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799D2DB1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</w:t>
      </w:r>
      <w:r w:rsidR="00515858">
        <w:rPr>
          <w:b/>
        </w:rPr>
        <w:t>indal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38167D4A" w:rsidR="00871FDE" w:rsidRDefault="00C4264C" w:rsidP="00C4264C">
      <w:r>
        <w:t>Date:</w:t>
      </w:r>
      <w:r w:rsidR="00CB56A8">
        <w:t xml:space="preserve"> 0</w:t>
      </w:r>
      <w:r w:rsidR="00C84662">
        <w:t>1</w:t>
      </w:r>
      <w:r>
        <w:t>/</w:t>
      </w:r>
      <w:r w:rsidR="00791CD8">
        <w:t>0</w:t>
      </w:r>
      <w:r w:rsidR="00C84662">
        <w:t>5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4E1387C4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00</w:t>
      </w:r>
      <w:r w:rsidR="00652A79">
        <w:t>4</w:t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4"/>
      </w:tblGrid>
      <w:tr w:rsidR="00086B74" w14:paraId="3DB2AA69" w14:textId="77777777" w:rsidTr="00086B74">
        <w:trPr>
          <w:trHeight w:val="277"/>
        </w:trPr>
        <w:tc>
          <w:tcPr>
            <w:tcW w:w="2522" w:type="dxa"/>
          </w:tcPr>
          <w:p w14:paraId="234609D0" w14:textId="310382C8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2522" w:type="dxa"/>
          </w:tcPr>
          <w:p w14:paraId="50F348E7" w14:textId="03D54CA4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2522" w:type="dxa"/>
          </w:tcPr>
          <w:p w14:paraId="2040A5AE" w14:textId="6B226CCC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2524" w:type="dxa"/>
          </w:tcPr>
          <w:p w14:paraId="61FCE38E" w14:textId="6EBD0167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086B74" w14:paraId="3E319FF6" w14:textId="77777777" w:rsidTr="00086B74">
        <w:trPr>
          <w:trHeight w:val="261"/>
        </w:trPr>
        <w:tc>
          <w:tcPr>
            <w:tcW w:w="2522" w:type="dxa"/>
          </w:tcPr>
          <w:p w14:paraId="0A40403C" w14:textId="01EC01FA" w:rsidR="00086B74" w:rsidRDefault="00086B74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Pr. </w:t>
            </w:r>
            <w:r w:rsidR="00CB56A8">
              <w:rPr>
                <w:rFonts w:ascii="Trebuchet MS" w:hAnsi="Trebuchet MS"/>
                <w:sz w:val="20"/>
                <w:szCs w:val="20"/>
              </w:rPr>
              <w:t>Oreo Wafer 3</w:t>
            </w:r>
          </w:p>
        </w:tc>
        <w:tc>
          <w:tcPr>
            <w:tcW w:w="2522" w:type="dxa"/>
          </w:tcPr>
          <w:p w14:paraId="5DECF937" w14:textId="6C329933" w:rsidR="00086B74" w:rsidRDefault="00CB56A8" w:rsidP="009A0F07">
            <w:pPr>
              <w:jc w:val="center"/>
            </w:pPr>
            <w:r w:rsidRPr="00CB56A8">
              <w:t>20240418</w:t>
            </w:r>
          </w:p>
        </w:tc>
        <w:tc>
          <w:tcPr>
            <w:tcW w:w="2522" w:type="dxa"/>
          </w:tcPr>
          <w:p w14:paraId="67218E64" w14:textId="3D11C802" w:rsidR="00086B74" w:rsidRPr="001E1142" w:rsidRDefault="00086B74" w:rsidP="009A0F07">
            <w:pPr>
              <w:jc w:val="center"/>
              <w:rPr>
                <w:u w:val="double"/>
              </w:rPr>
            </w:pPr>
            <w:r>
              <w:t>Translation</w:t>
            </w:r>
          </w:p>
        </w:tc>
        <w:tc>
          <w:tcPr>
            <w:tcW w:w="2524" w:type="dxa"/>
          </w:tcPr>
          <w:p w14:paraId="4A97D776" w14:textId="6ADF7411" w:rsidR="00086B74" w:rsidRDefault="00086B74" w:rsidP="009A0F07">
            <w:pPr>
              <w:jc w:val="center"/>
            </w:pPr>
            <w:r>
              <w:t>1,</w:t>
            </w:r>
            <w:r w:rsidR="00CB56A8">
              <w:t>5</w:t>
            </w:r>
            <w:r>
              <w:t>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0CA78AC3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2D2466">
        <w:rPr>
          <w:u w:val="single"/>
        </w:rPr>
        <w:t>One Thousand</w:t>
      </w:r>
      <w:r w:rsidR="00CB56A8">
        <w:rPr>
          <w:u w:val="single"/>
        </w:rPr>
        <w:t xml:space="preserve"> Five Hundred</w:t>
      </w:r>
      <w:r w:rsidR="002D2466">
        <w:rPr>
          <w:u w:val="single"/>
        </w:rPr>
        <w:t xml:space="preserve">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BBB9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D1A2B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07313"/>
    <w:rsid w:val="00060F57"/>
    <w:rsid w:val="00085D1D"/>
    <w:rsid w:val="00086B74"/>
    <w:rsid w:val="001749D6"/>
    <w:rsid w:val="001B793C"/>
    <w:rsid w:val="001E1142"/>
    <w:rsid w:val="002D2466"/>
    <w:rsid w:val="00397244"/>
    <w:rsid w:val="004A1026"/>
    <w:rsid w:val="004F7CEE"/>
    <w:rsid w:val="00515858"/>
    <w:rsid w:val="00521F39"/>
    <w:rsid w:val="00531845"/>
    <w:rsid w:val="0058080A"/>
    <w:rsid w:val="005A680B"/>
    <w:rsid w:val="00604C8E"/>
    <w:rsid w:val="00652A79"/>
    <w:rsid w:val="006A109A"/>
    <w:rsid w:val="00744CE8"/>
    <w:rsid w:val="00784390"/>
    <w:rsid w:val="00791CD8"/>
    <w:rsid w:val="007D4DEE"/>
    <w:rsid w:val="0086131A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83007"/>
    <w:rsid w:val="00C84662"/>
    <w:rsid w:val="00CB56A8"/>
    <w:rsid w:val="00CB66F3"/>
    <w:rsid w:val="00CE35CA"/>
    <w:rsid w:val="00CF6BB4"/>
    <w:rsid w:val="00E073C4"/>
    <w:rsid w:val="00E44686"/>
    <w:rsid w:val="00E53657"/>
    <w:rsid w:val="00EB5FB8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17</cp:revision>
  <dcterms:created xsi:type="dcterms:W3CDTF">2024-03-26T13:03:00Z</dcterms:created>
  <dcterms:modified xsi:type="dcterms:W3CDTF">2024-06-02T07:17:00Z</dcterms:modified>
</cp:coreProperties>
</file>