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79A6F" w14:textId="77777777" w:rsidR="004D496C" w:rsidRPr="00C2071F" w:rsidRDefault="009E310E" w:rsidP="00480720">
      <w:pPr>
        <w:pStyle w:val="Heading1"/>
        <w:rPr>
          <w:rFonts w:asciiTheme="minorHAnsi" w:hAnsiTheme="minorHAnsi" w:cstheme="minorHAnsi"/>
          <w:color w:val="000000" w:themeColor="text1"/>
          <w:sz w:val="22"/>
          <w:szCs w:val="22"/>
        </w:rPr>
      </w:pPr>
      <w:bookmarkStart w:id="0" w:name="_Hlk513115157"/>
      <w:bookmarkStart w:id="1" w:name="_Hlk513119533"/>
      <w:r w:rsidRPr="00C2071F">
        <w:rPr>
          <w:rFonts w:asciiTheme="minorHAnsi" w:hAnsiTheme="minorHAnsi" w:cstheme="minorHAnsi"/>
          <w:color w:val="000000" w:themeColor="text1"/>
          <w:sz w:val="22"/>
          <w:szCs w:val="22"/>
        </w:rPr>
        <w:t xml:space="preserve">  </w:t>
      </w:r>
    </w:p>
    <w:p w14:paraId="659C57AF" w14:textId="77777777" w:rsidR="004D496C" w:rsidRPr="00C2071F" w:rsidRDefault="004D496C" w:rsidP="00480720">
      <w:pPr>
        <w:spacing w:after="0" w:line="360" w:lineRule="auto"/>
        <w:rPr>
          <w:rFonts w:asciiTheme="minorHAnsi" w:hAnsiTheme="minorHAnsi" w:cstheme="minorHAnsi"/>
          <w:b/>
          <w:bCs/>
          <w:color w:val="000000" w:themeColor="text1"/>
        </w:rPr>
      </w:pPr>
    </w:p>
    <w:p w14:paraId="39DCB9BA" w14:textId="77777777" w:rsidR="004D496C" w:rsidRPr="00C2071F" w:rsidRDefault="004D496C" w:rsidP="00480720">
      <w:pPr>
        <w:spacing w:after="0" w:line="360" w:lineRule="auto"/>
        <w:rPr>
          <w:rFonts w:asciiTheme="minorHAnsi" w:hAnsiTheme="minorHAnsi" w:cstheme="minorHAnsi"/>
          <w:b/>
          <w:bCs/>
          <w:color w:val="000000" w:themeColor="text1"/>
        </w:rPr>
      </w:pPr>
    </w:p>
    <w:p w14:paraId="63CDF6A6" w14:textId="77777777" w:rsidR="004D496C" w:rsidRPr="00C2071F" w:rsidRDefault="004D496C" w:rsidP="00480720">
      <w:pPr>
        <w:spacing w:after="0" w:line="360" w:lineRule="auto"/>
        <w:rPr>
          <w:rFonts w:asciiTheme="minorHAnsi" w:hAnsiTheme="minorHAnsi" w:cstheme="minorHAnsi"/>
          <w:b/>
          <w:bCs/>
          <w:color w:val="000000" w:themeColor="text1"/>
        </w:rPr>
      </w:pPr>
    </w:p>
    <w:p w14:paraId="6F7C3597" w14:textId="77777777" w:rsidR="004D496C" w:rsidRPr="00C2071F" w:rsidRDefault="004D496C" w:rsidP="00480720">
      <w:pPr>
        <w:spacing w:after="0" w:line="360" w:lineRule="auto"/>
        <w:rPr>
          <w:rFonts w:asciiTheme="minorHAnsi" w:hAnsiTheme="minorHAnsi" w:cstheme="minorHAnsi"/>
          <w:b/>
          <w:bCs/>
          <w:color w:val="000000" w:themeColor="text1"/>
        </w:rPr>
      </w:pPr>
    </w:p>
    <w:p w14:paraId="0B20C24B" w14:textId="77777777" w:rsidR="004D496C" w:rsidRPr="00C2071F" w:rsidRDefault="004D496C" w:rsidP="00480720">
      <w:pPr>
        <w:spacing w:after="0" w:line="360" w:lineRule="auto"/>
        <w:rPr>
          <w:rFonts w:asciiTheme="minorHAnsi" w:hAnsiTheme="minorHAnsi" w:cstheme="minorHAnsi"/>
          <w:b/>
          <w:bCs/>
          <w:color w:val="000000" w:themeColor="text1"/>
        </w:rPr>
      </w:pPr>
      <w:bookmarkStart w:id="2" w:name="_Hlk513134026"/>
    </w:p>
    <w:p w14:paraId="02CA6209" w14:textId="77777777" w:rsidR="004D496C" w:rsidRPr="00C2071F" w:rsidRDefault="004D496C" w:rsidP="00480720">
      <w:pPr>
        <w:spacing w:after="0" w:line="360" w:lineRule="auto"/>
        <w:rPr>
          <w:rFonts w:asciiTheme="minorHAnsi" w:hAnsiTheme="minorHAnsi" w:cstheme="minorHAnsi"/>
          <w:b/>
          <w:bCs/>
          <w:color w:val="000000" w:themeColor="text1"/>
        </w:rPr>
      </w:pPr>
    </w:p>
    <w:p w14:paraId="291F9BE2" w14:textId="77777777" w:rsidR="004D496C" w:rsidRPr="00C2071F" w:rsidRDefault="004D496C" w:rsidP="00480720">
      <w:pPr>
        <w:spacing w:after="0" w:line="360" w:lineRule="auto"/>
        <w:rPr>
          <w:rFonts w:asciiTheme="minorHAnsi" w:hAnsiTheme="minorHAnsi" w:cstheme="minorHAnsi"/>
          <w:b/>
          <w:bCs/>
          <w:color w:val="000000" w:themeColor="text1"/>
        </w:rPr>
      </w:pPr>
    </w:p>
    <w:p w14:paraId="3CABF1D0" w14:textId="77777777" w:rsidR="004D496C" w:rsidRPr="00C2071F" w:rsidRDefault="004D496C" w:rsidP="00480720">
      <w:pPr>
        <w:spacing w:after="0" w:line="360" w:lineRule="auto"/>
        <w:rPr>
          <w:rFonts w:asciiTheme="minorHAnsi" w:hAnsiTheme="minorHAnsi" w:cstheme="minorHAnsi"/>
          <w:b/>
          <w:bCs/>
          <w:color w:val="000000" w:themeColor="text1"/>
        </w:rPr>
      </w:pPr>
    </w:p>
    <w:p w14:paraId="2B6898B2" w14:textId="77777777" w:rsidR="004D496C" w:rsidRPr="00C2071F" w:rsidRDefault="009F6939" w:rsidP="00480720">
      <w:pPr>
        <w:tabs>
          <w:tab w:val="left" w:pos="2028"/>
        </w:tabs>
        <w:spacing w:after="0" w:line="360" w:lineRule="auto"/>
        <w:rPr>
          <w:rFonts w:asciiTheme="minorHAnsi" w:hAnsiTheme="minorHAnsi" w:cstheme="minorHAnsi"/>
          <w:b/>
          <w:bCs/>
          <w:color w:val="000000" w:themeColor="text1"/>
        </w:rPr>
      </w:pPr>
      <w:r w:rsidRPr="00C2071F">
        <w:rPr>
          <w:rFonts w:asciiTheme="minorHAnsi" w:hAnsiTheme="minorHAnsi" w:cstheme="minorHAnsi"/>
          <w:b/>
          <w:bCs/>
          <w:color w:val="000000" w:themeColor="text1"/>
        </w:rPr>
        <w:tab/>
      </w:r>
    </w:p>
    <w:p w14:paraId="66B6C039" w14:textId="77777777" w:rsidR="004D496C" w:rsidRPr="002479B8" w:rsidRDefault="004D496C" w:rsidP="00480720">
      <w:pPr>
        <w:spacing w:after="0" w:line="360" w:lineRule="auto"/>
        <w:rPr>
          <w:rFonts w:asciiTheme="minorHAnsi" w:hAnsiTheme="minorHAnsi" w:cstheme="minorHAnsi"/>
          <w:b/>
          <w:bCs/>
          <w:color w:val="000000" w:themeColor="text1"/>
          <w:sz w:val="32"/>
        </w:rPr>
      </w:pPr>
    </w:p>
    <w:p w14:paraId="0BF94990" w14:textId="6C8ADC35" w:rsidR="00012341" w:rsidRPr="002479B8" w:rsidRDefault="00012341" w:rsidP="00012341">
      <w:pPr>
        <w:spacing w:after="0" w:line="480" w:lineRule="auto"/>
        <w:rPr>
          <w:rFonts w:asciiTheme="minorHAnsi" w:hAnsiTheme="minorHAnsi" w:cstheme="minorHAnsi"/>
          <w:b/>
          <w:bCs/>
          <w:color w:val="000000" w:themeColor="text1"/>
          <w:sz w:val="32"/>
        </w:rPr>
      </w:pPr>
      <w:bookmarkStart w:id="3" w:name="_Hlk513148758"/>
      <w:bookmarkEnd w:id="0"/>
      <w:r w:rsidRPr="002479B8">
        <w:rPr>
          <w:rFonts w:asciiTheme="minorHAnsi" w:hAnsiTheme="minorHAnsi" w:cstheme="minorHAnsi"/>
          <w:b/>
          <w:bCs/>
          <w:color w:val="000000" w:themeColor="text1"/>
          <w:sz w:val="32"/>
        </w:rPr>
        <w:t xml:space="preserve">Project </w:t>
      </w:r>
      <w:r w:rsidR="00617396">
        <w:rPr>
          <w:rFonts w:asciiTheme="minorHAnsi" w:hAnsiTheme="minorHAnsi" w:cstheme="minorHAnsi"/>
          <w:b/>
          <w:bCs/>
          <w:color w:val="000000" w:themeColor="text1"/>
          <w:sz w:val="32"/>
        </w:rPr>
        <w:t>Mega</w:t>
      </w:r>
    </w:p>
    <w:p w14:paraId="7587E0A4" w14:textId="1513D981" w:rsidR="00012341" w:rsidRPr="002479B8" w:rsidRDefault="00617396" w:rsidP="00012341">
      <w:pPr>
        <w:spacing w:after="0" w:line="480" w:lineRule="auto"/>
        <w:rPr>
          <w:rFonts w:asciiTheme="minorHAnsi" w:hAnsiTheme="minorHAnsi" w:cstheme="minorHAnsi"/>
          <w:b/>
          <w:bCs/>
          <w:color w:val="000000" w:themeColor="text1"/>
          <w:sz w:val="32"/>
        </w:rPr>
      </w:pPr>
      <w:r>
        <w:rPr>
          <w:rFonts w:asciiTheme="minorHAnsi" w:hAnsiTheme="minorHAnsi" w:cstheme="minorHAnsi"/>
          <w:b/>
          <w:bCs/>
          <w:color w:val="000000" w:themeColor="text1"/>
          <w:sz w:val="32"/>
        </w:rPr>
        <w:t>Screener</w:t>
      </w:r>
      <w:r w:rsidR="0074749E" w:rsidRPr="002479B8">
        <w:rPr>
          <w:rFonts w:asciiTheme="minorHAnsi" w:hAnsiTheme="minorHAnsi" w:cstheme="minorHAnsi"/>
          <w:b/>
          <w:bCs/>
          <w:color w:val="000000" w:themeColor="text1"/>
          <w:sz w:val="32"/>
        </w:rPr>
        <w:t xml:space="preserve"> </w:t>
      </w:r>
      <w:r w:rsidR="00556013">
        <w:rPr>
          <w:rFonts w:asciiTheme="minorHAnsi" w:hAnsiTheme="minorHAnsi" w:cstheme="minorHAnsi"/>
          <w:b/>
          <w:bCs/>
          <w:color w:val="000000" w:themeColor="text1"/>
          <w:sz w:val="32"/>
        </w:rPr>
        <w:t>–</w:t>
      </w:r>
      <w:r w:rsidR="00012341" w:rsidRPr="002479B8">
        <w:rPr>
          <w:rFonts w:asciiTheme="minorHAnsi" w:hAnsiTheme="minorHAnsi" w:cstheme="minorHAnsi"/>
          <w:b/>
          <w:bCs/>
          <w:color w:val="000000" w:themeColor="text1"/>
          <w:sz w:val="32"/>
        </w:rPr>
        <w:t xml:space="preserve"> </w:t>
      </w:r>
      <w:r>
        <w:rPr>
          <w:rFonts w:asciiTheme="minorHAnsi" w:hAnsiTheme="minorHAnsi" w:cstheme="minorHAnsi"/>
          <w:b/>
          <w:bCs/>
          <w:color w:val="000000" w:themeColor="text1"/>
          <w:sz w:val="32"/>
        </w:rPr>
        <w:t>Consumer</w:t>
      </w:r>
    </w:p>
    <w:p w14:paraId="792AAA92" w14:textId="24A1968E" w:rsidR="0015575B" w:rsidRPr="00901863" w:rsidRDefault="00471FEB" w:rsidP="00901863">
      <w:pPr>
        <w:tabs>
          <w:tab w:val="left" w:pos="2660"/>
        </w:tabs>
        <w:spacing w:line="480" w:lineRule="auto"/>
        <w:rPr>
          <w:rFonts w:asciiTheme="minorHAnsi" w:hAnsiTheme="minorHAnsi" w:cstheme="minorHAnsi"/>
          <w:b/>
          <w:bCs/>
          <w:color w:val="000000" w:themeColor="text1"/>
          <w:sz w:val="32"/>
        </w:rPr>
      </w:pPr>
      <w:r>
        <w:rPr>
          <w:rFonts w:asciiTheme="minorHAnsi" w:hAnsiTheme="minorHAnsi" w:cstheme="minorHAnsi"/>
          <w:b/>
          <w:bCs/>
          <w:color w:val="000000" w:themeColor="text1"/>
          <w:sz w:val="32"/>
        </w:rPr>
        <w:t>31</w:t>
      </w:r>
      <w:r>
        <w:rPr>
          <w:rFonts w:asciiTheme="minorHAnsi" w:hAnsiTheme="minorHAnsi" w:cstheme="minorHAnsi"/>
          <w:b/>
          <w:bCs/>
          <w:color w:val="000000" w:themeColor="text1"/>
          <w:sz w:val="32"/>
          <w:vertAlign w:val="superscript"/>
        </w:rPr>
        <w:t>st</w:t>
      </w:r>
      <w:r w:rsidR="00F25E99">
        <w:rPr>
          <w:rFonts w:asciiTheme="minorHAnsi" w:hAnsiTheme="minorHAnsi" w:cstheme="minorHAnsi"/>
          <w:b/>
          <w:bCs/>
          <w:color w:val="000000" w:themeColor="text1"/>
          <w:sz w:val="32"/>
        </w:rPr>
        <w:t xml:space="preserve"> </w:t>
      </w:r>
      <w:r w:rsidR="00617396">
        <w:rPr>
          <w:rFonts w:asciiTheme="minorHAnsi" w:hAnsiTheme="minorHAnsi" w:cstheme="minorHAnsi"/>
          <w:b/>
          <w:bCs/>
          <w:color w:val="000000" w:themeColor="text1"/>
          <w:sz w:val="32"/>
        </w:rPr>
        <w:t>January</w:t>
      </w:r>
      <w:r w:rsidR="00DD0DA4">
        <w:rPr>
          <w:rFonts w:asciiTheme="minorHAnsi" w:hAnsiTheme="minorHAnsi" w:cstheme="minorHAnsi"/>
          <w:b/>
          <w:bCs/>
          <w:color w:val="000000" w:themeColor="text1"/>
          <w:sz w:val="32"/>
        </w:rPr>
        <w:t xml:space="preserve"> 202</w:t>
      </w:r>
      <w:r w:rsidR="00617396">
        <w:rPr>
          <w:rFonts w:asciiTheme="minorHAnsi" w:hAnsiTheme="minorHAnsi" w:cstheme="minorHAnsi"/>
          <w:b/>
          <w:bCs/>
          <w:color w:val="000000" w:themeColor="text1"/>
          <w:sz w:val="32"/>
        </w:rPr>
        <w:t>3</w:t>
      </w:r>
    </w:p>
    <w:p w14:paraId="7DBA9057" w14:textId="77777777" w:rsidR="00901863" w:rsidRDefault="00901863">
      <w:pPr>
        <w:spacing w:after="0" w:line="240" w:lineRule="auto"/>
        <w:rPr>
          <w:rFonts w:asciiTheme="minorHAnsi" w:hAnsiTheme="minorHAnsi" w:cstheme="minorHAnsi"/>
          <w:b/>
          <w:i/>
          <w:iCs/>
        </w:rPr>
      </w:pPr>
      <w:r>
        <w:rPr>
          <w:rFonts w:asciiTheme="minorHAnsi" w:hAnsiTheme="minorHAnsi" w:cstheme="minorHAnsi"/>
          <w:b/>
          <w:i/>
          <w:iCs/>
        </w:rPr>
        <w:br w:type="page"/>
      </w:r>
    </w:p>
    <w:p w14:paraId="138EE8C4" w14:textId="77777777" w:rsidR="004A3C1F" w:rsidRPr="004A3C1F" w:rsidRDefault="004A3C1F" w:rsidP="004A3C1F">
      <w:pPr>
        <w:spacing w:after="0" w:line="240" w:lineRule="auto"/>
        <w:jc w:val="center"/>
        <w:rPr>
          <w:rFonts w:asciiTheme="minorHAnsi" w:hAnsiTheme="minorHAnsi" w:cstheme="minorHAnsi"/>
          <w:b/>
          <w:bCs/>
          <w:color w:val="000000" w:themeColor="text1"/>
          <w:sz w:val="20"/>
          <w:szCs w:val="20"/>
        </w:rPr>
      </w:pPr>
      <w:r w:rsidRPr="004A3C1F">
        <w:rPr>
          <w:rFonts w:asciiTheme="minorHAnsi" w:hAnsiTheme="minorHAnsi" w:cstheme="minorHAnsi"/>
          <w:b/>
          <w:color w:val="000000" w:themeColor="text1"/>
          <w:sz w:val="20"/>
          <w:szCs w:val="20"/>
          <w:u w:val="single"/>
        </w:rPr>
        <w:lastRenderedPageBreak/>
        <w:t>CONSENT FORM</w:t>
      </w:r>
    </w:p>
    <w:p w14:paraId="6C846218" w14:textId="77777777" w:rsidR="004A3C1F" w:rsidRPr="004A3C1F" w:rsidRDefault="004A3C1F" w:rsidP="004A3C1F">
      <w:pPr>
        <w:spacing w:after="0" w:line="240" w:lineRule="auto"/>
        <w:jc w:val="center"/>
        <w:rPr>
          <w:rFonts w:asciiTheme="minorHAnsi" w:hAnsiTheme="minorHAnsi" w:cstheme="minorHAnsi"/>
          <w:b/>
          <w:i/>
          <w:iCs/>
          <w:sz w:val="20"/>
          <w:szCs w:val="20"/>
        </w:rPr>
      </w:pPr>
      <w:r w:rsidRPr="004A3C1F">
        <w:rPr>
          <w:rFonts w:asciiTheme="minorHAnsi" w:hAnsiTheme="minorHAnsi" w:cstheme="minorHAnsi"/>
          <w:b/>
          <w:i/>
          <w:iCs/>
          <w:sz w:val="20"/>
          <w:szCs w:val="20"/>
        </w:rPr>
        <w:t>IQVIA – PROJECT PARTICIPATION AND CONSENT FORM</w:t>
      </w:r>
    </w:p>
    <w:p w14:paraId="2DB42A15" w14:textId="77777777" w:rsidR="004A3C1F" w:rsidRPr="004A3C1F" w:rsidRDefault="004A3C1F" w:rsidP="004A3C1F">
      <w:pPr>
        <w:spacing w:after="0" w:line="240" w:lineRule="auto"/>
        <w:jc w:val="center"/>
        <w:rPr>
          <w:rFonts w:asciiTheme="minorHAnsi" w:hAnsiTheme="minorHAnsi" w:cstheme="minorHAnsi"/>
          <w:b/>
          <w:i/>
          <w:iCs/>
          <w:sz w:val="20"/>
          <w:szCs w:val="20"/>
        </w:rPr>
      </w:pPr>
    </w:p>
    <w:tbl>
      <w:tblPr>
        <w:tblStyle w:val="TableGrid"/>
        <w:tblW w:w="0" w:type="auto"/>
        <w:tblInd w:w="-5" w:type="dxa"/>
        <w:tblLook w:val="04A0" w:firstRow="1" w:lastRow="0" w:firstColumn="1" w:lastColumn="0" w:noHBand="0" w:noVBand="1"/>
      </w:tblPr>
      <w:tblGrid>
        <w:gridCol w:w="4050"/>
        <w:gridCol w:w="3960"/>
      </w:tblGrid>
      <w:tr w:rsidR="004A3C1F" w:rsidRPr="004A3C1F" w14:paraId="74180C2C" w14:textId="77777777" w:rsidTr="0060312B">
        <w:trPr>
          <w:trHeight w:val="20"/>
        </w:trPr>
        <w:tc>
          <w:tcPr>
            <w:tcW w:w="4050" w:type="dxa"/>
          </w:tcPr>
          <w:p w14:paraId="73BF28BD" w14:textId="77777777" w:rsidR="004A3C1F" w:rsidRPr="004A3C1F" w:rsidRDefault="004A3C1F" w:rsidP="0060312B">
            <w:pPr>
              <w:spacing w:after="0" w:line="240" w:lineRule="auto"/>
              <w:rPr>
                <w:rFonts w:asciiTheme="minorHAnsi" w:hAnsiTheme="minorHAnsi" w:cstheme="minorHAnsi"/>
                <w:b/>
                <w:i/>
                <w:iCs/>
                <w:sz w:val="20"/>
                <w:szCs w:val="20"/>
              </w:rPr>
            </w:pPr>
            <w:r w:rsidRPr="004A3C1F">
              <w:rPr>
                <w:rFonts w:asciiTheme="minorHAnsi" w:hAnsiTheme="minorHAnsi" w:cstheme="minorHAnsi"/>
                <w:b/>
                <w:i/>
                <w:iCs/>
                <w:sz w:val="20"/>
                <w:szCs w:val="20"/>
              </w:rPr>
              <w:t>Project Name</w:t>
            </w:r>
          </w:p>
        </w:tc>
        <w:tc>
          <w:tcPr>
            <w:tcW w:w="3960" w:type="dxa"/>
          </w:tcPr>
          <w:p w14:paraId="078AD4F2" w14:textId="77777777" w:rsidR="004A3C1F" w:rsidRPr="004A3C1F" w:rsidRDefault="004A3C1F" w:rsidP="0060312B">
            <w:pPr>
              <w:spacing w:after="0" w:line="240" w:lineRule="auto"/>
              <w:jc w:val="center"/>
              <w:rPr>
                <w:rFonts w:asciiTheme="minorHAnsi" w:hAnsiTheme="minorHAnsi" w:cstheme="minorHAnsi"/>
                <w:b/>
                <w:i/>
                <w:iCs/>
                <w:sz w:val="20"/>
                <w:szCs w:val="20"/>
              </w:rPr>
            </w:pPr>
            <w:r w:rsidRPr="004A3C1F">
              <w:rPr>
                <w:rFonts w:asciiTheme="minorHAnsi" w:hAnsiTheme="minorHAnsi" w:cstheme="minorHAnsi"/>
                <w:b/>
                <w:i/>
                <w:iCs/>
                <w:sz w:val="20"/>
                <w:szCs w:val="20"/>
                <w:highlight w:val="yellow"/>
              </w:rPr>
              <w:t>Mega</w:t>
            </w:r>
          </w:p>
        </w:tc>
      </w:tr>
      <w:tr w:rsidR="004A3C1F" w:rsidRPr="004A3C1F" w14:paraId="1D4331B7" w14:textId="77777777" w:rsidTr="0060312B">
        <w:trPr>
          <w:trHeight w:val="20"/>
        </w:trPr>
        <w:tc>
          <w:tcPr>
            <w:tcW w:w="4050" w:type="dxa"/>
          </w:tcPr>
          <w:p w14:paraId="5997E008" w14:textId="77777777" w:rsidR="004A3C1F" w:rsidRPr="004A3C1F" w:rsidRDefault="004A3C1F" w:rsidP="0060312B">
            <w:pPr>
              <w:spacing w:after="0" w:line="240" w:lineRule="auto"/>
              <w:rPr>
                <w:rFonts w:asciiTheme="minorHAnsi" w:hAnsiTheme="minorHAnsi" w:cstheme="minorHAnsi"/>
                <w:b/>
                <w:i/>
                <w:iCs/>
                <w:sz w:val="20"/>
                <w:szCs w:val="20"/>
              </w:rPr>
            </w:pPr>
            <w:r w:rsidRPr="004A3C1F">
              <w:rPr>
                <w:rFonts w:asciiTheme="minorHAnsi" w:hAnsiTheme="minorHAnsi" w:cstheme="minorHAnsi"/>
                <w:b/>
                <w:i/>
                <w:iCs/>
                <w:sz w:val="20"/>
                <w:szCs w:val="20"/>
              </w:rPr>
              <w:t>SFDC code</w:t>
            </w:r>
          </w:p>
        </w:tc>
        <w:tc>
          <w:tcPr>
            <w:tcW w:w="3960" w:type="dxa"/>
          </w:tcPr>
          <w:p w14:paraId="327A6A0D" w14:textId="77777777" w:rsidR="004A3C1F" w:rsidRPr="004A3C1F" w:rsidRDefault="004A3C1F" w:rsidP="0060312B">
            <w:pPr>
              <w:spacing w:after="0" w:line="240" w:lineRule="auto"/>
              <w:jc w:val="center"/>
              <w:rPr>
                <w:rFonts w:asciiTheme="minorHAnsi" w:hAnsiTheme="minorHAnsi" w:cstheme="minorHAnsi"/>
                <w:b/>
                <w:i/>
                <w:iCs/>
                <w:sz w:val="20"/>
                <w:szCs w:val="20"/>
              </w:rPr>
            </w:pPr>
            <w:r w:rsidRPr="004A3C1F">
              <w:rPr>
                <w:rFonts w:asciiTheme="minorHAnsi" w:hAnsiTheme="minorHAnsi" w:cstheme="minorHAnsi"/>
                <w:b/>
                <w:i/>
                <w:iCs/>
                <w:sz w:val="20"/>
                <w:szCs w:val="20"/>
                <w:highlight w:val="yellow"/>
              </w:rPr>
              <w:t>2945278</w:t>
            </w:r>
          </w:p>
        </w:tc>
      </w:tr>
      <w:tr w:rsidR="004A3C1F" w:rsidRPr="004A3C1F" w14:paraId="08C9A65A" w14:textId="77777777" w:rsidTr="0060312B">
        <w:trPr>
          <w:trHeight w:val="20"/>
        </w:trPr>
        <w:tc>
          <w:tcPr>
            <w:tcW w:w="4050" w:type="dxa"/>
          </w:tcPr>
          <w:p w14:paraId="35D70DC7" w14:textId="77777777" w:rsidR="004A3C1F" w:rsidRPr="004A3C1F" w:rsidRDefault="004A3C1F" w:rsidP="0060312B">
            <w:pPr>
              <w:spacing w:after="0" w:line="240" w:lineRule="auto"/>
              <w:rPr>
                <w:rFonts w:asciiTheme="minorHAnsi" w:hAnsiTheme="minorHAnsi" w:cstheme="minorHAnsi"/>
                <w:b/>
                <w:i/>
                <w:iCs/>
                <w:sz w:val="20"/>
                <w:szCs w:val="20"/>
              </w:rPr>
            </w:pPr>
            <w:r w:rsidRPr="004A3C1F">
              <w:rPr>
                <w:rFonts w:asciiTheme="minorHAnsi" w:hAnsiTheme="minorHAnsi" w:cstheme="minorHAnsi"/>
                <w:b/>
                <w:i/>
                <w:iCs/>
                <w:sz w:val="20"/>
                <w:szCs w:val="20"/>
              </w:rPr>
              <w:t>Recruiter/ Interviewer Name</w:t>
            </w:r>
          </w:p>
        </w:tc>
        <w:tc>
          <w:tcPr>
            <w:tcW w:w="3960" w:type="dxa"/>
          </w:tcPr>
          <w:p w14:paraId="16384C09" w14:textId="77777777" w:rsidR="004A3C1F" w:rsidRPr="004A3C1F" w:rsidRDefault="004A3C1F" w:rsidP="0060312B">
            <w:pPr>
              <w:spacing w:after="0" w:line="240" w:lineRule="auto"/>
              <w:jc w:val="center"/>
              <w:rPr>
                <w:rFonts w:asciiTheme="minorHAnsi" w:hAnsiTheme="minorHAnsi" w:cstheme="minorHAnsi"/>
                <w:b/>
                <w:i/>
                <w:iCs/>
                <w:sz w:val="20"/>
                <w:szCs w:val="20"/>
              </w:rPr>
            </w:pPr>
          </w:p>
        </w:tc>
      </w:tr>
    </w:tbl>
    <w:p w14:paraId="3AFF7D33" w14:textId="77777777" w:rsidR="004A3C1F" w:rsidRPr="004A3C1F" w:rsidRDefault="004A3C1F" w:rsidP="004A3C1F">
      <w:pPr>
        <w:spacing w:after="0" w:line="240" w:lineRule="auto"/>
        <w:rPr>
          <w:rFonts w:asciiTheme="minorHAnsi" w:hAnsiTheme="minorHAnsi" w:cstheme="minorHAnsi"/>
          <w:b/>
          <w:sz w:val="20"/>
          <w:szCs w:val="20"/>
        </w:rPr>
      </w:pPr>
    </w:p>
    <w:p w14:paraId="7672D156" w14:textId="77777777" w:rsidR="004A3C1F" w:rsidRPr="004A3C1F" w:rsidRDefault="004A3C1F" w:rsidP="004A3C1F">
      <w:pPr>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 xml:space="preserve">Good morning/afternoon, I am calling on behalf of IQVIA, an independent international healthcare market research organization.  We are conducting a study </w:t>
      </w:r>
      <w:r w:rsidRPr="004A3C1F">
        <w:rPr>
          <w:rFonts w:asciiTheme="minorHAnsi" w:hAnsiTheme="minorHAnsi" w:cstheme="minorHAnsi"/>
          <w:b/>
          <w:sz w:val="20"/>
          <w:szCs w:val="20"/>
          <w:highlight w:val="yellow"/>
        </w:rPr>
        <w:t>Understanding current market and the usage and attitude for skin healing among Consumers</w:t>
      </w:r>
      <w:r w:rsidRPr="004A3C1F">
        <w:rPr>
          <w:rFonts w:asciiTheme="minorHAnsi" w:hAnsiTheme="minorHAnsi" w:cstheme="minorHAnsi"/>
          <w:b/>
          <w:sz w:val="20"/>
          <w:szCs w:val="20"/>
        </w:rPr>
        <w:t xml:space="preserve"> </w:t>
      </w:r>
      <w:r w:rsidRPr="004A3C1F">
        <w:rPr>
          <w:rFonts w:asciiTheme="minorHAnsi" w:hAnsiTheme="minorHAnsi" w:cstheme="minorHAnsi"/>
          <w:sz w:val="20"/>
          <w:szCs w:val="20"/>
        </w:rPr>
        <w:t>and would like to speak to some people in (country) about this subject.  May I ask you a few preliminary questions?</w:t>
      </w:r>
    </w:p>
    <w:p w14:paraId="2DD5B8D8" w14:textId="77777777" w:rsidR="004A3C1F" w:rsidRPr="004A3C1F" w:rsidRDefault="004A3C1F" w:rsidP="004A3C1F">
      <w:pPr>
        <w:tabs>
          <w:tab w:val="left" w:leader="dot" w:pos="4678"/>
        </w:tabs>
        <w:spacing w:after="0" w:line="240" w:lineRule="auto"/>
        <w:jc w:val="both"/>
        <w:rPr>
          <w:rFonts w:asciiTheme="minorHAnsi" w:hAnsiTheme="minorHAnsi" w:cstheme="minorHAnsi"/>
          <w:bCs/>
          <w:sz w:val="20"/>
          <w:szCs w:val="20"/>
        </w:rPr>
      </w:pPr>
    </w:p>
    <w:p w14:paraId="7B20FFD2" w14:textId="77777777" w:rsidR="004A3C1F" w:rsidRPr="004A3C1F" w:rsidRDefault="004A3C1F" w:rsidP="004A3C1F">
      <w:pPr>
        <w:spacing w:after="0" w:line="240" w:lineRule="auto"/>
        <w:rPr>
          <w:rFonts w:asciiTheme="minorHAnsi" w:hAnsiTheme="minorHAnsi" w:cstheme="minorHAnsi"/>
          <w:b/>
          <w:sz w:val="20"/>
          <w:szCs w:val="20"/>
        </w:rPr>
      </w:pPr>
      <w:r w:rsidRPr="004A3C1F">
        <w:rPr>
          <w:rFonts w:asciiTheme="minorHAnsi" w:hAnsiTheme="minorHAnsi" w:cstheme="minorHAnsi"/>
          <w:b/>
          <w:sz w:val="20"/>
          <w:szCs w:val="20"/>
        </w:rPr>
        <w:t>IF RESPONDENT IS ELIGIBLE SAY:</w:t>
      </w:r>
    </w:p>
    <w:p w14:paraId="3C0314D3" w14:textId="27160A6C" w:rsidR="004A3C1F" w:rsidRPr="004A3C1F" w:rsidRDefault="004A3C1F" w:rsidP="004A3C1F">
      <w:pPr>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 xml:space="preserve">The purpose of our study is </w:t>
      </w:r>
      <w:r w:rsidRPr="004A3C1F">
        <w:rPr>
          <w:rFonts w:asciiTheme="minorHAnsi" w:hAnsiTheme="minorHAnsi" w:cstheme="minorHAnsi"/>
          <w:b/>
          <w:sz w:val="20"/>
          <w:szCs w:val="20"/>
          <w:highlight w:val="yellow"/>
        </w:rPr>
        <w:t>Understanding current market and the usage and attitude for skin healing among Consumers</w:t>
      </w:r>
      <w:r w:rsidRPr="004A3C1F">
        <w:rPr>
          <w:rFonts w:asciiTheme="minorHAnsi" w:hAnsiTheme="minorHAnsi" w:cstheme="minorHAnsi"/>
          <w:bCs/>
          <w:sz w:val="20"/>
          <w:szCs w:val="20"/>
        </w:rPr>
        <w:t xml:space="preserve">. The discussion will be conducted telephonically / online and will last for about </w:t>
      </w:r>
      <w:r w:rsidR="000D4A5B">
        <w:rPr>
          <w:rFonts w:asciiTheme="minorHAnsi" w:hAnsiTheme="minorHAnsi" w:cstheme="minorHAnsi"/>
          <w:b/>
          <w:bCs/>
          <w:sz w:val="20"/>
          <w:szCs w:val="20"/>
          <w:highlight w:val="yellow"/>
        </w:rPr>
        <w:t>75</w:t>
      </w:r>
      <w:r w:rsidRPr="004A3C1F">
        <w:rPr>
          <w:rFonts w:asciiTheme="minorHAnsi" w:hAnsiTheme="minorHAnsi" w:cstheme="minorHAnsi"/>
          <w:b/>
          <w:bCs/>
          <w:sz w:val="20"/>
          <w:szCs w:val="20"/>
          <w:highlight w:val="yellow"/>
        </w:rPr>
        <w:t xml:space="preserve"> mins</w:t>
      </w:r>
      <w:r w:rsidRPr="004A3C1F">
        <w:rPr>
          <w:rFonts w:asciiTheme="minorHAnsi" w:hAnsiTheme="minorHAnsi" w:cstheme="minorHAnsi"/>
          <w:bCs/>
          <w:sz w:val="20"/>
          <w:szCs w:val="20"/>
        </w:rPr>
        <w:t xml:space="preserve">. The discussion will be arranged at a time to suit you and we can offer </w:t>
      </w:r>
      <w:r w:rsidRPr="004A3C1F">
        <w:rPr>
          <w:rFonts w:asciiTheme="minorHAnsi" w:hAnsiTheme="minorHAnsi" w:cstheme="minorHAnsi"/>
          <w:sz w:val="20"/>
          <w:szCs w:val="20"/>
        </w:rPr>
        <w:t>honorarium</w:t>
      </w:r>
      <w:r w:rsidRPr="004A3C1F">
        <w:rPr>
          <w:rFonts w:asciiTheme="minorHAnsi" w:hAnsiTheme="minorHAnsi" w:cstheme="minorHAnsi"/>
          <w:bCs/>
          <w:sz w:val="20"/>
          <w:szCs w:val="20"/>
        </w:rPr>
        <w:t xml:space="preserve"> in appreciation of your time and participation.</w:t>
      </w:r>
    </w:p>
    <w:p w14:paraId="5D42AE1B" w14:textId="77777777" w:rsidR="004A3C1F" w:rsidRPr="004A3C1F" w:rsidRDefault="004A3C1F" w:rsidP="004A3C1F">
      <w:pPr>
        <w:spacing w:after="0" w:line="240" w:lineRule="auto"/>
        <w:jc w:val="both"/>
        <w:rPr>
          <w:rFonts w:asciiTheme="minorHAnsi" w:hAnsiTheme="minorHAnsi" w:cstheme="minorHAnsi"/>
          <w:sz w:val="20"/>
          <w:szCs w:val="20"/>
        </w:rPr>
      </w:pPr>
    </w:p>
    <w:p w14:paraId="621E1846" w14:textId="77777777" w:rsidR="004A3C1F" w:rsidRPr="004A3C1F" w:rsidRDefault="004A3C1F" w:rsidP="004A3C1F">
      <w:pPr>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Please let me reassure you that t</w:t>
      </w:r>
      <w:r w:rsidRPr="004A3C1F">
        <w:rPr>
          <w:rFonts w:asciiTheme="minorHAnsi" w:hAnsiTheme="minorHAnsi" w:cstheme="minorHAnsi"/>
          <w:bCs/>
          <w:sz w:val="20"/>
          <w:szCs w:val="20"/>
        </w:rPr>
        <w:t xml:space="preserve">his </w:t>
      </w:r>
      <w:bookmarkStart w:id="4" w:name="_Hlk62649827"/>
      <w:r w:rsidRPr="004A3C1F">
        <w:rPr>
          <w:rFonts w:asciiTheme="minorHAnsi" w:hAnsiTheme="minorHAnsi" w:cstheme="minorHAnsi"/>
          <w:bCs/>
          <w:sz w:val="20"/>
          <w:szCs w:val="20"/>
        </w:rPr>
        <w:t xml:space="preserve">Market Research is sponsored by a company </w:t>
      </w:r>
      <w:bookmarkEnd w:id="4"/>
      <w:r w:rsidRPr="004A3C1F">
        <w:rPr>
          <w:rFonts w:asciiTheme="minorHAnsi" w:hAnsiTheme="minorHAnsi" w:cstheme="minorHAnsi"/>
          <w:bCs/>
          <w:sz w:val="20"/>
          <w:szCs w:val="20"/>
        </w:rPr>
        <w:t>and is conducted in accordance with International Market Research guidelines. The research is not designed to be promotional in any way – we are not trying to sell you anything. You have a right to withdraw from the interview at any time and withhold information as you see fit. A</w:t>
      </w:r>
      <w:r w:rsidRPr="004A3C1F">
        <w:rPr>
          <w:rFonts w:asciiTheme="minorHAnsi" w:hAnsiTheme="minorHAnsi" w:cstheme="minorHAnsi"/>
          <w:sz w:val="20"/>
          <w:szCs w:val="20"/>
        </w:rPr>
        <w:t xml:space="preserve">ll information provided will be treated in the strictest confidence and all data will only reported in a consolidated form – no personal information (including your name, email address and phone number) will be included in any reports provided to the company sponsoring the research, or to their affiliated companies or business partners.  </w:t>
      </w:r>
    </w:p>
    <w:p w14:paraId="379626CC" w14:textId="77777777" w:rsidR="004A3C1F" w:rsidRPr="004A3C1F" w:rsidRDefault="004A3C1F" w:rsidP="004A3C1F">
      <w:pPr>
        <w:spacing w:after="0" w:line="240" w:lineRule="auto"/>
        <w:jc w:val="both"/>
        <w:rPr>
          <w:rFonts w:asciiTheme="minorHAnsi" w:hAnsiTheme="minorHAnsi" w:cstheme="minorHAnsi"/>
          <w:sz w:val="20"/>
          <w:szCs w:val="20"/>
        </w:rPr>
      </w:pPr>
    </w:p>
    <w:p w14:paraId="165B3322" w14:textId="77777777" w:rsidR="004A3C1F" w:rsidRPr="004A3C1F" w:rsidRDefault="004A3C1F" w:rsidP="004A3C1F">
      <w:pPr>
        <w:pStyle w:val="BodyTextIndent3"/>
        <w:spacing w:after="0"/>
        <w:ind w:left="0"/>
        <w:jc w:val="both"/>
        <w:rPr>
          <w:rFonts w:asciiTheme="minorHAnsi" w:hAnsiTheme="minorHAnsi" w:cstheme="minorHAnsi"/>
          <w:sz w:val="20"/>
          <w:szCs w:val="20"/>
        </w:rPr>
      </w:pPr>
      <w:r w:rsidRPr="004A3C1F">
        <w:rPr>
          <w:rFonts w:asciiTheme="minorHAnsi" w:hAnsiTheme="minorHAnsi" w:cstheme="minorHAnsi"/>
          <w:sz w:val="20"/>
          <w:szCs w:val="20"/>
        </w:rPr>
        <w:t>Based on the (above) information, would you be interested in taking part in this market research program?</w:t>
      </w:r>
      <w:r w:rsidRPr="004A3C1F">
        <w:rPr>
          <w:rFonts w:asciiTheme="minorHAnsi" w:hAnsiTheme="minorHAnsi" w:cstheme="minorHAnsi"/>
          <w:sz w:val="20"/>
          <w:szCs w:val="20"/>
        </w:rPr>
        <w:tab/>
      </w:r>
    </w:p>
    <w:p w14:paraId="43C55CB8" w14:textId="77777777" w:rsidR="004A3C1F" w:rsidRPr="004A3C1F" w:rsidRDefault="004A3C1F" w:rsidP="004A3C1F">
      <w:pPr>
        <w:pStyle w:val="BodyTextIndent3"/>
        <w:spacing w:after="0"/>
        <w:ind w:left="0"/>
        <w:jc w:val="both"/>
        <w:rPr>
          <w:rFonts w:asciiTheme="minorHAnsi" w:hAnsiTheme="minorHAnsi" w:cstheme="minorHAnsi"/>
          <w:sz w:val="20"/>
          <w:szCs w:val="20"/>
        </w:rPr>
      </w:pPr>
    </w:p>
    <w:p w14:paraId="0582CF9F" w14:textId="77777777" w:rsidR="004A3C1F" w:rsidRPr="004A3C1F" w:rsidRDefault="004A3C1F" w:rsidP="004A3C1F">
      <w:pPr>
        <w:tabs>
          <w:tab w:val="left" w:leader="dot" w:pos="4678"/>
        </w:tabs>
        <w:spacing w:after="0" w:line="240" w:lineRule="auto"/>
        <w:jc w:val="both"/>
        <w:rPr>
          <w:rFonts w:asciiTheme="minorHAnsi" w:hAnsiTheme="minorHAnsi" w:cstheme="minorHAnsi"/>
          <w:b/>
          <w:sz w:val="20"/>
          <w:szCs w:val="20"/>
        </w:rPr>
      </w:pPr>
      <w:r w:rsidRPr="004A3C1F">
        <w:rPr>
          <w:rFonts w:asciiTheme="minorHAnsi" w:hAnsiTheme="minorHAnsi" w:cstheme="minorHAnsi"/>
          <w:sz w:val="20"/>
          <w:szCs w:val="20"/>
        </w:rPr>
        <w:t>Yes………………………………………</w:t>
      </w:r>
      <w:r w:rsidRPr="004A3C1F">
        <w:rPr>
          <w:rFonts w:asciiTheme="minorHAnsi" w:hAnsiTheme="minorHAnsi" w:cstheme="minorHAnsi"/>
          <w:sz w:val="20"/>
          <w:szCs w:val="20"/>
        </w:rPr>
        <w:tab/>
        <w:t xml:space="preserve">…1 </w:t>
      </w:r>
      <w:r w:rsidRPr="004A3C1F">
        <w:rPr>
          <w:rFonts w:asciiTheme="minorHAnsi" w:hAnsiTheme="minorHAnsi" w:cstheme="minorHAnsi"/>
          <w:b/>
          <w:sz w:val="20"/>
          <w:szCs w:val="20"/>
        </w:rPr>
        <w:sym w:font="Symbol" w:char="F0AE"/>
      </w:r>
      <w:r w:rsidRPr="004A3C1F">
        <w:rPr>
          <w:rFonts w:asciiTheme="minorHAnsi" w:hAnsiTheme="minorHAnsi" w:cstheme="minorHAnsi"/>
          <w:b/>
          <w:sz w:val="20"/>
          <w:szCs w:val="20"/>
        </w:rPr>
        <w:t xml:space="preserve"> CONTINUE</w:t>
      </w:r>
    </w:p>
    <w:p w14:paraId="0663B2E6" w14:textId="77777777" w:rsidR="004A3C1F" w:rsidRPr="004A3C1F" w:rsidRDefault="004A3C1F" w:rsidP="004A3C1F">
      <w:pPr>
        <w:tabs>
          <w:tab w:val="left" w:leader="dot" w:pos="4678"/>
        </w:tabs>
        <w:spacing w:after="0" w:line="240" w:lineRule="auto"/>
        <w:jc w:val="both"/>
        <w:rPr>
          <w:rFonts w:asciiTheme="minorHAnsi" w:hAnsiTheme="minorHAnsi" w:cstheme="minorHAnsi"/>
          <w:b/>
          <w:sz w:val="20"/>
          <w:szCs w:val="20"/>
        </w:rPr>
      </w:pPr>
      <w:r w:rsidRPr="004A3C1F">
        <w:rPr>
          <w:rFonts w:asciiTheme="minorHAnsi" w:hAnsiTheme="minorHAnsi" w:cstheme="minorHAnsi"/>
          <w:sz w:val="20"/>
          <w:szCs w:val="20"/>
        </w:rPr>
        <w:t>No………………………………………</w:t>
      </w:r>
      <w:r w:rsidRPr="004A3C1F">
        <w:rPr>
          <w:rFonts w:asciiTheme="minorHAnsi" w:hAnsiTheme="minorHAnsi" w:cstheme="minorHAnsi"/>
          <w:sz w:val="20"/>
          <w:szCs w:val="20"/>
        </w:rPr>
        <w:tab/>
        <w:t xml:space="preserve">…2 </w:t>
      </w:r>
      <w:r w:rsidRPr="004A3C1F">
        <w:rPr>
          <w:rFonts w:asciiTheme="minorHAnsi" w:hAnsiTheme="minorHAnsi" w:cstheme="minorHAnsi"/>
          <w:b/>
          <w:sz w:val="20"/>
          <w:szCs w:val="20"/>
        </w:rPr>
        <w:sym w:font="Symbol" w:char="F0AE"/>
      </w:r>
      <w:r w:rsidRPr="004A3C1F">
        <w:rPr>
          <w:rFonts w:asciiTheme="minorHAnsi" w:hAnsiTheme="minorHAnsi" w:cstheme="minorHAnsi"/>
          <w:b/>
          <w:sz w:val="20"/>
          <w:szCs w:val="20"/>
        </w:rPr>
        <w:t xml:space="preserve"> THANK AND CLOSE</w:t>
      </w:r>
    </w:p>
    <w:p w14:paraId="39D2D482" w14:textId="77777777" w:rsidR="004A3C1F" w:rsidRPr="004A3C1F" w:rsidRDefault="004A3C1F" w:rsidP="004A3C1F">
      <w:pPr>
        <w:spacing w:after="0" w:line="240" w:lineRule="auto"/>
        <w:jc w:val="both"/>
        <w:rPr>
          <w:rFonts w:asciiTheme="minorHAnsi" w:hAnsiTheme="minorHAnsi" w:cstheme="minorHAnsi"/>
          <w:b/>
          <w:sz w:val="20"/>
          <w:szCs w:val="20"/>
          <w:u w:val="single"/>
        </w:rPr>
      </w:pPr>
    </w:p>
    <w:p w14:paraId="682F467B" w14:textId="77777777" w:rsidR="004A3C1F" w:rsidRPr="004A3C1F" w:rsidRDefault="004A3C1F" w:rsidP="004A3C1F">
      <w:pPr>
        <w:spacing w:after="0" w:line="240" w:lineRule="auto"/>
        <w:jc w:val="both"/>
        <w:rPr>
          <w:rFonts w:asciiTheme="minorHAnsi" w:hAnsiTheme="minorHAnsi" w:cstheme="minorHAnsi"/>
          <w:b/>
          <w:sz w:val="20"/>
          <w:szCs w:val="20"/>
          <w:u w:val="single"/>
        </w:rPr>
      </w:pPr>
      <w:r w:rsidRPr="004A3C1F">
        <w:rPr>
          <w:rFonts w:asciiTheme="minorHAnsi" w:hAnsiTheme="minorHAnsi" w:cstheme="minorHAnsi"/>
          <w:b/>
          <w:sz w:val="20"/>
          <w:szCs w:val="20"/>
          <w:u w:val="single"/>
        </w:rPr>
        <w:t>Recruiter, please read out -</w:t>
      </w:r>
    </w:p>
    <w:p w14:paraId="78AFD2EB" w14:textId="77777777" w:rsidR="004A3C1F" w:rsidRPr="004A3C1F" w:rsidRDefault="004A3C1F" w:rsidP="004A3C1F">
      <w:pPr>
        <w:spacing w:after="0" w:line="240" w:lineRule="auto"/>
        <w:jc w:val="both"/>
        <w:rPr>
          <w:rFonts w:asciiTheme="minorHAnsi" w:hAnsiTheme="minorHAnsi" w:cstheme="minorHAnsi"/>
          <w:sz w:val="20"/>
          <w:szCs w:val="20"/>
        </w:rPr>
      </w:pPr>
    </w:p>
    <w:p w14:paraId="0C3B7357" w14:textId="77777777" w:rsidR="004A3C1F" w:rsidRPr="004A3C1F" w:rsidRDefault="004A3C1F" w:rsidP="004A3C1F">
      <w:pPr>
        <w:spacing w:after="0" w:line="240" w:lineRule="auto"/>
        <w:jc w:val="both"/>
        <w:rPr>
          <w:rFonts w:asciiTheme="minorHAnsi" w:hAnsiTheme="minorHAnsi" w:cstheme="minorHAnsi"/>
          <w:bCs/>
          <w:sz w:val="20"/>
          <w:szCs w:val="20"/>
        </w:rPr>
      </w:pPr>
      <w:r w:rsidRPr="004A3C1F">
        <w:rPr>
          <w:rFonts w:asciiTheme="minorHAnsi" w:hAnsiTheme="minorHAnsi" w:cstheme="minorHAnsi"/>
          <w:sz w:val="20"/>
          <w:szCs w:val="20"/>
        </w:rPr>
        <w:t xml:space="preserve">As I mentioned earlier, we would be pleased to offer an honorarium in </w:t>
      </w:r>
      <w:r w:rsidRPr="004A3C1F">
        <w:rPr>
          <w:rFonts w:asciiTheme="minorHAnsi" w:hAnsiTheme="minorHAnsi" w:cstheme="minorHAnsi"/>
          <w:bCs/>
          <w:sz w:val="20"/>
          <w:szCs w:val="20"/>
        </w:rPr>
        <w:t>appreciation of your time and participation in the study. This compensation will be provided through PAYTM</w:t>
      </w:r>
    </w:p>
    <w:p w14:paraId="5FC48EB8" w14:textId="77777777" w:rsidR="004A3C1F" w:rsidRPr="004A3C1F" w:rsidRDefault="004A3C1F" w:rsidP="004A3C1F">
      <w:pPr>
        <w:pStyle w:val="BodyTextIndent3"/>
        <w:spacing w:after="0"/>
        <w:ind w:left="0"/>
        <w:jc w:val="both"/>
        <w:rPr>
          <w:rFonts w:asciiTheme="minorHAnsi" w:hAnsiTheme="minorHAnsi" w:cstheme="minorHAnsi"/>
          <w:sz w:val="20"/>
          <w:szCs w:val="20"/>
        </w:rPr>
      </w:pPr>
    </w:p>
    <w:p w14:paraId="12A418F1" w14:textId="77777777" w:rsidR="004A3C1F" w:rsidRPr="004A3C1F" w:rsidRDefault="004A3C1F" w:rsidP="004A3C1F">
      <w:pPr>
        <w:pStyle w:val="BodyTextIndent3"/>
        <w:numPr>
          <w:ilvl w:val="0"/>
          <w:numId w:val="40"/>
        </w:numPr>
        <w:spacing w:after="0"/>
        <w:ind w:left="0" w:hanging="426"/>
        <w:jc w:val="both"/>
        <w:rPr>
          <w:rFonts w:asciiTheme="minorHAnsi" w:hAnsiTheme="minorHAnsi" w:cstheme="minorHAnsi"/>
          <w:sz w:val="20"/>
          <w:szCs w:val="20"/>
        </w:rPr>
      </w:pPr>
      <w:r w:rsidRPr="004A3C1F">
        <w:rPr>
          <w:rFonts w:asciiTheme="minorHAnsi" w:hAnsiTheme="minorHAnsi" w:cstheme="minorHAnsi"/>
          <w:sz w:val="20"/>
          <w:szCs w:val="20"/>
        </w:rPr>
        <w:t>Do you agree to receive compensation in this method?</w:t>
      </w:r>
    </w:p>
    <w:p w14:paraId="3C5D7ED6" w14:textId="77777777" w:rsidR="004A3C1F" w:rsidRPr="004A3C1F" w:rsidRDefault="004A3C1F" w:rsidP="004A3C1F">
      <w:pPr>
        <w:pStyle w:val="BodyTextIndent3"/>
        <w:spacing w:after="0"/>
        <w:ind w:left="0"/>
        <w:jc w:val="both"/>
        <w:rPr>
          <w:rFonts w:asciiTheme="minorHAnsi" w:hAnsiTheme="minorHAnsi" w:cstheme="minorHAnsi"/>
          <w:sz w:val="20"/>
          <w:szCs w:val="20"/>
        </w:rPr>
      </w:pPr>
    </w:p>
    <w:p w14:paraId="69D7B4CD" w14:textId="77777777" w:rsidR="004A3C1F" w:rsidRPr="004A3C1F" w:rsidRDefault="004A3C1F" w:rsidP="004A3C1F">
      <w:pPr>
        <w:tabs>
          <w:tab w:val="left" w:leader="dot" w:pos="6521"/>
        </w:tabs>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 xml:space="preserve">Yes………………………………………1 </w:t>
      </w:r>
      <w:r w:rsidRPr="004A3C1F">
        <w:rPr>
          <w:rFonts w:asciiTheme="minorHAnsi" w:hAnsiTheme="minorHAnsi" w:cstheme="minorHAnsi"/>
          <w:b/>
          <w:sz w:val="20"/>
          <w:szCs w:val="20"/>
        </w:rPr>
        <w:sym w:font="Symbol" w:char="F0AE"/>
      </w:r>
      <w:r w:rsidRPr="004A3C1F">
        <w:rPr>
          <w:rFonts w:asciiTheme="minorHAnsi" w:hAnsiTheme="minorHAnsi" w:cstheme="minorHAnsi"/>
          <w:b/>
          <w:sz w:val="20"/>
          <w:szCs w:val="20"/>
        </w:rPr>
        <w:t xml:space="preserve"> </w:t>
      </w:r>
      <w:r w:rsidRPr="004A3C1F">
        <w:rPr>
          <w:rFonts w:asciiTheme="minorHAnsi" w:hAnsiTheme="minorHAnsi" w:cstheme="minorHAnsi"/>
          <w:b/>
          <w:bCs/>
          <w:sz w:val="20"/>
          <w:szCs w:val="20"/>
        </w:rPr>
        <w:t xml:space="preserve">CONTINUE </w:t>
      </w:r>
    </w:p>
    <w:p w14:paraId="13400D3E" w14:textId="77777777" w:rsidR="004A3C1F" w:rsidRPr="004A3C1F" w:rsidRDefault="004A3C1F" w:rsidP="004A3C1F">
      <w:pPr>
        <w:tabs>
          <w:tab w:val="left" w:leader="dot" w:pos="6521"/>
        </w:tabs>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 xml:space="preserve">No……………………………………….2 </w:t>
      </w:r>
      <w:r w:rsidRPr="004A3C1F">
        <w:rPr>
          <w:rFonts w:asciiTheme="minorHAnsi" w:hAnsiTheme="minorHAnsi" w:cstheme="minorHAnsi"/>
          <w:b/>
          <w:sz w:val="20"/>
          <w:szCs w:val="20"/>
        </w:rPr>
        <w:sym w:font="Symbol" w:char="F0AE"/>
      </w:r>
      <w:r w:rsidRPr="004A3C1F">
        <w:rPr>
          <w:rFonts w:asciiTheme="minorHAnsi" w:hAnsiTheme="minorHAnsi" w:cstheme="minorHAnsi"/>
          <w:b/>
          <w:sz w:val="20"/>
          <w:szCs w:val="20"/>
        </w:rPr>
        <w:t xml:space="preserve"> </w:t>
      </w:r>
      <w:r w:rsidRPr="004A3C1F">
        <w:rPr>
          <w:rFonts w:asciiTheme="minorHAnsi" w:hAnsiTheme="minorHAnsi" w:cstheme="minorHAnsi"/>
          <w:b/>
          <w:bCs/>
          <w:sz w:val="20"/>
          <w:szCs w:val="20"/>
        </w:rPr>
        <w:t xml:space="preserve">THANK AND CLOSE </w:t>
      </w:r>
    </w:p>
    <w:p w14:paraId="1B48C52A" w14:textId="77777777" w:rsidR="004A3C1F" w:rsidRPr="004A3C1F" w:rsidRDefault="004A3C1F" w:rsidP="004A3C1F">
      <w:pPr>
        <w:spacing w:after="0" w:line="240" w:lineRule="auto"/>
        <w:jc w:val="both"/>
        <w:rPr>
          <w:rFonts w:asciiTheme="minorHAnsi" w:hAnsiTheme="minorHAnsi" w:cstheme="minorHAnsi"/>
          <w:color w:val="0000FF"/>
          <w:sz w:val="20"/>
          <w:szCs w:val="20"/>
        </w:rPr>
      </w:pPr>
    </w:p>
    <w:p w14:paraId="51C0943A" w14:textId="77777777" w:rsidR="004A3C1F" w:rsidRPr="004A3C1F" w:rsidRDefault="004A3C1F" w:rsidP="004A3C1F">
      <w:pPr>
        <w:spacing w:after="0" w:line="240" w:lineRule="auto"/>
        <w:jc w:val="both"/>
        <w:rPr>
          <w:rFonts w:asciiTheme="minorHAnsi" w:hAnsiTheme="minorHAnsi" w:cstheme="minorHAnsi"/>
          <w:sz w:val="20"/>
          <w:szCs w:val="20"/>
        </w:rPr>
      </w:pPr>
      <w:r w:rsidRPr="004A3C1F">
        <w:rPr>
          <w:rFonts w:asciiTheme="minorHAnsi" w:hAnsiTheme="minorHAnsi" w:cstheme="minorHAnsi"/>
          <w:b/>
          <w:sz w:val="20"/>
          <w:szCs w:val="20"/>
        </w:rPr>
        <w:t>[USE IF APPLICABLE]</w:t>
      </w:r>
      <w:r w:rsidRPr="004A3C1F">
        <w:rPr>
          <w:rFonts w:asciiTheme="minorHAnsi" w:hAnsiTheme="minorHAnsi" w:cstheme="minorHAnsi"/>
          <w:sz w:val="20"/>
          <w:szCs w:val="20"/>
        </w:rPr>
        <w:t xml:space="preserve"> I am going to audio record our discussion, because I cannot possibly remember everything that is said or write it down. However, as I mentioned earlier the meeting is completely confidential. The recordings will be listened to by an analyst who will summarize the data for confidential reporting purposes.  </w:t>
      </w:r>
    </w:p>
    <w:p w14:paraId="64036935" w14:textId="77777777" w:rsidR="004A3C1F" w:rsidRPr="004A3C1F" w:rsidRDefault="004A3C1F" w:rsidP="004A3C1F">
      <w:pPr>
        <w:pStyle w:val="BodyTextIndent3"/>
        <w:spacing w:after="0"/>
        <w:ind w:left="0"/>
        <w:jc w:val="both"/>
        <w:rPr>
          <w:rFonts w:asciiTheme="minorHAnsi" w:hAnsiTheme="minorHAnsi" w:cstheme="minorHAnsi"/>
          <w:sz w:val="20"/>
          <w:szCs w:val="20"/>
        </w:rPr>
      </w:pPr>
    </w:p>
    <w:p w14:paraId="71E804EC" w14:textId="77777777" w:rsidR="004A3C1F" w:rsidRPr="004A3C1F" w:rsidRDefault="004A3C1F" w:rsidP="004A3C1F">
      <w:pPr>
        <w:pStyle w:val="BodyTextIndent3"/>
        <w:numPr>
          <w:ilvl w:val="0"/>
          <w:numId w:val="40"/>
        </w:numPr>
        <w:spacing w:after="0"/>
        <w:ind w:left="0" w:hanging="426"/>
        <w:jc w:val="both"/>
        <w:rPr>
          <w:rFonts w:asciiTheme="minorHAnsi" w:hAnsiTheme="minorHAnsi" w:cstheme="minorHAnsi"/>
          <w:sz w:val="20"/>
          <w:szCs w:val="20"/>
        </w:rPr>
      </w:pPr>
      <w:r w:rsidRPr="004A3C1F">
        <w:rPr>
          <w:rFonts w:asciiTheme="minorHAnsi" w:hAnsiTheme="minorHAnsi" w:cstheme="minorHAnsi"/>
          <w:sz w:val="20"/>
          <w:szCs w:val="20"/>
        </w:rPr>
        <w:t>Do you agree to audio recording of the interview?</w:t>
      </w:r>
    </w:p>
    <w:p w14:paraId="6D11B670" w14:textId="77777777" w:rsidR="004A3C1F" w:rsidRPr="004A3C1F" w:rsidRDefault="004A3C1F" w:rsidP="004A3C1F">
      <w:pPr>
        <w:pStyle w:val="BodyTextIndent3"/>
        <w:spacing w:after="0"/>
        <w:ind w:left="0"/>
        <w:jc w:val="both"/>
        <w:rPr>
          <w:rFonts w:asciiTheme="minorHAnsi" w:hAnsiTheme="minorHAnsi" w:cstheme="minorHAnsi"/>
          <w:sz w:val="20"/>
          <w:szCs w:val="20"/>
        </w:rPr>
      </w:pPr>
    </w:p>
    <w:p w14:paraId="5B90C552" w14:textId="77777777" w:rsidR="004A3C1F" w:rsidRPr="004A3C1F" w:rsidRDefault="004A3C1F" w:rsidP="004A3C1F">
      <w:pPr>
        <w:tabs>
          <w:tab w:val="left" w:leader="dot" w:pos="6521"/>
        </w:tabs>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 xml:space="preserve">Yes………………………………………1 </w:t>
      </w:r>
      <w:r w:rsidRPr="004A3C1F">
        <w:rPr>
          <w:rFonts w:asciiTheme="minorHAnsi" w:hAnsiTheme="minorHAnsi" w:cstheme="minorHAnsi"/>
          <w:b/>
          <w:sz w:val="20"/>
          <w:szCs w:val="20"/>
        </w:rPr>
        <w:sym w:font="Symbol" w:char="F0AE"/>
      </w:r>
      <w:r w:rsidRPr="004A3C1F">
        <w:rPr>
          <w:rFonts w:asciiTheme="minorHAnsi" w:hAnsiTheme="minorHAnsi" w:cstheme="minorHAnsi"/>
          <w:b/>
          <w:sz w:val="20"/>
          <w:szCs w:val="20"/>
        </w:rPr>
        <w:t xml:space="preserve"> </w:t>
      </w:r>
      <w:r w:rsidRPr="004A3C1F">
        <w:rPr>
          <w:rFonts w:asciiTheme="minorHAnsi" w:hAnsiTheme="minorHAnsi" w:cstheme="minorHAnsi"/>
          <w:b/>
          <w:bCs/>
          <w:sz w:val="20"/>
          <w:szCs w:val="20"/>
        </w:rPr>
        <w:t xml:space="preserve">CONTINUE </w:t>
      </w:r>
    </w:p>
    <w:p w14:paraId="5BEEC483" w14:textId="77777777" w:rsidR="004A3C1F" w:rsidRPr="004A3C1F" w:rsidRDefault="004A3C1F" w:rsidP="004A3C1F">
      <w:pPr>
        <w:tabs>
          <w:tab w:val="left" w:leader="dot" w:pos="6521"/>
        </w:tabs>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 xml:space="preserve">No……………………………………….2 </w:t>
      </w:r>
      <w:r w:rsidRPr="004A3C1F">
        <w:rPr>
          <w:rFonts w:asciiTheme="minorHAnsi" w:hAnsiTheme="minorHAnsi" w:cstheme="minorHAnsi"/>
          <w:b/>
          <w:sz w:val="20"/>
          <w:szCs w:val="20"/>
        </w:rPr>
        <w:sym w:font="Symbol" w:char="F0AE"/>
      </w:r>
      <w:r w:rsidRPr="004A3C1F">
        <w:rPr>
          <w:rFonts w:asciiTheme="minorHAnsi" w:hAnsiTheme="minorHAnsi" w:cstheme="minorHAnsi"/>
          <w:b/>
          <w:sz w:val="20"/>
          <w:szCs w:val="20"/>
        </w:rPr>
        <w:t xml:space="preserve"> </w:t>
      </w:r>
      <w:r w:rsidRPr="004A3C1F">
        <w:rPr>
          <w:rFonts w:asciiTheme="minorHAnsi" w:hAnsiTheme="minorHAnsi" w:cstheme="minorHAnsi"/>
          <w:b/>
          <w:bCs/>
          <w:sz w:val="20"/>
          <w:szCs w:val="20"/>
        </w:rPr>
        <w:t>THANK AND CLOSE</w:t>
      </w:r>
    </w:p>
    <w:p w14:paraId="71F5BABE" w14:textId="77777777" w:rsidR="004A3C1F" w:rsidRPr="004A3C1F" w:rsidRDefault="004A3C1F" w:rsidP="004A3C1F">
      <w:pPr>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lastRenderedPageBreak/>
        <w:t xml:space="preserve">It may also be necessary at a future date to re-contact you if we have a query on any of the information you have provided for our analysis.  </w:t>
      </w:r>
    </w:p>
    <w:p w14:paraId="46D9F5CE" w14:textId="77777777" w:rsidR="004A3C1F" w:rsidRPr="004A3C1F" w:rsidRDefault="004A3C1F" w:rsidP="004A3C1F">
      <w:pPr>
        <w:pStyle w:val="BodyTextIndent3"/>
        <w:numPr>
          <w:ilvl w:val="0"/>
          <w:numId w:val="40"/>
        </w:numPr>
        <w:spacing w:after="0"/>
        <w:ind w:left="0" w:hanging="426"/>
        <w:jc w:val="both"/>
        <w:rPr>
          <w:rFonts w:asciiTheme="minorHAnsi" w:hAnsiTheme="minorHAnsi" w:cstheme="minorHAnsi"/>
          <w:sz w:val="20"/>
          <w:szCs w:val="20"/>
        </w:rPr>
      </w:pPr>
      <w:r w:rsidRPr="004A3C1F">
        <w:rPr>
          <w:rFonts w:asciiTheme="minorHAnsi" w:hAnsiTheme="minorHAnsi" w:cstheme="minorHAnsi"/>
          <w:sz w:val="20"/>
          <w:szCs w:val="20"/>
        </w:rPr>
        <w:t xml:space="preserve">Do you agree to be re-contacted in case of a query? </w:t>
      </w:r>
    </w:p>
    <w:p w14:paraId="32B7C750" w14:textId="77777777" w:rsidR="004A3C1F" w:rsidRPr="004A3C1F" w:rsidRDefault="004A3C1F" w:rsidP="004A3C1F">
      <w:pPr>
        <w:pStyle w:val="BodyTextIndent3"/>
        <w:spacing w:after="0"/>
        <w:ind w:left="0"/>
        <w:jc w:val="both"/>
        <w:rPr>
          <w:rFonts w:asciiTheme="minorHAnsi" w:hAnsiTheme="minorHAnsi" w:cstheme="minorHAnsi"/>
          <w:sz w:val="20"/>
          <w:szCs w:val="20"/>
        </w:rPr>
      </w:pPr>
    </w:p>
    <w:p w14:paraId="4F661BFB" w14:textId="77777777" w:rsidR="004A3C1F" w:rsidRPr="004A3C1F" w:rsidRDefault="004A3C1F" w:rsidP="004A3C1F">
      <w:pPr>
        <w:tabs>
          <w:tab w:val="left" w:leader="dot" w:pos="6521"/>
        </w:tabs>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 xml:space="preserve">Yes………………………………………1 </w:t>
      </w:r>
      <w:r w:rsidRPr="004A3C1F">
        <w:rPr>
          <w:rFonts w:asciiTheme="minorHAnsi" w:hAnsiTheme="minorHAnsi" w:cstheme="minorHAnsi"/>
          <w:b/>
          <w:sz w:val="20"/>
          <w:szCs w:val="20"/>
        </w:rPr>
        <w:sym w:font="Symbol" w:char="F0AE"/>
      </w:r>
      <w:r w:rsidRPr="004A3C1F">
        <w:rPr>
          <w:rFonts w:asciiTheme="minorHAnsi" w:hAnsiTheme="minorHAnsi" w:cstheme="minorHAnsi"/>
          <w:b/>
          <w:sz w:val="20"/>
          <w:szCs w:val="20"/>
        </w:rPr>
        <w:t xml:space="preserve"> </w:t>
      </w:r>
      <w:r w:rsidRPr="004A3C1F">
        <w:rPr>
          <w:rFonts w:asciiTheme="minorHAnsi" w:hAnsiTheme="minorHAnsi" w:cstheme="minorHAnsi"/>
          <w:b/>
          <w:bCs/>
          <w:sz w:val="20"/>
          <w:szCs w:val="20"/>
        </w:rPr>
        <w:t xml:space="preserve">CONTINUE </w:t>
      </w:r>
    </w:p>
    <w:p w14:paraId="1B4C56CF" w14:textId="77777777" w:rsidR="004A3C1F" w:rsidRPr="004A3C1F" w:rsidRDefault="004A3C1F" w:rsidP="004A3C1F">
      <w:pPr>
        <w:tabs>
          <w:tab w:val="left" w:leader="dot" w:pos="6521"/>
        </w:tabs>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 xml:space="preserve">No……………………………………….2 </w:t>
      </w:r>
      <w:r w:rsidRPr="004A3C1F">
        <w:rPr>
          <w:rFonts w:asciiTheme="minorHAnsi" w:hAnsiTheme="minorHAnsi" w:cstheme="minorHAnsi"/>
          <w:b/>
          <w:sz w:val="20"/>
          <w:szCs w:val="20"/>
        </w:rPr>
        <w:sym w:font="Symbol" w:char="F0AE"/>
      </w:r>
      <w:r w:rsidRPr="004A3C1F">
        <w:rPr>
          <w:rFonts w:asciiTheme="minorHAnsi" w:hAnsiTheme="minorHAnsi" w:cstheme="minorHAnsi"/>
          <w:b/>
          <w:sz w:val="20"/>
          <w:szCs w:val="20"/>
        </w:rPr>
        <w:t xml:space="preserve"> </w:t>
      </w:r>
      <w:r w:rsidRPr="004A3C1F">
        <w:rPr>
          <w:rFonts w:asciiTheme="minorHAnsi" w:hAnsiTheme="minorHAnsi" w:cstheme="minorHAnsi"/>
          <w:b/>
          <w:bCs/>
          <w:sz w:val="20"/>
          <w:szCs w:val="20"/>
        </w:rPr>
        <w:t>CONTINUE BUT NOTE ON FILE</w:t>
      </w:r>
    </w:p>
    <w:p w14:paraId="5AAB08E2" w14:textId="77777777" w:rsidR="004A3C1F" w:rsidRPr="004A3C1F" w:rsidRDefault="004A3C1F" w:rsidP="004A3C1F">
      <w:pPr>
        <w:spacing w:after="0" w:line="240" w:lineRule="auto"/>
        <w:jc w:val="both"/>
        <w:rPr>
          <w:rFonts w:asciiTheme="minorHAnsi" w:hAnsiTheme="minorHAnsi" w:cstheme="minorHAnsi"/>
          <w:sz w:val="20"/>
          <w:szCs w:val="20"/>
        </w:rPr>
      </w:pPr>
    </w:p>
    <w:p w14:paraId="6E809D17" w14:textId="77777777" w:rsidR="004A3C1F" w:rsidRPr="004A3C1F" w:rsidRDefault="004A3C1F" w:rsidP="004A3C1F">
      <w:pPr>
        <w:spacing w:after="0" w:line="240" w:lineRule="auto"/>
        <w:jc w:val="both"/>
        <w:outlineLvl w:val="0"/>
        <w:rPr>
          <w:rFonts w:asciiTheme="minorHAnsi" w:hAnsiTheme="minorHAnsi" w:cstheme="minorHAnsi"/>
          <w:b/>
          <w:bCs/>
          <w:sz w:val="20"/>
          <w:szCs w:val="20"/>
        </w:rPr>
      </w:pPr>
      <w:r w:rsidRPr="004A3C1F">
        <w:rPr>
          <w:rFonts w:asciiTheme="minorHAnsi" w:hAnsiTheme="minorHAnsi" w:cstheme="minorHAnsi"/>
          <w:b/>
          <w:bCs/>
          <w:sz w:val="20"/>
          <w:szCs w:val="20"/>
        </w:rPr>
        <w:t>[USE IF APPLICABLE TO PROJECT]</w:t>
      </w:r>
    </w:p>
    <w:p w14:paraId="57177723" w14:textId="77777777" w:rsidR="004A3C1F" w:rsidRPr="004A3C1F" w:rsidRDefault="004A3C1F" w:rsidP="004A3C1F">
      <w:pPr>
        <w:spacing w:after="0" w:line="240" w:lineRule="auto"/>
        <w:jc w:val="both"/>
        <w:outlineLvl w:val="0"/>
        <w:rPr>
          <w:rFonts w:asciiTheme="minorHAnsi" w:hAnsiTheme="minorHAnsi" w:cstheme="minorHAnsi"/>
          <w:b/>
          <w:bCs/>
          <w:sz w:val="20"/>
          <w:szCs w:val="20"/>
        </w:rPr>
      </w:pPr>
      <w:r w:rsidRPr="004A3C1F">
        <w:rPr>
          <w:rFonts w:asciiTheme="minorHAnsi" w:hAnsiTheme="minorHAnsi" w:cstheme="minorHAnsi"/>
          <w:b/>
          <w:bCs/>
          <w:sz w:val="20"/>
          <w:szCs w:val="20"/>
        </w:rPr>
        <w:t>Adverse Events</w:t>
      </w:r>
    </w:p>
    <w:p w14:paraId="3A425641" w14:textId="77777777" w:rsidR="004A3C1F" w:rsidRPr="004A3C1F" w:rsidRDefault="004A3C1F" w:rsidP="004A3C1F">
      <w:pPr>
        <w:autoSpaceDE w:val="0"/>
        <w:autoSpaceDN w:val="0"/>
        <w:adjustRightInd w:val="0"/>
        <w:spacing w:after="0" w:line="240" w:lineRule="auto"/>
        <w:jc w:val="both"/>
        <w:rPr>
          <w:rFonts w:asciiTheme="minorHAnsi" w:hAnsiTheme="minorHAnsi" w:cstheme="minorHAnsi"/>
          <w:bCs/>
          <w:sz w:val="20"/>
          <w:szCs w:val="20"/>
        </w:rPr>
      </w:pPr>
      <w:r w:rsidRPr="004A3C1F">
        <w:rPr>
          <w:rFonts w:asciiTheme="minorHAnsi" w:hAnsiTheme="minorHAnsi" w:cstheme="minorHAnsi"/>
          <w:bCs/>
          <w:sz w:val="20"/>
          <w:szCs w:val="20"/>
        </w:rPr>
        <w:t>We are now being asked to pass on to our client details of adverse events that are mentioned during market research interviews.  Although what you say will of course be treated in confidence, should you raise an adverse event during the discussion we will need to report this even if it has already been reported by you directly to the company or regulatory authorities. In such a situation you will be asked whether you are willing to waive the confidentiality given to you using the market research codes of conduct specifically in relation to that adverse event.  Everything else you say during the interview will continue to remain confidential, and you will still have the option to remain anonymous if you so wish.</w:t>
      </w:r>
    </w:p>
    <w:p w14:paraId="1DF3BB9B" w14:textId="77777777" w:rsidR="004A3C1F" w:rsidRPr="004A3C1F" w:rsidRDefault="004A3C1F" w:rsidP="004A3C1F">
      <w:pPr>
        <w:spacing w:after="0" w:line="240" w:lineRule="auto"/>
        <w:jc w:val="both"/>
        <w:rPr>
          <w:rFonts w:asciiTheme="minorHAnsi" w:hAnsiTheme="minorHAnsi" w:cstheme="minorHAnsi"/>
          <w:sz w:val="20"/>
          <w:szCs w:val="20"/>
        </w:rPr>
      </w:pPr>
    </w:p>
    <w:p w14:paraId="2A70E16E" w14:textId="77777777" w:rsidR="004A3C1F" w:rsidRPr="004A3C1F" w:rsidRDefault="004A3C1F" w:rsidP="004A3C1F">
      <w:pPr>
        <w:spacing w:after="0" w:line="240" w:lineRule="auto"/>
        <w:jc w:val="both"/>
        <w:rPr>
          <w:rFonts w:asciiTheme="minorHAnsi" w:hAnsiTheme="minorHAnsi" w:cstheme="minorHAnsi"/>
          <w:sz w:val="20"/>
          <w:szCs w:val="20"/>
        </w:rPr>
      </w:pPr>
      <w:r w:rsidRPr="004A3C1F">
        <w:rPr>
          <w:rFonts w:asciiTheme="minorHAnsi" w:hAnsiTheme="minorHAnsi" w:cstheme="minorHAnsi"/>
          <w:b/>
          <w:sz w:val="20"/>
          <w:szCs w:val="20"/>
        </w:rPr>
        <w:t xml:space="preserve">RECRUITER: </w:t>
      </w:r>
      <w:r w:rsidRPr="004A3C1F">
        <w:rPr>
          <w:rFonts w:asciiTheme="minorHAnsi" w:hAnsiTheme="minorHAnsi" w:cstheme="minorHAnsi"/>
          <w:sz w:val="20"/>
          <w:szCs w:val="20"/>
        </w:rPr>
        <w:t>Did the respondent agree to the AE statement?</w:t>
      </w:r>
    </w:p>
    <w:p w14:paraId="478514AC" w14:textId="77777777" w:rsidR="004A3C1F" w:rsidRPr="004A3C1F" w:rsidRDefault="004A3C1F" w:rsidP="004A3C1F">
      <w:pPr>
        <w:spacing w:after="0" w:line="240" w:lineRule="auto"/>
        <w:jc w:val="both"/>
        <w:rPr>
          <w:rFonts w:asciiTheme="minorHAnsi" w:hAnsiTheme="minorHAnsi" w:cstheme="minorHAnsi"/>
          <w:sz w:val="20"/>
          <w:szCs w:val="20"/>
        </w:rPr>
      </w:pPr>
    </w:p>
    <w:p w14:paraId="5776F0E9" w14:textId="77777777" w:rsidR="004A3C1F" w:rsidRPr="004A3C1F" w:rsidRDefault="004A3C1F" w:rsidP="004A3C1F">
      <w:pPr>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 xml:space="preserve">Yes………………………………………1 </w:t>
      </w:r>
      <w:r w:rsidRPr="004A3C1F">
        <w:rPr>
          <w:rFonts w:asciiTheme="minorHAnsi" w:hAnsiTheme="minorHAnsi" w:cstheme="minorHAnsi"/>
          <w:b/>
          <w:sz w:val="20"/>
          <w:szCs w:val="20"/>
        </w:rPr>
        <w:sym w:font="Symbol" w:char="F0AE"/>
      </w:r>
      <w:r w:rsidRPr="004A3C1F">
        <w:rPr>
          <w:rFonts w:asciiTheme="minorHAnsi" w:hAnsiTheme="minorHAnsi" w:cstheme="minorHAnsi"/>
          <w:b/>
          <w:sz w:val="20"/>
          <w:szCs w:val="20"/>
        </w:rPr>
        <w:t xml:space="preserve"> </w:t>
      </w:r>
      <w:r w:rsidRPr="004A3C1F">
        <w:rPr>
          <w:rFonts w:asciiTheme="minorHAnsi" w:hAnsiTheme="minorHAnsi" w:cstheme="minorHAnsi"/>
          <w:b/>
          <w:bCs/>
          <w:sz w:val="20"/>
          <w:szCs w:val="20"/>
        </w:rPr>
        <w:t xml:space="preserve">CONTINUE </w:t>
      </w:r>
    </w:p>
    <w:p w14:paraId="0905001A" w14:textId="77777777" w:rsidR="004A3C1F" w:rsidRPr="004A3C1F" w:rsidRDefault="004A3C1F" w:rsidP="004A3C1F">
      <w:pPr>
        <w:tabs>
          <w:tab w:val="left" w:leader="dot" w:pos="6521"/>
        </w:tabs>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 xml:space="preserve">No……………………………………….2 </w:t>
      </w:r>
      <w:r w:rsidRPr="004A3C1F">
        <w:rPr>
          <w:rFonts w:asciiTheme="minorHAnsi" w:hAnsiTheme="minorHAnsi" w:cstheme="minorHAnsi"/>
          <w:b/>
          <w:sz w:val="20"/>
          <w:szCs w:val="20"/>
        </w:rPr>
        <w:sym w:font="Symbol" w:char="F0AE"/>
      </w:r>
      <w:r w:rsidRPr="004A3C1F">
        <w:rPr>
          <w:rFonts w:asciiTheme="minorHAnsi" w:hAnsiTheme="minorHAnsi" w:cstheme="minorHAnsi"/>
          <w:b/>
          <w:sz w:val="20"/>
          <w:szCs w:val="20"/>
        </w:rPr>
        <w:t xml:space="preserve"> </w:t>
      </w:r>
      <w:r w:rsidRPr="004A3C1F">
        <w:rPr>
          <w:rFonts w:asciiTheme="minorHAnsi" w:hAnsiTheme="minorHAnsi" w:cstheme="minorHAnsi"/>
          <w:b/>
          <w:bCs/>
          <w:sz w:val="20"/>
          <w:szCs w:val="20"/>
        </w:rPr>
        <w:t>CONTINUE BUT NOTE ON FILE</w:t>
      </w:r>
    </w:p>
    <w:p w14:paraId="1FE196AD" w14:textId="77777777" w:rsidR="004A3C1F" w:rsidRPr="004A3C1F" w:rsidRDefault="004A3C1F" w:rsidP="004A3C1F">
      <w:pPr>
        <w:spacing w:after="0" w:line="240" w:lineRule="auto"/>
        <w:rPr>
          <w:rFonts w:asciiTheme="minorHAnsi" w:hAnsiTheme="minorHAnsi" w:cstheme="minorHAnsi"/>
          <w:b/>
          <w:sz w:val="20"/>
          <w:szCs w:val="20"/>
        </w:rPr>
      </w:pPr>
    </w:p>
    <w:p w14:paraId="2C5E2B4A" w14:textId="77777777" w:rsidR="004A3C1F" w:rsidRPr="004A3C1F" w:rsidRDefault="004A3C1F" w:rsidP="004A3C1F">
      <w:pPr>
        <w:spacing w:after="0" w:line="240" w:lineRule="auto"/>
        <w:rPr>
          <w:rFonts w:asciiTheme="minorHAnsi" w:hAnsiTheme="minorHAnsi" w:cstheme="minorHAnsi"/>
          <w:b/>
          <w:sz w:val="20"/>
          <w:szCs w:val="20"/>
        </w:rPr>
      </w:pPr>
      <w:r w:rsidRPr="004A3C1F">
        <w:rPr>
          <w:rFonts w:asciiTheme="minorHAnsi" w:hAnsiTheme="minorHAnsi" w:cstheme="minorHAnsi"/>
          <w:b/>
          <w:sz w:val="20"/>
          <w:szCs w:val="20"/>
        </w:rPr>
        <w:t>CONSENT TO PROCESSING OF PERSONAL DATA OF MARKET RESEARCH PARTICIPANT</w:t>
      </w:r>
    </w:p>
    <w:p w14:paraId="33AF7174" w14:textId="77777777" w:rsidR="004A3C1F" w:rsidRPr="004A3C1F" w:rsidRDefault="004A3C1F" w:rsidP="004A3C1F">
      <w:pPr>
        <w:spacing w:after="0" w:line="240" w:lineRule="auto"/>
        <w:jc w:val="center"/>
        <w:rPr>
          <w:rFonts w:asciiTheme="minorHAnsi" w:hAnsiTheme="minorHAnsi" w:cstheme="minorHAnsi"/>
          <w:b/>
          <w:sz w:val="20"/>
          <w:szCs w:val="20"/>
        </w:rPr>
      </w:pPr>
    </w:p>
    <w:p w14:paraId="6CA03220" w14:textId="77777777" w:rsidR="004A3C1F" w:rsidRPr="004A3C1F" w:rsidRDefault="004A3C1F" w:rsidP="004A3C1F">
      <w:pPr>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 xml:space="preserve">This form constitutes a privacy notice explaining how [IQVIA AG] (“IQVIA”/ “we”, “our”, “us”) will process your personal data for purposes of the Study and a consent declaration form for you to give your consent to this use, should you so choose. </w:t>
      </w:r>
    </w:p>
    <w:p w14:paraId="58AFDE4C" w14:textId="77777777" w:rsidR="004A3C1F" w:rsidRPr="004A3C1F" w:rsidRDefault="004A3C1F" w:rsidP="004A3C1F">
      <w:pPr>
        <w:spacing w:after="0" w:line="240" w:lineRule="auto"/>
        <w:jc w:val="both"/>
        <w:rPr>
          <w:rFonts w:asciiTheme="minorHAnsi" w:hAnsiTheme="minorHAnsi" w:cstheme="minorHAnsi"/>
          <w:sz w:val="20"/>
          <w:szCs w:val="20"/>
        </w:rPr>
      </w:pPr>
    </w:p>
    <w:p w14:paraId="6DF0005E" w14:textId="77777777" w:rsidR="004A3C1F" w:rsidRPr="004A3C1F" w:rsidRDefault="004A3C1F" w:rsidP="004A3C1F">
      <w:pPr>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 xml:space="preserve">For the purposes of this form, “personal data” means any data relating to you as a person and your personal circumstances, including your contact details, information about your specialization and responses provided </w:t>
      </w:r>
      <w:proofErr w:type="gramStart"/>
      <w:r w:rsidRPr="004A3C1F">
        <w:rPr>
          <w:rFonts w:asciiTheme="minorHAnsi" w:hAnsiTheme="minorHAnsi" w:cstheme="minorHAnsi"/>
          <w:sz w:val="20"/>
          <w:szCs w:val="20"/>
        </w:rPr>
        <w:t>in the course of</w:t>
      </w:r>
      <w:proofErr w:type="gramEnd"/>
      <w:r w:rsidRPr="004A3C1F">
        <w:rPr>
          <w:rFonts w:asciiTheme="minorHAnsi" w:hAnsiTheme="minorHAnsi" w:cstheme="minorHAnsi"/>
          <w:sz w:val="20"/>
          <w:szCs w:val="20"/>
        </w:rPr>
        <w:t xml:space="preserve"> participating in the Study.</w:t>
      </w:r>
    </w:p>
    <w:p w14:paraId="2B4B1288" w14:textId="77777777" w:rsidR="004A3C1F" w:rsidRPr="004A3C1F" w:rsidRDefault="004A3C1F" w:rsidP="004A3C1F">
      <w:pPr>
        <w:spacing w:after="0" w:line="240" w:lineRule="auto"/>
        <w:jc w:val="both"/>
        <w:rPr>
          <w:rFonts w:asciiTheme="minorHAnsi" w:hAnsiTheme="minorHAnsi" w:cstheme="minorHAnsi"/>
          <w:sz w:val="20"/>
          <w:szCs w:val="20"/>
        </w:rPr>
      </w:pPr>
    </w:p>
    <w:p w14:paraId="7A12B2F6" w14:textId="77777777" w:rsidR="004A3C1F" w:rsidRPr="004A3C1F" w:rsidRDefault="004A3C1F" w:rsidP="004A3C1F">
      <w:pPr>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If you choose to participate in the Study, you will need to read the following information carefully and provide your consent.</w:t>
      </w:r>
    </w:p>
    <w:p w14:paraId="3A68731D" w14:textId="77777777" w:rsidR="004A3C1F" w:rsidRPr="004A3C1F" w:rsidRDefault="004A3C1F" w:rsidP="004A3C1F">
      <w:pPr>
        <w:spacing w:after="0" w:line="240" w:lineRule="auto"/>
        <w:jc w:val="both"/>
        <w:rPr>
          <w:rFonts w:asciiTheme="minorHAnsi" w:hAnsiTheme="minorHAnsi" w:cstheme="minorHAnsi"/>
          <w:b/>
          <w:sz w:val="20"/>
          <w:szCs w:val="20"/>
        </w:rPr>
      </w:pPr>
    </w:p>
    <w:p w14:paraId="5415012A" w14:textId="77777777" w:rsidR="004A3C1F" w:rsidRPr="004A3C1F" w:rsidRDefault="004A3C1F" w:rsidP="004A3C1F">
      <w:pPr>
        <w:spacing w:after="0" w:line="240" w:lineRule="auto"/>
        <w:jc w:val="both"/>
        <w:rPr>
          <w:rFonts w:asciiTheme="minorHAnsi" w:hAnsiTheme="minorHAnsi" w:cstheme="minorHAnsi"/>
          <w:sz w:val="20"/>
          <w:szCs w:val="20"/>
        </w:rPr>
      </w:pPr>
      <w:r w:rsidRPr="004A3C1F">
        <w:rPr>
          <w:rFonts w:asciiTheme="minorHAnsi" w:hAnsiTheme="minorHAnsi" w:cstheme="minorHAnsi"/>
          <w:b/>
          <w:sz w:val="20"/>
          <w:szCs w:val="20"/>
        </w:rPr>
        <w:t>PURPOSE OF PERSONAL DATA PROCESSING:</w:t>
      </w:r>
      <w:r w:rsidRPr="004A3C1F">
        <w:rPr>
          <w:rFonts w:asciiTheme="minorHAnsi" w:hAnsiTheme="minorHAnsi" w:cstheme="minorHAnsi"/>
          <w:sz w:val="20"/>
          <w:szCs w:val="20"/>
        </w:rPr>
        <w:t xml:space="preserve"> </w:t>
      </w:r>
    </w:p>
    <w:p w14:paraId="44DA9C19" w14:textId="77777777" w:rsidR="004A3C1F" w:rsidRPr="004A3C1F" w:rsidRDefault="004A3C1F" w:rsidP="004A3C1F">
      <w:pPr>
        <w:spacing w:after="0" w:line="240" w:lineRule="auto"/>
        <w:jc w:val="both"/>
        <w:rPr>
          <w:rFonts w:asciiTheme="minorHAnsi" w:hAnsiTheme="minorHAnsi" w:cstheme="minorHAnsi"/>
          <w:sz w:val="20"/>
          <w:szCs w:val="20"/>
        </w:rPr>
      </w:pPr>
    </w:p>
    <w:p w14:paraId="11A33DE2" w14:textId="77777777" w:rsidR="004A3C1F" w:rsidRPr="004A3C1F" w:rsidRDefault="004A3C1F" w:rsidP="004A3C1F">
      <w:pPr>
        <w:spacing w:after="0" w:line="240" w:lineRule="auto"/>
        <w:jc w:val="both"/>
        <w:rPr>
          <w:rFonts w:asciiTheme="minorHAnsi" w:hAnsiTheme="minorHAnsi" w:cstheme="minorHAnsi"/>
          <w:bCs/>
          <w:iCs/>
          <w:sz w:val="20"/>
          <w:szCs w:val="20"/>
        </w:rPr>
      </w:pPr>
      <w:r w:rsidRPr="004A3C1F">
        <w:rPr>
          <w:rFonts w:asciiTheme="minorHAnsi" w:hAnsiTheme="minorHAnsi" w:cstheme="minorHAnsi"/>
          <w:sz w:val="20"/>
          <w:szCs w:val="20"/>
        </w:rPr>
        <w:t xml:space="preserve">IQVIA will serve as the Controller of personal data collected, and processing of such personal data will relate to conducting the Study and </w:t>
      </w:r>
      <w:r w:rsidRPr="004A3C1F">
        <w:rPr>
          <w:rFonts w:asciiTheme="minorHAnsi" w:hAnsiTheme="minorHAnsi" w:cstheme="minorHAnsi"/>
          <w:bCs/>
          <w:iCs/>
          <w:sz w:val="20"/>
          <w:szCs w:val="20"/>
        </w:rPr>
        <w:t>any follow-up contact that you have consented to.</w:t>
      </w:r>
    </w:p>
    <w:p w14:paraId="3E89AF90" w14:textId="77777777" w:rsidR="004A3C1F" w:rsidRPr="004A3C1F" w:rsidRDefault="004A3C1F" w:rsidP="004A3C1F">
      <w:pPr>
        <w:spacing w:after="0" w:line="240" w:lineRule="auto"/>
        <w:jc w:val="both"/>
        <w:rPr>
          <w:rFonts w:asciiTheme="minorHAnsi" w:hAnsiTheme="minorHAnsi" w:cstheme="minorHAnsi"/>
          <w:bCs/>
          <w:iCs/>
          <w:sz w:val="20"/>
          <w:szCs w:val="20"/>
        </w:rPr>
      </w:pPr>
    </w:p>
    <w:p w14:paraId="43210473" w14:textId="77777777" w:rsidR="004A3C1F" w:rsidRPr="004A3C1F" w:rsidRDefault="004A3C1F" w:rsidP="004A3C1F">
      <w:pPr>
        <w:spacing w:after="0" w:line="240" w:lineRule="auto"/>
        <w:jc w:val="both"/>
        <w:rPr>
          <w:rFonts w:asciiTheme="minorHAnsi" w:hAnsiTheme="minorHAnsi" w:cstheme="minorHAnsi"/>
          <w:sz w:val="20"/>
          <w:szCs w:val="20"/>
          <w:lang w:eastAsia="zh-CN"/>
        </w:rPr>
      </w:pPr>
      <w:r w:rsidRPr="004A3C1F">
        <w:rPr>
          <w:rFonts w:asciiTheme="minorHAnsi" w:hAnsiTheme="minorHAnsi" w:cstheme="minorHAnsi"/>
          <w:sz w:val="20"/>
          <w:szCs w:val="20"/>
          <w:lang w:eastAsia="zh-CN"/>
        </w:rPr>
        <w:t xml:space="preserve">Your responses and any personal contact information you provide in participating in the Study (i.e.: name, business address, email address, and phone number) will be processed by the IQVIA group of companies (“IQVIA”) on a strictly need-to-know basis, for purposes of informing IQVIA and its client(s) </w:t>
      </w:r>
      <w:r w:rsidRPr="004A3C1F">
        <w:rPr>
          <w:rFonts w:asciiTheme="minorHAnsi" w:hAnsiTheme="minorHAnsi" w:cstheme="minorHAnsi"/>
          <w:b/>
          <w:sz w:val="20"/>
          <w:szCs w:val="20"/>
          <w:highlight w:val="yellow"/>
        </w:rPr>
        <w:t>Understanding current market and the usage and attitude for skin healing among Consumers</w:t>
      </w:r>
    </w:p>
    <w:p w14:paraId="64B48126" w14:textId="77777777" w:rsidR="004A3C1F" w:rsidRPr="004A3C1F" w:rsidRDefault="004A3C1F" w:rsidP="004A3C1F">
      <w:pPr>
        <w:spacing w:after="0" w:line="240" w:lineRule="auto"/>
        <w:jc w:val="both"/>
        <w:rPr>
          <w:rFonts w:asciiTheme="minorHAnsi" w:hAnsiTheme="minorHAnsi" w:cstheme="minorHAnsi"/>
          <w:bCs/>
          <w:iCs/>
          <w:color w:val="000000" w:themeColor="text1"/>
          <w:sz w:val="20"/>
          <w:szCs w:val="20"/>
        </w:rPr>
      </w:pPr>
    </w:p>
    <w:p w14:paraId="39C1F4C6" w14:textId="77777777" w:rsidR="004A3C1F" w:rsidRPr="004A3C1F" w:rsidRDefault="004A3C1F" w:rsidP="004A3C1F">
      <w:pPr>
        <w:spacing w:after="0" w:line="240" w:lineRule="auto"/>
        <w:jc w:val="both"/>
        <w:rPr>
          <w:rFonts w:asciiTheme="minorHAnsi" w:hAnsiTheme="minorHAnsi" w:cstheme="minorHAnsi"/>
          <w:b/>
          <w:bCs/>
          <w:sz w:val="20"/>
          <w:szCs w:val="20"/>
        </w:rPr>
      </w:pPr>
      <w:r w:rsidRPr="004A3C1F">
        <w:rPr>
          <w:rFonts w:asciiTheme="minorHAnsi" w:hAnsiTheme="minorHAnsi" w:cstheme="minorHAnsi"/>
          <w:b/>
          <w:bCs/>
          <w:sz w:val="20"/>
          <w:szCs w:val="20"/>
        </w:rPr>
        <w:t>THIRD PARTY TRANSFERS</w:t>
      </w:r>
    </w:p>
    <w:p w14:paraId="60D829FE" w14:textId="77777777" w:rsidR="004A3C1F" w:rsidRPr="004A3C1F" w:rsidRDefault="004A3C1F" w:rsidP="004A3C1F">
      <w:pPr>
        <w:spacing w:after="0" w:line="240" w:lineRule="auto"/>
        <w:jc w:val="both"/>
        <w:rPr>
          <w:rFonts w:asciiTheme="minorHAnsi" w:hAnsiTheme="minorHAnsi" w:cstheme="minorHAnsi"/>
          <w:sz w:val="20"/>
          <w:szCs w:val="20"/>
          <w:lang w:eastAsia="zh-CN"/>
        </w:rPr>
      </w:pPr>
    </w:p>
    <w:p w14:paraId="5FCFDBD9" w14:textId="77777777" w:rsidR="004A3C1F" w:rsidRPr="004A3C1F" w:rsidRDefault="004A3C1F" w:rsidP="004A3C1F">
      <w:pPr>
        <w:spacing w:after="0" w:line="240" w:lineRule="auto"/>
        <w:jc w:val="both"/>
        <w:rPr>
          <w:rFonts w:asciiTheme="minorHAnsi" w:hAnsiTheme="minorHAnsi" w:cstheme="minorHAnsi"/>
          <w:color w:val="000000"/>
          <w:sz w:val="20"/>
          <w:szCs w:val="20"/>
        </w:rPr>
      </w:pPr>
      <w:proofErr w:type="gramStart"/>
      <w:r w:rsidRPr="004A3C1F">
        <w:rPr>
          <w:rFonts w:asciiTheme="minorHAnsi" w:hAnsiTheme="minorHAnsi" w:cstheme="minorHAnsi"/>
          <w:sz w:val="20"/>
          <w:szCs w:val="20"/>
          <w:lang w:eastAsia="zh-CN"/>
        </w:rPr>
        <w:lastRenderedPageBreak/>
        <w:t>In order for</w:t>
      </w:r>
      <w:proofErr w:type="gramEnd"/>
      <w:r w:rsidRPr="004A3C1F">
        <w:rPr>
          <w:rFonts w:asciiTheme="minorHAnsi" w:hAnsiTheme="minorHAnsi" w:cstheme="minorHAnsi"/>
          <w:sz w:val="20"/>
          <w:szCs w:val="20"/>
          <w:lang w:eastAsia="zh-CN"/>
        </w:rPr>
        <w:t xml:space="preserve"> IQVIA to conduct the Study, IQVIA may need to transfer your data to </w:t>
      </w:r>
      <w:r w:rsidRPr="004A3C1F">
        <w:rPr>
          <w:rFonts w:asciiTheme="minorHAnsi" w:hAnsiTheme="minorHAnsi" w:cstheme="minorHAnsi"/>
          <w:sz w:val="20"/>
          <w:szCs w:val="20"/>
        </w:rPr>
        <w:t>third party companies providing services to IQVIA.</w:t>
      </w:r>
      <w:r w:rsidRPr="004A3C1F">
        <w:rPr>
          <w:rFonts w:asciiTheme="minorHAnsi" w:hAnsiTheme="minorHAnsi" w:cstheme="minorHAnsi"/>
          <w:color w:val="000000"/>
          <w:sz w:val="20"/>
          <w:szCs w:val="20"/>
        </w:rPr>
        <w:t xml:space="preserve"> </w:t>
      </w:r>
      <w:r w:rsidRPr="004A3C1F">
        <w:rPr>
          <w:rFonts w:asciiTheme="minorHAnsi" w:hAnsiTheme="minorHAnsi" w:cstheme="minorHAnsi"/>
          <w:sz w:val="20"/>
          <w:szCs w:val="20"/>
          <w:lang w:eastAsia="zh-CN"/>
        </w:rPr>
        <w:t xml:space="preserve">IQVIA shall ensure adequate contractual terms are in place with such third parties </w:t>
      </w:r>
      <w:proofErr w:type="gramStart"/>
      <w:r w:rsidRPr="004A3C1F">
        <w:rPr>
          <w:rFonts w:asciiTheme="minorHAnsi" w:hAnsiTheme="minorHAnsi" w:cstheme="minorHAnsi"/>
          <w:sz w:val="20"/>
          <w:szCs w:val="20"/>
          <w:lang w:eastAsia="zh-CN"/>
        </w:rPr>
        <w:t>in order to</w:t>
      </w:r>
      <w:proofErr w:type="gramEnd"/>
      <w:r w:rsidRPr="004A3C1F">
        <w:rPr>
          <w:rFonts w:asciiTheme="minorHAnsi" w:hAnsiTheme="minorHAnsi" w:cstheme="minorHAnsi"/>
          <w:sz w:val="20"/>
          <w:szCs w:val="20"/>
          <w:lang w:eastAsia="zh-CN"/>
        </w:rPr>
        <w:t xml:space="preserve"> ensure there are protections for your data.</w:t>
      </w:r>
    </w:p>
    <w:p w14:paraId="44320739" w14:textId="77777777" w:rsidR="004A3C1F" w:rsidRPr="004A3C1F" w:rsidRDefault="004A3C1F" w:rsidP="004A3C1F">
      <w:pPr>
        <w:spacing w:after="0" w:line="240" w:lineRule="auto"/>
        <w:jc w:val="both"/>
        <w:rPr>
          <w:rFonts w:asciiTheme="minorHAnsi" w:hAnsiTheme="minorHAnsi" w:cstheme="minorHAnsi"/>
          <w:color w:val="000000"/>
          <w:sz w:val="20"/>
          <w:szCs w:val="20"/>
        </w:rPr>
      </w:pPr>
    </w:p>
    <w:p w14:paraId="4E4BE50E" w14:textId="77777777" w:rsidR="004A3C1F" w:rsidRPr="004A3C1F" w:rsidRDefault="004A3C1F" w:rsidP="004A3C1F">
      <w:pPr>
        <w:spacing w:after="0" w:line="240" w:lineRule="auto"/>
        <w:jc w:val="both"/>
        <w:rPr>
          <w:rFonts w:asciiTheme="minorHAnsi" w:hAnsiTheme="minorHAnsi" w:cstheme="minorHAnsi"/>
          <w:sz w:val="20"/>
          <w:szCs w:val="20"/>
          <w:lang w:eastAsia="zh-CN"/>
        </w:rPr>
      </w:pPr>
      <w:r w:rsidRPr="004A3C1F">
        <w:rPr>
          <w:rFonts w:asciiTheme="minorHAnsi" w:hAnsiTheme="minorHAnsi" w:cstheme="minorHAnsi"/>
          <w:sz w:val="20"/>
          <w:szCs w:val="20"/>
        </w:rPr>
        <w:t xml:space="preserve">If such third parties are located outside the EEA which may not benefit from a European Commission adequacy decision, </w:t>
      </w:r>
      <w:r w:rsidRPr="004A3C1F">
        <w:rPr>
          <w:rFonts w:asciiTheme="minorHAnsi" w:hAnsiTheme="minorHAnsi" w:cstheme="minorHAnsi"/>
          <w:sz w:val="20"/>
          <w:szCs w:val="20"/>
          <w:lang w:eastAsia="zh-CN"/>
        </w:rPr>
        <w:t xml:space="preserve">IQVIA shall ensure </w:t>
      </w:r>
      <w:r w:rsidRPr="004A3C1F">
        <w:rPr>
          <w:rFonts w:asciiTheme="minorHAnsi" w:hAnsiTheme="minorHAnsi" w:cstheme="minorHAnsi"/>
          <w:sz w:val="20"/>
          <w:szCs w:val="20"/>
        </w:rPr>
        <w:t xml:space="preserve">Standard Contractual Clauses approved by the European Commission </w:t>
      </w:r>
      <w:r w:rsidRPr="004A3C1F">
        <w:rPr>
          <w:rFonts w:asciiTheme="minorHAnsi" w:hAnsiTheme="minorHAnsi" w:cstheme="minorHAnsi"/>
          <w:sz w:val="20"/>
          <w:szCs w:val="20"/>
          <w:lang w:eastAsia="zh-CN"/>
        </w:rPr>
        <w:t xml:space="preserve">are in place with such third parties </w:t>
      </w:r>
      <w:proofErr w:type="gramStart"/>
      <w:r w:rsidRPr="004A3C1F">
        <w:rPr>
          <w:rFonts w:asciiTheme="minorHAnsi" w:hAnsiTheme="minorHAnsi" w:cstheme="minorHAnsi"/>
          <w:sz w:val="20"/>
          <w:szCs w:val="20"/>
          <w:lang w:eastAsia="zh-CN"/>
        </w:rPr>
        <w:t>in order to</w:t>
      </w:r>
      <w:proofErr w:type="gramEnd"/>
      <w:r w:rsidRPr="004A3C1F">
        <w:rPr>
          <w:rFonts w:asciiTheme="minorHAnsi" w:hAnsiTheme="minorHAnsi" w:cstheme="minorHAnsi"/>
          <w:sz w:val="20"/>
          <w:szCs w:val="20"/>
          <w:lang w:eastAsia="zh-CN"/>
        </w:rPr>
        <w:t xml:space="preserve"> ensure an adequate level of protection.</w:t>
      </w:r>
    </w:p>
    <w:p w14:paraId="509F31A3" w14:textId="77777777" w:rsidR="004A3C1F" w:rsidRPr="004A3C1F" w:rsidRDefault="004A3C1F" w:rsidP="004A3C1F">
      <w:pPr>
        <w:spacing w:after="0" w:line="240" w:lineRule="auto"/>
        <w:jc w:val="both"/>
        <w:rPr>
          <w:rFonts w:asciiTheme="minorHAnsi" w:hAnsiTheme="minorHAnsi" w:cstheme="minorHAnsi"/>
          <w:sz w:val="20"/>
          <w:szCs w:val="20"/>
        </w:rPr>
      </w:pPr>
    </w:p>
    <w:p w14:paraId="0640151B" w14:textId="77777777" w:rsidR="004A3C1F" w:rsidRPr="004A3C1F" w:rsidRDefault="004A3C1F" w:rsidP="004A3C1F">
      <w:pPr>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 xml:space="preserve">Your data will </w:t>
      </w:r>
      <w:r w:rsidRPr="004A3C1F">
        <w:rPr>
          <w:rFonts w:asciiTheme="minorHAnsi" w:hAnsiTheme="minorHAnsi" w:cstheme="minorHAnsi"/>
          <w:color w:val="000000"/>
          <w:sz w:val="20"/>
          <w:szCs w:val="20"/>
        </w:rPr>
        <w:t>not be disclosed to the Study sponsor except in aggregated or non-identified form, provided however that your identity may be disclosed to the Study sponsor and the applicable national regulatory authority if you give your consent for your personal details to be passed on in the event of adverse event reporting, or if the Study Sponsor is required to do so by applicable law to meet mandatory regulatory reporting requirements.</w:t>
      </w:r>
    </w:p>
    <w:p w14:paraId="63766CF2" w14:textId="77777777" w:rsidR="004A3C1F" w:rsidRPr="004A3C1F" w:rsidRDefault="004A3C1F" w:rsidP="004A3C1F">
      <w:pPr>
        <w:pStyle w:val="ListParagraph"/>
        <w:spacing w:after="0" w:line="240" w:lineRule="auto"/>
        <w:ind w:left="0"/>
        <w:jc w:val="both"/>
        <w:rPr>
          <w:rFonts w:asciiTheme="minorHAnsi" w:hAnsiTheme="minorHAnsi" w:cstheme="minorHAnsi"/>
          <w:bCs/>
          <w:iCs/>
          <w:sz w:val="20"/>
          <w:szCs w:val="20"/>
        </w:rPr>
      </w:pPr>
    </w:p>
    <w:p w14:paraId="513E6C56" w14:textId="77777777" w:rsidR="004A3C1F" w:rsidRPr="004A3C1F" w:rsidRDefault="004A3C1F" w:rsidP="004A3C1F">
      <w:pPr>
        <w:jc w:val="both"/>
        <w:rPr>
          <w:rFonts w:asciiTheme="minorHAnsi" w:hAnsiTheme="minorHAnsi" w:cstheme="minorHAnsi"/>
          <w:b/>
          <w:bCs/>
          <w:sz w:val="20"/>
          <w:szCs w:val="20"/>
        </w:rPr>
      </w:pPr>
      <w:r w:rsidRPr="004A3C1F">
        <w:rPr>
          <w:rFonts w:asciiTheme="minorHAnsi" w:hAnsiTheme="minorHAnsi" w:cstheme="minorHAnsi"/>
          <w:b/>
          <w:bCs/>
          <w:sz w:val="20"/>
          <w:szCs w:val="20"/>
        </w:rPr>
        <w:t>How we store your information and your rights</w:t>
      </w:r>
    </w:p>
    <w:p w14:paraId="62CEF2B6" w14:textId="77777777" w:rsidR="004A3C1F" w:rsidRPr="004A3C1F" w:rsidRDefault="004A3C1F" w:rsidP="004A3C1F">
      <w:pPr>
        <w:jc w:val="both"/>
        <w:rPr>
          <w:rFonts w:asciiTheme="minorHAnsi" w:hAnsiTheme="minorHAnsi" w:cstheme="minorHAnsi"/>
          <w:b/>
          <w:bCs/>
          <w:sz w:val="20"/>
          <w:szCs w:val="20"/>
        </w:rPr>
      </w:pPr>
      <w:r w:rsidRPr="004A3C1F">
        <w:rPr>
          <w:rFonts w:asciiTheme="minorHAnsi" w:hAnsiTheme="minorHAnsi" w:cstheme="minorHAnsi"/>
          <w:sz w:val="20"/>
          <w:szCs w:val="20"/>
        </w:rPr>
        <w:t xml:space="preserve">We retain your data for </w:t>
      </w:r>
      <w:r w:rsidRPr="004A3C1F">
        <w:rPr>
          <w:rFonts w:asciiTheme="minorHAnsi" w:hAnsiTheme="minorHAnsi" w:cstheme="minorHAnsi"/>
          <w:bCs/>
          <w:sz w:val="20"/>
          <w:szCs w:val="20"/>
        </w:rPr>
        <w:t xml:space="preserve">no longer than is necessary for the purposes for which your personal data is collected.  Your </w:t>
      </w:r>
      <w:r w:rsidRPr="004A3C1F">
        <w:rPr>
          <w:rFonts w:asciiTheme="minorHAnsi" w:hAnsiTheme="minorHAnsi" w:cstheme="minorHAnsi"/>
          <w:sz w:val="20"/>
          <w:szCs w:val="20"/>
        </w:rPr>
        <w:t xml:space="preserve">responses in the Study </w:t>
      </w:r>
      <w:r w:rsidRPr="004A3C1F">
        <w:rPr>
          <w:rFonts w:asciiTheme="minorHAnsi" w:hAnsiTheme="minorHAnsi" w:cstheme="minorHAnsi"/>
          <w:bCs/>
          <w:sz w:val="20"/>
          <w:szCs w:val="20"/>
        </w:rPr>
        <w:t>and your associated personal data will be maintained for</w:t>
      </w:r>
      <w:r w:rsidRPr="004A3C1F">
        <w:rPr>
          <w:rFonts w:asciiTheme="minorHAnsi" w:hAnsiTheme="minorHAnsi" w:cstheme="minorHAnsi"/>
          <w:sz w:val="20"/>
          <w:szCs w:val="20"/>
        </w:rPr>
        <w:t xml:space="preserve"> </w:t>
      </w:r>
      <w:r w:rsidRPr="004A3C1F">
        <w:rPr>
          <w:rFonts w:asciiTheme="minorHAnsi" w:hAnsiTheme="minorHAnsi" w:cstheme="minorHAnsi"/>
          <w:sz w:val="20"/>
          <w:szCs w:val="20"/>
        </w:rPr>
        <w:softHyphen/>
      </w:r>
      <w:r w:rsidRPr="004A3C1F">
        <w:rPr>
          <w:rFonts w:asciiTheme="minorHAnsi" w:hAnsiTheme="minorHAnsi" w:cstheme="minorHAnsi"/>
          <w:sz w:val="20"/>
          <w:szCs w:val="20"/>
        </w:rPr>
        <w:softHyphen/>
      </w:r>
      <w:r w:rsidRPr="004A3C1F">
        <w:rPr>
          <w:rFonts w:asciiTheme="minorHAnsi" w:hAnsiTheme="minorHAnsi" w:cstheme="minorHAnsi"/>
          <w:sz w:val="20"/>
          <w:szCs w:val="20"/>
        </w:rPr>
        <w:softHyphen/>
        <w:t>3 years</w:t>
      </w:r>
      <w:r w:rsidRPr="004A3C1F">
        <w:rPr>
          <w:rFonts w:asciiTheme="minorHAnsi" w:hAnsiTheme="minorHAnsi" w:cstheme="minorHAnsi"/>
          <w:color w:val="FF0000"/>
          <w:w w:val="105"/>
          <w:sz w:val="20"/>
          <w:szCs w:val="20"/>
        </w:rPr>
        <w:t xml:space="preserve"> </w:t>
      </w:r>
      <w:r w:rsidRPr="004A3C1F">
        <w:rPr>
          <w:rFonts w:asciiTheme="minorHAnsi" w:hAnsiTheme="minorHAnsi" w:cstheme="minorHAnsi"/>
          <w:sz w:val="20"/>
          <w:szCs w:val="20"/>
        </w:rPr>
        <w:t>except to the extent required to comply with a legal obligation.</w:t>
      </w:r>
    </w:p>
    <w:p w14:paraId="3842174B" w14:textId="77777777" w:rsidR="004A3C1F" w:rsidRPr="004A3C1F" w:rsidRDefault="004A3C1F" w:rsidP="004A3C1F">
      <w:pPr>
        <w:jc w:val="both"/>
        <w:rPr>
          <w:rFonts w:asciiTheme="minorHAnsi" w:hAnsiTheme="minorHAnsi" w:cstheme="minorHAnsi"/>
          <w:b/>
          <w:bCs/>
          <w:sz w:val="20"/>
          <w:szCs w:val="20"/>
        </w:rPr>
      </w:pPr>
      <w:r w:rsidRPr="004A3C1F">
        <w:rPr>
          <w:rFonts w:asciiTheme="minorHAnsi" w:hAnsiTheme="minorHAnsi" w:cstheme="minorHAnsi"/>
          <w:bCs/>
          <w:sz w:val="20"/>
          <w:szCs w:val="20"/>
        </w:rPr>
        <w:t xml:space="preserve">You may contact us to request access to your personal data or to be provided with information on your personal data stored by us, object to the processing of it and request that we correct or delete it.  </w:t>
      </w:r>
      <w:r w:rsidRPr="004A3C1F">
        <w:rPr>
          <w:rFonts w:asciiTheme="minorHAnsi" w:hAnsiTheme="minorHAnsi" w:cstheme="minorHAnsi"/>
          <w:sz w:val="20"/>
          <w:szCs w:val="20"/>
        </w:rPr>
        <w:t xml:space="preserve">If you have any queries or wish to know more about the information we hold, you can call us on- </w:t>
      </w:r>
      <w:r w:rsidRPr="004A3C1F">
        <w:rPr>
          <w:rFonts w:asciiTheme="minorHAnsi" w:hAnsiTheme="minorHAnsi" w:cstheme="minorHAnsi"/>
          <w:b/>
          <w:bCs/>
          <w:sz w:val="20"/>
          <w:szCs w:val="20"/>
        </w:rPr>
        <w:t>avani.deshraj@iqvia.com</w:t>
      </w:r>
      <w:r w:rsidRPr="004A3C1F">
        <w:rPr>
          <w:rFonts w:asciiTheme="minorHAnsi" w:hAnsiTheme="minorHAnsi" w:cstheme="minorHAnsi"/>
          <w:sz w:val="20"/>
          <w:szCs w:val="20"/>
        </w:rPr>
        <w:t xml:space="preserve"> or contact our data protection officer mentioning the name of the Study and one of our team will be happy to assist. You also have the right to complain to a data protection authority in the country where you live, work, or where you believe data protection laws have been breached.</w:t>
      </w:r>
    </w:p>
    <w:p w14:paraId="5A8476A8" w14:textId="77777777" w:rsidR="004A3C1F" w:rsidRPr="004A3C1F" w:rsidRDefault="004A3C1F" w:rsidP="004A3C1F">
      <w:pPr>
        <w:jc w:val="both"/>
        <w:rPr>
          <w:rFonts w:asciiTheme="minorHAnsi" w:hAnsiTheme="minorHAnsi" w:cstheme="minorHAnsi"/>
          <w:bCs/>
          <w:sz w:val="20"/>
          <w:szCs w:val="20"/>
        </w:rPr>
      </w:pPr>
      <w:r w:rsidRPr="004A3C1F">
        <w:rPr>
          <w:rFonts w:asciiTheme="minorHAnsi" w:hAnsiTheme="minorHAnsi" w:cstheme="minorHAnsi"/>
          <w:bCs/>
          <w:sz w:val="20"/>
          <w:szCs w:val="20"/>
        </w:rPr>
        <w:t xml:space="preserve">The granting of your consent is voluntary and may be revoked at any time without any detrimental effect to you.  </w:t>
      </w:r>
      <w:r w:rsidRPr="004A3C1F">
        <w:rPr>
          <w:rFonts w:asciiTheme="minorHAnsi" w:hAnsiTheme="minorHAnsi" w:cstheme="minorHAnsi"/>
          <w:sz w:val="20"/>
          <w:szCs w:val="20"/>
        </w:rPr>
        <w:t>You will not suffer any detriment should you choose not to participate in the Study.</w:t>
      </w:r>
    </w:p>
    <w:p w14:paraId="26C8DFC7" w14:textId="77777777" w:rsidR="004A3C1F" w:rsidRPr="004A3C1F" w:rsidRDefault="004A3C1F" w:rsidP="004A3C1F">
      <w:pPr>
        <w:rPr>
          <w:rFonts w:asciiTheme="minorHAnsi" w:hAnsiTheme="minorHAnsi" w:cstheme="minorHAnsi"/>
          <w:b/>
          <w:iCs/>
          <w:sz w:val="20"/>
          <w:szCs w:val="20"/>
        </w:rPr>
      </w:pPr>
      <w:r w:rsidRPr="004A3C1F">
        <w:rPr>
          <w:rFonts w:asciiTheme="minorHAnsi" w:hAnsiTheme="minorHAnsi" w:cstheme="minorHAnsi"/>
          <w:b/>
          <w:iCs/>
          <w:sz w:val="20"/>
          <w:szCs w:val="20"/>
        </w:rPr>
        <w:t>Compliance with Anti-Corruption and Anti Bribery Laws:</w:t>
      </w:r>
    </w:p>
    <w:p w14:paraId="033D997B" w14:textId="77777777" w:rsidR="004A3C1F" w:rsidRPr="004A3C1F" w:rsidRDefault="004A3C1F" w:rsidP="004A3C1F">
      <w:pPr>
        <w:autoSpaceDE w:val="0"/>
        <w:autoSpaceDN w:val="0"/>
        <w:adjustRightInd w:val="0"/>
        <w:contextualSpacing/>
        <w:jc w:val="both"/>
        <w:rPr>
          <w:rFonts w:asciiTheme="minorHAnsi" w:hAnsiTheme="minorHAnsi" w:cstheme="minorHAnsi"/>
          <w:sz w:val="20"/>
          <w:szCs w:val="20"/>
        </w:rPr>
      </w:pPr>
      <w:r w:rsidRPr="004A3C1F">
        <w:rPr>
          <w:rFonts w:asciiTheme="minorHAnsi" w:hAnsiTheme="minorHAnsi" w:cstheme="minorHAnsi"/>
          <w:sz w:val="20"/>
          <w:szCs w:val="20"/>
        </w:rPr>
        <w:t>You confirm that you are not a Government Official with the ability to influence IQVIA business and have not taken any action, directly or indirectly, that would constitute a violation of any applicable law including any anti-corruption laws or regulations (such as FCPA or UKBA), or IQVIA’s Policy against Bribery and Corruption.</w:t>
      </w:r>
    </w:p>
    <w:p w14:paraId="6D35C265" w14:textId="77777777" w:rsidR="004A3C1F" w:rsidRPr="004A3C1F" w:rsidRDefault="004A3C1F" w:rsidP="004A3C1F">
      <w:pPr>
        <w:autoSpaceDE w:val="0"/>
        <w:autoSpaceDN w:val="0"/>
        <w:adjustRightInd w:val="0"/>
        <w:contextualSpacing/>
        <w:jc w:val="both"/>
        <w:rPr>
          <w:rFonts w:asciiTheme="minorHAnsi" w:hAnsiTheme="minorHAnsi" w:cstheme="minorHAnsi"/>
          <w:sz w:val="20"/>
          <w:szCs w:val="20"/>
        </w:rPr>
      </w:pPr>
      <w:r w:rsidRPr="004A3C1F">
        <w:rPr>
          <w:rFonts w:asciiTheme="minorHAnsi" w:hAnsiTheme="minorHAnsi" w:cstheme="minorHAnsi"/>
          <w:sz w:val="20"/>
          <w:szCs w:val="20"/>
        </w:rPr>
        <w:t xml:space="preserve">You further confirm that in carrying out the Interview, you have not directly or indirectly made an, offer, authorized, promised to make, or received any Payment: </w:t>
      </w:r>
    </w:p>
    <w:p w14:paraId="426F9E2C" w14:textId="77777777" w:rsidR="004A3C1F" w:rsidRPr="004A3C1F" w:rsidRDefault="004A3C1F" w:rsidP="004A3C1F">
      <w:pPr>
        <w:pStyle w:val="ListParagraph"/>
        <w:numPr>
          <w:ilvl w:val="0"/>
          <w:numId w:val="41"/>
        </w:numPr>
        <w:autoSpaceDE w:val="0"/>
        <w:autoSpaceDN w:val="0"/>
        <w:adjustRightInd w:val="0"/>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to obtain or retain any contract, business opportunity or other similar benefit; or</w:t>
      </w:r>
    </w:p>
    <w:p w14:paraId="4F13C3BE" w14:textId="77777777" w:rsidR="004A3C1F" w:rsidRPr="004A3C1F" w:rsidRDefault="004A3C1F" w:rsidP="004A3C1F">
      <w:pPr>
        <w:pStyle w:val="ListParagraph"/>
        <w:numPr>
          <w:ilvl w:val="0"/>
          <w:numId w:val="41"/>
        </w:numPr>
        <w:autoSpaceDE w:val="0"/>
        <w:autoSpaceDN w:val="0"/>
        <w:adjustRightInd w:val="0"/>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to or for the use or benefit of any Government Official; or</w:t>
      </w:r>
    </w:p>
    <w:p w14:paraId="44492DFC" w14:textId="77777777" w:rsidR="004A3C1F" w:rsidRPr="004A3C1F" w:rsidRDefault="004A3C1F" w:rsidP="004A3C1F">
      <w:pPr>
        <w:pStyle w:val="ListParagraph"/>
        <w:numPr>
          <w:ilvl w:val="0"/>
          <w:numId w:val="41"/>
        </w:numPr>
        <w:autoSpaceDE w:val="0"/>
        <w:autoSpaceDN w:val="0"/>
        <w:adjustRightInd w:val="0"/>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 xml:space="preserve">to any person where such Payment violates any laws, decrees, </w:t>
      </w:r>
      <w:proofErr w:type="gramStart"/>
      <w:r w:rsidRPr="004A3C1F">
        <w:rPr>
          <w:rFonts w:asciiTheme="minorHAnsi" w:hAnsiTheme="minorHAnsi" w:cstheme="minorHAnsi"/>
          <w:sz w:val="20"/>
          <w:szCs w:val="20"/>
        </w:rPr>
        <w:t>regulations</w:t>
      </w:r>
      <w:proofErr w:type="gramEnd"/>
      <w:r w:rsidRPr="004A3C1F">
        <w:rPr>
          <w:rFonts w:asciiTheme="minorHAnsi" w:hAnsiTheme="minorHAnsi" w:cstheme="minorHAnsi"/>
          <w:sz w:val="20"/>
          <w:szCs w:val="20"/>
        </w:rPr>
        <w:t xml:space="preserve"> or policies having the force of law in the country or countries of such person or applicable to such person or the laws of [the United States of America and] England and Wales]; or</w:t>
      </w:r>
    </w:p>
    <w:p w14:paraId="4675EDD8" w14:textId="77777777" w:rsidR="004A3C1F" w:rsidRPr="004A3C1F" w:rsidRDefault="004A3C1F" w:rsidP="004A3C1F">
      <w:pPr>
        <w:pStyle w:val="ListParagraph"/>
        <w:numPr>
          <w:ilvl w:val="0"/>
          <w:numId w:val="41"/>
        </w:numPr>
        <w:autoSpaceDE w:val="0"/>
        <w:autoSpaceDN w:val="0"/>
        <w:adjustRightInd w:val="0"/>
        <w:spacing w:after="0" w:line="240" w:lineRule="auto"/>
        <w:jc w:val="both"/>
        <w:rPr>
          <w:rFonts w:asciiTheme="minorHAnsi" w:hAnsiTheme="minorHAnsi" w:cstheme="minorHAnsi"/>
          <w:sz w:val="20"/>
          <w:szCs w:val="20"/>
        </w:rPr>
      </w:pPr>
      <w:r w:rsidRPr="004A3C1F">
        <w:rPr>
          <w:rFonts w:asciiTheme="minorHAnsi" w:hAnsiTheme="minorHAnsi" w:cstheme="minorHAnsi"/>
          <w:sz w:val="20"/>
          <w:szCs w:val="20"/>
        </w:rPr>
        <w:t xml:space="preserve">to or from any person, </w:t>
      </w:r>
      <w:proofErr w:type="gramStart"/>
      <w:r w:rsidRPr="004A3C1F">
        <w:rPr>
          <w:rFonts w:asciiTheme="minorHAnsi" w:hAnsiTheme="minorHAnsi" w:cstheme="minorHAnsi"/>
          <w:sz w:val="20"/>
          <w:szCs w:val="20"/>
        </w:rPr>
        <w:t>whether or not</w:t>
      </w:r>
      <w:proofErr w:type="gramEnd"/>
      <w:r w:rsidRPr="004A3C1F">
        <w:rPr>
          <w:rFonts w:asciiTheme="minorHAnsi" w:hAnsiTheme="minorHAnsi" w:cstheme="minorHAnsi"/>
          <w:sz w:val="20"/>
          <w:szCs w:val="20"/>
        </w:rPr>
        <w:t xml:space="preserve"> a Government Official, with the intention to bring about or reward the improper performance of a duty or obligation to which you are subject to; or with the knowledge or belief that the acceptance of the advantage in itself constitutes the improper performance of your duty or obligation. </w:t>
      </w:r>
    </w:p>
    <w:p w14:paraId="35325461" w14:textId="77777777" w:rsidR="004A3C1F" w:rsidRPr="004A3C1F" w:rsidRDefault="004A3C1F" w:rsidP="004A3C1F">
      <w:pPr>
        <w:pStyle w:val="ListParagraph"/>
        <w:numPr>
          <w:ilvl w:val="0"/>
          <w:numId w:val="41"/>
        </w:numPr>
        <w:spacing w:after="0" w:line="240" w:lineRule="auto"/>
        <w:contextualSpacing w:val="0"/>
        <w:jc w:val="both"/>
        <w:rPr>
          <w:rFonts w:asciiTheme="minorHAnsi" w:hAnsiTheme="minorHAnsi" w:cstheme="minorHAnsi"/>
          <w:sz w:val="20"/>
          <w:szCs w:val="20"/>
        </w:rPr>
      </w:pPr>
      <w:r w:rsidRPr="004A3C1F">
        <w:rPr>
          <w:rFonts w:asciiTheme="minorHAnsi" w:hAnsiTheme="minorHAnsi" w:cstheme="minorHAnsi"/>
          <w:sz w:val="20"/>
          <w:szCs w:val="20"/>
        </w:rPr>
        <w:lastRenderedPageBreak/>
        <w:t>By participating in this study/survey, you confirm that you are authorized to participate without violating any other commitments/engagements/contracts including but not limited to your employment contract/charter/rules and service agreements.</w:t>
      </w:r>
    </w:p>
    <w:p w14:paraId="56AB5A21" w14:textId="77777777" w:rsidR="00AA6170" w:rsidRDefault="00AA6170" w:rsidP="004A3C1F">
      <w:pPr>
        <w:rPr>
          <w:rFonts w:asciiTheme="minorHAnsi" w:hAnsiTheme="minorHAnsi" w:cstheme="minorHAnsi"/>
          <w:b/>
          <w:i/>
          <w:sz w:val="20"/>
          <w:szCs w:val="20"/>
        </w:rPr>
      </w:pPr>
    </w:p>
    <w:p w14:paraId="41663D53" w14:textId="77777777" w:rsidR="00AA6170" w:rsidRDefault="00AA6170" w:rsidP="004A3C1F">
      <w:pPr>
        <w:rPr>
          <w:rFonts w:asciiTheme="minorHAnsi" w:hAnsiTheme="minorHAnsi" w:cstheme="minorHAnsi"/>
          <w:b/>
          <w:i/>
          <w:sz w:val="20"/>
          <w:szCs w:val="20"/>
        </w:rPr>
      </w:pPr>
    </w:p>
    <w:p w14:paraId="66DBF011" w14:textId="6225060E" w:rsidR="004A3C1F" w:rsidRPr="004A3C1F" w:rsidRDefault="004A3C1F" w:rsidP="004A3C1F">
      <w:pPr>
        <w:rPr>
          <w:rFonts w:asciiTheme="minorHAnsi" w:hAnsiTheme="minorHAnsi" w:cstheme="minorHAnsi"/>
          <w:b/>
          <w:bCs/>
          <w:i/>
          <w:sz w:val="20"/>
          <w:szCs w:val="20"/>
        </w:rPr>
      </w:pPr>
      <w:r w:rsidRPr="004A3C1F">
        <w:rPr>
          <w:rFonts w:asciiTheme="minorHAnsi" w:hAnsiTheme="minorHAnsi" w:cstheme="minorHAnsi"/>
          <w:b/>
          <w:i/>
          <w:sz w:val="20"/>
          <w:szCs w:val="20"/>
        </w:rPr>
        <w:t>Following new regulations, we require you to indicate that you have understood and agree to the information above by</w:t>
      </w:r>
      <w:r w:rsidRPr="004A3C1F">
        <w:rPr>
          <w:rFonts w:asciiTheme="minorHAnsi" w:hAnsiTheme="minorHAnsi" w:cstheme="minorHAnsi"/>
          <w:b/>
          <w:bCs/>
          <w:i/>
          <w:sz w:val="20"/>
          <w:szCs w:val="20"/>
        </w:rPr>
        <w:t xml:space="preserve"> signing on the project participation sheet.</w:t>
      </w:r>
    </w:p>
    <w:p w14:paraId="1E95AC6C" w14:textId="77777777" w:rsidR="004A3C1F" w:rsidRPr="004A3C1F" w:rsidRDefault="004A3C1F" w:rsidP="004A3C1F">
      <w:pPr>
        <w:rPr>
          <w:rFonts w:asciiTheme="minorHAnsi" w:hAnsiTheme="minorHAnsi" w:cstheme="minorHAnsi"/>
          <w:bCs/>
          <w:i/>
          <w:sz w:val="20"/>
          <w:szCs w:val="20"/>
        </w:rPr>
      </w:pPr>
      <w:r w:rsidRPr="004A3C1F">
        <w:rPr>
          <w:rFonts w:asciiTheme="minorHAnsi" w:hAnsiTheme="minorHAnsi" w:cstheme="minorHAnsi"/>
          <w:bCs/>
          <w:i/>
          <w:sz w:val="20"/>
          <w:szCs w:val="20"/>
        </w:rPr>
        <w:t>PLEASE COMPLETE DETAILS ACCURATELY AS THIS INFORMATION WILL BE USED TO PROCESS THE PAYMENT.</w:t>
      </w:r>
    </w:p>
    <w:tbl>
      <w:tblPr>
        <w:tblStyle w:val="TableGrid"/>
        <w:tblW w:w="9360" w:type="dxa"/>
        <w:tblInd w:w="-5" w:type="dxa"/>
        <w:tblLook w:val="04A0" w:firstRow="1" w:lastRow="0" w:firstColumn="1" w:lastColumn="0" w:noHBand="0" w:noVBand="1"/>
      </w:tblPr>
      <w:tblGrid>
        <w:gridCol w:w="2448"/>
        <w:gridCol w:w="5172"/>
        <w:gridCol w:w="1740"/>
      </w:tblGrid>
      <w:tr w:rsidR="004A3C1F" w:rsidRPr="004A3C1F" w14:paraId="282AEF4C" w14:textId="77777777" w:rsidTr="0060312B">
        <w:trPr>
          <w:trHeight w:val="6"/>
        </w:trPr>
        <w:tc>
          <w:tcPr>
            <w:tcW w:w="2448" w:type="dxa"/>
            <w:vAlign w:val="center"/>
          </w:tcPr>
          <w:p w14:paraId="6F046274" w14:textId="77777777" w:rsidR="004A3C1F" w:rsidRPr="004A3C1F" w:rsidRDefault="004A3C1F" w:rsidP="0060312B">
            <w:pPr>
              <w:spacing w:after="0" w:line="240" w:lineRule="auto"/>
              <w:rPr>
                <w:rFonts w:asciiTheme="minorHAnsi" w:hAnsiTheme="minorHAnsi" w:cstheme="minorHAnsi"/>
                <w:b/>
                <w:bCs/>
                <w:sz w:val="20"/>
                <w:szCs w:val="20"/>
              </w:rPr>
            </w:pPr>
            <w:r w:rsidRPr="004A3C1F">
              <w:rPr>
                <w:rFonts w:asciiTheme="minorHAnsi" w:hAnsiTheme="minorHAnsi" w:cstheme="minorHAnsi"/>
                <w:b/>
                <w:bCs/>
                <w:sz w:val="20"/>
                <w:szCs w:val="20"/>
              </w:rPr>
              <w:t>PROJECT NUMBER</w:t>
            </w:r>
          </w:p>
        </w:tc>
        <w:tc>
          <w:tcPr>
            <w:tcW w:w="5172" w:type="dxa"/>
          </w:tcPr>
          <w:p w14:paraId="1641F753" w14:textId="77777777" w:rsidR="004A3C1F" w:rsidRPr="00AA6170" w:rsidRDefault="004A3C1F" w:rsidP="0060312B">
            <w:pPr>
              <w:spacing w:after="0" w:line="240" w:lineRule="auto"/>
              <w:rPr>
                <w:rFonts w:asciiTheme="minorHAnsi" w:hAnsiTheme="minorHAnsi" w:cstheme="minorHAnsi"/>
                <w:bCs/>
                <w:sz w:val="20"/>
                <w:szCs w:val="20"/>
                <w:highlight w:val="yellow"/>
              </w:rPr>
            </w:pPr>
            <w:r w:rsidRPr="00AA6170">
              <w:rPr>
                <w:rFonts w:asciiTheme="minorHAnsi" w:hAnsiTheme="minorHAnsi" w:cstheme="minorHAnsi"/>
                <w:bCs/>
                <w:sz w:val="20"/>
                <w:szCs w:val="20"/>
                <w:highlight w:val="yellow"/>
              </w:rPr>
              <w:t>2945278</w:t>
            </w:r>
          </w:p>
        </w:tc>
        <w:tc>
          <w:tcPr>
            <w:tcW w:w="1740" w:type="dxa"/>
            <w:vMerge w:val="restart"/>
            <w:vAlign w:val="center"/>
          </w:tcPr>
          <w:p w14:paraId="7BB9F64D" w14:textId="77777777" w:rsidR="004A3C1F" w:rsidRPr="004A3C1F" w:rsidRDefault="004A3C1F" w:rsidP="0060312B">
            <w:pPr>
              <w:spacing w:after="0" w:line="240" w:lineRule="auto"/>
              <w:rPr>
                <w:rFonts w:asciiTheme="minorHAnsi" w:hAnsiTheme="minorHAnsi" w:cstheme="minorHAnsi"/>
                <w:bCs/>
                <w:i/>
                <w:sz w:val="20"/>
                <w:szCs w:val="20"/>
              </w:rPr>
            </w:pPr>
            <w:r w:rsidRPr="004A3C1F">
              <w:rPr>
                <w:rFonts w:asciiTheme="minorHAnsi" w:hAnsiTheme="minorHAnsi" w:cstheme="minorHAnsi"/>
                <w:bCs/>
                <w:i/>
                <w:sz w:val="20"/>
                <w:szCs w:val="20"/>
              </w:rPr>
              <w:t>To be completed by IQVIA</w:t>
            </w:r>
          </w:p>
        </w:tc>
      </w:tr>
      <w:tr w:rsidR="004A3C1F" w:rsidRPr="004A3C1F" w14:paraId="7F2E82E5" w14:textId="77777777" w:rsidTr="0060312B">
        <w:trPr>
          <w:trHeight w:val="6"/>
        </w:trPr>
        <w:tc>
          <w:tcPr>
            <w:tcW w:w="2448" w:type="dxa"/>
            <w:vAlign w:val="center"/>
          </w:tcPr>
          <w:p w14:paraId="122AEBE3" w14:textId="77777777" w:rsidR="004A3C1F" w:rsidRPr="004A3C1F" w:rsidRDefault="004A3C1F" w:rsidP="0060312B">
            <w:pPr>
              <w:spacing w:after="0" w:line="240" w:lineRule="auto"/>
              <w:rPr>
                <w:rFonts w:asciiTheme="minorHAnsi" w:hAnsiTheme="minorHAnsi" w:cstheme="minorHAnsi"/>
                <w:b/>
                <w:bCs/>
                <w:sz w:val="20"/>
                <w:szCs w:val="20"/>
              </w:rPr>
            </w:pPr>
            <w:r w:rsidRPr="004A3C1F">
              <w:rPr>
                <w:rFonts w:asciiTheme="minorHAnsi" w:hAnsiTheme="minorHAnsi" w:cstheme="minorHAnsi"/>
                <w:b/>
                <w:bCs/>
                <w:sz w:val="20"/>
                <w:szCs w:val="20"/>
              </w:rPr>
              <w:t>PROJECT NAME</w:t>
            </w:r>
          </w:p>
        </w:tc>
        <w:tc>
          <w:tcPr>
            <w:tcW w:w="5172" w:type="dxa"/>
          </w:tcPr>
          <w:p w14:paraId="13A81C90" w14:textId="77777777" w:rsidR="004A3C1F" w:rsidRPr="00AA6170" w:rsidRDefault="004A3C1F" w:rsidP="0060312B">
            <w:pPr>
              <w:spacing w:after="0" w:line="240" w:lineRule="auto"/>
              <w:rPr>
                <w:rFonts w:asciiTheme="minorHAnsi" w:hAnsiTheme="minorHAnsi" w:cstheme="minorHAnsi"/>
                <w:bCs/>
                <w:sz w:val="20"/>
                <w:szCs w:val="20"/>
                <w:highlight w:val="yellow"/>
              </w:rPr>
            </w:pPr>
            <w:r w:rsidRPr="00AA6170">
              <w:rPr>
                <w:rFonts w:asciiTheme="minorHAnsi" w:hAnsiTheme="minorHAnsi" w:cstheme="minorHAnsi"/>
                <w:bCs/>
                <w:sz w:val="20"/>
                <w:szCs w:val="20"/>
                <w:highlight w:val="yellow"/>
              </w:rPr>
              <w:t>Mega</w:t>
            </w:r>
          </w:p>
        </w:tc>
        <w:tc>
          <w:tcPr>
            <w:tcW w:w="1740" w:type="dxa"/>
            <w:vMerge/>
          </w:tcPr>
          <w:p w14:paraId="335C8386" w14:textId="77777777" w:rsidR="004A3C1F" w:rsidRPr="004A3C1F" w:rsidRDefault="004A3C1F" w:rsidP="0060312B">
            <w:pPr>
              <w:spacing w:after="0" w:line="240" w:lineRule="auto"/>
              <w:rPr>
                <w:rFonts w:asciiTheme="minorHAnsi" w:hAnsiTheme="minorHAnsi" w:cstheme="minorHAnsi"/>
                <w:bCs/>
                <w:sz w:val="20"/>
                <w:szCs w:val="20"/>
              </w:rPr>
            </w:pPr>
          </w:p>
        </w:tc>
      </w:tr>
      <w:tr w:rsidR="004A3C1F" w:rsidRPr="004A3C1F" w14:paraId="1E70CB42" w14:textId="77777777" w:rsidTr="0060312B">
        <w:trPr>
          <w:trHeight w:val="6"/>
        </w:trPr>
        <w:tc>
          <w:tcPr>
            <w:tcW w:w="2448" w:type="dxa"/>
            <w:vAlign w:val="center"/>
          </w:tcPr>
          <w:p w14:paraId="36607584" w14:textId="77777777" w:rsidR="004A3C1F" w:rsidRPr="004A3C1F" w:rsidRDefault="004A3C1F" w:rsidP="0060312B">
            <w:pPr>
              <w:spacing w:after="0" w:line="240" w:lineRule="auto"/>
              <w:rPr>
                <w:rFonts w:asciiTheme="minorHAnsi" w:hAnsiTheme="minorHAnsi" w:cstheme="minorHAnsi"/>
                <w:b/>
                <w:bCs/>
                <w:sz w:val="20"/>
                <w:szCs w:val="20"/>
              </w:rPr>
            </w:pPr>
            <w:r w:rsidRPr="004A3C1F">
              <w:rPr>
                <w:rFonts w:asciiTheme="minorHAnsi" w:hAnsiTheme="minorHAnsi" w:cstheme="minorHAnsi"/>
                <w:b/>
                <w:bCs/>
                <w:sz w:val="20"/>
                <w:szCs w:val="20"/>
              </w:rPr>
              <w:t>DATE OF INTERVIEW</w:t>
            </w:r>
          </w:p>
        </w:tc>
        <w:tc>
          <w:tcPr>
            <w:tcW w:w="5172" w:type="dxa"/>
          </w:tcPr>
          <w:p w14:paraId="2D891934" w14:textId="77777777" w:rsidR="004A3C1F" w:rsidRPr="004A3C1F" w:rsidRDefault="004A3C1F" w:rsidP="0060312B">
            <w:pPr>
              <w:spacing w:after="0" w:line="240" w:lineRule="auto"/>
              <w:rPr>
                <w:rFonts w:asciiTheme="minorHAnsi" w:hAnsiTheme="minorHAnsi" w:cstheme="minorHAnsi"/>
                <w:bCs/>
                <w:sz w:val="20"/>
                <w:szCs w:val="20"/>
              </w:rPr>
            </w:pPr>
          </w:p>
        </w:tc>
        <w:tc>
          <w:tcPr>
            <w:tcW w:w="1740" w:type="dxa"/>
            <w:vMerge w:val="restart"/>
            <w:vAlign w:val="center"/>
          </w:tcPr>
          <w:p w14:paraId="7F98A7F8" w14:textId="77777777" w:rsidR="004A3C1F" w:rsidRPr="004A3C1F" w:rsidRDefault="004A3C1F" w:rsidP="0060312B">
            <w:pPr>
              <w:spacing w:after="0" w:line="240" w:lineRule="auto"/>
              <w:rPr>
                <w:rFonts w:asciiTheme="minorHAnsi" w:hAnsiTheme="minorHAnsi" w:cstheme="minorHAnsi"/>
                <w:bCs/>
                <w:i/>
                <w:sz w:val="20"/>
                <w:szCs w:val="20"/>
              </w:rPr>
            </w:pPr>
            <w:r w:rsidRPr="004A3C1F">
              <w:rPr>
                <w:rFonts w:asciiTheme="minorHAnsi" w:hAnsiTheme="minorHAnsi" w:cstheme="minorHAnsi"/>
                <w:bCs/>
                <w:i/>
                <w:sz w:val="20"/>
                <w:szCs w:val="20"/>
              </w:rPr>
              <w:t>To be completed by Participant</w:t>
            </w:r>
          </w:p>
        </w:tc>
      </w:tr>
      <w:tr w:rsidR="004A3C1F" w:rsidRPr="004A3C1F" w14:paraId="5ADF9A93" w14:textId="77777777" w:rsidTr="0060312B">
        <w:trPr>
          <w:trHeight w:val="6"/>
        </w:trPr>
        <w:tc>
          <w:tcPr>
            <w:tcW w:w="2448" w:type="dxa"/>
            <w:vAlign w:val="center"/>
          </w:tcPr>
          <w:p w14:paraId="683267AF" w14:textId="77777777" w:rsidR="004A3C1F" w:rsidRPr="004A3C1F" w:rsidRDefault="004A3C1F" w:rsidP="0060312B">
            <w:pPr>
              <w:spacing w:after="0" w:line="240" w:lineRule="auto"/>
              <w:rPr>
                <w:rFonts w:asciiTheme="minorHAnsi" w:hAnsiTheme="minorHAnsi" w:cstheme="minorHAnsi"/>
                <w:b/>
                <w:bCs/>
                <w:sz w:val="20"/>
                <w:szCs w:val="20"/>
              </w:rPr>
            </w:pPr>
            <w:r w:rsidRPr="004A3C1F">
              <w:rPr>
                <w:rFonts w:asciiTheme="minorHAnsi" w:hAnsiTheme="minorHAnsi" w:cstheme="minorHAnsi"/>
                <w:b/>
                <w:bCs/>
                <w:sz w:val="20"/>
                <w:szCs w:val="20"/>
              </w:rPr>
              <w:t>RESPONDENT NAME</w:t>
            </w:r>
          </w:p>
        </w:tc>
        <w:tc>
          <w:tcPr>
            <w:tcW w:w="5172" w:type="dxa"/>
          </w:tcPr>
          <w:p w14:paraId="70C09411" w14:textId="77777777" w:rsidR="004A3C1F" w:rsidRPr="004A3C1F" w:rsidRDefault="004A3C1F" w:rsidP="0060312B">
            <w:pPr>
              <w:spacing w:after="0" w:line="240" w:lineRule="auto"/>
              <w:rPr>
                <w:rFonts w:asciiTheme="minorHAnsi" w:hAnsiTheme="minorHAnsi" w:cstheme="minorHAnsi"/>
                <w:bCs/>
                <w:sz w:val="20"/>
                <w:szCs w:val="20"/>
              </w:rPr>
            </w:pPr>
          </w:p>
        </w:tc>
        <w:tc>
          <w:tcPr>
            <w:tcW w:w="1740" w:type="dxa"/>
            <w:vMerge/>
          </w:tcPr>
          <w:p w14:paraId="26FD34CE" w14:textId="77777777" w:rsidR="004A3C1F" w:rsidRPr="004A3C1F" w:rsidRDefault="004A3C1F" w:rsidP="0060312B">
            <w:pPr>
              <w:spacing w:after="0" w:line="240" w:lineRule="auto"/>
              <w:rPr>
                <w:rFonts w:asciiTheme="minorHAnsi" w:hAnsiTheme="minorHAnsi" w:cstheme="minorHAnsi"/>
                <w:bCs/>
                <w:sz w:val="20"/>
                <w:szCs w:val="20"/>
              </w:rPr>
            </w:pPr>
          </w:p>
        </w:tc>
      </w:tr>
      <w:tr w:rsidR="004A3C1F" w:rsidRPr="004A3C1F" w14:paraId="3375449B" w14:textId="77777777" w:rsidTr="0060312B">
        <w:trPr>
          <w:trHeight w:val="6"/>
        </w:trPr>
        <w:tc>
          <w:tcPr>
            <w:tcW w:w="2448" w:type="dxa"/>
            <w:vAlign w:val="center"/>
          </w:tcPr>
          <w:p w14:paraId="4F39EE24" w14:textId="77777777" w:rsidR="004A3C1F" w:rsidRPr="004A3C1F" w:rsidRDefault="004A3C1F" w:rsidP="0060312B">
            <w:pPr>
              <w:spacing w:after="0" w:line="240" w:lineRule="auto"/>
              <w:rPr>
                <w:rFonts w:asciiTheme="minorHAnsi" w:hAnsiTheme="minorHAnsi" w:cstheme="minorHAnsi"/>
                <w:b/>
                <w:bCs/>
                <w:sz w:val="20"/>
                <w:szCs w:val="20"/>
              </w:rPr>
            </w:pPr>
            <w:r w:rsidRPr="004A3C1F">
              <w:rPr>
                <w:rFonts w:asciiTheme="minorHAnsi" w:hAnsiTheme="minorHAnsi" w:cstheme="minorHAnsi"/>
                <w:b/>
                <w:bCs/>
                <w:sz w:val="20"/>
                <w:szCs w:val="20"/>
              </w:rPr>
              <w:t>COUNTRY</w:t>
            </w:r>
          </w:p>
        </w:tc>
        <w:tc>
          <w:tcPr>
            <w:tcW w:w="5172" w:type="dxa"/>
          </w:tcPr>
          <w:p w14:paraId="7C71B4C4" w14:textId="77777777" w:rsidR="004A3C1F" w:rsidRPr="004A3C1F" w:rsidRDefault="004A3C1F" w:rsidP="0060312B">
            <w:pPr>
              <w:spacing w:after="0" w:line="240" w:lineRule="auto"/>
              <w:rPr>
                <w:rFonts w:asciiTheme="minorHAnsi" w:hAnsiTheme="minorHAnsi" w:cstheme="minorHAnsi"/>
                <w:b/>
                <w:bCs/>
                <w:sz w:val="20"/>
                <w:szCs w:val="20"/>
              </w:rPr>
            </w:pPr>
          </w:p>
        </w:tc>
        <w:tc>
          <w:tcPr>
            <w:tcW w:w="1740" w:type="dxa"/>
            <w:vMerge/>
          </w:tcPr>
          <w:p w14:paraId="3130AD4E" w14:textId="77777777" w:rsidR="004A3C1F" w:rsidRPr="004A3C1F" w:rsidRDefault="004A3C1F" w:rsidP="0060312B">
            <w:pPr>
              <w:spacing w:after="0" w:line="240" w:lineRule="auto"/>
              <w:rPr>
                <w:rFonts w:asciiTheme="minorHAnsi" w:hAnsiTheme="minorHAnsi" w:cstheme="minorHAnsi"/>
                <w:bCs/>
                <w:sz w:val="20"/>
                <w:szCs w:val="20"/>
              </w:rPr>
            </w:pPr>
          </w:p>
        </w:tc>
      </w:tr>
      <w:tr w:rsidR="004A3C1F" w:rsidRPr="004A3C1F" w14:paraId="01DA22E4" w14:textId="77777777" w:rsidTr="0060312B">
        <w:trPr>
          <w:trHeight w:val="6"/>
        </w:trPr>
        <w:tc>
          <w:tcPr>
            <w:tcW w:w="2448" w:type="dxa"/>
            <w:vAlign w:val="center"/>
          </w:tcPr>
          <w:p w14:paraId="34D5BBC9" w14:textId="77777777" w:rsidR="004A3C1F" w:rsidRPr="004A3C1F" w:rsidRDefault="004A3C1F" w:rsidP="0060312B">
            <w:pPr>
              <w:spacing w:after="0" w:line="240" w:lineRule="auto"/>
              <w:rPr>
                <w:rFonts w:asciiTheme="minorHAnsi" w:hAnsiTheme="minorHAnsi" w:cstheme="minorHAnsi"/>
                <w:b/>
                <w:bCs/>
                <w:sz w:val="20"/>
                <w:szCs w:val="20"/>
              </w:rPr>
            </w:pPr>
            <w:r w:rsidRPr="004A3C1F">
              <w:rPr>
                <w:rFonts w:asciiTheme="minorHAnsi" w:hAnsiTheme="minorHAnsi" w:cstheme="minorHAnsi"/>
                <w:b/>
                <w:bCs/>
                <w:sz w:val="20"/>
                <w:szCs w:val="20"/>
              </w:rPr>
              <w:t>CITY</w:t>
            </w:r>
          </w:p>
        </w:tc>
        <w:tc>
          <w:tcPr>
            <w:tcW w:w="5172" w:type="dxa"/>
          </w:tcPr>
          <w:p w14:paraId="0691E0D2" w14:textId="77777777" w:rsidR="004A3C1F" w:rsidRPr="004A3C1F" w:rsidRDefault="004A3C1F" w:rsidP="0060312B">
            <w:pPr>
              <w:spacing w:after="0" w:line="240" w:lineRule="auto"/>
              <w:rPr>
                <w:rFonts w:asciiTheme="minorHAnsi" w:hAnsiTheme="minorHAnsi" w:cstheme="minorHAnsi"/>
                <w:b/>
                <w:bCs/>
                <w:sz w:val="20"/>
                <w:szCs w:val="20"/>
              </w:rPr>
            </w:pPr>
          </w:p>
        </w:tc>
        <w:tc>
          <w:tcPr>
            <w:tcW w:w="1740" w:type="dxa"/>
            <w:vMerge/>
          </w:tcPr>
          <w:p w14:paraId="256A80C1" w14:textId="77777777" w:rsidR="004A3C1F" w:rsidRPr="004A3C1F" w:rsidRDefault="004A3C1F" w:rsidP="0060312B">
            <w:pPr>
              <w:spacing w:after="0" w:line="240" w:lineRule="auto"/>
              <w:rPr>
                <w:rFonts w:asciiTheme="minorHAnsi" w:hAnsiTheme="minorHAnsi" w:cstheme="minorHAnsi"/>
                <w:bCs/>
                <w:sz w:val="20"/>
                <w:szCs w:val="20"/>
              </w:rPr>
            </w:pPr>
          </w:p>
        </w:tc>
      </w:tr>
      <w:tr w:rsidR="004A3C1F" w:rsidRPr="004A3C1F" w14:paraId="73955681" w14:textId="77777777" w:rsidTr="0060312B">
        <w:trPr>
          <w:trHeight w:val="6"/>
        </w:trPr>
        <w:tc>
          <w:tcPr>
            <w:tcW w:w="2448" w:type="dxa"/>
            <w:vAlign w:val="center"/>
          </w:tcPr>
          <w:p w14:paraId="28792FD7" w14:textId="77777777" w:rsidR="004A3C1F" w:rsidRPr="004A3C1F" w:rsidRDefault="004A3C1F" w:rsidP="0060312B">
            <w:pPr>
              <w:spacing w:after="0" w:line="240" w:lineRule="auto"/>
              <w:rPr>
                <w:rFonts w:asciiTheme="minorHAnsi" w:hAnsiTheme="minorHAnsi" w:cstheme="minorHAnsi"/>
                <w:b/>
                <w:bCs/>
                <w:sz w:val="20"/>
                <w:szCs w:val="20"/>
              </w:rPr>
            </w:pPr>
            <w:r w:rsidRPr="004A3C1F">
              <w:rPr>
                <w:rFonts w:asciiTheme="minorHAnsi" w:hAnsiTheme="minorHAnsi" w:cstheme="minorHAnsi"/>
                <w:b/>
                <w:bCs/>
                <w:sz w:val="20"/>
                <w:szCs w:val="20"/>
              </w:rPr>
              <w:t>TELEPHONE</w:t>
            </w:r>
          </w:p>
        </w:tc>
        <w:tc>
          <w:tcPr>
            <w:tcW w:w="5172" w:type="dxa"/>
          </w:tcPr>
          <w:p w14:paraId="4C2D08A0" w14:textId="77777777" w:rsidR="004A3C1F" w:rsidRPr="004A3C1F" w:rsidRDefault="004A3C1F" w:rsidP="0060312B">
            <w:pPr>
              <w:spacing w:after="0" w:line="240" w:lineRule="auto"/>
              <w:rPr>
                <w:rFonts w:asciiTheme="minorHAnsi" w:hAnsiTheme="minorHAnsi" w:cstheme="minorHAnsi"/>
                <w:b/>
                <w:bCs/>
                <w:sz w:val="20"/>
                <w:szCs w:val="20"/>
              </w:rPr>
            </w:pPr>
          </w:p>
        </w:tc>
        <w:tc>
          <w:tcPr>
            <w:tcW w:w="1740" w:type="dxa"/>
            <w:vMerge/>
          </w:tcPr>
          <w:p w14:paraId="76B0B179" w14:textId="77777777" w:rsidR="004A3C1F" w:rsidRPr="004A3C1F" w:rsidRDefault="004A3C1F" w:rsidP="0060312B">
            <w:pPr>
              <w:spacing w:after="0" w:line="240" w:lineRule="auto"/>
              <w:rPr>
                <w:rFonts w:asciiTheme="minorHAnsi" w:hAnsiTheme="minorHAnsi" w:cstheme="minorHAnsi"/>
                <w:bCs/>
                <w:sz w:val="20"/>
                <w:szCs w:val="20"/>
              </w:rPr>
            </w:pPr>
          </w:p>
        </w:tc>
      </w:tr>
      <w:tr w:rsidR="004A3C1F" w:rsidRPr="004A3C1F" w14:paraId="5ED7D037" w14:textId="77777777" w:rsidTr="0060312B">
        <w:trPr>
          <w:trHeight w:val="6"/>
        </w:trPr>
        <w:tc>
          <w:tcPr>
            <w:tcW w:w="2448" w:type="dxa"/>
            <w:vAlign w:val="center"/>
          </w:tcPr>
          <w:p w14:paraId="43249444" w14:textId="77777777" w:rsidR="004A3C1F" w:rsidRPr="004A3C1F" w:rsidRDefault="004A3C1F" w:rsidP="0060312B">
            <w:pPr>
              <w:spacing w:after="0" w:line="240" w:lineRule="auto"/>
              <w:rPr>
                <w:rFonts w:asciiTheme="minorHAnsi" w:hAnsiTheme="minorHAnsi" w:cstheme="minorHAnsi"/>
                <w:b/>
                <w:bCs/>
                <w:sz w:val="20"/>
                <w:szCs w:val="20"/>
              </w:rPr>
            </w:pPr>
            <w:r w:rsidRPr="004A3C1F">
              <w:rPr>
                <w:rFonts w:asciiTheme="minorHAnsi" w:hAnsiTheme="minorHAnsi" w:cstheme="minorHAnsi"/>
                <w:b/>
                <w:bCs/>
                <w:sz w:val="20"/>
                <w:szCs w:val="20"/>
              </w:rPr>
              <w:t>MOBILE</w:t>
            </w:r>
          </w:p>
        </w:tc>
        <w:tc>
          <w:tcPr>
            <w:tcW w:w="5172" w:type="dxa"/>
          </w:tcPr>
          <w:p w14:paraId="6D58C2DA" w14:textId="77777777" w:rsidR="004A3C1F" w:rsidRPr="004A3C1F" w:rsidRDefault="004A3C1F" w:rsidP="0060312B">
            <w:pPr>
              <w:spacing w:after="0" w:line="240" w:lineRule="auto"/>
              <w:rPr>
                <w:rFonts w:asciiTheme="minorHAnsi" w:hAnsiTheme="minorHAnsi" w:cstheme="minorHAnsi"/>
                <w:b/>
                <w:bCs/>
                <w:sz w:val="20"/>
                <w:szCs w:val="20"/>
              </w:rPr>
            </w:pPr>
          </w:p>
        </w:tc>
        <w:tc>
          <w:tcPr>
            <w:tcW w:w="1740" w:type="dxa"/>
            <w:vMerge/>
          </w:tcPr>
          <w:p w14:paraId="01381059" w14:textId="77777777" w:rsidR="004A3C1F" w:rsidRPr="004A3C1F" w:rsidRDefault="004A3C1F" w:rsidP="0060312B">
            <w:pPr>
              <w:spacing w:after="0" w:line="240" w:lineRule="auto"/>
              <w:rPr>
                <w:rFonts w:asciiTheme="minorHAnsi" w:hAnsiTheme="minorHAnsi" w:cstheme="minorHAnsi"/>
                <w:bCs/>
                <w:sz w:val="20"/>
                <w:szCs w:val="20"/>
              </w:rPr>
            </w:pPr>
          </w:p>
        </w:tc>
      </w:tr>
      <w:tr w:rsidR="004A3C1F" w:rsidRPr="004A3C1F" w14:paraId="083903BD" w14:textId="77777777" w:rsidTr="0060312B">
        <w:trPr>
          <w:trHeight w:val="6"/>
        </w:trPr>
        <w:tc>
          <w:tcPr>
            <w:tcW w:w="2448" w:type="dxa"/>
            <w:vAlign w:val="center"/>
          </w:tcPr>
          <w:p w14:paraId="185BBC6E" w14:textId="77777777" w:rsidR="004A3C1F" w:rsidRPr="004A3C1F" w:rsidRDefault="004A3C1F" w:rsidP="0060312B">
            <w:pPr>
              <w:spacing w:after="0" w:line="240" w:lineRule="auto"/>
              <w:rPr>
                <w:rFonts w:asciiTheme="minorHAnsi" w:hAnsiTheme="minorHAnsi" w:cstheme="minorHAnsi"/>
                <w:b/>
                <w:bCs/>
                <w:sz w:val="20"/>
                <w:szCs w:val="20"/>
              </w:rPr>
            </w:pPr>
            <w:r w:rsidRPr="004A3C1F">
              <w:rPr>
                <w:rFonts w:asciiTheme="minorHAnsi" w:hAnsiTheme="minorHAnsi" w:cstheme="minorHAnsi"/>
                <w:b/>
                <w:bCs/>
                <w:sz w:val="20"/>
                <w:szCs w:val="20"/>
              </w:rPr>
              <w:t>DATE OF BIRTH</w:t>
            </w:r>
          </w:p>
        </w:tc>
        <w:tc>
          <w:tcPr>
            <w:tcW w:w="5172" w:type="dxa"/>
          </w:tcPr>
          <w:p w14:paraId="12587CDD" w14:textId="77777777" w:rsidR="004A3C1F" w:rsidRPr="004A3C1F" w:rsidRDefault="004A3C1F" w:rsidP="0060312B">
            <w:pPr>
              <w:spacing w:after="0" w:line="240" w:lineRule="auto"/>
              <w:rPr>
                <w:rFonts w:asciiTheme="minorHAnsi" w:hAnsiTheme="minorHAnsi" w:cstheme="minorHAnsi"/>
                <w:bCs/>
                <w:sz w:val="20"/>
                <w:szCs w:val="20"/>
              </w:rPr>
            </w:pPr>
          </w:p>
        </w:tc>
        <w:tc>
          <w:tcPr>
            <w:tcW w:w="1740" w:type="dxa"/>
            <w:vMerge/>
          </w:tcPr>
          <w:p w14:paraId="67BAE6E6" w14:textId="77777777" w:rsidR="004A3C1F" w:rsidRPr="004A3C1F" w:rsidRDefault="004A3C1F" w:rsidP="0060312B">
            <w:pPr>
              <w:spacing w:after="0" w:line="240" w:lineRule="auto"/>
              <w:rPr>
                <w:rFonts w:asciiTheme="minorHAnsi" w:hAnsiTheme="minorHAnsi" w:cstheme="minorHAnsi"/>
                <w:bCs/>
                <w:sz w:val="20"/>
                <w:szCs w:val="20"/>
              </w:rPr>
            </w:pPr>
          </w:p>
        </w:tc>
      </w:tr>
      <w:tr w:rsidR="004A3C1F" w:rsidRPr="004A3C1F" w14:paraId="5E7C591E" w14:textId="77777777" w:rsidTr="0060312B">
        <w:trPr>
          <w:trHeight w:val="6"/>
        </w:trPr>
        <w:tc>
          <w:tcPr>
            <w:tcW w:w="2448" w:type="dxa"/>
            <w:vAlign w:val="center"/>
          </w:tcPr>
          <w:p w14:paraId="0E5118A5" w14:textId="77777777" w:rsidR="004A3C1F" w:rsidRPr="004A3C1F" w:rsidRDefault="004A3C1F" w:rsidP="0060312B">
            <w:pPr>
              <w:spacing w:after="0" w:line="240" w:lineRule="auto"/>
              <w:rPr>
                <w:rFonts w:asciiTheme="minorHAnsi" w:hAnsiTheme="minorHAnsi" w:cstheme="minorHAnsi"/>
                <w:b/>
                <w:bCs/>
                <w:sz w:val="20"/>
                <w:szCs w:val="20"/>
              </w:rPr>
            </w:pPr>
            <w:r w:rsidRPr="004A3C1F">
              <w:rPr>
                <w:rFonts w:asciiTheme="minorHAnsi" w:hAnsiTheme="minorHAnsi" w:cstheme="minorHAnsi"/>
                <w:b/>
                <w:bCs/>
                <w:sz w:val="20"/>
                <w:szCs w:val="20"/>
              </w:rPr>
              <w:t>E-MAIL ADDRESS</w:t>
            </w:r>
          </w:p>
        </w:tc>
        <w:tc>
          <w:tcPr>
            <w:tcW w:w="5172" w:type="dxa"/>
          </w:tcPr>
          <w:p w14:paraId="582B2125" w14:textId="77777777" w:rsidR="004A3C1F" w:rsidRPr="004A3C1F" w:rsidRDefault="004A3C1F" w:rsidP="0060312B">
            <w:pPr>
              <w:spacing w:after="0" w:line="240" w:lineRule="auto"/>
              <w:rPr>
                <w:rFonts w:asciiTheme="minorHAnsi" w:hAnsiTheme="minorHAnsi" w:cstheme="minorHAnsi"/>
                <w:bCs/>
                <w:sz w:val="20"/>
                <w:szCs w:val="20"/>
              </w:rPr>
            </w:pPr>
          </w:p>
        </w:tc>
        <w:tc>
          <w:tcPr>
            <w:tcW w:w="1740" w:type="dxa"/>
            <w:vMerge/>
          </w:tcPr>
          <w:p w14:paraId="09A372EB" w14:textId="77777777" w:rsidR="004A3C1F" w:rsidRPr="004A3C1F" w:rsidRDefault="004A3C1F" w:rsidP="0060312B">
            <w:pPr>
              <w:spacing w:after="0" w:line="240" w:lineRule="auto"/>
              <w:rPr>
                <w:rFonts w:asciiTheme="minorHAnsi" w:hAnsiTheme="minorHAnsi" w:cstheme="minorHAnsi"/>
                <w:bCs/>
                <w:sz w:val="20"/>
                <w:szCs w:val="20"/>
              </w:rPr>
            </w:pPr>
          </w:p>
        </w:tc>
      </w:tr>
      <w:tr w:rsidR="004A3C1F" w:rsidRPr="004A3C1F" w14:paraId="2368D6E5" w14:textId="77777777" w:rsidTr="0060312B">
        <w:trPr>
          <w:trHeight w:val="6"/>
        </w:trPr>
        <w:tc>
          <w:tcPr>
            <w:tcW w:w="2448" w:type="dxa"/>
            <w:vAlign w:val="center"/>
          </w:tcPr>
          <w:p w14:paraId="6373B321" w14:textId="77777777" w:rsidR="004A3C1F" w:rsidRPr="004A3C1F" w:rsidRDefault="004A3C1F" w:rsidP="0060312B">
            <w:pPr>
              <w:spacing w:after="0" w:line="240" w:lineRule="auto"/>
              <w:rPr>
                <w:rFonts w:asciiTheme="minorHAnsi" w:hAnsiTheme="minorHAnsi" w:cstheme="minorHAnsi"/>
                <w:b/>
                <w:bCs/>
                <w:color w:val="FF0000"/>
                <w:sz w:val="20"/>
                <w:szCs w:val="20"/>
              </w:rPr>
            </w:pPr>
            <w:r w:rsidRPr="004A3C1F">
              <w:rPr>
                <w:rFonts w:asciiTheme="minorHAnsi" w:hAnsiTheme="minorHAnsi" w:cstheme="minorHAnsi"/>
                <w:b/>
                <w:bCs/>
                <w:sz w:val="20"/>
                <w:szCs w:val="20"/>
              </w:rPr>
              <w:t>CARD DELIVERY ADDRESS</w:t>
            </w:r>
          </w:p>
        </w:tc>
        <w:tc>
          <w:tcPr>
            <w:tcW w:w="5172" w:type="dxa"/>
          </w:tcPr>
          <w:p w14:paraId="68ABF405" w14:textId="77777777" w:rsidR="004A3C1F" w:rsidRPr="004A3C1F" w:rsidRDefault="004A3C1F" w:rsidP="0060312B">
            <w:pPr>
              <w:spacing w:after="0" w:line="240" w:lineRule="auto"/>
              <w:rPr>
                <w:rFonts w:asciiTheme="minorHAnsi" w:hAnsiTheme="minorHAnsi" w:cstheme="minorHAnsi"/>
                <w:bCs/>
                <w:color w:val="FF0000"/>
                <w:sz w:val="20"/>
                <w:szCs w:val="20"/>
              </w:rPr>
            </w:pPr>
          </w:p>
        </w:tc>
        <w:tc>
          <w:tcPr>
            <w:tcW w:w="1740" w:type="dxa"/>
          </w:tcPr>
          <w:p w14:paraId="27BD4766" w14:textId="77777777" w:rsidR="004A3C1F" w:rsidRPr="004A3C1F" w:rsidRDefault="004A3C1F" w:rsidP="0060312B">
            <w:pPr>
              <w:spacing w:after="0" w:line="240" w:lineRule="auto"/>
              <w:rPr>
                <w:rFonts w:asciiTheme="minorHAnsi" w:hAnsiTheme="minorHAnsi" w:cstheme="minorHAnsi"/>
                <w:bCs/>
                <w:color w:val="FF0000"/>
                <w:sz w:val="20"/>
                <w:szCs w:val="20"/>
              </w:rPr>
            </w:pPr>
          </w:p>
        </w:tc>
      </w:tr>
      <w:tr w:rsidR="004A3C1F" w:rsidRPr="004A3C1F" w14:paraId="74F3635F" w14:textId="77777777" w:rsidTr="0060312B">
        <w:trPr>
          <w:trHeight w:val="6"/>
        </w:trPr>
        <w:tc>
          <w:tcPr>
            <w:tcW w:w="2448" w:type="dxa"/>
            <w:vAlign w:val="center"/>
          </w:tcPr>
          <w:p w14:paraId="0808C392" w14:textId="77777777" w:rsidR="004A3C1F" w:rsidRPr="004A3C1F" w:rsidRDefault="004A3C1F" w:rsidP="0060312B">
            <w:pPr>
              <w:spacing w:after="0" w:line="240" w:lineRule="auto"/>
              <w:rPr>
                <w:rFonts w:asciiTheme="minorHAnsi" w:hAnsiTheme="minorHAnsi" w:cstheme="minorHAnsi"/>
                <w:b/>
                <w:bCs/>
                <w:color w:val="000000" w:themeColor="text1"/>
                <w:sz w:val="20"/>
                <w:szCs w:val="20"/>
              </w:rPr>
            </w:pPr>
            <w:r w:rsidRPr="004A3C1F">
              <w:rPr>
                <w:rFonts w:asciiTheme="minorHAnsi" w:hAnsiTheme="minorHAnsi" w:cstheme="minorHAnsi"/>
                <w:b/>
                <w:bCs/>
                <w:color w:val="000000" w:themeColor="text1"/>
                <w:sz w:val="20"/>
                <w:szCs w:val="20"/>
              </w:rPr>
              <w:t>INCENTIVE TYPE</w:t>
            </w:r>
          </w:p>
        </w:tc>
        <w:tc>
          <w:tcPr>
            <w:tcW w:w="5172" w:type="dxa"/>
          </w:tcPr>
          <w:p w14:paraId="53436A3D" w14:textId="77777777" w:rsidR="004A3C1F" w:rsidRPr="004A3C1F" w:rsidRDefault="004A3C1F" w:rsidP="0060312B">
            <w:pPr>
              <w:spacing w:after="0" w:line="240" w:lineRule="auto"/>
              <w:rPr>
                <w:rFonts w:asciiTheme="minorHAnsi" w:hAnsiTheme="minorHAnsi" w:cstheme="minorHAnsi"/>
                <w:bCs/>
                <w:color w:val="FF0000"/>
                <w:sz w:val="20"/>
                <w:szCs w:val="20"/>
              </w:rPr>
            </w:pPr>
          </w:p>
        </w:tc>
        <w:tc>
          <w:tcPr>
            <w:tcW w:w="1740" w:type="dxa"/>
          </w:tcPr>
          <w:p w14:paraId="5C4F9AD2" w14:textId="77777777" w:rsidR="004A3C1F" w:rsidRPr="004A3C1F" w:rsidRDefault="004A3C1F" w:rsidP="0060312B">
            <w:pPr>
              <w:spacing w:after="0" w:line="240" w:lineRule="auto"/>
              <w:rPr>
                <w:rFonts w:asciiTheme="minorHAnsi" w:hAnsiTheme="minorHAnsi" w:cstheme="minorHAnsi"/>
                <w:bCs/>
                <w:color w:val="FF0000"/>
                <w:sz w:val="20"/>
                <w:szCs w:val="20"/>
              </w:rPr>
            </w:pPr>
          </w:p>
        </w:tc>
      </w:tr>
      <w:tr w:rsidR="004A3C1F" w:rsidRPr="004A3C1F" w14:paraId="623D6F66" w14:textId="77777777" w:rsidTr="0060312B">
        <w:trPr>
          <w:trHeight w:val="6"/>
        </w:trPr>
        <w:tc>
          <w:tcPr>
            <w:tcW w:w="2448" w:type="dxa"/>
            <w:vAlign w:val="center"/>
          </w:tcPr>
          <w:p w14:paraId="383821BB" w14:textId="77777777" w:rsidR="004A3C1F" w:rsidRPr="004A3C1F" w:rsidRDefault="004A3C1F" w:rsidP="0060312B">
            <w:pPr>
              <w:spacing w:after="0" w:line="240" w:lineRule="auto"/>
              <w:rPr>
                <w:rFonts w:asciiTheme="minorHAnsi" w:hAnsiTheme="minorHAnsi" w:cstheme="minorHAnsi"/>
                <w:b/>
                <w:bCs/>
                <w:color w:val="000000" w:themeColor="text1"/>
                <w:sz w:val="20"/>
                <w:szCs w:val="20"/>
              </w:rPr>
            </w:pPr>
            <w:r w:rsidRPr="004A3C1F">
              <w:rPr>
                <w:rFonts w:asciiTheme="minorHAnsi" w:hAnsiTheme="minorHAnsi" w:cstheme="minorHAnsi"/>
                <w:b/>
                <w:bCs/>
                <w:color w:val="000000" w:themeColor="text1"/>
                <w:sz w:val="20"/>
                <w:szCs w:val="20"/>
              </w:rPr>
              <w:t xml:space="preserve">INCENTIVE AMOUNT </w:t>
            </w:r>
          </w:p>
        </w:tc>
        <w:tc>
          <w:tcPr>
            <w:tcW w:w="5172" w:type="dxa"/>
          </w:tcPr>
          <w:p w14:paraId="5C72E444" w14:textId="77777777" w:rsidR="004A3C1F" w:rsidRPr="004A3C1F" w:rsidRDefault="004A3C1F" w:rsidP="0060312B">
            <w:pPr>
              <w:spacing w:after="0" w:line="240" w:lineRule="auto"/>
              <w:rPr>
                <w:rFonts w:asciiTheme="minorHAnsi" w:hAnsiTheme="minorHAnsi" w:cstheme="minorHAnsi"/>
                <w:bCs/>
                <w:color w:val="FF0000"/>
                <w:sz w:val="20"/>
                <w:szCs w:val="20"/>
              </w:rPr>
            </w:pPr>
          </w:p>
        </w:tc>
        <w:tc>
          <w:tcPr>
            <w:tcW w:w="1740" w:type="dxa"/>
          </w:tcPr>
          <w:p w14:paraId="3EABDCAB" w14:textId="77777777" w:rsidR="004A3C1F" w:rsidRPr="004A3C1F" w:rsidRDefault="004A3C1F" w:rsidP="0060312B">
            <w:pPr>
              <w:spacing w:after="0" w:line="240" w:lineRule="auto"/>
              <w:rPr>
                <w:rFonts w:asciiTheme="minorHAnsi" w:hAnsiTheme="minorHAnsi" w:cstheme="minorHAnsi"/>
                <w:bCs/>
                <w:color w:val="FF0000"/>
                <w:sz w:val="20"/>
                <w:szCs w:val="20"/>
              </w:rPr>
            </w:pPr>
          </w:p>
        </w:tc>
      </w:tr>
    </w:tbl>
    <w:p w14:paraId="69E78FBE" w14:textId="77777777" w:rsidR="004A3C1F" w:rsidRPr="004A3C1F" w:rsidRDefault="004A3C1F" w:rsidP="004A3C1F">
      <w:pPr>
        <w:rPr>
          <w:rFonts w:asciiTheme="minorHAnsi" w:hAnsiTheme="minorHAnsi" w:cstheme="minorHAnsi"/>
          <w:bCs/>
          <w:sz w:val="20"/>
          <w:szCs w:val="20"/>
        </w:rPr>
      </w:pPr>
    </w:p>
    <w:p w14:paraId="7382573E" w14:textId="77777777" w:rsidR="004A3C1F" w:rsidRPr="004A3C1F" w:rsidRDefault="004A3C1F" w:rsidP="004A3C1F">
      <w:pPr>
        <w:rPr>
          <w:rFonts w:asciiTheme="minorHAnsi" w:hAnsiTheme="minorHAnsi" w:cstheme="minorHAnsi"/>
          <w:b/>
          <w:bCs/>
          <w:sz w:val="20"/>
          <w:szCs w:val="20"/>
        </w:rPr>
      </w:pPr>
      <w:r w:rsidRPr="004A3C1F">
        <w:rPr>
          <w:rFonts w:asciiTheme="minorHAnsi" w:hAnsiTheme="minorHAnsi" w:cstheme="minorHAnsi"/>
          <w:b/>
          <w:bCs/>
          <w:sz w:val="20"/>
          <w:szCs w:val="20"/>
        </w:rPr>
        <w:t>PARTICIPANT CONSENT:</w:t>
      </w:r>
    </w:p>
    <w:p w14:paraId="6A59E2F3" w14:textId="77777777" w:rsidR="004A3C1F" w:rsidRPr="004A3C1F" w:rsidRDefault="004A3C1F" w:rsidP="004A3C1F">
      <w:pPr>
        <w:pStyle w:val="ListParagraph"/>
        <w:numPr>
          <w:ilvl w:val="0"/>
          <w:numId w:val="4"/>
        </w:numPr>
        <w:spacing w:after="160"/>
        <w:ind w:left="450" w:right="1092"/>
        <w:jc w:val="both"/>
        <w:rPr>
          <w:rFonts w:asciiTheme="minorHAnsi" w:eastAsia="Times New Roman" w:hAnsiTheme="minorHAnsi" w:cstheme="minorHAnsi"/>
          <w:bCs/>
          <w:sz w:val="20"/>
          <w:szCs w:val="20"/>
          <w:lang w:val="en-GB"/>
        </w:rPr>
      </w:pPr>
      <w:r w:rsidRPr="004A3C1F">
        <w:rPr>
          <w:rFonts w:asciiTheme="minorHAnsi" w:eastAsia="Times New Roman" w:hAnsiTheme="minorHAnsi" w:cstheme="minorHAnsi"/>
          <w:b/>
          <w:sz w:val="20"/>
          <w:szCs w:val="20"/>
          <w:lang w:val="en-GB"/>
        </w:rPr>
        <w:t>YES</w:t>
      </w:r>
      <w:r w:rsidRPr="004A3C1F">
        <w:rPr>
          <w:rFonts w:asciiTheme="minorHAnsi" w:eastAsia="Times New Roman" w:hAnsiTheme="minorHAnsi" w:cstheme="minorHAnsi"/>
          <w:bCs/>
          <w:sz w:val="20"/>
          <w:szCs w:val="20"/>
          <w:lang w:val="en-GB"/>
        </w:rPr>
        <w:t>, I want to take part in the Study as outlined above and confirm my consent to the collection, storage and use of my personal data as outlined above.</w:t>
      </w:r>
      <w:r w:rsidRPr="004A3C1F">
        <w:rPr>
          <w:rFonts w:asciiTheme="minorHAnsi" w:eastAsia="Times New Roman" w:hAnsiTheme="minorHAnsi" w:cstheme="minorHAnsi"/>
          <w:bCs/>
          <w:sz w:val="20"/>
          <w:szCs w:val="20"/>
          <w:lang w:val="en-GB"/>
        </w:rPr>
        <w:tab/>
      </w:r>
    </w:p>
    <w:p w14:paraId="1564872E" w14:textId="77777777" w:rsidR="004A3C1F" w:rsidRPr="004A3C1F" w:rsidRDefault="004A3C1F" w:rsidP="004A3C1F">
      <w:pPr>
        <w:pStyle w:val="ListParagraph"/>
        <w:numPr>
          <w:ilvl w:val="0"/>
          <w:numId w:val="4"/>
        </w:numPr>
        <w:spacing w:after="160" w:line="259" w:lineRule="auto"/>
        <w:ind w:left="450" w:right="1092"/>
        <w:jc w:val="both"/>
        <w:rPr>
          <w:rFonts w:asciiTheme="minorHAnsi" w:eastAsia="Times New Roman" w:hAnsiTheme="minorHAnsi" w:cstheme="minorHAnsi"/>
          <w:bCs/>
          <w:sz w:val="20"/>
          <w:szCs w:val="20"/>
          <w:lang w:val="en-GB"/>
        </w:rPr>
      </w:pPr>
      <w:r w:rsidRPr="004A3C1F">
        <w:rPr>
          <w:rFonts w:asciiTheme="minorHAnsi" w:eastAsia="Times New Roman" w:hAnsiTheme="minorHAnsi" w:cstheme="minorHAnsi"/>
          <w:b/>
          <w:sz w:val="20"/>
          <w:szCs w:val="20"/>
          <w:lang w:val="en-GB"/>
        </w:rPr>
        <w:t>YES</w:t>
      </w:r>
      <w:r w:rsidRPr="004A3C1F">
        <w:rPr>
          <w:rFonts w:asciiTheme="minorHAnsi" w:eastAsia="Times New Roman" w:hAnsiTheme="minorHAnsi" w:cstheme="minorHAnsi"/>
          <w:bCs/>
          <w:sz w:val="20"/>
          <w:szCs w:val="20"/>
          <w:lang w:val="en-GB"/>
        </w:rPr>
        <w:t>, I confirm that I may be contacted by IQVIA directly by telephone or e-mail using the contact information I have given above.</w:t>
      </w:r>
    </w:p>
    <w:p w14:paraId="4CA2AFB3" w14:textId="77777777" w:rsidR="004A3C1F" w:rsidRPr="004A3C1F" w:rsidRDefault="004A3C1F" w:rsidP="004A3C1F">
      <w:pPr>
        <w:pStyle w:val="ListParagraph"/>
        <w:spacing w:after="160" w:line="259" w:lineRule="auto"/>
        <w:ind w:left="450" w:right="1092"/>
        <w:jc w:val="both"/>
        <w:rPr>
          <w:rFonts w:asciiTheme="minorHAnsi" w:eastAsia="Times New Roman" w:hAnsiTheme="minorHAnsi" w:cstheme="minorHAnsi"/>
          <w:bCs/>
          <w:sz w:val="20"/>
          <w:szCs w:val="20"/>
          <w:lang w:val="en-GB"/>
        </w:rPr>
      </w:pPr>
    </w:p>
    <w:p w14:paraId="183B4484" w14:textId="77777777" w:rsidR="004A3C1F" w:rsidRPr="004A3C1F" w:rsidRDefault="004A3C1F" w:rsidP="004A3C1F">
      <w:pPr>
        <w:pStyle w:val="ListParagraph"/>
        <w:numPr>
          <w:ilvl w:val="0"/>
          <w:numId w:val="4"/>
        </w:numPr>
        <w:spacing w:after="160" w:line="259" w:lineRule="auto"/>
        <w:ind w:left="450" w:right="1092"/>
        <w:jc w:val="both"/>
        <w:rPr>
          <w:rFonts w:asciiTheme="minorHAnsi" w:eastAsia="Times New Roman" w:hAnsiTheme="minorHAnsi" w:cstheme="minorHAnsi"/>
          <w:sz w:val="20"/>
          <w:szCs w:val="20"/>
          <w:lang w:val="en-GB"/>
        </w:rPr>
      </w:pPr>
      <w:r w:rsidRPr="004A3C1F">
        <w:rPr>
          <w:rFonts w:asciiTheme="minorHAnsi" w:eastAsia="Times New Roman" w:hAnsiTheme="minorHAnsi" w:cstheme="minorHAnsi"/>
          <w:b/>
          <w:bCs/>
          <w:sz w:val="20"/>
          <w:szCs w:val="20"/>
          <w:lang w:val="en-GB"/>
        </w:rPr>
        <w:t xml:space="preserve">YES, </w:t>
      </w:r>
      <w:r w:rsidRPr="004A3C1F">
        <w:rPr>
          <w:rFonts w:asciiTheme="minorHAnsi" w:eastAsia="Times New Roman" w:hAnsiTheme="minorHAnsi" w:cstheme="minorHAnsi"/>
          <w:sz w:val="20"/>
          <w:szCs w:val="20"/>
          <w:lang w:val="en-GB"/>
        </w:rPr>
        <w:t>I have complied with anti-corruption and anti-bribery laws.</w:t>
      </w:r>
    </w:p>
    <w:p w14:paraId="34C0314E" w14:textId="77777777" w:rsidR="004A3C1F" w:rsidRPr="004A3C1F" w:rsidRDefault="004A3C1F" w:rsidP="004A3C1F">
      <w:pPr>
        <w:pStyle w:val="ListParagraph"/>
        <w:spacing w:after="160" w:line="259" w:lineRule="auto"/>
        <w:ind w:left="450" w:right="1092"/>
        <w:jc w:val="both"/>
        <w:rPr>
          <w:rFonts w:asciiTheme="minorHAnsi" w:eastAsia="Times New Roman" w:hAnsiTheme="minorHAnsi" w:cstheme="minorHAnsi"/>
          <w:b/>
          <w:bCs/>
          <w:sz w:val="20"/>
          <w:szCs w:val="20"/>
          <w:lang w:val="en-GB"/>
        </w:rPr>
      </w:pPr>
    </w:p>
    <w:p w14:paraId="4C303D66" w14:textId="77777777" w:rsidR="004A3C1F" w:rsidRPr="004A3C1F" w:rsidRDefault="004A3C1F" w:rsidP="004A3C1F">
      <w:pPr>
        <w:pStyle w:val="ListParagraph"/>
        <w:numPr>
          <w:ilvl w:val="0"/>
          <w:numId w:val="4"/>
        </w:numPr>
        <w:spacing w:after="160" w:line="259" w:lineRule="auto"/>
        <w:ind w:left="450" w:right="1092"/>
        <w:jc w:val="both"/>
        <w:rPr>
          <w:rFonts w:asciiTheme="minorHAnsi" w:eastAsia="Times New Roman" w:hAnsiTheme="minorHAnsi" w:cstheme="minorHAnsi"/>
          <w:bCs/>
          <w:color w:val="000000" w:themeColor="text1"/>
          <w:sz w:val="20"/>
          <w:szCs w:val="20"/>
          <w:lang w:val="en-GB"/>
        </w:rPr>
      </w:pPr>
      <w:r w:rsidRPr="004A3C1F">
        <w:rPr>
          <w:rFonts w:asciiTheme="minorHAnsi" w:eastAsia="Times New Roman" w:hAnsiTheme="minorHAnsi" w:cstheme="minorHAnsi"/>
          <w:b/>
          <w:color w:val="000000" w:themeColor="text1"/>
          <w:sz w:val="20"/>
          <w:szCs w:val="20"/>
          <w:lang w:val="en-GB"/>
        </w:rPr>
        <w:t xml:space="preserve">YES, </w:t>
      </w:r>
      <w:r w:rsidRPr="004A3C1F">
        <w:rPr>
          <w:rFonts w:asciiTheme="minorHAnsi" w:eastAsia="Times New Roman" w:hAnsiTheme="minorHAnsi" w:cstheme="minorHAnsi"/>
          <w:bCs/>
          <w:color w:val="000000" w:themeColor="text1"/>
          <w:sz w:val="20"/>
          <w:szCs w:val="20"/>
          <w:lang w:val="en-GB"/>
        </w:rPr>
        <w:t>I agree to have received the incentive as stated above, in lieu of my interview.</w:t>
      </w:r>
    </w:p>
    <w:p w14:paraId="71B05781" w14:textId="77777777" w:rsidR="004A3C1F" w:rsidRPr="004A3C1F" w:rsidRDefault="004A3C1F" w:rsidP="004A3C1F">
      <w:pPr>
        <w:pStyle w:val="ListParagraph"/>
        <w:spacing w:after="160" w:line="259" w:lineRule="auto"/>
        <w:ind w:left="450" w:right="1092"/>
        <w:jc w:val="both"/>
        <w:rPr>
          <w:rFonts w:asciiTheme="minorHAnsi" w:eastAsia="Times New Roman" w:hAnsiTheme="minorHAnsi" w:cstheme="minorHAnsi"/>
          <w:b/>
          <w:bCs/>
          <w:sz w:val="20"/>
          <w:szCs w:val="20"/>
          <w:lang w:val="en-GB"/>
        </w:rPr>
      </w:pPr>
    </w:p>
    <w:p w14:paraId="1519EDD2" w14:textId="77777777" w:rsidR="004A3C1F" w:rsidRPr="004A3C1F" w:rsidRDefault="004A3C1F" w:rsidP="004A3C1F">
      <w:pPr>
        <w:rPr>
          <w:rFonts w:asciiTheme="minorHAnsi" w:hAnsiTheme="minorHAnsi" w:cstheme="minorHAnsi"/>
          <w:b/>
          <w:sz w:val="20"/>
          <w:szCs w:val="20"/>
        </w:rPr>
      </w:pPr>
      <w:r w:rsidRPr="004A3C1F">
        <w:rPr>
          <w:rFonts w:asciiTheme="minorHAnsi" w:hAnsiTheme="minorHAnsi" w:cstheme="minorHAnsi"/>
          <w:b/>
          <w:sz w:val="20"/>
          <w:szCs w:val="20"/>
        </w:rPr>
        <w:t xml:space="preserve">PARTICIPANT Signature: </w:t>
      </w:r>
      <w:r w:rsidRPr="004A3C1F">
        <w:rPr>
          <w:rFonts w:asciiTheme="minorHAnsi" w:hAnsiTheme="minorHAnsi" w:cstheme="minorHAnsi"/>
          <w:bCs/>
          <w:sz w:val="20"/>
          <w:szCs w:val="20"/>
        </w:rPr>
        <w:t>____________________________                       Date:</w:t>
      </w:r>
    </w:p>
    <w:p w14:paraId="205E22FC" w14:textId="563FADCD" w:rsidR="00C51A4D" w:rsidRDefault="00C51A4D" w:rsidP="00205A37">
      <w:pPr>
        <w:spacing w:after="0" w:line="240" w:lineRule="auto"/>
        <w:rPr>
          <w:rFonts w:asciiTheme="minorHAnsi" w:hAnsiTheme="minorHAnsi" w:cstheme="minorHAnsi"/>
          <w:b/>
          <w:bCs/>
          <w:color w:val="000000" w:themeColor="text1"/>
          <w:u w:val="single"/>
        </w:rPr>
      </w:pPr>
      <w:r>
        <w:rPr>
          <w:rFonts w:asciiTheme="minorHAnsi" w:hAnsiTheme="minorHAnsi" w:cstheme="minorHAnsi"/>
          <w:b/>
          <w:bCs/>
          <w:color w:val="000000" w:themeColor="text1"/>
          <w:u w:val="single"/>
        </w:rPr>
        <w:br w:type="page"/>
      </w:r>
    </w:p>
    <w:p w14:paraId="29A6701D" w14:textId="794063FF" w:rsidR="00C51A4D" w:rsidRDefault="00D34A2D" w:rsidP="00C51A4D">
      <w:pPr>
        <w:spacing w:after="0" w:line="240" w:lineRule="auto"/>
        <w:rPr>
          <w:rFonts w:asciiTheme="minorHAnsi" w:hAnsiTheme="minorHAnsi" w:cstheme="minorHAnsi"/>
          <w:i/>
          <w:color w:val="000000" w:themeColor="text1"/>
        </w:rPr>
      </w:pPr>
      <w:r w:rsidRPr="00C2071F">
        <w:rPr>
          <w:rFonts w:asciiTheme="minorHAnsi" w:hAnsiTheme="minorHAnsi" w:cstheme="minorHAnsi"/>
          <w:b/>
          <w:bCs/>
          <w:color w:val="000000" w:themeColor="text1"/>
          <w:u w:val="single"/>
        </w:rPr>
        <w:lastRenderedPageBreak/>
        <w:t>Centers and Sample Spread</w:t>
      </w:r>
      <w:r w:rsidR="00C51A4D">
        <w:rPr>
          <w:rFonts w:asciiTheme="minorHAnsi" w:eastAsia="Times New Roman" w:hAnsiTheme="minorHAnsi" w:cstheme="minorHAnsi"/>
          <w:i/>
          <w:color w:val="000000" w:themeColor="text1"/>
        </w:rPr>
        <w:t xml:space="preserve">: </w:t>
      </w:r>
      <w:r w:rsidRPr="00C2071F">
        <w:rPr>
          <w:rFonts w:asciiTheme="minorHAnsi" w:hAnsiTheme="minorHAnsi" w:cstheme="minorHAnsi"/>
          <w:i/>
          <w:color w:val="000000" w:themeColor="text1"/>
        </w:rPr>
        <w:t>Enter relevant code for each city</w:t>
      </w:r>
    </w:p>
    <w:p w14:paraId="187DAAC0" w14:textId="7FAFA6B6" w:rsidR="00C647DB" w:rsidRDefault="00C647DB" w:rsidP="00056B22">
      <w:pPr>
        <w:spacing w:after="0" w:line="240" w:lineRule="auto"/>
        <w:rPr>
          <w:b/>
          <w:bCs/>
          <w:color w:val="000000" w:themeColor="text1"/>
          <w:sz w:val="20"/>
          <w:szCs w:val="20"/>
        </w:rPr>
      </w:pPr>
    </w:p>
    <w:tbl>
      <w:tblPr>
        <w:tblW w:w="6115" w:type="dxa"/>
        <w:tblLook w:val="0600" w:firstRow="0" w:lastRow="0" w:firstColumn="0" w:lastColumn="0" w:noHBand="1" w:noVBand="1"/>
      </w:tblPr>
      <w:tblGrid>
        <w:gridCol w:w="1287"/>
        <w:gridCol w:w="1446"/>
        <w:gridCol w:w="1986"/>
        <w:gridCol w:w="1396"/>
      </w:tblGrid>
      <w:tr w:rsidR="00672E8C" w:rsidRPr="00647081" w14:paraId="7A7FB25D" w14:textId="63C744B5" w:rsidTr="00672E8C">
        <w:trPr>
          <w:trHeight w:val="300"/>
        </w:trPr>
        <w:tc>
          <w:tcPr>
            <w:tcW w:w="1287" w:type="dxa"/>
            <w:vMerge w:val="restart"/>
            <w:tcBorders>
              <w:top w:val="single" w:sz="4" w:space="0" w:color="auto"/>
              <w:left w:val="single" w:sz="4" w:space="0" w:color="auto"/>
              <w:bottom w:val="single" w:sz="4" w:space="0" w:color="auto"/>
              <w:right w:val="single" w:sz="4" w:space="0" w:color="auto"/>
            </w:tcBorders>
            <w:shd w:val="clear" w:color="auto" w:fill="0E2E6B"/>
            <w:vAlign w:val="center"/>
            <w:hideMark/>
          </w:tcPr>
          <w:p w14:paraId="29679BC2" w14:textId="77777777" w:rsidR="00672E8C" w:rsidRPr="00647081" w:rsidRDefault="00672E8C" w:rsidP="003D31EB">
            <w:pPr>
              <w:spacing w:after="0" w:line="240" w:lineRule="auto"/>
              <w:rPr>
                <w:rFonts w:eastAsia="Times New Roman" w:cs="Calibri"/>
                <w:b/>
                <w:bCs/>
                <w:color w:val="FFFFFF"/>
              </w:rPr>
            </w:pPr>
            <w:r w:rsidRPr="00647081">
              <w:rPr>
                <w:rFonts w:eastAsia="Times New Roman" w:cs="Calibri"/>
                <w:b/>
                <w:bCs/>
                <w:color w:val="FFFFFF"/>
              </w:rPr>
              <w:t>TOWN CLASS</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0E2E6B"/>
            <w:vAlign w:val="center"/>
            <w:hideMark/>
          </w:tcPr>
          <w:p w14:paraId="06CF2417" w14:textId="77777777" w:rsidR="00672E8C" w:rsidRPr="00647081" w:rsidRDefault="00672E8C" w:rsidP="003D31EB">
            <w:pPr>
              <w:spacing w:after="0" w:line="240" w:lineRule="auto"/>
              <w:jc w:val="center"/>
              <w:rPr>
                <w:rFonts w:eastAsia="Times New Roman" w:cs="Calibri"/>
                <w:b/>
                <w:bCs/>
                <w:color w:val="FFFFFF"/>
              </w:rPr>
            </w:pPr>
            <w:r w:rsidRPr="00647081">
              <w:rPr>
                <w:rFonts w:eastAsia="Times New Roman" w:cs="Calibri"/>
                <w:b/>
                <w:bCs/>
                <w:color w:val="FFFFFF"/>
              </w:rPr>
              <w:t>CITY</w:t>
            </w:r>
          </w:p>
        </w:tc>
        <w:tc>
          <w:tcPr>
            <w:tcW w:w="3382" w:type="dxa"/>
            <w:gridSpan w:val="2"/>
            <w:tcBorders>
              <w:top w:val="single" w:sz="4" w:space="0" w:color="auto"/>
              <w:left w:val="nil"/>
              <w:bottom w:val="single" w:sz="4" w:space="0" w:color="auto"/>
              <w:right w:val="single" w:sz="4" w:space="0" w:color="auto"/>
            </w:tcBorders>
            <w:shd w:val="clear" w:color="auto" w:fill="0E2E6B"/>
            <w:vAlign w:val="center"/>
            <w:hideMark/>
          </w:tcPr>
          <w:p w14:paraId="53A84C30" w14:textId="77777777" w:rsidR="00672E8C" w:rsidRPr="00647081" w:rsidRDefault="00672E8C" w:rsidP="003D31EB">
            <w:pPr>
              <w:spacing w:after="0" w:line="240" w:lineRule="auto"/>
              <w:jc w:val="center"/>
              <w:rPr>
                <w:rFonts w:eastAsia="Times New Roman" w:cs="Calibri"/>
                <w:b/>
                <w:bCs/>
                <w:color w:val="FFFFFF"/>
              </w:rPr>
            </w:pPr>
            <w:r w:rsidRPr="00647081">
              <w:rPr>
                <w:rFonts w:eastAsia="Times New Roman" w:cs="Calibri"/>
                <w:b/>
                <w:bCs/>
                <w:color w:val="FFFFFF"/>
              </w:rPr>
              <w:t xml:space="preserve">CONSUMERS </w:t>
            </w:r>
          </w:p>
        </w:tc>
      </w:tr>
      <w:tr w:rsidR="00672E8C" w:rsidRPr="00647081" w14:paraId="1F5B444C" w14:textId="2EC3D816" w:rsidTr="00672E8C">
        <w:trPr>
          <w:trHeight w:val="300"/>
        </w:trPr>
        <w:tc>
          <w:tcPr>
            <w:tcW w:w="1287" w:type="dxa"/>
            <w:vMerge/>
            <w:tcBorders>
              <w:top w:val="single" w:sz="4" w:space="0" w:color="auto"/>
              <w:left w:val="single" w:sz="4" w:space="0" w:color="auto"/>
              <w:bottom w:val="single" w:sz="4" w:space="0" w:color="auto"/>
              <w:right w:val="single" w:sz="4" w:space="0" w:color="auto"/>
            </w:tcBorders>
            <w:shd w:val="clear" w:color="auto" w:fill="0E2E6B"/>
            <w:vAlign w:val="center"/>
            <w:hideMark/>
          </w:tcPr>
          <w:p w14:paraId="0FEA8D54" w14:textId="77777777" w:rsidR="00672E8C" w:rsidRPr="00647081" w:rsidRDefault="00672E8C" w:rsidP="003D31EB">
            <w:pPr>
              <w:spacing w:after="0" w:line="240" w:lineRule="auto"/>
              <w:rPr>
                <w:rFonts w:eastAsia="Times New Roman" w:cs="Calibri"/>
                <w:b/>
                <w:bCs/>
                <w:color w:val="FFFFFF"/>
              </w:rPr>
            </w:pPr>
          </w:p>
        </w:tc>
        <w:tc>
          <w:tcPr>
            <w:tcW w:w="1446" w:type="dxa"/>
            <w:vMerge/>
            <w:tcBorders>
              <w:top w:val="single" w:sz="4" w:space="0" w:color="auto"/>
              <w:left w:val="single" w:sz="4" w:space="0" w:color="auto"/>
              <w:bottom w:val="single" w:sz="4" w:space="0" w:color="auto"/>
              <w:right w:val="single" w:sz="4" w:space="0" w:color="auto"/>
            </w:tcBorders>
            <w:shd w:val="clear" w:color="auto" w:fill="0E2E6B"/>
            <w:vAlign w:val="center"/>
            <w:hideMark/>
          </w:tcPr>
          <w:p w14:paraId="343C8697" w14:textId="77777777" w:rsidR="00672E8C" w:rsidRPr="00647081" w:rsidRDefault="00672E8C" w:rsidP="003D31EB">
            <w:pPr>
              <w:spacing w:after="0" w:line="240" w:lineRule="auto"/>
              <w:rPr>
                <w:rFonts w:eastAsia="Times New Roman" w:cs="Calibri"/>
                <w:b/>
                <w:bCs/>
                <w:color w:val="FFFFFF"/>
              </w:rPr>
            </w:pPr>
          </w:p>
        </w:tc>
        <w:tc>
          <w:tcPr>
            <w:tcW w:w="1986" w:type="dxa"/>
            <w:tcBorders>
              <w:top w:val="nil"/>
              <w:left w:val="nil"/>
              <w:bottom w:val="single" w:sz="4" w:space="0" w:color="auto"/>
              <w:right w:val="single" w:sz="4" w:space="0" w:color="auto"/>
            </w:tcBorders>
            <w:shd w:val="clear" w:color="auto" w:fill="0E2E6B"/>
            <w:vAlign w:val="center"/>
            <w:hideMark/>
          </w:tcPr>
          <w:p w14:paraId="110415BE" w14:textId="77777777" w:rsidR="00672E8C" w:rsidRPr="00647081" w:rsidRDefault="00672E8C" w:rsidP="003D31EB">
            <w:pPr>
              <w:spacing w:after="0" w:line="240" w:lineRule="auto"/>
              <w:jc w:val="center"/>
              <w:rPr>
                <w:rFonts w:eastAsia="Times New Roman" w:cs="Calibri"/>
                <w:b/>
                <w:bCs/>
                <w:color w:val="FFFFFF"/>
              </w:rPr>
            </w:pPr>
            <w:r w:rsidRPr="00647081">
              <w:rPr>
                <w:rFonts w:eastAsia="Times New Roman" w:cs="Calibri"/>
                <w:b/>
                <w:bCs/>
                <w:color w:val="FFFFFF"/>
              </w:rPr>
              <w:t>(SUFFERER)</w:t>
            </w:r>
          </w:p>
        </w:tc>
        <w:tc>
          <w:tcPr>
            <w:tcW w:w="1396" w:type="dxa"/>
            <w:tcBorders>
              <w:top w:val="nil"/>
              <w:left w:val="nil"/>
              <w:bottom w:val="single" w:sz="4" w:space="0" w:color="auto"/>
              <w:right w:val="single" w:sz="4" w:space="0" w:color="auto"/>
            </w:tcBorders>
            <w:shd w:val="clear" w:color="auto" w:fill="0E2E6B"/>
            <w:vAlign w:val="center"/>
            <w:hideMark/>
          </w:tcPr>
          <w:p w14:paraId="64C2C70E" w14:textId="0CA802A2" w:rsidR="00672E8C" w:rsidRPr="00647081" w:rsidRDefault="00672E8C" w:rsidP="003D31EB">
            <w:pPr>
              <w:spacing w:after="0" w:line="240" w:lineRule="auto"/>
              <w:ind w:firstLineChars="100" w:firstLine="221"/>
              <w:rPr>
                <w:rFonts w:eastAsia="Times New Roman" w:cs="Calibri"/>
                <w:b/>
                <w:bCs/>
                <w:color w:val="FFFFFF"/>
              </w:rPr>
            </w:pPr>
            <w:r w:rsidRPr="00647081">
              <w:rPr>
                <w:rFonts w:eastAsia="Times New Roman" w:cs="Calibri"/>
                <w:b/>
                <w:bCs/>
                <w:color w:val="FFFFFF"/>
              </w:rPr>
              <w:t>(NON-SUFFERER</w:t>
            </w:r>
            <w:r>
              <w:rPr>
                <w:rFonts w:eastAsia="Times New Roman" w:cs="Calibri"/>
                <w:b/>
                <w:bCs/>
                <w:color w:val="FFFFFF"/>
              </w:rPr>
              <w:t>S</w:t>
            </w:r>
            <w:r w:rsidRPr="00647081">
              <w:rPr>
                <w:rFonts w:eastAsia="Times New Roman" w:cs="Calibri"/>
                <w:b/>
                <w:bCs/>
                <w:color w:val="FFFFFF"/>
              </w:rPr>
              <w:t>)</w:t>
            </w:r>
          </w:p>
        </w:tc>
      </w:tr>
      <w:tr w:rsidR="00672E8C" w:rsidRPr="00647081" w14:paraId="34588C77" w14:textId="3DE0FB28" w:rsidTr="00672E8C">
        <w:trPr>
          <w:trHeight w:val="300"/>
        </w:trPr>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0B57D3C8" w14:textId="77777777" w:rsidR="00672E8C" w:rsidRPr="00647081" w:rsidRDefault="00672E8C" w:rsidP="00672E8C">
            <w:pPr>
              <w:spacing w:after="0" w:line="240" w:lineRule="auto"/>
              <w:jc w:val="center"/>
              <w:rPr>
                <w:rFonts w:eastAsia="Times New Roman" w:cs="Calibri"/>
                <w:b/>
                <w:bCs/>
                <w:color w:val="2B3A42"/>
              </w:rPr>
            </w:pPr>
            <w:r w:rsidRPr="00647081">
              <w:rPr>
                <w:rFonts w:eastAsia="Times New Roman" w:cs="Calibri"/>
                <w:b/>
                <w:bCs/>
                <w:color w:val="2B3A42"/>
              </w:rPr>
              <w:t>METRO</w:t>
            </w:r>
          </w:p>
        </w:tc>
        <w:tc>
          <w:tcPr>
            <w:tcW w:w="1446" w:type="dxa"/>
            <w:tcBorders>
              <w:top w:val="nil"/>
              <w:left w:val="nil"/>
              <w:bottom w:val="single" w:sz="4" w:space="0" w:color="auto"/>
              <w:right w:val="single" w:sz="4" w:space="0" w:color="auto"/>
            </w:tcBorders>
            <w:shd w:val="clear" w:color="auto" w:fill="auto"/>
            <w:vAlign w:val="center"/>
            <w:hideMark/>
          </w:tcPr>
          <w:p w14:paraId="43644DAA" w14:textId="77777777" w:rsidR="00672E8C" w:rsidRPr="00647081" w:rsidRDefault="00672E8C" w:rsidP="00672E8C">
            <w:pPr>
              <w:spacing w:after="0" w:line="240" w:lineRule="auto"/>
              <w:jc w:val="center"/>
              <w:rPr>
                <w:rFonts w:eastAsia="Times New Roman" w:cs="Calibri"/>
                <w:color w:val="2B3A42"/>
              </w:rPr>
            </w:pPr>
            <w:r w:rsidRPr="00647081">
              <w:rPr>
                <w:rFonts w:eastAsia="Times New Roman" w:cs="Calibri"/>
                <w:color w:val="2B3A42"/>
              </w:rPr>
              <w:t>Mumbai</w:t>
            </w:r>
          </w:p>
        </w:tc>
        <w:tc>
          <w:tcPr>
            <w:tcW w:w="1986" w:type="dxa"/>
            <w:tcBorders>
              <w:top w:val="nil"/>
              <w:left w:val="nil"/>
              <w:bottom w:val="single" w:sz="4" w:space="0" w:color="auto"/>
              <w:right w:val="single" w:sz="4" w:space="0" w:color="auto"/>
            </w:tcBorders>
            <w:shd w:val="clear" w:color="auto" w:fill="auto"/>
            <w:vAlign w:val="center"/>
            <w:hideMark/>
          </w:tcPr>
          <w:p w14:paraId="7A043A76" w14:textId="456F0DC6" w:rsidR="00672E8C" w:rsidRPr="00647081" w:rsidRDefault="00BD74AA" w:rsidP="00672E8C">
            <w:pPr>
              <w:spacing w:after="0" w:line="240" w:lineRule="auto"/>
              <w:jc w:val="center"/>
              <w:rPr>
                <w:rFonts w:eastAsia="Times New Roman" w:cs="Calibri"/>
                <w:b/>
                <w:bCs/>
                <w:color w:val="000000"/>
              </w:rPr>
            </w:pPr>
            <w:r>
              <w:rPr>
                <w:rFonts w:eastAsia="Times New Roman" w:cs="Calibri"/>
                <w:b/>
                <w:bCs/>
                <w:color w:val="000000"/>
              </w:rPr>
              <w:t>1</w:t>
            </w:r>
          </w:p>
        </w:tc>
        <w:tc>
          <w:tcPr>
            <w:tcW w:w="1396" w:type="dxa"/>
            <w:tcBorders>
              <w:top w:val="nil"/>
              <w:left w:val="nil"/>
              <w:bottom w:val="single" w:sz="4" w:space="0" w:color="auto"/>
              <w:right w:val="single" w:sz="4" w:space="0" w:color="auto"/>
            </w:tcBorders>
            <w:shd w:val="clear" w:color="auto" w:fill="auto"/>
            <w:vAlign w:val="center"/>
            <w:hideMark/>
          </w:tcPr>
          <w:p w14:paraId="0F43BA8E" w14:textId="78C69C66" w:rsidR="00672E8C" w:rsidRPr="00647081" w:rsidRDefault="00BD74AA" w:rsidP="00672E8C">
            <w:pPr>
              <w:spacing w:after="0" w:line="240" w:lineRule="auto"/>
              <w:jc w:val="center"/>
              <w:rPr>
                <w:rFonts w:eastAsia="Times New Roman" w:cs="Calibri"/>
                <w:b/>
                <w:bCs/>
                <w:color w:val="2B3A42"/>
              </w:rPr>
            </w:pPr>
            <w:r>
              <w:rPr>
                <w:rFonts w:eastAsia="Times New Roman" w:cs="Calibri"/>
                <w:b/>
                <w:bCs/>
                <w:color w:val="2B3A42"/>
              </w:rPr>
              <w:t>1</w:t>
            </w:r>
          </w:p>
        </w:tc>
      </w:tr>
      <w:tr w:rsidR="00672E8C" w:rsidRPr="00647081" w14:paraId="089C35A5" w14:textId="0C889C41" w:rsidTr="00672E8C">
        <w:trPr>
          <w:trHeight w:val="300"/>
        </w:trPr>
        <w:tc>
          <w:tcPr>
            <w:tcW w:w="1287" w:type="dxa"/>
            <w:vMerge/>
            <w:tcBorders>
              <w:top w:val="nil"/>
              <w:left w:val="single" w:sz="4" w:space="0" w:color="auto"/>
              <w:bottom w:val="single" w:sz="4" w:space="0" w:color="auto"/>
              <w:right w:val="single" w:sz="4" w:space="0" w:color="auto"/>
            </w:tcBorders>
            <w:vAlign w:val="center"/>
            <w:hideMark/>
          </w:tcPr>
          <w:p w14:paraId="44117185" w14:textId="77777777" w:rsidR="00672E8C" w:rsidRPr="00647081" w:rsidRDefault="00672E8C" w:rsidP="00672E8C">
            <w:pPr>
              <w:spacing w:after="0" w:line="240" w:lineRule="auto"/>
              <w:rPr>
                <w:rFonts w:eastAsia="Times New Roman" w:cs="Calibri"/>
                <w:b/>
                <w:bCs/>
                <w:color w:val="2B3A42"/>
              </w:rPr>
            </w:pPr>
          </w:p>
        </w:tc>
        <w:tc>
          <w:tcPr>
            <w:tcW w:w="1446" w:type="dxa"/>
            <w:tcBorders>
              <w:top w:val="nil"/>
              <w:left w:val="nil"/>
              <w:bottom w:val="single" w:sz="4" w:space="0" w:color="auto"/>
              <w:right w:val="single" w:sz="4" w:space="0" w:color="auto"/>
            </w:tcBorders>
            <w:shd w:val="clear" w:color="auto" w:fill="auto"/>
            <w:vAlign w:val="center"/>
            <w:hideMark/>
          </w:tcPr>
          <w:p w14:paraId="6C3CCF4F" w14:textId="77777777" w:rsidR="00672E8C" w:rsidRPr="00647081" w:rsidRDefault="00672E8C" w:rsidP="00672E8C">
            <w:pPr>
              <w:spacing w:after="0" w:line="240" w:lineRule="auto"/>
              <w:jc w:val="center"/>
              <w:rPr>
                <w:rFonts w:eastAsia="Times New Roman" w:cs="Calibri"/>
                <w:color w:val="2B3A42"/>
              </w:rPr>
            </w:pPr>
            <w:r w:rsidRPr="00647081">
              <w:rPr>
                <w:rFonts w:eastAsia="Times New Roman" w:cs="Calibri"/>
                <w:color w:val="2B3A42"/>
              </w:rPr>
              <w:t>Delhi</w:t>
            </w:r>
          </w:p>
        </w:tc>
        <w:tc>
          <w:tcPr>
            <w:tcW w:w="1986" w:type="dxa"/>
            <w:tcBorders>
              <w:top w:val="nil"/>
              <w:left w:val="nil"/>
              <w:bottom w:val="single" w:sz="4" w:space="0" w:color="auto"/>
              <w:right w:val="single" w:sz="4" w:space="0" w:color="auto"/>
            </w:tcBorders>
            <w:shd w:val="clear" w:color="auto" w:fill="auto"/>
            <w:vAlign w:val="center"/>
            <w:hideMark/>
          </w:tcPr>
          <w:p w14:paraId="73E9FB4A" w14:textId="7CDD1779" w:rsidR="00672E8C" w:rsidRPr="00647081" w:rsidRDefault="00BD74AA" w:rsidP="00672E8C">
            <w:pPr>
              <w:spacing w:after="0" w:line="240" w:lineRule="auto"/>
              <w:jc w:val="center"/>
              <w:rPr>
                <w:rFonts w:eastAsia="Times New Roman" w:cs="Calibri"/>
                <w:b/>
                <w:bCs/>
                <w:color w:val="000000"/>
              </w:rPr>
            </w:pPr>
            <w:r>
              <w:rPr>
                <w:rFonts w:eastAsia="Times New Roman" w:cs="Calibri"/>
                <w:b/>
                <w:bCs/>
                <w:color w:val="000000"/>
              </w:rPr>
              <w:t>1</w:t>
            </w:r>
          </w:p>
        </w:tc>
        <w:tc>
          <w:tcPr>
            <w:tcW w:w="1396" w:type="dxa"/>
            <w:tcBorders>
              <w:top w:val="nil"/>
              <w:left w:val="nil"/>
              <w:bottom w:val="single" w:sz="4" w:space="0" w:color="auto"/>
              <w:right w:val="single" w:sz="4" w:space="0" w:color="auto"/>
            </w:tcBorders>
            <w:shd w:val="clear" w:color="auto" w:fill="auto"/>
            <w:vAlign w:val="center"/>
            <w:hideMark/>
          </w:tcPr>
          <w:p w14:paraId="725A2DCE" w14:textId="7E83CB69" w:rsidR="00672E8C" w:rsidRPr="00647081" w:rsidRDefault="00BD74AA" w:rsidP="00672E8C">
            <w:pPr>
              <w:spacing w:after="0" w:line="240" w:lineRule="auto"/>
              <w:jc w:val="center"/>
              <w:rPr>
                <w:rFonts w:eastAsia="Times New Roman" w:cs="Calibri"/>
                <w:b/>
                <w:bCs/>
                <w:color w:val="2B3A42"/>
              </w:rPr>
            </w:pPr>
            <w:r>
              <w:rPr>
                <w:rFonts w:eastAsia="Times New Roman" w:cs="Calibri"/>
                <w:b/>
                <w:bCs/>
                <w:color w:val="2B3A42"/>
              </w:rPr>
              <w:t>1</w:t>
            </w:r>
          </w:p>
        </w:tc>
      </w:tr>
      <w:tr w:rsidR="00672E8C" w:rsidRPr="00647081" w14:paraId="06547C69" w14:textId="390D2179" w:rsidTr="00672E8C">
        <w:trPr>
          <w:trHeight w:val="300"/>
        </w:trPr>
        <w:tc>
          <w:tcPr>
            <w:tcW w:w="1287" w:type="dxa"/>
            <w:vMerge/>
            <w:tcBorders>
              <w:top w:val="nil"/>
              <w:left w:val="single" w:sz="4" w:space="0" w:color="auto"/>
              <w:bottom w:val="single" w:sz="4" w:space="0" w:color="auto"/>
              <w:right w:val="single" w:sz="4" w:space="0" w:color="auto"/>
            </w:tcBorders>
            <w:vAlign w:val="center"/>
            <w:hideMark/>
          </w:tcPr>
          <w:p w14:paraId="6BC2AD84" w14:textId="77777777" w:rsidR="00672E8C" w:rsidRPr="00647081" w:rsidRDefault="00672E8C" w:rsidP="00672E8C">
            <w:pPr>
              <w:spacing w:after="0" w:line="240" w:lineRule="auto"/>
              <w:rPr>
                <w:rFonts w:eastAsia="Times New Roman" w:cs="Calibri"/>
                <w:b/>
                <w:bCs/>
                <w:color w:val="2B3A42"/>
              </w:rPr>
            </w:pPr>
          </w:p>
        </w:tc>
        <w:tc>
          <w:tcPr>
            <w:tcW w:w="1446" w:type="dxa"/>
            <w:tcBorders>
              <w:top w:val="nil"/>
              <w:left w:val="nil"/>
              <w:bottom w:val="single" w:sz="4" w:space="0" w:color="auto"/>
              <w:right w:val="single" w:sz="4" w:space="0" w:color="auto"/>
            </w:tcBorders>
            <w:shd w:val="clear" w:color="auto" w:fill="auto"/>
            <w:vAlign w:val="center"/>
            <w:hideMark/>
          </w:tcPr>
          <w:p w14:paraId="26879219" w14:textId="77777777" w:rsidR="00672E8C" w:rsidRPr="00647081" w:rsidRDefault="00672E8C" w:rsidP="00672E8C">
            <w:pPr>
              <w:spacing w:after="0" w:line="240" w:lineRule="auto"/>
              <w:jc w:val="center"/>
              <w:rPr>
                <w:rFonts w:eastAsia="Times New Roman" w:cs="Calibri"/>
                <w:color w:val="2B3A42"/>
              </w:rPr>
            </w:pPr>
            <w:r w:rsidRPr="00647081">
              <w:rPr>
                <w:rFonts w:eastAsia="Times New Roman" w:cs="Calibri"/>
                <w:color w:val="2B3A42"/>
              </w:rPr>
              <w:t>Bangalore</w:t>
            </w:r>
          </w:p>
        </w:tc>
        <w:tc>
          <w:tcPr>
            <w:tcW w:w="1986" w:type="dxa"/>
            <w:tcBorders>
              <w:top w:val="nil"/>
              <w:left w:val="nil"/>
              <w:bottom w:val="single" w:sz="4" w:space="0" w:color="auto"/>
              <w:right w:val="single" w:sz="4" w:space="0" w:color="auto"/>
            </w:tcBorders>
            <w:shd w:val="clear" w:color="auto" w:fill="auto"/>
            <w:vAlign w:val="center"/>
            <w:hideMark/>
          </w:tcPr>
          <w:p w14:paraId="39FC8759" w14:textId="4170E50C" w:rsidR="00672E8C" w:rsidRPr="00647081" w:rsidRDefault="00BD74AA" w:rsidP="00672E8C">
            <w:pPr>
              <w:spacing w:after="0" w:line="240" w:lineRule="auto"/>
              <w:jc w:val="center"/>
              <w:rPr>
                <w:rFonts w:eastAsia="Times New Roman" w:cs="Calibri"/>
                <w:b/>
                <w:bCs/>
                <w:color w:val="000000"/>
              </w:rPr>
            </w:pPr>
            <w:r>
              <w:rPr>
                <w:rFonts w:eastAsia="Times New Roman" w:cs="Calibri"/>
                <w:b/>
                <w:bCs/>
                <w:color w:val="000000"/>
              </w:rPr>
              <w:t>1</w:t>
            </w:r>
          </w:p>
        </w:tc>
        <w:tc>
          <w:tcPr>
            <w:tcW w:w="1396" w:type="dxa"/>
            <w:tcBorders>
              <w:top w:val="nil"/>
              <w:left w:val="nil"/>
              <w:bottom w:val="single" w:sz="4" w:space="0" w:color="auto"/>
              <w:right w:val="single" w:sz="4" w:space="0" w:color="auto"/>
            </w:tcBorders>
            <w:shd w:val="clear" w:color="auto" w:fill="auto"/>
            <w:vAlign w:val="center"/>
            <w:hideMark/>
          </w:tcPr>
          <w:p w14:paraId="27E13900" w14:textId="51DCBF48" w:rsidR="00672E8C" w:rsidRPr="00647081" w:rsidRDefault="00BD74AA" w:rsidP="00672E8C">
            <w:pPr>
              <w:spacing w:after="0" w:line="240" w:lineRule="auto"/>
              <w:jc w:val="center"/>
              <w:rPr>
                <w:rFonts w:eastAsia="Times New Roman" w:cs="Calibri"/>
                <w:b/>
                <w:bCs/>
                <w:color w:val="2B3A42"/>
              </w:rPr>
            </w:pPr>
            <w:r>
              <w:rPr>
                <w:rFonts w:eastAsia="Times New Roman" w:cs="Calibri"/>
                <w:b/>
                <w:bCs/>
                <w:color w:val="2B3A42"/>
              </w:rPr>
              <w:t>1</w:t>
            </w:r>
          </w:p>
        </w:tc>
      </w:tr>
      <w:tr w:rsidR="00672E8C" w:rsidRPr="00647081" w14:paraId="5BAE34F4" w14:textId="7BF6F460" w:rsidTr="00672E8C">
        <w:trPr>
          <w:trHeight w:val="300"/>
        </w:trPr>
        <w:tc>
          <w:tcPr>
            <w:tcW w:w="1287" w:type="dxa"/>
            <w:vMerge/>
            <w:tcBorders>
              <w:top w:val="nil"/>
              <w:left w:val="single" w:sz="4" w:space="0" w:color="auto"/>
              <w:bottom w:val="single" w:sz="4" w:space="0" w:color="auto"/>
              <w:right w:val="single" w:sz="4" w:space="0" w:color="auto"/>
            </w:tcBorders>
            <w:vAlign w:val="center"/>
            <w:hideMark/>
          </w:tcPr>
          <w:p w14:paraId="72357F97" w14:textId="77777777" w:rsidR="00672E8C" w:rsidRPr="00647081" w:rsidRDefault="00672E8C" w:rsidP="00672E8C">
            <w:pPr>
              <w:spacing w:after="0" w:line="240" w:lineRule="auto"/>
              <w:rPr>
                <w:rFonts w:eastAsia="Times New Roman" w:cs="Calibri"/>
                <w:b/>
                <w:bCs/>
                <w:color w:val="2B3A42"/>
              </w:rPr>
            </w:pPr>
          </w:p>
        </w:tc>
        <w:tc>
          <w:tcPr>
            <w:tcW w:w="1446" w:type="dxa"/>
            <w:tcBorders>
              <w:top w:val="nil"/>
              <w:left w:val="nil"/>
              <w:bottom w:val="single" w:sz="4" w:space="0" w:color="auto"/>
              <w:right w:val="single" w:sz="4" w:space="0" w:color="auto"/>
            </w:tcBorders>
            <w:shd w:val="clear" w:color="auto" w:fill="auto"/>
            <w:vAlign w:val="center"/>
            <w:hideMark/>
          </w:tcPr>
          <w:p w14:paraId="096CAD95" w14:textId="77777777" w:rsidR="00672E8C" w:rsidRPr="00647081" w:rsidRDefault="00672E8C" w:rsidP="00672E8C">
            <w:pPr>
              <w:spacing w:after="0" w:line="240" w:lineRule="auto"/>
              <w:jc w:val="center"/>
              <w:rPr>
                <w:rFonts w:eastAsia="Times New Roman" w:cs="Calibri"/>
                <w:color w:val="2B3A42"/>
              </w:rPr>
            </w:pPr>
            <w:r w:rsidRPr="00647081">
              <w:rPr>
                <w:rFonts w:eastAsia="Times New Roman" w:cs="Calibri"/>
                <w:color w:val="2B3A42"/>
              </w:rPr>
              <w:t>Kolkata</w:t>
            </w:r>
          </w:p>
        </w:tc>
        <w:tc>
          <w:tcPr>
            <w:tcW w:w="1986" w:type="dxa"/>
            <w:tcBorders>
              <w:top w:val="nil"/>
              <w:left w:val="nil"/>
              <w:bottom w:val="single" w:sz="4" w:space="0" w:color="auto"/>
              <w:right w:val="single" w:sz="4" w:space="0" w:color="auto"/>
            </w:tcBorders>
            <w:shd w:val="clear" w:color="auto" w:fill="auto"/>
            <w:vAlign w:val="center"/>
            <w:hideMark/>
          </w:tcPr>
          <w:p w14:paraId="294BEBFF" w14:textId="2E8F35EE" w:rsidR="00672E8C" w:rsidRPr="00647081" w:rsidRDefault="00BD74AA" w:rsidP="00672E8C">
            <w:pPr>
              <w:spacing w:after="0" w:line="240" w:lineRule="auto"/>
              <w:jc w:val="center"/>
              <w:rPr>
                <w:rFonts w:eastAsia="Times New Roman" w:cs="Calibri"/>
                <w:b/>
                <w:bCs/>
                <w:color w:val="000000"/>
              </w:rPr>
            </w:pPr>
            <w:r>
              <w:rPr>
                <w:rFonts w:eastAsia="Times New Roman" w:cs="Calibri"/>
                <w:b/>
                <w:bCs/>
                <w:color w:val="000000"/>
              </w:rPr>
              <w:t>1</w:t>
            </w:r>
          </w:p>
        </w:tc>
        <w:tc>
          <w:tcPr>
            <w:tcW w:w="1396" w:type="dxa"/>
            <w:tcBorders>
              <w:top w:val="nil"/>
              <w:left w:val="nil"/>
              <w:bottom w:val="single" w:sz="4" w:space="0" w:color="auto"/>
              <w:right w:val="single" w:sz="4" w:space="0" w:color="auto"/>
            </w:tcBorders>
            <w:shd w:val="clear" w:color="auto" w:fill="auto"/>
            <w:vAlign w:val="center"/>
            <w:hideMark/>
          </w:tcPr>
          <w:p w14:paraId="60A95852" w14:textId="37A33B8A" w:rsidR="00672E8C" w:rsidRPr="00647081" w:rsidRDefault="00BD74AA" w:rsidP="00672E8C">
            <w:pPr>
              <w:spacing w:after="0" w:line="240" w:lineRule="auto"/>
              <w:jc w:val="center"/>
              <w:rPr>
                <w:rFonts w:eastAsia="Times New Roman" w:cs="Calibri"/>
                <w:b/>
                <w:bCs/>
                <w:color w:val="2B3A42"/>
              </w:rPr>
            </w:pPr>
            <w:r>
              <w:rPr>
                <w:rFonts w:eastAsia="Times New Roman" w:cs="Calibri"/>
                <w:b/>
                <w:bCs/>
                <w:color w:val="2B3A42"/>
              </w:rPr>
              <w:t>1</w:t>
            </w:r>
          </w:p>
        </w:tc>
      </w:tr>
      <w:tr w:rsidR="00672E8C" w:rsidRPr="00647081" w14:paraId="59481B6E" w14:textId="3440DF1D" w:rsidTr="00672E8C">
        <w:trPr>
          <w:trHeight w:val="300"/>
        </w:trPr>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45325573" w14:textId="77777777" w:rsidR="00672E8C" w:rsidRPr="00647081" w:rsidRDefault="00672E8C" w:rsidP="00672E8C">
            <w:pPr>
              <w:spacing w:after="0" w:line="240" w:lineRule="auto"/>
              <w:jc w:val="center"/>
              <w:rPr>
                <w:rFonts w:eastAsia="Times New Roman" w:cs="Calibri"/>
                <w:b/>
                <w:bCs/>
                <w:color w:val="2B3A42"/>
              </w:rPr>
            </w:pPr>
            <w:r w:rsidRPr="00647081">
              <w:rPr>
                <w:rFonts w:eastAsia="Times New Roman" w:cs="Calibri"/>
                <w:b/>
                <w:bCs/>
                <w:color w:val="2B3A42"/>
              </w:rPr>
              <w:t>TIER 1</w:t>
            </w:r>
          </w:p>
        </w:tc>
        <w:tc>
          <w:tcPr>
            <w:tcW w:w="1446" w:type="dxa"/>
            <w:tcBorders>
              <w:top w:val="nil"/>
              <w:left w:val="nil"/>
              <w:bottom w:val="single" w:sz="4" w:space="0" w:color="auto"/>
              <w:right w:val="single" w:sz="4" w:space="0" w:color="auto"/>
            </w:tcBorders>
            <w:shd w:val="clear" w:color="auto" w:fill="auto"/>
            <w:vAlign w:val="center"/>
            <w:hideMark/>
          </w:tcPr>
          <w:p w14:paraId="3704EA54" w14:textId="77777777" w:rsidR="00672E8C" w:rsidRPr="00647081" w:rsidRDefault="00672E8C" w:rsidP="00672E8C">
            <w:pPr>
              <w:spacing w:after="0" w:line="240" w:lineRule="auto"/>
              <w:jc w:val="center"/>
              <w:rPr>
                <w:rFonts w:eastAsia="Times New Roman" w:cs="Calibri"/>
                <w:color w:val="2B3A42"/>
              </w:rPr>
            </w:pPr>
            <w:r w:rsidRPr="00647081">
              <w:rPr>
                <w:rFonts w:eastAsia="Times New Roman" w:cs="Calibri"/>
                <w:color w:val="2B3A42"/>
              </w:rPr>
              <w:t>Ahmedabad</w:t>
            </w:r>
          </w:p>
        </w:tc>
        <w:tc>
          <w:tcPr>
            <w:tcW w:w="1986" w:type="dxa"/>
            <w:tcBorders>
              <w:top w:val="nil"/>
              <w:left w:val="nil"/>
              <w:bottom w:val="single" w:sz="4" w:space="0" w:color="auto"/>
              <w:right w:val="single" w:sz="4" w:space="0" w:color="auto"/>
            </w:tcBorders>
            <w:shd w:val="clear" w:color="auto" w:fill="auto"/>
            <w:vAlign w:val="center"/>
            <w:hideMark/>
          </w:tcPr>
          <w:p w14:paraId="529E7247" w14:textId="7FFC4E02" w:rsidR="00672E8C" w:rsidRPr="00647081" w:rsidRDefault="00BD74AA" w:rsidP="00672E8C">
            <w:pPr>
              <w:spacing w:after="0" w:line="240" w:lineRule="auto"/>
              <w:jc w:val="center"/>
              <w:rPr>
                <w:rFonts w:eastAsia="Times New Roman" w:cs="Calibri"/>
                <w:b/>
                <w:bCs/>
                <w:color w:val="000000"/>
              </w:rPr>
            </w:pPr>
            <w:r>
              <w:rPr>
                <w:rFonts w:eastAsia="Times New Roman" w:cs="Calibri"/>
                <w:b/>
                <w:bCs/>
                <w:color w:val="000000"/>
              </w:rPr>
              <w:t>1</w:t>
            </w:r>
          </w:p>
        </w:tc>
        <w:tc>
          <w:tcPr>
            <w:tcW w:w="1396" w:type="dxa"/>
            <w:tcBorders>
              <w:top w:val="nil"/>
              <w:left w:val="nil"/>
              <w:bottom w:val="single" w:sz="4" w:space="0" w:color="auto"/>
              <w:right w:val="single" w:sz="4" w:space="0" w:color="auto"/>
            </w:tcBorders>
            <w:shd w:val="clear" w:color="auto" w:fill="auto"/>
            <w:vAlign w:val="center"/>
            <w:hideMark/>
          </w:tcPr>
          <w:p w14:paraId="2392FEDD" w14:textId="25B5708E" w:rsidR="00672E8C" w:rsidRPr="00647081" w:rsidRDefault="00BD74AA" w:rsidP="00672E8C">
            <w:pPr>
              <w:spacing w:after="0" w:line="240" w:lineRule="auto"/>
              <w:jc w:val="center"/>
              <w:rPr>
                <w:rFonts w:eastAsia="Times New Roman" w:cs="Calibri"/>
                <w:b/>
                <w:bCs/>
                <w:color w:val="2B3A42"/>
              </w:rPr>
            </w:pPr>
            <w:r>
              <w:rPr>
                <w:rFonts w:eastAsia="Times New Roman" w:cs="Calibri"/>
                <w:b/>
                <w:bCs/>
                <w:color w:val="2B3A42"/>
              </w:rPr>
              <w:t>1</w:t>
            </w:r>
          </w:p>
        </w:tc>
      </w:tr>
      <w:tr w:rsidR="00672E8C" w:rsidRPr="00647081" w14:paraId="7BA9F6F2" w14:textId="0169880C" w:rsidTr="00672E8C">
        <w:trPr>
          <w:trHeight w:val="300"/>
        </w:trPr>
        <w:tc>
          <w:tcPr>
            <w:tcW w:w="1287" w:type="dxa"/>
            <w:vMerge/>
            <w:tcBorders>
              <w:top w:val="nil"/>
              <w:left w:val="single" w:sz="4" w:space="0" w:color="auto"/>
              <w:bottom w:val="single" w:sz="4" w:space="0" w:color="auto"/>
              <w:right w:val="single" w:sz="4" w:space="0" w:color="auto"/>
            </w:tcBorders>
            <w:vAlign w:val="center"/>
            <w:hideMark/>
          </w:tcPr>
          <w:p w14:paraId="3E513F2D" w14:textId="77777777" w:rsidR="00672E8C" w:rsidRPr="00647081" w:rsidRDefault="00672E8C" w:rsidP="00672E8C">
            <w:pPr>
              <w:spacing w:after="0" w:line="240" w:lineRule="auto"/>
              <w:rPr>
                <w:rFonts w:eastAsia="Times New Roman" w:cs="Calibri"/>
                <w:b/>
                <w:bCs/>
                <w:color w:val="2B3A42"/>
              </w:rPr>
            </w:pPr>
          </w:p>
        </w:tc>
        <w:tc>
          <w:tcPr>
            <w:tcW w:w="1446" w:type="dxa"/>
            <w:tcBorders>
              <w:top w:val="nil"/>
              <w:left w:val="nil"/>
              <w:bottom w:val="single" w:sz="4" w:space="0" w:color="auto"/>
              <w:right w:val="single" w:sz="4" w:space="0" w:color="auto"/>
            </w:tcBorders>
            <w:shd w:val="clear" w:color="auto" w:fill="auto"/>
            <w:vAlign w:val="center"/>
            <w:hideMark/>
          </w:tcPr>
          <w:p w14:paraId="4DF1709F" w14:textId="77777777" w:rsidR="00672E8C" w:rsidRPr="00647081" w:rsidRDefault="00672E8C" w:rsidP="00672E8C">
            <w:pPr>
              <w:spacing w:after="0" w:line="240" w:lineRule="auto"/>
              <w:jc w:val="center"/>
              <w:rPr>
                <w:rFonts w:eastAsia="Times New Roman" w:cs="Calibri"/>
                <w:color w:val="2B3A42"/>
              </w:rPr>
            </w:pPr>
            <w:r w:rsidRPr="00647081">
              <w:rPr>
                <w:rFonts w:eastAsia="Times New Roman" w:cs="Calibri"/>
                <w:color w:val="2B3A42"/>
              </w:rPr>
              <w:t>Lucknow</w:t>
            </w:r>
          </w:p>
        </w:tc>
        <w:tc>
          <w:tcPr>
            <w:tcW w:w="1986" w:type="dxa"/>
            <w:tcBorders>
              <w:top w:val="nil"/>
              <w:left w:val="nil"/>
              <w:bottom w:val="single" w:sz="4" w:space="0" w:color="auto"/>
              <w:right w:val="single" w:sz="4" w:space="0" w:color="auto"/>
            </w:tcBorders>
            <w:shd w:val="clear" w:color="auto" w:fill="auto"/>
            <w:vAlign w:val="center"/>
            <w:hideMark/>
          </w:tcPr>
          <w:p w14:paraId="427A6458" w14:textId="5B4769DD" w:rsidR="00672E8C" w:rsidRPr="00647081" w:rsidRDefault="00BD74AA" w:rsidP="00672E8C">
            <w:pPr>
              <w:spacing w:after="0" w:line="240" w:lineRule="auto"/>
              <w:jc w:val="center"/>
              <w:rPr>
                <w:rFonts w:eastAsia="Times New Roman" w:cs="Calibri"/>
                <w:b/>
                <w:bCs/>
                <w:color w:val="000000"/>
              </w:rPr>
            </w:pPr>
            <w:r>
              <w:rPr>
                <w:rFonts w:eastAsia="Times New Roman" w:cs="Calibri"/>
                <w:b/>
                <w:bCs/>
                <w:color w:val="000000"/>
              </w:rPr>
              <w:t>1</w:t>
            </w:r>
          </w:p>
        </w:tc>
        <w:tc>
          <w:tcPr>
            <w:tcW w:w="1396" w:type="dxa"/>
            <w:tcBorders>
              <w:top w:val="nil"/>
              <w:left w:val="nil"/>
              <w:bottom w:val="single" w:sz="4" w:space="0" w:color="auto"/>
              <w:right w:val="single" w:sz="4" w:space="0" w:color="auto"/>
            </w:tcBorders>
            <w:shd w:val="clear" w:color="auto" w:fill="auto"/>
            <w:vAlign w:val="center"/>
            <w:hideMark/>
          </w:tcPr>
          <w:p w14:paraId="6C6862FA" w14:textId="3E7464E3" w:rsidR="00672E8C" w:rsidRPr="00647081" w:rsidRDefault="00BD74AA" w:rsidP="00672E8C">
            <w:pPr>
              <w:spacing w:after="0" w:line="240" w:lineRule="auto"/>
              <w:jc w:val="center"/>
              <w:rPr>
                <w:rFonts w:eastAsia="Times New Roman" w:cs="Calibri"/>
                <w:b/>
                <w:bCs/>
                <w:color w:val="2B3A42"/>
              </w:rPr>
            </w:pPr>
            <w:r>
              <w:rPr>
                <w:rFonts w:eastAsia="Times New Roman" w:cs="Calibri"/>
                <w:b/>
                <w:bCs/>
                <w:color w:val="2B3A42"/>
              </w:rPr>
              <w:t>1</w:t>
            </w:r>
          </w:p>
        </w:tc>
      </w:tr>
      <w:tr w:rsidR="00672E8C" w:rsidRPr="00647081" w14:paraId="754C53B0" w14:textId="6D8B4B1A" w:rsidTr="00672E8C">
        <w:trPr>
          <w:trHeight w:val="300"/>
        </w:trPr>
        <w:tc>
          <w:tcPr>
            <w:tcW w:w="1287" w:type="dxa"/>
            <w:vMerge/>
            <w:tcBorders>
              <w:top w:val="nil"/>
              <w:left w:val="single" w:sz="4" w:space="0" w:color="auto"/>
              <w:bottom w:val="single" w:sz="4" w:space="0" w:color="auto"/>
              <w:right w:val="single" w:sz="4" w:space="0" w:color="auto"/>
            </w:tcBorders>
            <w:vAlign w:val="center"/>
            <w:hideMark/>
          </w:tcPr>
          <w:p w14:paraId="427391EF" w14:textId="77777777" w:rsidR="00672E8C" w:rsidRPr="00647081" w:rsidRDefault="00672E8C" w:rsidP="00672E8C">
            <w:pPr>
              <w:spacing w:after="0" w:line="240" w:lineRule="auto"/>
              <w:rPr>
                <w:rFonts w:eastAsia="Times New Roman" w:cs="Calibri"/>
                <w:b/>
                <w:bCs/>
                <w:color w:val="2B3A42"/>
              </w:rPr>
            </w:pPr>
          </w:p>
        </w:tc>
        <w:tc>
          <w:tcPr>
            <w:tcW w:w="1446" w:type="dxa"/>
            <w:tcBorders>
              <w:top w:val="nil"/>
              <w:left w:val="nil"/>
              <w:bottom w:val="single" w:sz="4" w:space="0" w:color="auto"/>
              <w:right w:val="single" w:sz="4" w:space="0" w:color="auto"/>
            </w:tcBorders>
            <w:shd w:val="clear" w:color="auto" w:fill="auto"/>
            <w:vAlign w:val="center"/>
            <w:hideMark/>
          </w:tcPr>
          <w:p w14:paraId="66B24694" w14:textId="77777777" w:rsidR="00672E8C" w:rsidRPr="00647081" w:rsidRDefault="00672E8C" w:rsidP="00672E8C">
            <w:pPr>
              <w:spacing w:after="0" w:line="240" w:lineRule="auto"/>
              <w:jc w:val="center"/>
              <w:rPr>
                <w:rFonts w:eastAsia="Times New Roman" w:cs="Calibri"/>
                <w:color w:val="2B3A42"/>
              </w:rPr>
            </w:pPr>
            <w:r w:rsidRPr="00647081">
              <w:rPr>
                <w:rFonts w:eastAsia="Times New Roman" w:cs="Calibri"/>
                <w:color w:val="2B3A42"/>
              </w:rPr>
              <w:t>Cochin</w:t>
            </w:r>
          </w:p>
        </w:tc>
        <w:tc>
          <w:tcPr>
            <w:tcW w:w="1986" w:type="dxa"/>
            <w:tcBorders>
              <w:top w:val="nil"/>
              <w:left w:val="nil"/>
              <w:bottom w:val="single" w:sz="4" w:space="0" w:color="auto"/>
              <w:right w:val="single" w:sz="4" w:space="0" w:color="auto"/>
            </w:tcBorders>
            <w:shd w:val="clear" w:color="auto" w:fill="auto"/>
            <w:vAlign w:val="center"/>
            <w:hideMark/>
          </w:tcPr>
          <w:p w14:paraId="604A83EA" w14:textId="0B082553" w:rsidR="00672E8C" w:rsidRPr="00647081" w:rsidRDefault="00BD74AA" w:rsidP="00672E8C">
            <w:pPr>
              <w:spacing w:after="0" w:line="240" w:lineRule="auto"/>
              <w:jc w:val="center"/>
              <w:rPr>
                <w:rFonts w:eastAsia="Times New Roman" w:cs="Calibri"/>
                <w:b/>
                <w:bCs/>
                <w:color w:val="000000"/>
              </w:rPr>
            </w:pPr>
            <w:r>
              <w:rPr>
                <w:rFonts w:eastAsia="Times New Roman" w:cs="Calibri"/>
                <w:b/>
                <w:bCs/>
                <w:color w:val="000000"/>
              </w:rPr>
              <w:t>1</w:t>
            </w:r>
          </w:p>
        </w:tc>
        <w:tc>
          <w:tcPr>
            <w:tcW w:w="1396" w:type="dxa"/>
            <w:tcBorders>
              <w:top w:val="nil"/>
              <w:left w:val="nil"/>
              <w:bottom w:val="single" w:sz="4" w:space="0" w:color="auto"/>
              <w:right w:val="single" w:sz="4" w:space="0" w:color="auto"/>
            </w:tcBorders>
            <w:shd w:val="clear" w:color="auto" w:fill="auto"/>
            <w:vAlign w:val="center"/>
            <w:hideMark/>
          </w:tcPr>
          <w:p w14:paraId="25B39448" w14:textId="604CF6E5" w:rsidR="00672E8C" w:rsidRPr="00647081" w:rsidRDefault="00BD74AA" w:rsidP="00672E8C">
            <w:pPr>
              <w:spacing w:after="0" w:line="240" w:lineRule="auto"/>
              <w:jc w:val="center"/>
              <w:rPr>
                <w:rFonts w:eastAsia="Times New Roman" w:cs="Calibri"/>
                <w:b/>
                <w:bCs/>
                <w:color w:val="2B3A42"/>
              </w:rPr>
            </w:pPr>
            <w:r>
              <w:rPr>
                <w:rFonts w:eastAsia="Times New Roman" w:cs="Calibri"/>
                <w:b/>
                <w:bCs/>
                <w:color w:val="2B3A42"/>
              </w:rPr>
              <w:t>-</w:t>
            </w:r>
          </w:p>
        </w:tc>
      </w:tr>
      <w:tr w:rsidR="00672E8C" w:rsidRPr="00647081" w14:paraId="5ED4FCB6" w14:textId="40401326" w:rsidTr="00672E8C">
        <w:trPr>
          <w:trHeight w:val="300"/>
        </w:trPr>
        <w:tc>
          <w:tcPr>
            <w:tcW w:w="1287" w:type="dxa"/>
            <w:vMerge/>
            <w:tcBorders>
              <w:top w:val="nil"/>
              <w:left w:val="single" w:sz="4" w:space="0" w:color="auto"/>
              <w:bottom w:val="single" w:sz="4" w:space="0" w:color="auto"/>
              <w:right w:val="single" w:sz="4" w:space="0" w:color="auto"/>
            </w:tcBorders>
            <w:vAlign w:val="center"/>
            <w:hideMark/>
          </w:tcPr>
          <w:p w14:paraId="0C33765C" w14:textId="77777777" w:rsidR="00672E8C" w:rsidRPr="00647081" w:rsidRDefault="00672E8C" w:rsidP="00672E8C">
            <w:pPr>
              <w:spacing w:after="0" w:line="240" w:lineRule="auto"/>
              <w:rPr>
                <w:rFonts w:eastAsia="Times New Roman" w:cs="Calibri"/>
                <w:b/>
                <w:bCs/>
                <w:color w:val="2B3A42"/>
              </w:rPr>
            </w:pPr>
          </w:p>
        </w:tc>
        <w:tc>
          <w:tcPr>
            <w:tcW w:w="1446" w:type="dxa"/>
            <w:tcBorders>
              <w:top w:val="nil"/>
              <w:left w:val="nil"/>
              <w:bottom w:val="single" w:sz="4" w:space="0" w:color="auto"/>
              <w:right w:val="single" w:sz="4" w:space="0" w:color="auto"/>
            </w:tcBorders>
            <w:shd w:val="clear" w:color="auto" w:fill="auto"/>
            <w:vAlign w:val="center"/>
            <w:hideMark/>
          </w:tcPr>
          <w:p w14:paraId="2D505ECC" w14:textId="77777777" w:rsidR="00672E8C" w:rsidRPr="00647081" w:rsidRDefault="00672E8C" w:rsidP="00672E8C">
            <w:pPr>
              <w:spacing w:after="0" w:line="240" w:lineRule="auto"/>
              <w:jc w:val="center"/>
              <w:rPr>
                <w:rFonts w:eastAsia="Times New Roman" w:cs="Calibri"/>
                <w:color w:val="2B3A42"/>
              </w:rPr>
            </w:pPr>
            <w:r w:rsidRPr="00647081">
              <w:rPr>
                <w:rFonts w:eastAsia="Times New Roman" w:cs="Calibri"/>
                <w:color w:val="2B3A42"/>
              </w:rPr>
              <w:t>Pune</w:t>
            </w:r>
          </w:p>
        </w:tc>
        <w:tc>
          <w:tcPr>
            <w:tcW w:w="1986" w:type="dxa"/>
            <w:tcBorders>
              <w:top w:val="nil"/>
              <w:left w:val="nil"/>
              <w:bottom w:val="single" w:sz="4" w:space="0" w:color="auto"/>
              <w:right w:val="single" w:sz="4" w:space="0" w:color="auto"/>
            </w:tcBorders>
            <w:shd w:val="clear" w:color="auto" w:fill="auto"/>
            <w:vAlign w:val="center"/>
            <w:hideMark/>
          </w:tcPr>
          <w:p w14:paraId="7F51747F" w14:textId="73DBB0EE" w:rsidR="00672E8C" w:rsidRPr="00647081" w:rsidRDefault="00BD74AA" w:rsidP="00672E8C">
            <w:pPr>
              <w:spacing w:after="0" w:line="240" w:lineRule="auto"/>
              <w:jc w:val="center"/>
              <w:rPr>
                <w:rFonts w:eastAsia="Times New Roman" w:cs="Calibri"/>
                <w:b/>
                <w:bCs/>
                <w:color w:val="000000"/>
              </w:rPr>
            </w:pPr>
            <w:r>
              <w:rPr>
                <w:rFonts w:eastAsia="Times New Roman" w:cs="Calibri"/>
                <w:b/>
                <w:bCs/>
                <w:color w:val="000000"/>
              </w:rPr>
              <w:t>1</w:t>
            </w:r>
          </w:p>
        </w:tc>
        <w:tc>
          <w:tcPr>
            <w:tcW w:w="1396" w:type="dxa"/>
            <w:tcBorders>
              <w:top w:val="nil"/>
              <w:left w:val="nil"/>
              <w:bottom w:val="single" w:sz="4" w:space="0" w:color="auto"/>
              <w:right w:val="single" w:sz="4" w:space="0" w:color="auto"/>
            </w:tcBorders>
            <w:shd w:val="clear" w:color="auto" w:fill="auto"/>
            <w:vAlign w:val="center"/>
            <w:hideMark/>
          </w:tcPr>
          <w:p w14:paraId="72EF3BC5" w14:textId="20FC3EA3" w:rsidR="00672E8C" w:rsidRPr="00647081" w:rsidRDefault="00BD74AA" w:rsidP="00672E8C">
            <w:pPr>
              <w:spacing w:after="0" w:line="240" w:lineRule="auto"/>
              <w:jc w:val="center"/>
              <w:rPr>
                <w:rFonts w:eastAsia="Times New Roman" w:cs="Calibri"/>
                <w:b/>
                <w:bCs/>
                <w:color w:val="2B3A42"/>
              </w:rPr>
            </w:pPr>
            <w:r>
              <w:rPr>
                <w:rFonts w:eastAsia="Times New Roman" w:cs="Calibri"/>
                <w:b/>
                <w:bCs/>
                <w:color w:val="2B3A42"/>
              </w:rPr>
              <w:t>-</w:t>
            </w:r>
          </w:p>
        </w:tc>
      </w:tr>
      <w:tr w:rsidR="00672E8C" w:rsidRPr="00647081" w14:paraId="6FB0E3D8" w14:textId="66C732E2" w:rsidTr="00672E8C">
        <w:trPr>
          <w:trHeight w:val="300"/>
        </w:trPr>
        <w:tc>
          <w:tcPr>
            <w:tcW w:w="2733" w:type="dxa"/>
            <w:gridSpan w:val="2"/>
            <w:tcBorders>
              <w:top w:val="single" w:sz="4" w:space="0" w:color="auto"/>
              <w:left w:val="single" w:sz="4" w:space="0" w:color="auto"/>
              <w:bottom w:val="single" w:sz="4" w:space="0" w:color="auto"/>
              <w:right w:val="single" w:sz="4" w:space="0" w:color="auto"/>
            </w:tcBorders>
            <w:shd w:val="clear" w:color="auto" w:fill="0E2E6B"/>
            <w:vAlign w:val="center"/>
            <w:hideMark/>
          </w:tcPr>
          <w:p w14:paraId="2BEFAD9B" w14:textId="77777777" w:rsidR="00672E8C" w:rsidRPr="00647081" w:rsidRDefault="00672E8C" w:rsidP="00672E8C">
            <w:pPr>
              <w:spacing w:after="0" w:line="240" w:lineRule="auto"/>
              <w:jc w:val="center"/>
              <w:rPr>
                <w:rFonts w:eastAsia="Times New Roman" w:cs="Calibri"/>
                <w:b/>
                <w:bCs/>
                <w:color w:val="FFFFFF"/>
              </w:rPr>
            </w:pPr>
            <w:r w:rsidRPr="00647081">
              <w:rPr>
                <w:rFonts w:eastAsia="Times New Roman" w:cs="Calibri"/>
                <w:b/>
                <w:bCs/>
                <w:color w:val="FFFFFF"/>
              </w:rPr>
              <w:t>Sub Total</w:t>
            </w:r>
          </w:p>
        </w:tc>
        <w:tc>
          <w:tcPr>
            <w:tcW w:w="1986" w:type="dxa"/>
            <w:tcBorders>
              <w:top w:val="nil"/>
              <w:left w:val="nil"/>
              <w:bottom w:val="single" w:sz="4" w:space="0" w:color="auto"/>
              <w:right w:val="single" w:sz="4" w:space="0" w:color="auto"/>
            </w:tcBorders>
            <w:shd w:val="clear" w:color="auto" w:fill="0E2E6B"/>
            <w:vAlign w:val="bottom"/>
            <w:hideMark/>
          </w:tcPr>
          <w:p w14:paraId="24E3E4D5" w14:textId="25E80C3C" w:rsidR="00672E8C" w:rsidRPr="00647081" w:rsidRDefault="00BD74AA" w:rsidP="00672E8C">
            <w:pPr>
              <w:spacing w:after="0" w:line="240" w:lineRule="auto"/>
              <w:jc w:val="center"/>
              <w:rPr>
                <w:rFonts w:eastAsia="Times New Roman" w:cs="Calibri"/>
                <w:b/>
                <w:bCs/>
                <w:color w:val="FFFFFF"/>
              </w:rPr>
            </w:pPr>
            <w:r>
              <w:rPr>
                <w:rFonts w:eastAsia="Times New Roman" w:cs="Calibri"/>
                <w:b/>
                <w:bCs/>
                <w:color w:val="FFFFFF"/>
              </w:rPr>
              <w:t>9</w:t>
            </w:r>
          </w:p>
        </w:tc>
        <w:tc>
          <w:tcPr>
            <w:tcW w:w="1396" w:type="dxa"/>
            <w:tcBorders>
              <w:top w:val="nil"/>
              <w:left w:val="nil"/>
              <w:bottom w:val="single" w:sz="4" w:space="0" w:color="auto"/>
              <w:right w:val="single" w:sz="4" w:space="0" w:color="auto"/>
            </w:tcBorders>
            <w:shd w:val="clear" w:color="auto" w:fill="0E2E6B"/>
            <w:vAlign w:val="bottom"/>
            <w:hideMark/>
          </w:tcPr>
          <w:p w14:paraId="55CE8AD5" w14:textId="3A628C7A" w:rsidR="00672E8C" w:rsidRPr="00647081" w:rsidRDefault="00BD74AA" w:rsidP="00672E8C">
            <w:pPr>
              <w:spacing w:after="0" w:line="240" w:lineRule="auto"/>
              <w:jc w:val="center"/>
              <w:rPr>
                <w:rFonts w:eastAsia="Times New Roman" w:cs="Calibri"/>
                <w:b/>
                <w:bCs/>
                <w:color w:val="FFFFFF"/>
              </w:rPr>
            </w:pPr>
            <w:r>
              <w:rPr>
                <w:rFonts w:eastAsia="Times New Roman" w:cs="Calibri"/>
                <w:b/>
                <w:bCs/>
                <w:color w:val="FFFFFF"/>
              </w:rPr>
              <w:t>6</w:t>
            </w:r>
          </w:p>
        </w:tc>
      </w:tr>
      <w:tr w:rsidR="00672E8C" w:rsidRPr="00647081" w14:paraId="58064684" w14:textId="4CC78E26" w:rsidTr="00672E8C">
        <w:trPr>
          <w:trHeight w:val="300"/>
        </w:trPr>
        <w:tc>
          <w:tcPr>
            <w:tcW w:w="2733" w:type="dxa"/>
            <w:gridSpan w:val="2"/>
            <w:tcBorders>
              <w:top w:val="single" w:sz="4" w:space="0" w:color="auto"/>
              <w:left w:val="single" w:sz="4" w:space="0" w:color="auto"/>
              <w:bottom w:val="single" w:sz="4" w:space="0" w:color="auto"/>
              <w:right w:val="single" w:sz="4" w:space="0" w:color="auto"/>
            </w:tcBorders>
            <w:shd w:val="clear" w:color="auto" w:fill="0E2E6B"/>
            <w:vAlign w:val="center"/>
            <w:hideMark/>
          </w:tcPr>
          <w:p w14:paraId="7021C6D5" w14:textId="77777777" w:rsidR="00672E8C" w:rsidRPr="00647081" w:rsidRDefault="00672E8C" w:rsidP="00672E8C">
            <w:pPr>
              <w:spacing w:after="0" w:line="240" w:lineRule="auto"/>
              <w:jc w:val="center"/>
              <w:rPr>
                <w:rFonts w:eastAsia="Times New Roman" w:cs="Calibri"/>
                <w:b/>
                <w:bCs/>
                <w:color w:val="FFFFFF"/>
              </w:rPr>
            </w:pPr>
            <w:r w:rsidRPr="00647081">
              <w:rPr>
                <w:rFonts w:eastAsia="Times New Roman" w:cs="Calibri"/>
                <w:b/>
                <w:bCs/>
                <w:color w:val="FFFFFF"/>
              </w:rPr>
              <w:t>Total</w:t>
            </w:r>
          </w:p>
        </w:tc>
        <w:tc>
          <w:tcPr>
            <w:tcW w:w="3382" w:type="dxa"/>
            <w:gridSpan w:val="2"/>
            <w:tcBorders>
              <w:top w:val="single" w:sz="4" w:space="0" w:color="auto"/>
              <w:left w:val="nil"/>
              <w:bottom w:val="single" w:sz="4" w:space="0" w:color="auto"/>
              <w:right w:val="single" w:sz="4" w:space="0" w:color="auto"/>
            </w:tcBorders>
            <w:shd w:val="clear" w:color="auto" w:fill="0E2E6B"/>
            <w:vAlign w:val="bottom"/>
            <w:hideMark/>
          </w:tcPr>
          <w:p w14:paraId="5AD5D2D6" w14:textId="0415C2D4" w:rsidR="00672E8C" w:rsidRPr="00647081" w:rsidRDefault="00BD74AA" w:rsidP="00672E8C">
            <w:pPr>
              <w:spacing w:after="0" w:line="240" w:lineRule="auto"/>
              <w:jc w:val="center"/>
              <w:rPr>
                <w:rFonts w:eastAsia="Times New Roman" w:cs="Calibri"/>
                <w:b/>
                <w:bCs/>
                <w:color w:val="FFFFFF"/>
              </w:rPr>
            </w:pPr>
            <w:r>
              <w:rPr>
                <w:rFonts w:eastAsia="Times New Roman" w:cs="Calibri"/>
                <w:b/>
                <w:bCs/>
                <w:color w:val="FFFFFF"/>
              </w:rPr>
              <w:t>15</w:t>
            </w:r>
          </w:p>
        </w:tc>
      </w:tr>
    </w:tbl>
    <w:p w14:paraId="63130583" w14:textId="32BD42A1" w:rsidR="00F86751" w:rsidRDefault="00F86751" w:rsidP="00056B22">
      <w:pPr>
        <w:spacing w:after="0" w:line="240" w:lineRule="auto"/>
        <w:rPr>
          <w:b/>
          <w:bCs/>
          <w:color w:val="000000" w:themeColor="text1"/>
          <w:sz w:val="20"/>
          <w:szCs w:val="20"/>
        </w:rPr>
      </w:pPr>
    </w:p>
    <w:p w14:paraId="288EAE7B" w14:textId="77777777" w:rsidR="004F5A75" w:rsidRPr="004F5A75" w:rsidRDefault="004F5A75" w:rsidP="004F5A75">
      <w:pPr>
        <w:spacing w:after="0" w:line="240" w:lineRule="auto"/>
        <w:rPr>
          <w:rFonts w:cs="Arial"/>
          <w:b/>
          <w:bCs/>
          <w:iCs/>
          <w:color w:val="000000" w:themeColor="text1"/>
          <w:sz w:val="20"/>
        </w:rPr>
      </w:pPr>
      <w:r w:rsidRPr="004F5A75">
        <w:rPr>
          <w:rFonts w:cs="Arial"/>
          <w:b/>
          <w:bCs/>
          <w:iCs/>
          <w:color w:val="000000" w:themeColor="text1"/>
          <w:sz w:val="20"/>
        </w:rPr>
        <w:t>QUOTAS:</w:t>
      </w:r>
    </w:p>
    <w:p w14:paraId="267767C6" w14:textId="77777777" w:rsidR="004F5A75" w:rsidRPr="004F5A75" w:rsidRDefault="004F5A75" w:rsidP="004F5A75">
      <w:pPr>
        <w:spacing w:after="0" w:line="240" w:lineRule="auto"/>
        <w:rPr>
          <w:rFonts w:cs="Arial"/>
          <w:b/>
          <w:bCs/>
          <w:i/>
          <w:color w:val="000000" w:themeColor="text1"/>
          <w:sz w:val="20"/>
          <w:u w:val="single"/>
        </w:rPr>
      </w:pPr>
      <w:r w:rsidRPr="004F5A75">
        <w:rPr>
          <w:rFonts w:cs="Arial"/>
          <w:b/>
          <w:bCs/>
          <w:i/>
          <w:color w:val="000000" w:themeColor="text1"/>
          <w:sz w:val="20"/>
          <w:u w:val="single"/>
        </w:rPr>
        <w:t>GENDER</w:t>
      </w:r>
    </w:p>
    <w:p w14:paraId="047DCFA2" w14:textId="202466C1" w:rsidR="004F5A75" w:rsidRPr="004F5A75" w:rsidRDefault="004F5A75" w:rsidP="004F5A75">
      <w:pPr>
        <w:spacing w:after="0" w:line="240" w:lineRule="auto"/>
        <w:rPr>
          <w:rFonts w:cs="Arial"/>
          <w:i/>
          <w:color w:val="000000" w:themeColor="text1"/>
          <w:sz w:val="20"/>
        </w:rPr>
      </w:pPr>
      <w:r w:rsidRPr="004F5A75">
        <w:rPr>
          <w:rFonts w:cs="Arial"/>
          <w:i/>
          <w:color w:val="000000" w:themeColor="text1"/>
          <w:sz w:val="20"/>
        </w:rPr>
        <w:t>MALE</w:t>
      </w:r>
      <w:r>
        <w:rPr>
          <w:rFonts w:cs="Arial"/>
          <w:i/>
          <w:color w:val="000000" w:themeColor="text1"/>
          <w:sz w:val="20"/>
        </w:rPr>
        <w:t xml:space="preserve">: </w:t>
      </w:r>
      <w:r w:rsidR="00B616DD">
        <w:rPr>
          <w:rFonts w:cs="Arial"/>
          <w:i/>
          <w:color w:val="000000" w:themeColor="text1"/>
          <w:sz w:val="20"/>
        </w:rPr>
        <w:t>0</w:t>
      </w:r>
      <w:r>
        <w:rPr>
          <w:rFonts w:cs="Arial"/>
          <w:i/>
          <w:color w:val="000000" w:themeColor="text1"/>
          <w:sz w:val="20"/>
        </w:rPr>
        <w:t>%</w:t>
      </w:r>
    </w:p>
    <w:p w14:paraId="42A9A9F9" w14:textId="68AD2103" w:rsidR="00B77D87" w:rsidRDefault="004F5A75" w:rsidP="004F5A75">
      <w:pPr>
        <w:spacing w:after="0" w:line="240" w:lineRule="auto"/>
        <w:rPr>
          <w:rFonts w:cs="Arial"/>
          <w:i/>
          <w:color w:val="000000" w:themeColor="text1"/>
          <w:sz w:val="20"/>
        </w:rPr>
      </w:pPr>
      <w:r>
        <w:rPr>
          <w:rFonts w:cs="Arial"/>
          <w:i/>
          <w:color w:val="000000" w:themeColor="text1"/>
          <w:sz w:val="20"/>
        </w:rPr>
        <w:t xml:space="preserve">FEMALE: </w:t>
      </w:r>
      <w:r w:rsidR="00672E8C">
        <w:rPr>
          <w:rFonts w:cs="Arial"/>
          <w:i/>
          <w:color w:val="000000" w:themeColor="text1"/>
          <w:sz w:val="20"/>
        </w:rPr>
        <w:t>100</w:t>
      </w:r>
      <w:r>
        <w:rPr>
          <w:rFonts w:cs="Arial"/>
          <w:i/>
          <w:color w:val="000000" w:themeColor="text1"/>
          <w:sz w:val="20"/>
        </w:rPr>
        <w:t>%</w:t>
      </w:r>
      <w:r w:rsidR="00B616DD">
        <w:rPr>
          <w:rFonts w:cs="Arial"/>
          <w:i/>
          <w:color w:val="000000" w:themeColor="text1"/>
          <w:sz w:val="20"/>
        </w:rPr>
        <w:t xml:space="preserve"> </w:t>
      </w:r>
      <w:r w:rsidR="00B616DD" w:rsidRPr="00B616DD">
        <w:rPr>
          <w:rFonts w:cs="Arial"/>
          <w:b/>
          <w:bCs/>
          <w:i/>
          <w:color w:val="000000" w:themeColor="text1"/>
          <w:sz w:val="20"/>
        </w:rPr>
        <w:t>(ONLY FEMALES TO BE RECRUITED)</w:t>
      </w:r>
    </w:p>
    <w:p w14:paraId="4C698F1E" w14:textId="77777777" w:rsidR="004F5A75" w:rsidRDefault="004F5A75">
      <w:pPr>
        <w:spacing w:after="0" w:line="240" w:lineRule="auto"/>
        <w:rPr>
          <w:rFonts w:cs="Arial"/>
          <w:i/>
          <w:color w:val="000000" w:themeColor="text1"/>
          <w:sz w:val="20"/>
        </w:rPr>
      </w:pPr>
    </w:p>
    <w:p w14:paraId="515A4029" w14:textId="7547D4DA" w:rsidR="004F5A75" w:rsidRPr="004F5A75" w:rsidRDefault="004F5A75">
      <w:pPr>
        <w:spacing w:after="0" w:line="240" w:lineRule="auto"/>
        <w:rPr>
          <w:rFonts w:cs="Arial"/>
          <w:b/>
          <w:bCs/>
          <w:iCs/>
          <w:color w:val="000000" w:themeColor="text1"/>
          <w:sz w:val="20"/>
        </w:rPr>
      </w:pPr>
      <w:r w:rsidRPr="004F5A75">
        <w:rPr>
          <w:rFonts w:cs="Arial"/>
          <w:b/>
          <w:bCs/>
          <w:iCs/>
          <w:color w:val="000000" w:themeColor="text1"/>
          <w:sz w:val="20"/>
        </w:rPr>
        <w:t>SOFT QUOTAS:</w:t>
      </w:r>
    </w:p>
    <w:p w14:paraId="183572BD" w14:textId="2D1B5714" w:rsidR="004F5A75" w:rsidRPr="004F5A75" w:rsidRDefault="004F5A75">
      <w:pPr>
        <w:spacing w:after="0" w:line="240" w:lineRule="auto"/>
        <w:rPr>
          <w:rFonts w:cs="Arial"/>
          <w:b/>
          <w:bCs/>
          <w:i/>
          <w:color w:val="000000" w:themeColor="text1"/>
          <w:sz w:val="20"/>
          <w:u w:val="single"/>
        </w:rPr>
      </w:pPr>
      <w:r w:rsidRPr="004F5A75">
        <w:rPr>
          <w:rFonts w:cs="Arial"/>
          <w:b/>
          <w:bCs/>
          <w:i/>
          <w:color w:val="000000" w:themeColor="text1"/>
          <w:sz w:val="20"/>
          <w:u w:val="single"/>
        </w:rPr>
        <w:t>BRAND USERSHIP</w:t>
      </w:r>
    </w:p>
    <w:p w14:paraId="71C7EB54" w14:textId="38624CB0" w:rsidR="004F5A75" w:rsidRDefault="004F5A75">
      <w:pPr>
        <w:spacing w:after="0" w:line="240" w:lineRule="auto"/>
        <w:rPr>
          <w:rFonts w:cs="Arial"/>
          <w:i/>
          <w:color w:val="000000" w:themeColor="text1"/>
          <w:sz w:val="20"/>
        </w:rPr>
      </w:pPr>
      <w:r>
        <w:rPr>
          <w:rFonts w:cs="Arial"/>
          <w:i/>
          <w:color w:val="000000" w:themeColor="text1"/>
          <w:sz w:val="20"/>
        </w:rPr>
        <w:t>CETAPHIL:</w:t>
      </w:r>
      <w:r w:rsidR="0008203C">
        <w:rPr>
          <w:rFonts w:cs="Arial"/>
          <w:i/>
          <w:color w:val="000000" w:themeColor="text1"/>
          <w:sz w:val="20"/>
        </w:rPr>
        <w:t xml:space="preserve"> </w:t>
      </w:r>
      <w:r>
        <w:rPr>
          <w:rFonts w:cs="Arial"/>
          <w:i/>
          <w:color w:val="000000" w:themeColor="text1"/>
          <w:sz w:val="20"/>
        </w:rPr>
        <w:t>20%</w:t>
      </w:r>
    </w:p>
    <w:p w14:paraId="403C2FD8" w14:textId="166385BD" w:rsidR="004F5A75" w:rsidRDefault="004F5A75">
      <w:pPr>
        <w:spacing w:after="0" w:line="240" w:lineRule="auto"/>
        <w:rPr>
          <w:rFonts w:cs="Arial"/>
          <w:i/>
          <w:color w:val="000000" w:themeColor="text1"/>
          <w:sz w:val="20"/>
        </w:rPr>
      </w:pPr>
      <w:r>
        <w:rPr>
          <w:rFonts w:cs="Arial"/>
          <w:i/>
          <w:color w:val="000000" w:themeColor="text1"/>
          <w:sz w:val="20"/>
        </w:rPr>
        <w:t>SEBAMED:</w:t>
      </w:r>
      <w:r w:rsidR="0008203C">
        <w:rPr>
          <w:rFonts w:cs="Arial"/>
          <w:i/>
          <w:color w:val="000000" w:themeColor="text1"/>
          <w:sz w:val="20"/>
        </w:rPr>
        <w:t xml:space="preserve"> </w:t>
      </w:r>
      <w:r w:rsidR="004434C0">
        <w:rPr>
          <w:rFonts w:cs="Arial"/>
          <w:i/>
          <w:color w:val="000000" w:themeColor="text1"/>
          <w:sz w:val="20"/>
        </w:rPr>
        <w:t>15</w:t>
      </w:r>
      <w:r>
        <w:rPr>
          <w:rFonts w:cs="Arial"/>
          <w:i/>
          <w:color w:val="000000" w:themeColor="text1"/>
          <w:sz w:val="20"/>
        </w:rPr>
        <w:t>%</w:t>
      </w:r>
    </w:p>
    <w:p w14:paraId="01092601" w14:textId="144DD25F" w:rsidR="00CE68EF" w:rsidRDefault="00CE68EF">
      <w:pPr>
        <w:spacing w:after="0" w:line="240" w:lineRule="auto"/>
        <w:rPr>
          <w:rFonts w:cs="Arial"/>
          <w:i/>
          <w:color w:val="000000" w:themeColor="text1"/>
          <w:sz w:val="20"/>
        </w:rPr>
      </w:pPr>
      <w:r>
        <w:rPr>
          <w:rFonts w:cs="Arial"/>
          <w:i/>
          <w:color w:val="000000" w:themeColor="text1"/>
          <w:sz w:val="20"/>
        </w:rPr>
        <w:t>BIODERMA:15%</w:t>
      </w:r>
    </w:p>
    <w:p w14:paraId="3C1B282C" w14:textId="69912A1A" w:rsidR="004F5A75" w:rsidRDefault="00BD783B">
      <w:pPr>
        <w:spacing w:after="0" w:line="240" w:lineRule="auto"/>
        <w:rPr>
          <w:rFonts w:cs="Arial"/>
          <w:i/>
          <w:color w:val="000000" w:themeColor="text1"/>
          <w:sz w:val="20"/>
        </w:rPr>
      </w:pPr>
      <w:r>
        <w:rPr>
          <w:rFonts w:cs="Arial"/>
          <w:i/>
          <w:color w:val="000000" w:themeColor="text1"/>
          <w:sz w:val="20"/>
        </w:rPr>
        <w:t>AVEENO</w:t>
      </w:r>
      <w:r w:rsidR="004F5A75">
        <w:rPr>
          <w:rFonts w:cs="Arial"/>
          <w:i/>
          <w:color w:val="000000" w:themeColor="text1"/>
          <w:sz w:val="20"/>
        </w:rPr>
        <w:t>:</w:t>
      </w:r>
      <w:r w:rsidR="0008203C">
        <w:rPr>
          <w:rFonts w:cs="Arial"/>
          <w:i/>
          <w:color w:val="000000" w:themeColor="text1"/>
          <w:sz w:val="20"/>
        </w:rPr>
        <w:t xml:space="preserve"> </w:t>
      </w:r>
      <w:r>
        <w:rPr>
          <w:rFonts w:cs="Arial"/>
          <w:i/>
          <w:color w:val="000000" w:themeColor="text1"/>
          <w:sz w:val="20"/>
        </w:rPr>
        <w:t>1</w:t>
      </w:r>
      <w:r w:rsidR="004434C0">
        <w:rPr>
          <w:rFonts w:cs="Arial"/>
          <w:i/>
          <w:color w:val="000000" w:themeColor="text1"/>
          <w:sz w:val="20"/>
        </w:rPr>
        <w:t>5</w:t>
      </w:r>
      <w:r w:rsidR="004F5A75">
        <w:rPr>
          <w:rFonts w:cs="Arial"/>
          <w:i/>
          <w:color w:val="000000" w:themeColor="text1"/>
          <w:sz w:val="20"/>
        </w:rPr>
        <w:t>%</w:t>
      </w:r>
    </w:p>
    <w:p w14:paraId="4685BF3A" w14:textId="62F46B41" w:rsidR="009859C3" w:rsidRDefault="009859C3">
      <w:pPr>
        <w:spacing w:after="0" w:line="240" w:lineRule="auto"/>
        <w:rPr>
          <w:rFonts w:cs="Arial"/>
          <w:i/>
          <w:color w:val="000000" w:themeColor="text1"/>
          <w:sz w:val="20"/>
        </w:rPr>
      </w:pPr>
      <w:r>
        <w:rPr>
          <w:rFonts w:cs="Arial"/>
          <w:i/>
          <w:color w:val="000000" w:themeColor="text1"/>
          <w:sz w:val="20"/>
        </w:rPr>
        <w:t>VENUSIA:15%</w:t>
      </w:r>
    </w:p>
    <w:p w14:paraId="48C6335C" w14:textId="41627D9E" w:rsidR="00BD783B" w:rsidRDefault="00BD783B">
      <w:pPr>
        <w:spacing w:after="0" w:line="240" w:lineRule="auto"/>
        <w:rPr>
          <w:rFonts w:cs="Arial"/>
          <w:i/>
          <w:color w:val="000000" w:themeColor="text1"/>
          <w:sz w:val="20"/>
        </w:rPr>
      </w:pPr>
      <w:r>
        <w:rPr>
          <w:rFonts w:cs="Arial"/>
          <w:i/>
          <w:color w:val="000000" w:themeColor="text1"/>
          <w:sz w:val="20"/>
        </w:rPr>
        <w:t>PHYSIOGEL: 10%</w:t>
      </w:r>
    </w:p>
    <w:p w14:paraId="1B3492DA" w14:textId="589BE9B8" w:rsidR="004F5A75" w:rsidRDefault="004F5A75">
      <w:pPr>
        <w:spacing w:after="0" w:line="240" w:lineRule="auto"/>
        <w:rPr>
          <w:rFonts w:cs="Arial"/>
          <w:i/>
          <w:color w:val="000000" w:themeColor="text1"/>
          <w:sz w:val="20"/>
        </w:rPr>
      </w:pPr>
      <w:r>
        <w:rPr>
          <w:rFonts w:cs="Arial"/>
          <w:i/>
          <w:color w:val="000000" w:themeColor="text1"/>
          <w:sz w:val="20"/>
        </w:rPr>
        <w:t>OTHERS:</w:t>
      </w:r>
      <w:r w:rsidR="0008203C">
        <w:rPr>
          <w:rFonts w:cs="Arial"/>
          <w:i/>
          <w:color w:val="000000" w:themeColor="text1"/>
          <w:sz w:val="20"/>
        </w:rPr>
        <w:t xml:space="preserve"> </w:t>
      </w:r>
      <w:r w:rsidR="009A4BE5">
        <w:rPr>
          <w:rFonts w:cs="Arial"/>
          <w:i/>
          <w:color w:val="000000" w:themeColor="text1"/>
          <w:sz w:val="20"/>
        </w:rPr>
        <w:t>10</w:t>
      </w:r>
      <w:r>
        <w:rPr>
          <w:rFonts w:cs="Arial"/>
          <w:i/>
          <w:color w:val="000000" w:themeColor="text1"/>
          <w:sz w:val="20"/>
        </w:rPr>
        <w:t>%</w:t>
      </w:r>
    </w:p>
    <w:p w14:paraId="531EC3B4" w14:textId="77777777" w:rsidR="004F5A75" w:rsidRDefault="004F5A75">
      <w:pPr>
        <w:spacing w:after="0" w:line="240" w:lineRule="auto"/>
        <w:rPr>
          <w:rFonts w:cs="Arial"/>
          <w:i/>
          <w:color w:val="000000" w:themeColor="text1"/>
          <w:sz w:val="20"/>
        </w:rPr>
      </w:pPr>
    </w:p>
    <w:p w14:paraId="5E46B7DD" w14:textId="4553FD25" w:rsidR="004F5A75" w:rsidRPr="004F5A75" w:rsidRDefault="004F5A75" w:rsidP="004F5A75">
      <w:pPr>
        <w:spacing w:after="0" w:line="240" w:lineRule="auto"/>
        <w:rPr>
          <w:rFonts w:cs="Arial"/>
          <w:b/>
          <w:bCs/>
          <w:i/>
          <w:color w:val="000000" w:themeColor="text1"/>
          <w:sz w:val="20"/>
          <w:u w:val="single"/>
        </w:rPr>
      </w:pPr>
      <w:r>
        <w:rPr>
          <w:rFonts w:cs="Arial"/>
          <w:b/>
          <w:bCs/>
          <w:i/>
          <w:color w:val="000000" w:themeColor="text1"/>
          <w:sz w:val="20"/>
          <w:u w:val="single"/>
        </w:rPr>
        <w:t>PLACE OF PURCHASE</w:t>
      </w:r>
    </w:p>
    <w:p w14:paraId="16120C4D" w14:textId="44AC1842" w:rsidR="004F5A75" w:rsidRDefault="004F5A75" w:rsidP="004F5A75">
      <w:pPr>
        <w:spacing w:after="0" w:line="240" w:lineRule="auto"/>
        <w:rPr>
          <w:rFonts w:cs="Arial"/>
          <w:i/>
          <w:color w:val="000000" w:themeColor="text1"/>
          <w:sz w:val="20"/>
        </w:rPr>
      </w:pPr>
      <w:r>
        <w:rPr>
          <w:rFonts w:cs="Arial"/>
          <w:i/>
          <w:color w:val="000000" w:themeColor="text1"/>
          <w:sz w:val="20"/>
        </w:rPr>
        <w:t>CHEMIST:</w:t>
      </w:r>
      <w:r w:rsidR="0008203C">
        <w:rPr>
          <w:rFonts w:cs="Arial"/>
          <w:i/>
          <w:color w:val="000000" w:themeColor="text1"/>
          <w:sz w:val="20"/>
        </w:rPr>
        <w:t xml:space="preserve"> </w:t>
      </w:r>
      <w:r>
        <w:rPr>
          <w:rFonts w:cs="Arial"/>
          <w:i/>
          <w:color w:val="000000" w:themeColor="text1"/>
          <w:sz w:val="20"/>
        </w:rPr>
        <w:t>25%</w:t>
      </w:r>
    </w:p>
    <w:p w14:paraId="4D6EABA8" w14:textId="30EE652C" w:rsidR="004F5A75" w:rsidRDefault="004F5A75" w:rsidP="004F5A75">
      <w:pPr>
        <w:spacing w:after="0" w:line="240" w:lineRule="auto"/>
        <w:rPr>
          <w:rFonts w:cs="Arial"/>
          <w:i/>
          <w:color w:val="000000" w:themeColor="text1"/>
          <w:sz w:val="20"/>
        </w:rPr>
      </w:pPr>
      <w:r>
        <w:rPr>
          <w:rFonts w:cs="Arial"/>
          <w:i/>
          <w:color w:val="000000" w:themeColor="text1"/>
          <w:sz w:val="20"/>
        </w:rPr>
        <w:t>ONLINE PHARMACY:</w:t>
      </w:r>
      <w:r w:rsidR="0008203C">
        <w:rPr>
          <w:rFonts w:cs="Arial"/>
          <w:i/>
          <w:color w:val="000000" w:themeColor="text1"/>
          <w:sz w:val="20"/>
        </w:rPr>
        <w:t xml:space="preserve"> </w:t>
      </w:r>
      <w:r>
        <w:rPr>
          <w:rFonts w:cs="Arial"/>
          <w:i/>
          <w:color w:val="000000" w:themeColor="text1"/>
          <w:sz w:val="20"/>
        </w:rPr>
        <w:t>25%</w:t>
      </w:r>
    </w:p>
    <w:p w14:paraId="29BC2306" w14:textId="45999B7A" w:rsidR="004F5A75" w:rsidRDefault="004F5A75" w:rsidP="004F5A75">
      <w:pPr>
        <w:spacing w:after="0" w:line="240" w:lineRule="auto"/>
        <w:rPr>
          <w:rFonts w:cs="Arial"/>
          <w:i/>
          <w:color w:val="000000" w:themeColor="text1"/>
          <w:sz w:val="20"/>
        </w:rPr>
      </w:pPr>
      <w:r>
        <w:rPr>
          <w:rFonts w:cs="Arial"/>
          <w:i/>
          <w:color w:val="000000" w:themeColor="text1"/>
          <w:sz w:val="20"/>
        </w:rPr>
        <w:t>E-COMMERCE:</w:t>
      </w:r>
      <w:r w:rsidR="0008203C">
        <w:rPr>
          <w:rFonts w:cs="Arial"/>
          <w:i/>
          <w:color w:val="000000" w:themeColor="text1"/>
          <w:sz w:val="20"/>
        </w:rPr>
        <w:t xml:space="preserve"> </w:t>
      </w:r>
      <w:r>
        <w:rPr>
          <w:rFonts w:cs="Arial"/>
          <w:i/>
          <w:color w:val="000000" w:themeColor="text1"/>
          <w:sz w:val="20"/>
        </w:rPr>
        <w:t>25%</w:t>
      </w:r>
    </w:p>
    <w:p w14:paraId="5EB89AC0" w14:textId="43C70863" w:rsidR="004F5A75" w:rsidRDefault="004F5A75" w:rsidP="004F5A75">
      <w:pPr>
        <w:spacing w:after="0" w:line="240" w:lineRule="auto"/>
        <w:rPr>
          <w:rFonts w:cs="Arial"/>
          <w:i/>
          <w:color w:val="000000" w:themeColor="text1"/>
          <w:sz w:val="20"/>
        </w:rPr>
      </w:pPr>
      <w:r>
        <w:rPr>
          <w:rFonts w:cs="Arial"/>
          <w:i/>
          <w:color w:val="000000" w:themeColor="text1"/>
          <w:sz w:val="20"/>
        </w:rPr>
        <w:t>OTHERS:</w:t>
      </w:r>
      <w:r w:rsidR="0008203C">
        <w:rPr>
          <w:rFonts w:cs="Arial"/>
          <w:i/>
          <w:color w:val="000000" w:themeColor="text1"/>
          <w:sz w:val="20"/>
        </w:rPr>
        <w:t xml:space="preserve"> </w:t>
      </w:r>
      <w:r>
        <w:rPr>
          <w:rFonts w:cs="Arial"/>
          <w:i/>
          <w:color w:val="000000" w:themeColor="text1"/>
          <w:sz w:val="20"/>
        </w:rPr>
        <w:t>25%</w:t>
      </w:r>
    </w:p>
    <w:p w14:paraId="37CC6504" w14:textId="77777777" w:rsidR="004F5A75" w:rsidRDefault="004F5A75" w:rsidP="004F5A75">
      <w:pPr>
        <w:spacing w:after="0" w:line="240" w:lineRule="auto"/>
        <w:rPr>
          <w:rFonts w:cs="Arial"/>
          <w:i/>
          <w:color w:val="000000" w:themeColor="text1"/>
          <w:sz w:val="20"/>
        </w:rPr>
      </w:pPr>
    </w:p>
    <w:p w14:paraId="374C2318" w14:textId="38FA4ADB" w:rsidR="004F5A75" w:rsidRPr="004F5A75" w:rsidRDefault="004F5A75" w:rsidP="004F5A75">
      <w:pPr>
        <w:spacing w:after="0" w:line="240" w:lineRule="auto"/>
        <w:rPr>
          <w:rFonts w:cs="Arial"/>
          <w:b/>
          <w:bCs/>
          <w:i/>
          <w:color w:val="000000" w:themeColor="text1"/>
          <w:sz w:val="20"/>
          <w:u w:val="single"/>
        </w:rPr>
      </w:pPr>
      <w:r>
        <w:rPr>
          <w:rFonts w:cs="Arial"/>
          <w:b/>
          <w:bCs/>
          <w:i/>
          <w:color w:val="000000" w:themeColor="text1"/>
          <w:sz w:val="20"/>
          <w:u w:val="single"/>
        </w:rPr>
        <w:t>AGE</w:t>
      </w:r>
    </w:p>
    <w:p w14:paraId="1DF6CC83" w14:textId="5570528D" w:rsidR="004F5A75" w:rsidRDefault="004F5A75" w:rsidP="004F5A75">
      <w:pPr>
        <w:spacing w:after="0" w:line="240" w:lineRule="auto"/>
        <w:rPr>
          <w:rFonts w:cs="Arial"/>
          <w:i/>
          <w:color w:val="000000" w:themeColor="text1"/>
          <w:sz w:val="20"/>
        </w:rPr>
      </w:pPr>
      <w:r>
        <w:rPr>
          <w:rFonts w:cs="Arial"/>
          <w:i/>
          <w:color w:val="000000" w:themeColor="text1"/>
          <w:sz w:val="20"/>
        </w:rPr>
        <w:t>18 TO 25:</w:t>
      </w:r>
      <w:r w:rsidR="0008203C">
        <w:rPr>
          <w:rFonts w:cs="Arial"/>
          <w:i/>
          <w:color w:val="000000" w:themeColor="text1"/>
          <w:sz w:val="20"/>
        </w:rPr>
        <w:t xml:space="preserve"> </w:t>
      </w:r>
      <w:r>
        <w:rPr>
          <w:rFonts w:cs="Arial"/>
          <w:i/>
          <w:color w:val="000000" w:themeColor="text1"/>
          <w:sz w:val="20"/>
        </w:rPr>
        <w:t>33%</w:t>
      </w:r>
    </w:p>
    <w:p w14:paraId="201085E6" w14:textId="511BDF23" w:rsidR="004F5A75" w:rsidRDefault="004F5A75" w:rsidP="004F5A75">
      <w:pPr>
        <w:spacing w:after="0" w:line="240" w:lineRule="auto"/>
        <w:rPr>
          <w:rFonts w:cs="Arial"/>
          <w:i/>
          <w:color w:val="000000" w:themeColor="text1"/>
          <w:sz w:val="20"/>
        </w:rPr>
      </w:pPr>
      <w:r>
        <w:rPr>
          <w:rFonts w:cs="Arial"/>
          <w:i/>
          <w:color w:val="000000" w:themeColor="text1"/>
          <w:sz w:val="20"/>
        </w:rPr>
        <w:t>25 to 35:</w:t>
      </w:r>
      <w:r w:rsidR="0008203C">
        <w:rPr>
          <w:rFonts w:cs="Arial"/>
          <w:i/>
          <w:color w:val="000000" w:themeColor="text1"/>
          <w:sz w:val="20"/>
        </w:rPr>
        <w:t xml:space="preserve"> </w:t>
      </w:r>
      <w:r>
        <w:rPr>
          <w:rFonts w:cs="Arial"/>
          <w:i/>
          <w:color w:val="000000" w:themeColor="text1"/>
          <w:sz w:val="20"/>
        </w:rPr>
        <w:t>34%</w:t>
      </w:r>
    </w:p>
    <w:p w14:paraId="34ED86E5" w14:textId="354C1B7B" w:rsidR="004F5A75" w:rsidRDefault="004F5A75" w:rsidP="004F5A75">
      <w:pPr>
        <w:spacing w:after="0" w:line="240" w:lineRule="auto"/>
        <w:rPr>
          <w:rFonts w:cs="Arial"/>
          <w:i/>
          <w:color w:val="000000" w:themeColor="text1"/>
          <w:sz w:val="20"/>
        </w:rPr>
      </w:pPr>
      <w:r>
        <w:rPr>
          <w:rFonts w:cs="Arial"/>
          <w:i/>
          <w:color w:val="000000" w:themeColor="text1"/>
          <w:sz w:val="20"/>
        </w:rPr>
        <w:t>35 to 45:</w:t>
      </w:r>
      <w:r w:rsidR="0008203C">
        <w:rPr>
          <w:rFonts w:cs="Arial"/>
          <w:i/>
          <w:color w:val="000000" w:themeColor="text1"/>
          <w:sz w:val="20"/>
        </w:rPr>
        <w:t xml:space="preserve"> </w:t>
      </w:r>
      <w:r>
        <w:rPr>
          <w:rFonts w:cs="Arial"/>
          <w:i/>
          <w:color w:val="000000" w:themeColor="text1"/>
          <w:sz w:val="20"/>
        </w:rPr>
        <w:t>33%</w:t>
      </w:r>
    </w:p>
    <w:p w14:paraId="4BD9C126" w14:textId="2167DC4C" w:rsidR="004F5A75" w:rsidRDefault="004F5A75" w:rsidP="004F5A75">
      <w:pPr>
        <w:spacing w:after="0" w:line="240" w:lineRule="auto"/>
        <w:rPr>
          <w:rFonts w:cs="Arial"/>
          <w:i/>
          <w:color w:val="000000" w:themeColor="text1"/>
          <w:sz w:val="20"/>
        </w:rPr>
      </w:pPr>
      <w:r>
        <w:rPr>
          <w:rFonts w:cs="Arial"/>
          <w:i/>
          <w:color w:val="000000" w:themeColor="text1"/>
          <w:sz w:val="20"/>
        </w:rPr>
        <w:br w:type="page"/>
      </w:r>
    </w:p>
    <w:tbl>
      <w:tblPr>
        <w:tblStyle w:val="TableGrid"/>
        <w:tblW w:w="0" w:type="auto"/>
        <w:tblInd w:w="-545" w:type="dxa"/>
        <w:tblLook w:val="04A0" w:firstRow="1" w:lastRow="0" w:firstColumn="1" w:lastColumn="0" w:noHBand="0" w:noVBand="1"/>
      </w:tblPr>
      <w:tblGrid>
        <w:gridCol w:w="10530"/>
      </w:tblGrid>
      <w:tr w:rsidR="000C7F75" w:rsidRPr="00C2071F" w14:paraId="1AF513ED" w14:textId="77777777" w:rsidTr="00AA6170">
        <w:trPr>
          <w:trHeight w:val="432"/>
        </w:trPr>
        <w:tc>
          <w:tcPr>
            <w:tcW w:w="10530" w:type="dxa"/>
            <w:shd w:val="clear" w:color="auto" w:fill="0E2E6B"/>
            <w:vAlign w:val="center"/>
          </w:tcPr>
          <w:p w14:paraId="4F340D75" w14:textId="68E56CB7" w:rsidR="000C7F75" w:rsidRPr="00AA6170" w:rsidRDefault="000C7F75" w:rsidP="00AA6170">
            <w:pPr>
              <w:pStyle w:val="BodyText3"/>
              <w:tabs>
                <w:tab w:val="left" w:pos="2880"/>
              </w:tabs>
              <w:spacing w:after="0" w:line="240" w:lineRule="auto"/>
              <w:jc w:val="center"/>
              <w:rPr>
                <w:rFonts w:asciiTheme="minorHAnsi" w:hAnsiTheme="minorHAnsi" w:cstheme="minorHAnsi"/>
                <w:b/>
                <w:iCs/>
                <w:color w:val="002060"/>
                <w:sz w:val="28"/>
                <w:szCs w:val="28"/>
              </w:rPr>
            </w:pPr>
            <w:r w:rsidRPr="00AA6170">
              <w:rPr>
                <w:rFonts w:asciiTheme="minorHAnsi" w:hAnsiTheme="minorHAnsi" w:cstheme="minorHAnsi"/>
                <w:b/>
                <w:iCs/>
                <w:color w:val="FFFFFF" w:themeColor="background1"/>
                <w:sz w:val="28"/>
                <w:szCs w:val="28"/>
              </w:rPr>
              <w:lastRenderedPageBreak/>
              <w:t xml:space="preserve">SCREENER </w:t>
            </w:r>
          </w:p>
        </w:tc>
      </w:tr>
    </w:tbl>
    <w:p w14:paraId="0CD88BA4" w14:textId="77777777" w:rsidR="00AA6170" w:rsidRDefault="00AA6170" w:rsidP="00AA6170">
      <w:pPr>
        <w:spacing w:after="0" w:line="240" w:lineRule="auto"/>
        <w:ind w:left="-540" w:firstLine="30"/>
        <w:jc w:val="both"/>
        <w:rPr>
          <w:rFonts w:eastAsia="Batang" w:cs="Calibri"/>
          <w:b/>
          <w:bCs/>
          <w:color w:val="0E2E6B"/>
          <w:lang w:eastAsia="ko-KR"/>
        </w:rPr>
      </w:pPr>
    </w:p>
    <w:p w14:paraId="78D546AB" w14:textId="3C290604" w:rsidR="000C7F75" w:rsidRPr="00AA6170" w:rsidRDefault="002537AC" w:rsidP="00AA6170">
      <w:pPr>
        <w:spacing w:after="0" w:line="240" w:lineRule="auto"/>
        <w:ind w:left="-540" w:firstLine="30"/>
        <w:jc w:val="both"/>
        <w:rPr>
          <w:rFonts w:eastAsia="Batang" w:cs="Calibri"/>
          <w:b/>
          <w:bCs/>
          <w:color w:val="0E2E6B"/>
          <w:lang w:eastAsia="ko-KR"/>
        </w:rPr>
      </w:pPr>
      <w:r w:rsidRPr="00AA6170">
        <w:rPr>
          <w:rFonts w:eastAsia="Batang" w:cs="Calibri"/>
          <w:b/>
          <w:bCs/>
          <w:color w:val="0E2E6B"/>
          <w:lang w:eastAsia="ko-KR"/>
        </w:rPr>
        <w:t xml:space="preserve">NOTE TO SCRIPTER: KEEP A RECORD OF RESPONSES AND NUMBER OF CONSUMERS GETTING TERMINATED </w:t>
      </w:r>
      <w:r w:rsidR="00E43D04" w:rsidRPr="00AA6170">
        <w:rPr>
          <w:rFonts w:eastAsia="Batang" w:cs="Calibri"/>
          <w:b/>
          <w:bCs/>
          <w:color w:val="0E2E6B"/>
          <w:lang w:eastAsia="ko-KR"/>
        </w:rPr>
        <w:t>AT EACH SCREENING QUESTION</w:t>
      </w:r>
    </w:p>
    <w:p w14:paraId="639EF116" w14:textId="77777777" w:rsidR="00E43D04" w:rsidRDefault="00E43D04" w:rsidP="00E43D04">
      <w:pPr>
        <w:spacing w:after="0" w:line="240" w:lineRule="auto"/>
        <w:jc w:val="both"/>
        <w:rPr>
          <w:rFonts w:eastAsia="Batang" w:cs="Calibri"/>
          <w:b/>
          <w:bCs/>
          <w:lang w:eastAsia="ko-KR"/>
        </w:rPr>
      </w:pPr>
    </w:p>
    <w:p w14:paraId="291396B8" w14:textId="395B2633" w:rsidR="00B7518A" w:rsidRPr="00704856" w:rsidRDefault="00B7518A" w:rsidP="00821800">
      <w:pPr>
        <w:spacing w:after="0" w:line="240" w:lineRule="auto"/>
        <w:ind w:hanging="330"/>
        <w:jc w:val="both"/>
        <w:rPr>
          <w:rFonts w:eastAsia="Batang" w:cs="Calibri"/>
          <w:b/>
          <w:lang w:eastAsia="ko-KR"/>
        </w:rPr>
      </w:pPr>
      <w:r w:rsidRPr="00704856">
        <w:rPr>
          <w:rFonts w:eastAsia="Batang" w:cs="Calibri"/>
          <w:b/>
          <w:bCs/>
          <w:lang w:eastAsia="ko-KR"/>
        </w:rPr>
        <w:t>S</w:t>
      </w:r>
      <w:r w:rsidR="00A44873">
        <w:rPr>
          <w:rFonts w:eastAsia="Batang" w:cs="Calibri"/>
          <w:b/>
          <w:bCs/>
          <w:lang w:eastAsia="ko-KR"/>
        </w:rPr>
        <w:t>1</w:t>
      </w:r>
      <w:r w:rsidRPr="00704856">
        <w:rPr>
          <w:rFonts w:eastAsia="Batang" w:cs="Calibri"/>
          <w:b/>
          <w:bCs/>
          <w:lang w:eastAsia="ko-KR"/>
        </w:rPr>
        <w:t xml:space="preserve">. </w:t>
      </w:r>
      <w:r w:rsidRPr="00704856">
        <w:rPr>
          <w:rFonts w:eastAsia="Batang" w:cs="Calibri"/>
          <w:bCs/>
          <w:lang w:eastAsia="ko-KR"/>
        </w:rPr>
        <w:t xml:space="preserve">Are you associated with any pharmaceutical company as an employee, a panel member or consultant? </w:t>
      </w:r>
      <w:r w:rsidRPr="00704856">
        <w:rPr>
          <w:rFonts w:eastAsia="Batang" w:cs="Calibri"/>
          <w:b/>
          <w:lang w:eastAsia="ko-KR"/>
        </w:rPr>
        <w:t>SINGLE CODE ONLY</w:t>
      </w:r>
    </w:p>
    <w:p w14:paraId="6F89CE0F" w14:textId="77777777" w:rsidR="00B7518A" w:rsidRPr="00704856" w:rsidRDefault="00B7518A" w:rsidP="00B7518A">
      <w:pPr>
        <w:spacing w:after="0" w:line="240" w:lineRule="auto"/>
        <w:jc w:val="both"/>
        <w:rPr>
          <w:rFonts w:eastAsia="Batang" w:cs="Calibri"/>
          <w:b/>
          <w:lang w:eastAsia="ko-KR"/>
        </w:rPr>
      </w:pPr>
    </w:p>
    <w:tbl>
      <w:tblPr>
        <w:tblW w:w="0" w:type="auto"/>
        <w:tblInd w:w="355" w:type="dxa"/>
        <w:tblLook w:val="00A0" w:firstRow="1" w:lastRow="0" w:firstColumn="1" w:lastColumn="0" w:noHBand="0" w:noVBand="0"/>
      </w:tblPr>
      <w:tblGrid>
        <w:gridCol w:w="1260"/>
        <w:gridCol w:w="1366"/>
        <w:gridCol w:w="3314"/>
      </w:tblGrid>
      <w:tr w:rsidR="00B7518A" w:rsidRPr="00704856" w14:paraId="5EB7F19C" w14:textId="77777777" w:rsidTr="00AA6170">
        <w:trPr>
          <w:trHeight w:val="288"/>
        </w:trPr>
        <w:tc>
          <w:tcPr>
            <w:tcW w:w="1260" w:type="dxa"/>
            <w:tcBorders>
              <w:top w:val="single" w:sz="4" w:space="0" w:color="auto"/>
              <w:left w:val="single" w:sz="4" w:space="0" w:color="auto"/>
              <w:bottom w:val="single" w:sz="4" w:space="0" w:color="auto"/>
              <w:right w:val="single" w:sz="4" w:space="0" w:color="auto"/>
            </w:tcBorders>
            <w:shd w:val="clear" w:color="auto" w:fill="0E2E6B"/>
            <w:vAlign w:val="center"/>
          </w:tcPr>
          <w:p w14:paraId="14B2FEA7" w14:textId="77777777" w:rsidR="00B7518A" w:rsidRPr="00A379A3" w:rsidRDefault="00B7518A" w:rsidP="00137F1F">
            <w:pPr>
              <w:spacing w:after="0"/>
              <w:rPr>
                <w:rFonts w:cs="Calibri"/>
                <w:b/>
                <w:color w:val="FFFFFF" w:themeColor="background1"/>
              </w:rPr>
            </w:pPr>
            <w:r w:rsidRPr="00A379A3">
              <w:rPr>
                <w:rFonts w:cs="Calibri"/>
                <w:b/>
                <w:color w:val="FFFFFF" w:themeColor="background1"/>
              </w:rPr>
              <w:t>RESPONSE</w:t>
            </w:r>
          </w:p>
        </w:tc>
        <w:tc>
          <w:tcPr>
            <w:tcW w:w="1366" w:type="dxa"/>
            <w:tcBorders>
              <w:top w:val="single" w:sz="4" w:space="0" w:color="auto"/>
              <w:left w:val="single" w:sz="4" w:space="0" w:color="auto"/>
              <w:bottom w:val="single" w:sz="4" w:space="0" w:color="auto"/>
              <w:right w:val="single" w:sz="4" w:space="0" w:color="auto"/>
            </w:tcBorders>
            <w:shd w:val="clear" w:color="auto" w:fill="0E2E6B"/>
            <w:vAlign w:val="center"/>
          </w:tcPr>
          <w:p w14:paraId="31E0010B" w14:textId="77777777" w:rsidR="00B7518A" w:rsidRPr="00A379A3" w:rsidRDefault="00B7518A" w:rsidP="00137F1F">
            <w:pPr>
              <w:spacing w:after="0"/>
              <w:jc w:val="center"/>
              <w:rPr>
                <w:rFonts w:cs="Calibri"/>
                <w:b/>
                <w:color w:val="FFFFFF" w:themeColor="background1"/>
              </w:rPr>
            </w:pPr>
            <w:r w:rsidRPr="00A379A3">
              <w:rPr>
                <w:rFonts w:cs="Calibri"/>
                <w:b/>
                <w:color w:val="FFFFFF" w:themeColor="background1"/>
              </w:rPr>
              <w:t>CODE</w:t>
            </w:r>
          </w:p>
        </w:tc>
        <w:tc>
          <w:tcPr>
            <w:tcW w:w="3314" w:type="dxa"/>
            <w:tcBorders>
              <w:top w:val="single" w:sz="4" w:space="0" w:color="auto"/>
              <w:left w:val="single" w:sz="4" w:space="0" w:color="auto"/>
              <w:bottom w:val="single" w:sz="4" w:space="0" w:color="auto"/>
              <w:right w:val="single" w:sz="4" w:space="0" w:color="auto"/>
            </w:tcBorders>
            <w:shd w:val="clear" w:color="auto" w:fill="0E2E6B"/>
            <w:vAlign w:val="center"/>
          </w:tcPr>
          <w:p w14:paraId="7994DB8F" w14:textId="77777777" w:rsidR="00B7518A" w:rsidRPr="00A379A3" w:rsidRDefault="00B7518A" w:rsidP="00137F1F">
            <w:pPr>
              <w:spacing w:after="0"/>
              <w:rPr>
                <w:rFonts w:cs="Calibri"/>
                <w:b/>
                <w:bCs/>
                <w:color w:val="FFFFFF" w:themeColor="background1"/>
                <w:lang w:val="en-GB"/>
              </w:rPr>
            </w:pPr>
            <w:r w:rsidRPr="00A379A3">
              <w:rPr>
                <w:rFonts w:cs="Calibri"/>
                <w:b/>
                <w:bCs/>
                <w:color w:val="FFFFFF" w:themeColor="background1"/>
                <w:lang w:val="en-GB"/>
              </w:rPr>
              <w:t>ACTION</w:t>
            </w:r>
          </w:p>
        </w:tc>
      </w:tr>
      <w:tr w:rsidR="00B7518A" w:rsidRPr="00704856" w14:paraId="624F6DEA" w14:textId="77777777" w:rsidTr="00137F1F">
        <w:trPr>
          <w:trHeight w:val="288"/>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BCE6D5" w14:textId="77777777" w:rsidR="00B7518A" w:rsidRPr="00704856" w:rsidRDefault="00B7518A" w:rsidP="00137F1F">
            <w:pPr>
              <w:spacing w:after="0"/>
              <w:rPr>
                <w:rFonts w:cs="Calibri"/>
                <w:b/>
                <w:bCs/>
              </w:rPr>
            </w:pPr>
            <w:r w:rsidRPr="00704856">
              <w:rPr>
                <w:rFonts w:cs="Calibri"/>
              </w:rPr>
              <w:t>Yes</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56F04834" w14:textId="77777777" w:rsidR="00B7518A" w:rsidRPr="00704856" w:rsidRDefault="00B7518A" w:rsidP="00137F1F">
            <w:pPr>
              <w:spacing w:after="0"/>
              <w:jc w:val="center"/>
              <w:rPr>
                <w:rFonts w:cs="Calibri"/>
                <w:b/>
                <w:bCs/>
              </w:rPr>
            </w:pPr>
            <w:r w:rsidRPr="00704856">
              <w:rPr>
                <w:rFonts w:cs="Calibri"/>
              </w:rPr>
              <w:t>1</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14:paraId="5B0ED006" w14:textId="77777777" w:rsidR="00B7518A" w:rsidRPr="00704856" w:rsidRDefault="00B7518A" w:rsidP="00137F1F">
            <w:pPr>
              <w:spacing w:after="0"/>
              <w:rPr>
                <w:rFonts w:cs="Calibri"/>
                <w:b/>
                <w:bCs/>
              </w:rPr>
            </w:pPr>
            <w:r w:rsidRPr="00704856">
              <w:rPr>
                <w:rFonts w:cs="Calibri"/>
                <w:b/>
                <w:bCs/>
                <w:lang w:val="en-GB"/>
              </w:rPr>
              <w:t>THANK AND CLOSE</w:t>
            </w:r>
          </w:p>
        </w:tc>
      </w:tr>
      <w:tr w:rsidR="00B7518A" w:rsidRPr="00704856" w14:paraId="1C165203" w14:textId="77777777" w:rsidTr="00137F1F">
        <w:trPr>
          <w:trHeight w:val="288"/>
        </w:trPr>
        <w:tc>
          <w:tcPr>
            <w:tcW w:w="1260" w:type="dxa"/>
            <w:tcBorders>
              <w:top w:val="single" w:sz="4" w:space="0" w:color="auto"/>
              <w:left w:val="single" w:sz="4" w:space="0" w:color="auto"/>
              <w:bottom w:val="single" w:sz="4" w:space="0" w:color="auto"/>
              <w:right w:val="single" w:sz="4" w:space="0" w:color="auto"/>
            </w:tcBorders>
            <w:vAlign w:val="center"/>
          </w:tcPr>
          <w:p w14:paraId="1C388DE4" w14:textId="77777777" w:rsidR="00B7518A" w:rsidRPr="00704856" w:rsidRDefault="00B7518A" w:rsidP="00137F1F">
            <w:pPr>
              <w:spacing w:after="0"/>
              <w:rPr>
                <w:rFonts w:cs="Calibri"/>
                <w:b/>
                <w:bCs/>
              </w:rPr>
            </w:pPr>
            <w:r w:rsidRPr="00704856">
              <w:rPr>
                <w:rFonts w:cs="Calibri"/>
              </w:rPr>
              <w:t>No</w:t>
            </w:r>
          </w:p>
        </w:tc>
        <w:tc>
          <w:tcPr>
            <w:tcW w:w="1366" w:type="dxa"/>
            <w:tcBorders>
              <w:top w:val="single" w:sz="4" w:space="0" w:color="auto"/>
              <w:left w:val="single" w:sz="4" w:space="0" w:color="auto"/>
              <w:bottom w:val="single" w:sz="4" w:space="0" w:color="auto"/>
              <w:right w:val="single" w:sz="4" w:space="0" w:color="auto"/>
            </w:tcBorders>
            <w:vAlign w:val="center"/>
          </w:tcPr>
          <w:p w14:paraId="40A81C2D" w14:textId="77777777" w:rsidR="00B7518A" w:rsidRPr="00704856" w:rsidRDefault="00B7518A" w:rsidP="00137F1F">
            <w:pPr>
              <w:spacing w:after="0"/>
              <w:jc w:val="center"/>
              <w:rPr>
                <w:rFonts w:cs="Calibri"/>
                <w:b/>
                <w:bCs/>
              </w:rPr>
            </w:pPr>
            <w:r w:rsidRPr="00704856">
              <w:rPr>
                <w:rFonts w:cs="Calibri"/>
              </w:rPr>
              <w:t>2</w:t>
            </w:r>
          </w:p>
        </w:tc>
        <w:tc>
          <w:tcPr>
            <w:tcW w:w="3314" w:type="dxa"/>
            <w:tcBorders>
              <w:top w:val="single" w:sz="4" w:space="0" w:color="auto"/>
              <w:left w:val="single" w:sz="4" w:space="0" w:color="auto"/>
              <w:bottom w:val="single" w:sz="4" w:space="0" w:color="auto"/>
              <w:right w:val="single" w:sz="4" w:space="0" w:color="auto"/>
            </w:tcBorders>
            <w:vAlign w:val="center"/>
          </w:tcPr>
          <w:p w14:paraId="0C4DB49B" w14:textId="77777777" w:rsidR="00B7518A" w:rsidRPr="00704856" w:rsidRDefault="00B7518A" w:rsidP="00137F1F">
            <w:pPr>
              <w:spacing w:after="0"/>
              <w:rPr>
                <w:rFonts w:cs="Calibri"/>
                <w:b/>
                <w:bCs/>
              </w:rPr>
            </w:pPr>
            <w:r w:rsidRPr="00704856">
              <w:rPr>
                <w:rFonts w:cs="Calibri"/>
                <w:b/>
                <w:bCs/>
              </w:rPr>
              <w:t>CONTINUE</w:t>
            </w:r>
          </w:p>
        </w:tc>
      </w:tr>
    </w:tbl>
    <w:p w14:paraId="1F54FD4E" w14:textId="77777777" w:rsidR="00B7518A" w:rsidRDefault="00B7518A" w:rsidP="00B7518A">
      <w:pPr>
        <w:spacing w:after="0" w:line="240" w:lineRule="auto"/>
        <w:jc w:val="both"/>
        <w:rPr>
          <w:rFonts w:eastAsia="Batang" w:cs="Calibri"/>
          <w:b/>
          <w:bCs/>
          <w:lang w:eastAsia="ko-KR"/>
        </w:rPr>
      </w:pPr>
    </w:p>
    <w:p w14:paraId="1A86665D" w14:textId="27162273" w:rsidR="00B7518A" w:rsidRPr="00704856" w:rsidRDefault="00B7518A" w:rsidP="00821800">
      <w:pPr>
        <w:spacing w:after="0" w:line="240" w:lineRule="auto"/>
        <w:ind w:hanging="330"/>
        <w:jc w:val="both"/>
        <w:rPr>
          <w:rFonts w:eastAsia="Batang" w:cs="Calibri"/>
          <w:b/>
          <w:lang w:eastAsia="ko-KR"/>
        </w:rPr>
      </w:pPr>
      <w:r w:rsidRPr="00704856">
        <w:rPr>
          <w:rFonts w:eastAsia="Batang" w:cs="Calibri"/>
          <w:b/>
          <w:bCs/>
          <w:lang w:eastAsia="ko-KR"/>
        </w:rPr>
        <w:t>S</w:t>
      </w:r>
      <w:r w:rsidR="00A44873">
        <w:rPr>
          <w:rFonts w:eastAsia="Batang" w:cs="Calibri"/>
          <w:b/>
          <w:bCs/>
          <w:lang w:eastAsia="ko-KR"/>
        </w:rPr>
        <w:t>2</w:t>
      </w:r>
      <w:r w:rsidRPr="00704856">
        <w:rPr>
          <w:rFonts w:eastAsia="Batang" w:cs="Calibri"/>
          <w:b/>
          <w:bCs/>
          <w:lang w:eastAsia="ko-KR"/>
        </w:rPr>
        <w:t xml:space="preserve">. </w:t>
      </w:r>
      <w:r w:rsidRPr="00704856">
        <w:rPr>
          <w:rFonts w:eastAsia="Batang" w:cs="Calibri"/>
          <w:bCs/>
          <w:lang w:val="en-GB" w:eastAsia="ko-KR"/>
        </w:rPr>
        <w:t xml:space="preserve">Have you participated in any market research study related to </w:t>
      </w:r>
      <w:r w:rsidR="00E90651">
        <w:rPr>
          <w:rFonts w:eastAsia="Batang" w:cs="Calibri"/>
          <w:bCs/>
          <w:lang w:val="en-GB" w:eastAsia="ko-KR"/>
        </w:rPr>
        <w:t>skin related products</w:t>
      </w:r>
      <w:r w:rsidRPr="00704856">
        <w:rPr>
          <w:rFonts w:eastAsia="Batang" w:cs="Calibri"/>
          <w:bCs/>
          <w:lang w:val="en-GB" w:eastAsia="ko-KR"/>
        </w:rPr>
        <w:t xml:space="preserve"> in the last 1 month?</w:t>
      </w:r>
      <w:r w:rsidRPr="00704856">
        <w:rPr>
          <w:rFonts w:eastAsia="Batang" w:cs="Calibri"/>
          <w:b/>
          <w:lang w:eastAsia="ko-KR"/>
        </w:rPr>
        <w:t xml:space="preserve"> SINGLE CODE ONLY</w:t>
      </w:r>
    </w:p>
    <w:p w14:paraId="3111CD23" w14:textId="77777777" w:rsidR="00B7518A" w:rsidRPr="00704856" w:rsidRDefault="00B7518A" w:rsidP="00B7518A">
      <w:pPr>
        <w:spacing w:after="0" w:line="240" w:lineRule="auto"/>
        <w:rPr>
          <w:rFonts w:eastAsia="Batang" w:cs="Calibri"/>
          <w:b/>
          <w:lang w:eastAsia="ko-KR"/>
        </w:rPr>
      </w:pPr>
    </w:p>
    <w:tbl>
      <w:tblPr>
        <w:tblW w:w="0" w:type="auto"/>
        <w:tblInd w:w="350" w:type="dxa"/>
        <w:tbl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blBorders>
        <w:tblLook w:val="00A0" w:firstRow="1" w:lastRow="0" w:firstColumn="1" w:lastColumn="0" w:noHBand="0" w:noVBand="0"/>
      </w:tblPr>
      <w:tblGrid>
        <w:gridCol w:w="1260"/>
        <w:gridCol w:w="1366"/>
        <w:gridCol w:w="3314"/>
      </w:tblGrid>
      <w:tr w:rsidR="00B7518A" w:rsidRPr="00704856" w14:paraId="01B0F0AB" w14:textId="77777777" w:rsidTr="00AA6170">
        <w:trPr>
          <w:trHeight w:val="288"/>
        </w:trPr>
        <w:tc>
          <w:tcPr>
            <w:tcW w:w="1260" w:type="dxa"/>
            <w:shd w:val="clear" w:color="auto" w:fill="0E2E6B"/>
            <w:vAlign w:val="center"/>
          </w:tcPr>
          <w:p w14:paraId="12F778E8" w14:textId="77777777" w:rsidR="00B7518A" w:rsidRPr="00A379A3" w:rsidRDefault="00B7518A" w:rsidP="00137F1F">
            <w:pPr>
              <w:spacing w:after="0"/>
              <w:rPr>
                <w:rFonts w:cs="Calibri"/>
                <w:b/>
                <w:color w:val="FFFFFF" w:themeColor="background1"/>
              </w:rPr>
            </w:pPr>
            <w:r w:rsidRPr="00A379A3">
              <w:rPr>
                <w:rFonts w:cs="Calibri"/>
                <w:b/>
                <w:color w:val="FFFFFF" w:themeColor="background1"/>
              </w:rPr>
              <w:t>RESPONSE</w:t>
            </w:r>
          </w:p>
        </w:tc>
        <w:tc>
          <w:tcPr>
            <w:tcW w:w="1366" w:type="dxa"/>
            <w:shd w:val="clear" w:color="auto" w:fill="0E2E6B"/>
            <w:vAlign w:val="center"/>
          </w:tcPr>
          <w:p w14:paraId="3AE610CE" w14:textId="77777777" w:rsidR="00B7518A" w:rsidRPr="00A379A3" w:rsidRDefault="00B7518A" w:rsidP="00137F1F">
            <w:pPr>
              <w:spacing w:after="0"/>
              <w:jc w:val="center"/>
              <w:rPr>
                <w:rFonts w:cs="Calibri"/>
                <w:b/>
                <w:color w:val="FFFFFF" w:themeColor="background1"/>
              </w:rPr>
            </w:pPr>
            <w:r w:rsidRPr="00A379A3">
              <w:rPr>
                <w:rFonts w:cs="Calibri"/>
                <w:b/>
                <w:color w:val="FFFFFF" w:themeColor="background1"/>
              </w:rPr>
              <w:t>CODE</w:t>
            </w:r>
          </w:p>
        </w:tc>
        <w:tc>
          <w:tcPr>
            <w:tcW w:w="3314" w:type="dxa"/>
            <w:shd w:val="clear" w:color="auto" w:fill="0E2E6B"/>
            <w:vAlign w:val="center"/>
          </w:tcPr>
          <w:p w14:paraId="271F9557" w14:textId="77777777" w:rsidR="00B7518A" w:rsidRPr="00A379A3" w:rsidRDefault="00B7518A" w:rsidP="00137F1F">
            <w:pPr>
              <w:spacing w:after="0"/>
              <w:rPr>
                <w:rFonts w:cs="Calibri"/>
                <w:b/>
                <w:bCs/>
                <w:color w:val="FFFFFF" w:themeColor="background1"/>
                <w:lang w:val="en-GB"/>
              </w:rPr>
            </w:pPr>
            <w:r w:rsidRPr="00A379A3">
              <w:rPr>
                <w:rFonts w:cs="Calibri"/>
                <w:b/>
                <w:bCs/>
                <w:color w:val="FFFFFF" w:themeColor="background1"/>
                <w:lang w:val="en-GB"/>
              </w:rPr>
              <w:t>ACTION</w:t>
            </w:r>
          </w:p>
        </w:tc>
      </w:tr>
      <w:tr w:rsidR="00B7518A" w:rsidRPr="00704856" w14:paraId="5F772CA6" w14:textId="77777777" w:rsidTr="00137F1F">
        <w:trPr>
          <w:trHeight w:val="288"/>
        </w:trPr>
        <w:tc>
          <w:tcPr>
            <w:tcW w:w="1260" w:type="dxa"/>
            <w:shd w:val="clear" w:color="auto" w:fill="auto"/>
            <w:vAlign w:val="center"/>
          </w:tcPr>
          <w:p w14:paraId="7C0D7D39" w14:textId="77777777" w:rsidR="00B7518A" w:rsidRPr="00704856" w:rsidRDefault="00B7518A" w:rsidP="00137F1F">
            <w:pPr>
              <w:spacing w:after="0"/>
              <w:rPr>
                <w:rFonts w:cs="Calibri"/>
                <w:b/>
                <w:bCs/>
              </w:rPr>
            </w:pPr>
            <w:r w:rsidRPr="00704856">
              <w:rPr>
                <w:rFonts w:cs="Calibri"/>
              </w:rPr>
              <w:t>Yes</w:t>
            </w:r>
          </w:p>
        </w:tc>
        <w:tc>
          <w:tcPr>
            <w:tcW w:w="1366" w:type="dxa"/>
            <w:shd w:val="clear" w:color="auto" w:fill="auto"/>
            <w:vAlign w:val="center"/>
          </w:tcPr>
          <w:p w14:paraId="2C8A0140" w14:textId="77777777" w:rsidR="00B7518A" w:rsidRPr="00704856" w:rsidRDefault="00B7518A" w:rsidP="00137F1F">
            <w:pPr>
              <w:spacing w:after="0"/>
              <w:jc w:val="center"/>
              <w:rPr>
                <w:rFonts w:cs="Calibri"/>
                <w:b/>
                <w:bCs/>
              </w:rPr>
            </w:pPr>
            <w:r w:rsidRPr="00704856">
              <w:rPr>
                <w:rFonts w:cs="Calibri"/>
              </w:rPr>
              <w:t>1</w:t>
            </w:r>
          </w:p>
        </w:tc>
        <w:tc>
          <w:tcPr>
            <w:tcW w:w="3314" w:type="dxa"/>
            <w:shd w:val="clear" w:color="auto" w:fill="auto"/>
            <w:vAlign w:val="center"/>
          </w:tcPr>
          <w:p w14:paraId="455EC34D" w14:textId="77777777" w:rsidR="00B7518A" w:rsidRPr="00704856" w:rsidRDefault="00B7518A" w:rsidP="00137F1F">
            <w:pPr>
              <w:spacing w:after="0"/>
              <w:rPr>
                <w:rFonts w:cs="Calibri"/>
                <w:b/>
                <w:bCs/>
              </w:rPr>
            </w:pPr>
            <w:r w:rsidRPr="00704856">
              <w:rPr>
                <w:rFonts w:cs="Calibri"/>
                <w:b/>
                <w:bCs/>
                <w:lang w:val="en-GB"/>
              </w:rPr>
              <w:t>THANK AND CLOSE</w:t>
            </w:r>
          </w:p>
        </w:tc>
      </w:tr>
      <w:tr w:rsidR="00B7518A" w:rsidRPr="005653FF" w14:paraId="669601C5" w14:textId="77777777" w:rsidTr="00137F1F">
        <w:trPr>
          <w:trHeight w:val="288"/>
        </w:trPr>
        <w:tc>
          <w:tcPr>
            <w:tcW w:w="1260" w:type="dxa"/>
            <w:vAlign w:val="center"/>
          </w:tcPr>
          <w:p w14:paraId="79F8C7AC" w14:textId="77777777" w:rsidR="00B7518A" w:rsidRPr="00704856" w:rsidRDefault="00B7518A" w:rsidP="00137F1F">
            <w:pPr>
              <w:spacing w:after="0"/>
              <w:rPr>
                <w:rFonts w:cs="Calibri"/>
                <w:b/>
                <w:bCs/>
              </w:rPr>
            </w:pPr>
            <w:r w:rsidRPr="00704856">
              <w:rPr>
                <w:rFonts w:cs="Calibri"/>
              </w:rPr>
              <w:t>No</w:t>
            </w:r>
          </w:p>
        </w:tc>
        <w:tc>
          <w:tcPr>
            <w:tcW w:w="1366" w:type="dxa"/>
            <w:vAlign w:val="center"/>
          </w:tcPr>
          <w:p w14:paraId="58111CDA" w14:textId="77777777" w:rsidR="00B7518A" w:rsidRPr="00704856" w:rsidRDefault="00B7518A" w:rsidP="00137F1F">
            <w:pPr>
              <w:spacing w:after="0"/>
              <w:jc w:val="center"/>
              <w:rPr>
                <w:rFonts w:cs="Calibri"/>
                <w:b/>
                <w:bCs/>
              </w:rPr>
            </w:pPr>
            <w:r w:rsidRPr="00704856">
              <w:rPr>
                <w:rFonts w:cs="Calibri"/>
              </w:rPr>
              <w:t>2</w:t>
            </w:r>
          </w:p>
        </w:tc>
        <w:tc>
          <w:tcPr>
            <w:tcW w:w="3314" w:type="dxa"/>
            <w:vAlign w:val="center"/>
          </w:tcPr>
          <w:p w14:paraId="238CAB58" w14:textId="77777777" w:rsidR="00B7518A" w:rsidRPr="005653FF" w:rsidRDefault="00B7518A" w:rsidP="00137F1F">
            <w:pPr>
              <w:spacing w:after="0"/>
              <w:rPr>
                <w:rFonts w:cs="Calibri"/>
                <w:b/>
                <w:bCs/>
              </w:rPr>
            </w:pPr>
            <w:r w:rsidRPr="00704856">
              <w:rPr>
                <w:rFonts w:cs="Calibri"/>
                <w:b/>
                <w:bCs/>
              </w:rPr>
              <w:t>CONTINUE</w:t>
            </w:r>
          </w:p>
        </w:tc>
      </w:tr>
    </w:tbl>
    <w:p w14:paraId="3288117C" w14:textId="77777777" w:rsidR="00B7518A" w:rsidRDefault="00B7518A" w:rsidP="00C92E45">
      <w:pPr>
        <w:spacing w:after="0" w:line="240" w:lineRule="auto"/>
        <w:jc w:val="both"/>
        <w:rPr>
          <w:b/>
          <w:color w:val="000000" w:themeColor="text1"/>
          <w:lang w:val="en-AU"/>
        </w:rPr>
      </w:pPr>
    </w:p>
    <w:p w14:paraId="64A20A92" w14:textId="6F5815AF" w:rsidR="00C92E45" w:rsidRDefault="00C92E45" w:rsidP="00821800">
      <w:pPr>
        <w:spacing w:after="0" w:line="240" w:lineRule="auto"/>
        <w:ind w:hanging="330"/>
        <w:jc w:val="both"/>
        <w:rPr>
          <w:color w:val="000000" w:themeColor="text1"/>
          <w:lang w:val="en-AU"/>
        </w:rPr>
      </w:pPr>
      <w:r w:rsidRPr="00440B9D">
        <w:rPr>
          <w:b/>
          <w:color w:val="000000" w:themeColor="text1"/>
          <w:lang w:val="en-AU"/>
        </w:rPr>
        <w:t>S</w:t>
      </w:r>
      <w:r w:rsidR="00A44873">
        <w:rPr>
          <w:b/>
          <w:color w:val="000000" w:themeColor="text1"/>
          <w:lang w:val="en-AU"/>
        </w:rPr>
        <w:t>3</w:t>
      </w:r>
      <w:r w:rsidRPr="00440B9D">
        <w:rPr>
          <w:b/>
          <w:color w:val="000000" w:themeColor="text1"/>
          <w:lang w:val="en-AU"/>
        </w:rPr>
        <w:t>.</w:t>
      </w:r>
      <w:r>
        <w:rPr>
          <w:b/>
          <w:color w:val="000000" w:themeColor="text1"/>
          <w:lang w:val="en-AU"/>
        </w:rPr>
        <w:t xml:space="preserve"> </w:t>
      </w:r>
      <w:r w:rsidRPr="00427A4B">
        <w:rPr>
          <w:bCs/>
          <w:color w:val="000000" w:themeColor="text1"/>
          <w:lang w:val="en-AU"/>
        </w:rPr>
        <w:t>How old are you?</w:t>
      </w:r>
      <w:r>
        <w:rPr>
          <w:b/>
          <w:color w:val="000000" w:themeColor="text1"/>
          <w:lang w:val="en-AU"/>
        </w:rPr>
        <w:t xml:space="preserve"> </w:t>
      </w:r>
      <w:r w:rsidRPr="00440B9D">
        <w:rPr>
          <w:color w:val="000000" w:themeColor="text1"/>
          <w:lang w:val="en-AU"/>
        </w:rPr>
        <w:t xml:space="preserve"> </w:t>
      </w:r>
      <w:r w:rsidRPr="00556062">
        <w:rPr>
          <w:b/>
          <w:bCs/>
          <w:color w:val="000000" w:themeColor="text1"/>
          <w:lang w:val="en-AU"/>
        </w:rPr>
        <w:t>IN YEARS</w:t>
      </w:r>
      <w:r>
        <w:rPr>
          <w:color w:val="000000" w:themeColor="text1"/>
          <w:lang w:val="en-AU"/>
        </w:rPr>
        <w:t xml:space="preserve"> </w:t>
      </w:r>
    </w:p>
    <w:p w14:paraId="1DB020C8" w14:textId="77777777" w:rsidR="002919AC" w:rsidRPr="00E30316" w:rsidRDefault="002919AC" w:rsidP="00821800">
      <w:pPr>
        <w:pStyle w:val="ConsumerInstruction"/>
        <w:spacing w:line="240" w:lineRule="auto"/>
        <w:ind w:hanging="360"/>
        <w:jc w:val="both"/>
      </w:pPr>
      <w:r w:rsidRPr="00E30316">
        <w:t>INSTRUCTION FOR RESPONDENT:</w:t>
      </w:r>
      <w:r w:rsidRPr="00E30316">
        <w:rPr>
          <w:u w:val="none"/>
        </w:rPr>
        <w:t xml:space="preserve"> RECORD AGE IN YEARS</w:t>
      </w:r>
    </w:p>
    <w:p w14:paraId="377C613A" w14:textId="77777777" w:rsidR="00C92E45" w:rsidRDefault="00C92E45" w:rsidP="00C92E45">
      <w:pPr>
        <w:spacing w:after="0" w:line="240" w:lineRule="auto"/>
        <w:jc w:val="both"/>
        <w:rPr>
          <w:color w:val="000000" w:themeColor="text1"/>
          <w:lang w:val="en-A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709"/>
        <w:gridCol w:w="709"/>
        <w:gridCol w:w="3905"/>
      </w:tblGrid>
      <w:tr w:rsidR="008377B5" w:rsidRPr="003C687E" w14:paraId="4A8E516A" w14:textId="77777777" w:rsidTr="00733E88">
        <w:trPr>
          <w:trHeight w:val="386"/>
        </w:trPr>
        <w:tc>
          <w:tcPr>
            <w:tcW w:w="709" w:type="dxa"/>
            <w:vAlign w:val="center"/>
          </w:tcPr>
          <w:p w14:paraId="0BD9DBA8" w14:textId="77777777" w:rsidR="008377B5" w:rsidRPr="003C687E" w:rsidRDefault="008377B5" w:rsidP="003D31EB">
            <w:pPr>
              <w:rPr>
                <w:rFonts w:cstheme="minorHAnsi"/>
                <w:b/>
                <w:bCs/>
              </w:rPr>
            </w:pPr>
          </w:p>
        </w:tc>
        <w:tc>
          <w:tcPr>
            <w:tcW w:w="709" w:type="dxa"/>
            <w:vAlign w:val="center"/>
          </w:tcPr>
          <w:p w14:paraId="3FCC66BE" w14:textId="77777777" w:rsidR="008377B5" w:rsidRPr="003C687E" w:rsidRDefault="008377B5" w:rsidP="003D31EB">
            <w:pPr>
              <w:rPr>
                <w:rFonts w:cstheme="minorHAnsi"/>
                <w:b/>
                <w:bCs/>
              </w:rPr>
            </w:pPr>
          </w:p>
        </w:tc>
        <w:tc>
          <w:tcPr>
            <w:tcW w:w="709" w:type="dxa"/>
            <w:tcBorders>
              <w:right w:val="single" w:sz="4" w:space="0" w:color="auto"/>
            </w:tcBorders>
            <w:vAlign w:val="center"/>
          </w:tcPr>
          <w:p w14:paraId="1F8E4F08" w14:textId="77777777" w:rsidR="008377B5" w:rsidRPr="003C687E" w:rsidRDefault="008377B5" w:rsidP="003D31EB">
            <w:pPr>
              <w:rPr>
                <w:rFonts w:cstheme="minorHAnsi"/>
                <w:b/>
                <w:bCs/>
              </w:rPr>
            </w:pPr>
          </w:p>
        </w:tc>
        <w:tc>
          <w:tcPr>
            <w:tcW w:w="3905" w:type="dxa"/>
            <w:tcBorders>
              <w:top w:val="nil"/>
              <w:left w:val="single" w:sz="4" w:space="0" w:color="auto"/>
              <w:bottom w:val="nil"/>
              <w:right w:val="nil"/>
            </w:tcBorders>
            <w:vAlign w:val="bottom"/>
          </w:tcPr>
          <w:p w14:paraId="317AAEBD" w14:textId="2C8B9E4B" w:rsidR="008377B5" w:rsidRPr="003C687E" w:rsidRDefault="008377B5" w:rsidP="00733E88">
            <w:pPr>
              <w:rPr>
                <w:rFonts w:cstheme="minorHAnsi"/>
                <w:b/>
                <w:bCs/>
              </w:rPr>
            </w:pPr>
            <w:r>
              <w:rPr>
                <w:rFonts w:cstheme="minorHAnsi"/>
                <w:b/>
                <w:bCs/>
              </w:rPr>
              <w:t>AGE IN YEARS</w:t>
            </w:r>
          </w:p>
        </w:tc>
      </w:tr>
    </w:tbl>
    <w:p w14:paraId="29663994" w14:textId="504974F8" w:rsidR="000B4136" w:rsidRDefault="000B4136" w:rsidP="00C92E45">
      <w:pPr>
        <w:spacing w:after="0" w:line="240" w:lineRule="auto"/>
        <w:jc w:val="both"/>
        <w:rPr>
          <w:rFonts w:asciiTheme="minorHAnsi" w:eastAsia="Batang" w:hAnsiTheme="minorHAnsi" w:cstheme="minorHAnsi"/>
          <w:b/>
          <w:color w:val="000000" w:themeColor="text1"/>
          <w:u w:val="single"/>
          <w:lang w:val="en-AU" w:eastAsia="ko-KR"/>
        </w:rPr>
      </w:pPr>
    </w:p>
    <w:p w14:paraId="731077CF" w14:textId="15EDE3D7" w:rsidR="00D078A4" w:rsidRDefault="00D078A4" w:rsidP="00D078A4">
      <w:pPr>
        <w:spacing w:after="0" w:line="240" w:lineRule="auto"/>
        <w:jc w:val="both"/>
        <w:rPr>
          <w:rFonts w:asciiTheme="minorHAnsi" w:eastAsia="Batang" w:hAnsiTheme="minorHAnsi" w:cstheme="minorHAnsi"/>
          <w:b/>
          <w:color w:val="000000" w:themeColor="text1"/>
          <w:lang w:val="en-AU" w:eastAsia="ko-KR"/>
        </w:rPr>
      </w:pPr>
      <w:r>
        <w:rPr>
          <w:rFonts w:asciiTheme="minorHAnsi" w:eastAsia="Batang" w:hAnsiTheme="minorHAnsi" w:cstheme="minorHAnsi"/>
          <w:b/>
          <w:color w:val="000000" w:themeColor="text1"/>
          <w:u w:val="single"/>
          <w:lang w:val="en-AU" w:eastAsia="ko-KR"/>
        </w:rPr>
        <w:t>ACTION:</w:t>
      </w:r>
      <w:r>
        <w:rPr>
          <w:rFonts w:asciiTheme="minorHAnsi" w:eastAsia="Batang" w:hAnsiTheme="minorHAnsi" w:cstheme="minorHAnsi"/>
          <w:b/>
          <w:color w:val="000000" w:themeColor="text1"/>
          <w:lang w:val="en-AU" w:eastAsia="ko-KR"/>
        </w:rPr>
        <w:t xml:space="preserve"> RECRUIT </w:t>
      </w:r>
      <w:r w:rsidR="008377B5">
        <w:rPr>
          <w:rFonts w:asciiTheme="minorHAnsi" w:eastAsia="Batang" w:hAnsiTheme="minorHAnsi" w:cstheme="minorHAnsi"/>
          <w:b/>
          <w:color w:val="000000" w:themeColor="text1"/>
          <w:lang w:val="en-AU" w:eastAsia="ko-KR"/>
        </w:rPr>
        <w:t>IF</w:t>
      </w:r>
      <w:r w:rsidR="005D0E07">
        <w:rPr>
          <w:rFonts w:asciiTheme="minorHAnsi" w:eastAsia="Batang" w:hAnsiTheme="minorHAnsi" w:cstheme="minorHAnsi"/>
          <w:b/>
          <w:color w:val="000000" w:themeColor="text1"/>
          <w:lang w:val="en-AU" w:eastAsia="ko-KR"/>
        </w:rPr>
        <w:t xml:space="preserve"> </w:t>
      </w:r>
      <w:r w:rsidR="00984BEE">
        <w:rPr>
          <w:rFonts w:asciiTheme="minorHAnsi" w:eastAsia="Batang" w:hAnsiTheme="minorHAnsi" w:cstheme="minorHAnsi"/>
          <w:b/>
          <w:color w:val="000000" w:themeColor="text1"/>
          <w:lang w:val="en-AU" w:eastAsia="ko-KR"/>
        </w:rPr>
        <w:t>AGE IN YEARS</w:t>
      </w:r>
      <w:r w:rsidR="008377B5">
        <w:rPr>
          <w:rFonts w:asciiTheme="minorHAnsi" w:eastAsia="Batang" w:hAnsiTheme="minorHAnsi" w:cstheme="minorHAnsi"/>
          <w:b/>
          <w:color w:val="000000" w:themeColor="text1"/>
          <w:lang w:val="en-AU" w:eastAsia="ko-KR"/>
        </w:rPr>
        <w:t xml:space="preserve"> &gt;=</w:t>
      </w:r>
      <w:r w:rsidR="003F46D5">
        <w:rPr>
          <w:rFonts w:asciiTheme="minorHAnsi" w:eastAsia="Batang" w:hAnsiTheme="minorHAnsi" w:cstheme="minorHAnsi"/>
          <w:b/>
          <w:color w:val="000000" w:themeColor="text1"/>
          <w:lang w:val="en-AU" w:eastAsia="ko-KR"/>
        </w:rPr>
        <w:t>18</w:t>
      </w:r>
      <w:r w:rsidR="008377B5">
        <w:rPr>
          <w:rFonts w:asciiTheme="minorHAnsi" w:eastAsia="Batang" w:hAnsiTheme="minorHAnsi" w:cstheme="minorHAnsi"/>
          <w:b/>
          <w:color w:val="000000" w:themeColor="text1"/>
          <w:lang w:val="en-AU" w:eastAsia="ko-KR"/>
        </w:rPr>
        <w:t xml:space="preserve"> AND &lt;=45</w:t>
      </w:r>
    </w:p>
    <w:p w14:paraId="3BE9B3D2" w14:textId="77777777" w:rsidR="00D078A4" w:rsidRDefault="00D078A4" w:rsidP="00C92E45">
      <w:pPr>
        <w:spacing w:after="0" w:line="240" w:lineRule="auto"/>
        <w:jc w:val="both"/>
        <w:rPr>
          <w:rFonts w:asciiTheme="minorHAnsi" w:eastAsia="Batang" w:hAnsiTheme="minorHAnsi"/>
          <w:b/>
          <w:color w:val="000000" w:themeColor="text1"/>
          <w:lang w:val="en-AU" w:eastAsia="ko-KR"/>
        </w:rPr>
      </w:pPr>
    </w:p>
    <w:p w14:paraId="3120D24B" w14:textId="50A1AA75" w:rsidR="00C92E45" w:rsidRDefault="00C92E45" w:rsidP="00605DDA">
      <w:pPr>
        <w:spacing w:after="0" w:line="240" w:lineRule="auto"/>
        <w:ind w:hanging="330"/>
        <w:jc w:val="both"/>
        <w:rPr>
          <w:rFonts w:eastAsia="Batang"/>
          <w:b/>
          <w:lang w:eastAsia="ko-KR"/>
        </w:rPr>
      </w:pPr>
      <w:r w:rsidRPr="00C5382F">
        <w:rPr>
          <w:b/>
          <w:bCs/>
        </w:rPr>
        <w:t>S</w:t>
      </w:r>
      <w:r w:rsidR="00034B39">
        <w:rPr>
          <w:b/>
          <w:bCs/>
        </w:rPr>
        <w:t>4</w:t>
      </w:r>
      <w:r w:rsidRPr="00C5382F">
        <w:rPr>
          <w:b/>
          <w:bCs/>
        </w:rPr>
        <w:t xml:space="preserve">. </w:t>
      </w:r>
      <w:r>
        <w:t xml:space="preserve">What is your gender? </w:t>
      </w:r>
      <w:r w:rsidRPr="00C5382F">
        <w:rPr>
          <w:rFonts w:eastAsia="Batang"/>
          <w:b/>
          <w:lang w:eastAsia="ko-KR"/>
        </w:rPr>
        <w:t>PLEASE SELECT THE GENDER OF TH</w:t>
      </w:r>
      <w:r>
        <w:rPr>
          <w:rFonts w:eastAsia="Batang"/>
          <w:b/>
          <w:lang w:eastAsia="ko-KR"/>
        </w:rPr>
        <w:t>E CONSUMER</w:t>
      </w:r>
    </w:p>
    <w:p w14:paraId="53306667" w14:textId="77777777" w:rsidR="00C92E45" w:rsidRPr="00C5382F" w:rsidRDefault="00C92E45" w:rsidP="00C92E45">
      <w:pPr>
        <w:spacing w:after="0" w:line="240" w:lineRule="auto"/>
        <w:jc w:val="both"/>
        <w:rPr>
          <w:rFonts w:eastAsia="Batang"/>
          <w:b/>
          <w:lang w:eastAsia="ko-KR"/>
        </w:rPr>
      </w:pPr>
    </w:p>
    <w:tbl>
      <w:tblPr>
        <w:tblW w:w="5940" w:type="dxa"/>
        <w:tblInd w:w="355" w:type="dxa"/>
        <w:tblLook w:val="00A0" w:firstRow="1" w:lastRow="0" w:firstColumn="1" w:lastColumn="0" w:noHBand="0" w:noVBand="0"/>
      </w:tblPr>
      <w:tblGrid>
        <w:gridCol w:w="2047"/>
        <w:gridCol w:w="1170"/>
        <w:gridCol w:w="2723"/>
      </w:tblGrid>
      <w:tr w:rsidR="00202BA0" w:rsidRPr="00CD411F" w14:paraId="39448F6E" w14:textId="17F482B3" w:rsidTr="00202BA0">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0E2E6B"/>
            <w:vAlign w:val="center"/>
          </w:tcPr>
          <w:p w14:paraId="02D5717C" w14:textId="77777777" w:rsidR="00202BA0" w:rsidRPr="00A379A3" w:rsidRDefault="00202BA0" w:rsidP="00137F1F">
            <w:pPr>
              <w:spacing w:after="0" w:line="240" w:lineRule="auto"/>
              <w:rPr>
                <w:rFonts w:eastAsia="Batang" w:cs="Calibri"/>
                <w:b/>
                <w:bCs/>
                <w:color w:val="FFFFFF" w:themeColor="background1"/>
                <w:lang w:eastAsia="ko-KR"/>
              </w:rPr>
            </w:pPr>
            <w:r w:rsidRPr="00A379A3">
              <w:rPr>
                <w:rFonts w:eastAsia="Batang" w:cs="Calibri"/>
                <w:b/>
                <w:bCs/>
                <w:color w:val="FFFFFF" w:themeColor="background1"/>
                <w:lang w:eastAsia="ko-KR"/>
              </w:rPr>
              <w:t>GENDER</w:t>
            </w:r>
          </w:p>
        </w:tc>
        <w:tc>
          <w:tcPr>
            <w:tcW w:w="1170" w:type="dxa"/>
            <w:tcBorders>
              <w:top w:val="single" w:sz="4" w:space="0" w:color="auto"/>
              <w:left w:val="single" w:sz="4" w:space="0" w:color="auto"/>
              <w:bottom w:val="single" w:sz="4" w:space="0" w:color="auto"/>
              <w:right w:val="single" w:sz="4" w:space="0" w:color="auto"/>
            </w:tcBorders>
            <w:shd w:val="clear" w:color="auto" w:fill="0E2E6B"/>
            <w:vAlign w:val="center"/>
          </w:tcPr>
          <w:p w14:paraId="516F6362" w14:textId="77777777" w:rsidR="00202BA0" w:rsidRPr="00A379A3" w:rsidRDefault="00202BA0" w:rsidP="00137F1F">
            <w:pPr>
              <w:spacing w:after="0" w:line="240" w:lineRule="auto"/>
              <w:jc w:val="center"/>
              <w:rPr>
                <w:rFonts w:eastAsia="Batang" w:cs="Calibri"/>
                <w:b/>
                <w:color w:val="FFFFFF" w:themeColor="background1"/>
                <w:lang w:eastAsia="ko-KR"/>
              </w:rPr>
            </w:pPr>
            <w:r w:rsidRPr="00A379A3">
              <w:rPr>
                <w:rFonts w:eastAsia="Batang" w:cs="Calibri"/>
                <w:b/>
                <w:color w:val="FFFFFF" w:themeColor="background1"/>
                <w:lang w:eastAsia="ko-KR"/>
              </w:rPr>
              <w:t>CODE</w:t>
            </w:r>
          </w:p>
        </w:tc>
        <w:tc>
          <w:tcPr>
            <w:tcW w:w="2723" w:type="dxa"/>
            <w:tcBorders>
              <w:top w:val="single" w:sz="4" w:space="0" w:color="auto"/>
              <w:left w:val="single" w:sz="4" w:space="0" w:color="auto"/>
              <w:bottom w:val="single" w:sz="4" w:space="0" w:color="auto"/>
              <w:right w:val="single" w:sz="4" w:space="0" w:color="auto"/>
            </w:tcBorders>
            <w:shd w:val="clear" w:color="auto" w:fill="0E2E6B"/>
          </w:tcPr>
          <w:p w14:paraId="1A46BEDB" w14:textId="7EA886DA" w:rsidR="00202BA0" w:rsidRPr="00A379A3" w:rsidRDefault="00202BA0" w:rsidP="00137F1F">
            <w:pPr>
              <w:spacing w:after="0" w:line="240" w:lineRule="auto"/>
              <w:jc w:val="center"/>
              <w:rPr>
                <w:rFonts w:eastAsia="Batang" w:cs="Calibri"/>
                <w:b/>
                <w:color w:val="FFFFFF" w:themeColor="background1"/>
                <w:lang w:eastAsia="ko-KR"/>
              </w:rPr>
            </w:pPr>
            <w:r>
              <w:rPr>
                <w:rFonts w:eastAsia="Batang" w:cs="Calibri"/>
                <w:b/>
                <w:color w:val="FFFFFF" w:themeColor="background1"/>
                <w:lang w:eastAsia="ko-KR"/>
              </w:rPr>
              <w:t>ACTION</w:t>
            </w:r>
          </w:p>
        </w:tc>
      </w:tr>
      <w:tr w:rsidR="00202BA0" w:rsidRPr="00CD411F" w14:paraId="740EAACB" w14:textId="0DB7E1AA" w:rsidTr="00202BA0">
        <w:trPr>
          <w:trHeight w:val="288"/>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63F3DDD" w14:textId="77777777" w:rsidR="00202BA0" w:rsidRPr="00CD411F" w:rsidRDefault="00202BA0" w:rsidP="00137F1F">
            <w:pPr>
              <w:spacing w:after="0" w:line="240" w:lineRule="auto"/>
              <w:rPr>
                <w:rFonts w:eastAsia="Batang" w:cs="Calibri"/>
                <w:bCs/>
                <w:lang w:eastAsia="ko-KR"/>
              </w:rPr>
            </w:pPr>
            <w:r w:rsidRPr="00CD411F">
              <w:rPr>
                <w:rFonts w:eastAsia="Batang" w:cs="Calibri"/>
                <w:bCs/>
                <w:lang w:eastAsia="ko-KR"/>
              </w:rPr>
              <w:t>Male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350507" w14:textId="77777777" w:rsidR="00202BA0" w:rsidRPr="00CD411F" w:rsidRDefault="00202BA0" w:rsidP="00137F1F">
            <w:pPr>
              <w:spacing w:after="0" w:line="240" w:lineRule="auto"/>
              <w:jc w:val="center"/>
              <w:rPr>
                <w:rFonts w:eastAsia="Batang" w:cs="Calibri"/>
                <w:b/>
                <w:bCs/>
                <w:lang w:eastAsia="ko-KR"/>
              </w:rPr>
            </w:pPr>
            <w:r w:rsidRPr="00CD411F">
              <w:rPr>
                <w:rFonts w:eastAsia="Batang" w:cs="Calibri"/>
                <w:lang w:eastAsia="ko-KR"/>
              </w:rPr>
              <w:t>1</w:t>
            </w:r>
          </w:p>
        </w:tc>
        <w:tc>
          <w:tcPr>
            <w:tcW w:w="2723" w:type="dxa"/>
            <w:tcBorders>
              <w:top w:val="single" w:sz="4" w:space="0" w:color="auto"/>
              <w:left w:val="single" w:sz="4" w:space="0" w:color="auto"/>
              <w:bottom w:val="single" w:sz="4" w:space="0" w:color="auto"/>
              <w:right w:val="single" w:sz="4" w:space="0" w:color="auto"/>
            </w:tcBorders>
          </w:tcPr>
          <w:p w14:paraId="6258DCE5" w14:textId="1D85D700" w:rsidR="00202BA0" w:rsidRPr="005D0E07" w:rsidRDefault="005D0E07" w:rsidP="00137F1F">
            <w:pPr>
              <w:spacing w:after="0" w:line="240" w:lineRule="auto"/>
              <w:jc w:val="center"/>
              <w:rPr>
                <w:rFonts w:eastAsia="Batang" w:cs="Calibri"/>
                <w:b/>
                <w:bCs/>
                <w:lang w:eastAsia="ko-KR"/>
              </w:rPr>
            </w:pPr>
            <w:r w:rsidRPr="005D0E07">
              <w:rPr>
                <w:rFonts w:eastAsia="Batang" w:cs="Calibri"/>
                <w:b/>
                <w:bCs/>
                <w:lang w:eastAsia="ko-KR"/>
              </w:rPr>
              <w:t>TERMINATE</w:t>
            </w:r>
          </w:p>
        </w:tc>
      </w:tr>
      <w:tr w:rsidR="00202BA0" w:rsidRPr="00CD411F" w14:paraId="2D727E44" w14:textId="4D4CEAAE" w:rsidTr="00202BA0">
        <w:trPr>
          <w:trHeight w:val="288"/>
        </w:trPr>
        <w:tc>
          <w:tcPr>
            <w:tcW w:w="2047" w:type="dxa"/>
            <w:tcBorders>
              <w:top w:val="single" w:sz="4" w:space="0" w:color="auto"/>
              <w:left w:val="single" w:sz="4" w:space="0" w:color="auto"/>
              <w:bottom w:val="single" w:sz="4" w:space="0" w:color="auto"/>
              <w:right w:val="single" w:sz="4" w:space="0" w:color="auto"/>
            </w:tcBorders>
            <w:vAlign w:val="center"/>
          </w:tcPr>
          <w:p w14:paraId="71BB11FF" w14:textId="77777777" w:rsidR="00202BA0" w:rsidRPr="00CD411F" w:rsidRDefault="00202BA0" w:rsidP="00137F1F">
            <w:pPr>
              <w:spacing w:after="0" w:line="240" w:lineRule="auto"/>
              <w:rPr>
                <w:rFonts w:eastAsia="Batang" w:cs="Calibri"/>
                <w:bCs/>
                <w:lang w:eastAsia="ko-KR"/>
              </w:rPr>
            </w:pPr>
            <w:r w:rsidRPr="00CD411F">
              <w:rPr>
                <w:rFonts w:eastAsia="Batang" w:cs="Calibri"/>
                <w:bCs/>
                <w:lang w:eastAsia="ko-KR"/>
              </w:rPr>
              <w:t>Female</w:t>
            </w:r>
          </w:p>
        </w:tc>
        <w:tc>
          <w:tcPr>
            <w:tcW w:w="1170" w:type="dxa"/>
            <w:tcBorders>
              <w:top w:val="single" w:sz="4" w:space="0" w:color="auto"/>
              <w:left w:val="single" w:sz="4" w:space="0" w:color="auto"/>
              <w:bottom w:val="single" w:sz="4" w:space="0" w:color="auto"/>
              <w:right w:val="single" w:sz="4" w:space="0" w:color="auto"/>
            </w:tcBorders>
            <w:vAlign w:val="center"/>
          </w:tcPr>
          <w:p w14:paraId="30AE6557" w14:textId="77777777" w:rsidR="00202BA0" w:rsidRPr="00CD411F" w:rsidRDefault="00202BA0" w:rsidP="00137F1F">
            <w:pPr>
              <w:spacing w:after="0" w:line="240" w:lineRule="auto"/>
              <w:jc w:val="center"/>
              <w:rPr>
                <w:rFonts w:eastAsia="Batang" w:cs="Calibri"/>
                <w:b/>
                <w:bCs/>
                <w:lang w:eastAsia="ko-KR"/>
              </w:rPr>
            </w:pPr>
            <w:r w:rsidRPr="00CD411F">
              <w:rPr>
                <w:rFonts w:eastAsia="Batang" w:cs="Calibri"/>
                <w:lang w:eastAsia="ko-KR"/>
              </w:rPr>
              <w:t>2</w:t>
            </w:r>
          </w:p>
        </w:tc>
        <w:tc>
          <w:tcPr>
            <w:tcW w:w="2723" w:type="dxa"/>
            <w:tcBorders>
              <w:top w:val="single" w:sz="4" w:space="0" w:color="auto"/>
              <w:left w:val="single" w:sz="4" w:space="0" w:color="auto"/>
              <w:bottom w:val="single" w:sz="4" w:space="0" w:color="auto"/>
              <w:right w:val="single" w:sz="4" w:space="0" w:color="auto"/>
            </w:tcBorders>
          </w:tcPr>
          <w:p w14:paraId="1AD3EE27" w14:textId="28ADC543" w:rsidR="00202BA0" w:rsidRPr="005D0E07" w:rsidRDefault="005D0E07" w:rsidP="00137F1F">
            <w:pPr>
              <w:spacing w:after="0" w:line="240" w:lineRule="auto"/>
              <w:jc w:val="center"/>
              <w:rPr>
                <w:rFonts w:eastAsia="Batang" w:cs="Calibri"/>
                <w:b/>
                <w:bCs/>
                <w:lang w:eastAsia="ko-KR"/>
              </w:rPr>
            </w:pPr>
            <w:r w:rsidRPr="005D0E07">
              <w:rPr>
                <w:rFonts w:eastAsia="Batang" w:cs="Calibri"/>
                <w:b/>
                <w:bCs/>
                <w:lang w:eastAsia="ko-KR"/>
              </w:rPr>
              <w:t>CONTINUE</w:t>
            </w:r>
          </w:p>
        </w:tc>
      </w:tr>
    </w:tbl>
    <w:p w14:paraId="3737AC06" w14:textId="2EBE7833" w:rsidR="00420E08" w:rsidRDefault="00420E08" w:rsidP="00605DDA">
      <w:pPr>
        <w:spacing w:after="0" w:line="240" w:lineRule="auto"/>
        <w:ind w:left="360" w:hanging="360"/>
        <w:jc w:val="both"/>
        <w:rPr>
          <w:rFonts w:eastAsia="Batang" w:cs="Calibri"/>
          <w:b/>
          <w:bCs/>
          <w:u w:val="single"/>
          <w:lang w:eastAsia="ko-KR"/>
        </w:rPr>
      </w:pPr>
    </w:p>
    <w:p w14:paraId="1F1C75CF" w14:textId="784B0830" w:rsidR="00C92E45" w:rsidRDefault="00C92E45" w:rsidP="00605DDA">
      <w:pPr>
        <w:spacing w:after="0" w:line="240" w:lineRule="auto"/>
        <w:ind w:right="-90" w:hanging="330"/>
        <w:rPr>
          <w:rFonts w:eastAsia="Batang" w:cstheme="minorHAnsi"/>
          <w:b/>
          <w:lang w:eastAsia="ko-KR"/>
        </w:rPr>
      </w:pPr>
      <w:r w:rsidRPr="00C5382F">
        <w:rPr>
          <w:rFonts w:cstheme="minorHAnsi"/>
          <w:b/>
          <w:bCs/>
        </w:rPr>
        <w:t>S</w:t>
      </w:r>
      <w:r w:rsidR="00034B39">
        <w:rPr>
          <w:rFonts w:cstheme="minorHAnsi"/>
          <w:b/>
          <w:bCs/>
        </w:rPr>
        <w:t>5</w:t>
      </w:r>
      <w:r w:rsidRPr="00C5382F">
        <w:rPr>
          <w:rFonts w:cstheme="minorHAnsi"/>
          <w:b/>
          <w:bCs/>
        </w:rPr>
        <w:t xml:space="preserve">. </w:t>
      </w:r>
      <w:r w:rsidRPr="001E3041">
        <w:rPr>
          <w:rFonts w:cstheme="minorHAnsi"/>
        </w:rPr>
        <w:t xml:space="preserve">A. </w:t>
      </w:r>
      <w:r w:rsidRPr="00C5382F">
        <w:rPr>
          <w:rFonts w:cstheme="minorHAnsi"/>
        </w:rPr>
        <w:t xml:space="preserve">Could you please indicate </w:t>
      </w:r>
      <w:r w:rsidRPr="00C5382F">
        <w:rPr>
          <w:rFonts w:eastAsia="Batang" w:cstheme="minorHAnsi"/>
          <w:color w:val="000000" w:themeColor="text1"/>
          <w:lang w:eastAsia="ko-KR"/>
        </w:rPr>
        <w:t xml:space="preserve">the </w:t>
      </w:r>
      <w:r w:rsidRPr="00C5382F">
        <w:rPr>
          <w:rFonts w:eastAsia="Batang" w:cstheme="minorHAnsi"/>
          <w:b/>
          <w:color w:val="000000" w:themeColor="text1"/>
          <w:u w:val="single"/>
          <w:lang w:eastAsia="ko-KR"/>
        </w:rPr>
        <w:t>highest level of education</w:t>
      </w:r>
      <w:r w:rsidRPr="00C5382F">
        <w:rPr>
          <w:rFonts w:eastAsia="Batang" w:cstheme="minorHAnsi"/>
          <w:color w:val="000000" w:themeColor="text1"/>
          <w:lang w:eastAsia="ko-KR"/>
        </w:rPr>
        <w:t xml:space="preserve"> that you have completed? </w:t>
      </w:r>
      <w:bookmarkStart w:id="5" w:name="_Hlk74835245"/>
      <w:r w:rsidRPr="00C5382F">
        <w:rPr>
          <w:rFonts w:eastAsia="Batang" w:cstheme="minorHAnsi"/>
          <w:b/>
          <w:lang w:eastAsia="ko-KR"/>
        </w:rPr>
        <w:t xml:space="preserve">CODE APPROPRIATELY. SINGLE CODING </w:t>
      </w:r>
      <w:bookmarkEnd w:id="5"/>
      <w:r w:rsidRPr="00C5382F">
        <w:rPr>
          <w:rFonts w:eastAsia="Batang" w:cstheme="minorHAnsi"/>
          <w:b/>
          <w:lang w:eastAsia="ko-KR"/>
        </w:rPr>
        <w:t>ONLY</w:t>
      </w:r>
    </w:p>
    <w:tbl>
      <w:tblPr>
        <w:tblStyle w:val="TableGrid"/>
        <w:tblW w:w="10006" w:type="dxa"/>
        <w:tblInd w:w="63" w:type="dxa"/>
        <w:tblLook w:val="04A0" w:firstRow="1" w:lastRow="0" w:firstColumn="1" w:lastColumn="0" w:noHBand="0" w:noVBand="1"/>
      </w:tblPr>
      <w:tblGrid>
        <w:gridCol w:w="5777"/>
        <w:gridCol w:w="2112"/>
        <w:gridCol w:w="2117"/>
      </w:tblGrid>
      <w:tr w:rsidR="00C92E45" w:rsidRPr="003C687E" w14:paraId="21059785" w14:textId="77777777" w:rsidTr="00AA6170">
        <w:trPr>
          <w:trHeight w:val="20"/>
        </w:trPr>
        <w:tc>
          <w:tcPr>
            <w:tcW w:w="5777" w:type="dxa"/>
            <w:shd w:val="clear" w:color="auto" w:fill="0E2E6B"/>
            <w:vAlign w:val="center"/>
          </w:tcPr>
          <w:p w14:paraId="21E0588C" w14:textId="77777777" w:rsidR="00C92E45" w:rsidRPr="00A379A3" w:rsidRDefault="00C92E45" w:rsidP="00137F1F">
            <w:pPr>
              <w:spacing w:after="0" w:line="240" w:lineRule="auto"/>
              <w:rPr>
                <w:rFonts w:asciiTheme="minorHAnsi" w:hAnsiTheme="minorHAnsi" w:cstheme="minorHAnsi"/>
                <w:b/>
                <w:color w:val="FFFFFF" w:themeColor="background1"/>
              </w:rPr>
            </w:pPr>
            <w:r w:rsidRPr="00A379A3">
              <w:rPr>
                <w:rFonts w:asciiTheme="minorHAnsi" w:hAnsiTheme="minorHAnsi" w:cstheme="minorHAnsi"/>
                <w:b/>
                <w:color w:val="FFFFFF" w:themeColor="background1"/>
              </w:rPr>
              <w:t>EDUCATION</w:t>
            </w:r>
          </w:p>
        </w:tc>
        <w:tc>
          <w:tcPr>
            <w:tcW w:w="2112" w:type="dxa"/>
            <w:shd w:val="clear" w:color="auto" w:fill="0E2E6B"/>
            <w:vAlign w:val="center"/>
          </w:tcPr>
          <w:p w14:paraId="36B1BE3D" w14:textId="77777777" w:rsidR="00C92E45" w:rsidRPr="00A379A3" w:rsidRDefault="00C92E45" w:rsidP="00137F1F">
            <w:pPr>
              <w:spacing w:after="0" w:line="240" w:lineRule="auto"/>
              <w:jc w:val="center"/>
              <w:rPr>
                <w:rFonts w:asciiTheme="minorHAnsi" w:hAnsiTheme="minorHAnsi" w:cstheme="minorHAnsi"/>
                <w:b/>
                <w:color w:val="FFFFFF" w:themeColor="background1"/>
              </w:rPr>
            </w:pPr>
            <w:r w:rsidRPr="00A379A3">
              <w:rPr>
                <w:rFonts w:asciiTheme="minorHAnsi" w:hAnsiTheme="minorHAnsi" w:cstheme="minorHAnsi"/>
                <w:b/>
                <w:color w:val="FFFFFF" w:themeColor="background1"/>
              </w:rPr>
              <w:t>CODE</w:t>
            </w:r>
          </w:p>
        </w:tc>
        <w:tc>
          <w:tcPr>
            <w:tcW w:w="2117" w:type="dxa"/>
            <w:shd w:val="clear" w:color="auto" w:fill="0E2E6B"/>
          </w:tcPr>
          <w:p w14:paraId="5BDBF9A8" w14:textId="77777777" w:rsidR="00C92E45" w:rsidRPr="00A379A3" w:rsidRDefault="00C92E45" w:rsidP="00137F1F">
            <w:pPr>
              <w:spacing w:after="0" w:line="240" w:lineRule="auto"/>
              <w:jc w:val="center"/>
              <w:rPr>
                <w:rFonts w:asciiTheme="minorHAnsi" w:hAnsiTheme="minorHAnsi" w:cstheme="minorHAnsi"/>
                <w:b/>
                <w:color w:val="FFFFFF" w:themeColor="background1"/>
              </w:rPr>
            </w:pPr>
            <w:r w:rsidRPr="00A379A3">
              <w:rPr>
                <w:rFonts w:asciiTheme="minorHAnsi" w:hAnsiTheme="minorHAnsi" w:cstheme="minorHAnsi"/>
                <w:b/>
                <w:color w:val="FFFFFF" w:themeColor="background1"/>
              </w:rPr>
              <w:t>ACTION</w:t>
            </w:r>
          </w:p>
        </w:tc>
      </w:tr>
      <w:tr w:rsidR="00C92E45" w:rsidRPr="003C687E" w14:paraId="2BE157A9" w14:textId="77777777" w:rsidTr="008851CF">
        <w:trPr>
          <w:trHeight w:val="20"/>
        </w:trPr>
        <w:tc>
          <w:tcPr>
            <w:tcW w:w="5777" w:type="dxa"/>
            <w:shd w:val="clear" w:color="auto" w:fill="auto"/>
            <w:vAlign w:val="center"/>
          </w:tcPr>
          <w:p w14:paraId="6E929BF6" w14:textId="77777777" w:rsidR="00C92E45" w:rsidRPr="003C687E" w:rsidRDefault="00C92E45" w:rsidP="00137F1F">
            <w:pPr>
              <w:spacing w:after="0" w:line="240" w:lineRule="auto"/>
              <w:rPr>
                <w:rFonts w:asciiTheme="minorHAnsi" w:hAnsiTheme="minorHAnsi" w:cstheme="minorHAnsi"/>
              </w:rPr>
            </w:pPr>
            <w:r w:rsidRPr="003C687E">
              <w:rPr>
                <w:rFonts w:asciiTheme="minorHAnsi" w:hAnsiTheme="minorHAnsi" w:cstheme="minorHAnsi"/>
              </w:rPr>
              <w:t>Less than SSC/HSC</w:t>
            </w:r>
          </w:p>
        </w:tc>
        <w:tc>
          <w:tcPr>
            <w:tcW w:w="2112" w:type="dxa"/>
            <w:shd w:val="clear" w:color="auto" w:fill="auto"/>
            <w:vAlign w:val="center"/>
          </w:tcPr>
          <w:p w14:paraId="0976139F"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01</w:t>
            </w:r>
          </w:p>
        </w:tc>
        <w:tc>
          <w:tcPr>
            <w:tcW w:w="2117" w:type="dxa"/>
            <w:shd w:val="clear" w:color="auto" w:fill="auto"/>
            <w:vAlign w:val="center"/>
          </w:tcPr>
          <w:p w14:paraId="11DB79EE" w14:textId="77777777" w:rsidR="00C92E45" w:rsidRPr="003C687E" w:rsidRDefault="00C92E45" w:rsidP="00137F1F">
            <w:pPr>
              <w:spacing w:after="0" w:line="240" w:lineRule="auto"/>
              <w:jc w:val="center"/>
              <w:rPr>
                <w:rFonts w:asciiTheme="minorHAnsi" w:hAnsiTheme="minorHAnsi" w:cstheme="minorHAnsi"/>
                <w:b/>
              </w:rPr>
            </w:pPr>
            <w:r w:rsidRPr="003C687E">
              <w:rPr>
                <w:rFonts w:asciiTheme="minorHAnsi" w:hAnsiTheme="minorHAnsi" w:cstheme="minorHAnsi"/>
                <w:b/>
              </w:rPr>
              <w:t>TERMINATE</w:t>
            </w:r>
          </w:p>
        </w:tc>
      </w:tr>
      <w:tr w:rsidR="00C92E45" w:rsidRPr="003C687E" w14:paraId="133C94E3" w14:textId="77777777" w:rsidTr="008851CF">
        <w:trPr>
          <w:trHeight w:val="20"/>
        </w:trPr>
        <w:tc>
          <w:tcPr>
            <w:tcW w:w="5777" w:type="dxa"/>
            <w:vAlign w:val="center"/>
          </w:tcPr>
          <w:p w14:paraId="7EECAAB5" w14:textId="77777777" w:rsidR="00C92E45" w:rsidRPr="003C687E" w:rsidRDefault="00C92E45" w:rsidP="00137F1F">
            <w:pPr>
              <w:spacing w:after="0" w:line="240" w:lineRule="auto"/>
              <w:rPr>
                <w:rFonts w:asciiTheme="minorHAnsi" w:hAnsiTheme="minorHAnsi" w:cstheme="minorHAnsi"/>
              </w:rPr>
            </w:pPr>
            <w:r w:rsidRPr="003C687E">
              <w:rPr>
                <w:rFonts w:asciiTheme="minorHAnsi" w:hAnsiTheme="minorHAnsi" w:cstheme="minorHAnsi"/>
              </w:rPr>
              <w:t>SSC/HSC</w:t>
            </w:r>
          </w:p>
        </w:tc>
        <w:tc>
          <w:tcPr>
            <w:tcW w:w="2112" w:type="dxa"/>
            <w:vAlign w:val="center"/>
          </w:tcPr>
          <w:p w14:paraId="585DEA6C"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02</w:t>
            </w:r>
          </w:p>
        </w:tc>
        <w:tc>
          <w:tcPr>
            <w:tcW w:w="2117" w:type="dxa"/>
            <w:vMerge w:val="restart"/>
            <w:vAlign w:val="center"/>
          </w:tcPr>
          <w:p w14:paraId="25F71710" w14:textId="77777777" w:rsidR="00C92E45" w:rsidRPr="003C687E" w:rsidRDefault="00C92E45" w:rsidP="00137F1F">
            <w:pPr>
              <w:spacing w:after="0" w:line="240" w:lineRule="auto"/>
              <w:jc w:val="center"/>
              <w:rPr>
                <w:rFonts w:asciiTheme="minorHAnsi" w:hAnsiTheme="minorHAnsi" w:cstheme="minorHAnsi"/>
                <w:b/>
              </w:rPr>
            </w:pPr>
            <w:r w:rsidRPr="003C687E">
              <w:rPr>
                <w:rFonts w:asciiTheme="minorHAnsi" w:hAnsiTheme="minorHAnsi" w:cstheme="minorHAnsi"/>
                <w:b/>
              </w:rPr>
              <w:t xml:space="preserve">CONTINUE </w:t>
            </w:r>
          </w:p>
        </w:tc>
      </w:tr>
      <w:tr w:rsidR="00C92E45" w:rsidRPr="003C687E" w14:paraId="0906FAA1" w14:textId="77777777" w:rsidTr="008851CF">
        <w:trPr>
          <w:trHeight w:val="20"/>
        </w:trPr>
        <w:tc>
          <w:tcPr>
            <w:tcW w:w="5777" w:type="dxa"/>
            <w:vAlign w:val="center"/>
          </w:tcPr>
          <w:p w14:paraId="1628744D" w14:textId="77777777" w:rsidR="00C92E45" w:rsidRPr="003C687E" w:rsidRDefault="00C92E45" w:rsidP="00137F1F">
            <w:pPr>
              <w:spacing w:after="0" w:line="240" w:lineRule="auto"/>
              <w:rPr>
                <w:rFonts w:asciiTheme="minorHAnsi" w:hAnsiTheme="minorHAnsi" w:cstheme="minorHAnsi"/>
              </w:rPr>
            </w:pPr>
            <w:r w:rsidRPr="003C687E">
              <w:rPr>
                <w:rFonts w:asciiTheme="minorHAnsi" w:hAnsiTheme="minorHAnsi" w:cstheme="minorHAnsi"/>
              </w:rPr>
              <w:t>Graduate</w:t>
            </w:r>
          </w:p>
        </w:tc>
        <w:tc>
          <w:tcPr>
            <w:tcW w:w="2112" w:type="dxa"/>
            <w:vAlign w:val="center"/>
          </w:tcPr>
          <w:p w14:paraId="29026B6A"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03</w:t>
            </w:r>
          </w:p>
        </w:tc>
        <w:tc>
          <w:tcPr>
            <w:tcW w:w="2117" w:type="dxa"/>
            <w:vMerge/>
          </w:tcPr>
          <w:p w14:paraId="5CDF993F" w14:textId="77777777" w:rsidR="00C92E45" w:rsidRPr="003C687E" w:rsidRDefault="00C92E45" w:rsidP="00137F1F">
            <w:pPr>
              <w:spacing w:after="0" w:line="240" w:lineRule="auto"/>
              <w:jc w:val="center"/>
              <w:rPr>
                <w:rFonts w:asciiTheme="minorHAnsi" w:hAnsiTheme="minorHAnsi" w:cstheme="minorHAnsi"/>
              </w:rPr>
            </w:pPr>
          </w:p>
        </w:tc>
      </w:tr>
      <w:tr w:rsidR="00C92E45" w:rsidRPr="003C687E" w14:paraId="52C2D105" w14:textId="77777777" w:rsidTr="008851CF">
        <w:trPr>
          <w:trHeight w:val="20"/>
        </w:trPr>
        <w:tc>
          <w:tcPr>
            <w:tcW w:w="5777" w:type="dxa"/>
            <w:vAlign w:val="center"/>
          </w:tcPr>
          <w:p w14:paraId="6BC9A5D0" w14:textId="77777777" w:rsidR="00C92E45" w:rsidRPr="003C687E" w:rsidRDefault="00C92E45" w:rsidP="00137F1F">
            <w:pPr>
              <w:spacing w:after="0" w:line="240" w:lineRule="auto"/>
              <w:rPr>
                <w:rFonts w:asciiTheme="minorHAnsi" w:hAnsiTheme="minorHAnsi" w:cstheme="minorHAnsi"/>
              </w:rPr>
            </w:pPr>
            <w:r w:rsidRPr="003C687E">
              <w:rPr>
                <w:rFonts w:asciiTheme="minorHAnsi" w:hAnsiTheme="minorHAnsi" w:cstheme="minorHAnsi"/>
              </w:rPr>
              <w:lastRenderedPageBreak/>
              <w:t xml:space="preserve">Post-graduate master’s degree </w:t>
            </w:r>
          </w:p>
        </w:tc>
        <w:tc>
          <w:tcPr>
            <w:tcW w:w="2112" w:type="dxa"/>
            <w:vAlign w:val="center"/>
          </w:tcPr>
          <w:p w14:paraId="31EB06AA"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04</w:t>
            </w:r>
          </w:p>
        </w:tc>
        <w:tc>
          <w:tcPr>
            <w:tcW w:w="2117" w:type="dxa"/>
            <w:vMerge/>
          </w:tcPr>
          <w:p w14:paraId="206B6307" w14:textId="77777777" w:rsidR="00C92E45" w:rsidRPr="003C687E" w:rsidRDefault="00C92E45" w:rsidP="00137F1F">
            <w:pPr>
              <w:spacing w:after="0" w:line="240" w:lineRule="auto"/>
              <w:jc w:val="center"/>
              <w:rPr>
                <w:rFonts w:asciiTheme="minorHAnsi" w:hAnsiTheme="minorHAnsi" w:cstheme="minorHAnsi"/>
              </w:rPr>
            </w:pPr>
          </w:p>
        </w:tc>
      </w:tr>
      <w:tr w:rsidR="00C92E45" w:rsidRPr="003C687E" w14:paraId="6012A9D2" w14:textId="77777777" w:rsidTr="008851CF">
        <w:trPr>
          <w:trHeight w:val="20"/>
        </w:trPr>
        <w:tc>
          <w:tcPr>
            <w:tcW w:w="5777" w:type="dxa"/>
            <w:vAlign w:val="center"/>
          </w:tcPr>
          <w:p w14:paraId="16D97F9D" w14:textId="77777777" w:rsidR="00C92E45" w:rsidRPr="003C687E" w:rsidRDefault="00C92E45" w:rsidP="00137F1F">
            <w:pPr>
              <w:spacing w:after="0" w:line="240" w:lineRule="auto"/>
              <w:rPr>
                <w:rFonts w:asciiTheme="minorHAnsi" w:hAnsiTheme="minorHAnsi" w:cstheme="minorHAnsi"/>
              </w:rPr>
            </w:pPr>
            <w:r w:rsidRPr="003C687E">
              <w:rPr>
                <w:rFonts w:asciiTheme="minorHAnsi" w:hAnsiTheme="minorHAnsi" w:cstheme="minorHAnsi"/>
              </w:rPr>
              <w:t>Post-graduate master’s degree &amp; Higher</w:t>
            </w:r>
          </w:p>
        </w:tc>
        <w:tc>
          <w:tcPr>
            <w:tcW w:w="2112" w:type="dxa"/>
            <w:vAlign w:val="center"/>
          </w:tcPr>
          <w:p w14:paraId="310178DC"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05</w:t>
            </w:r>
          </w:p>
        </w:tc>
        <w:tc>
          <w:tcPr>
            <w:tcW w:w="2117" w:type="dxa"/>
            <w:vMerge/>
          </w:tcPr>
          <w:p w14:paraId="20866D0F" w14:textId="77777777" w:rsidR="00C92E45" w:rsidRPr="003C687E" w:rsidRDefault="00C92E45" w:rsidP="00137F1F">
            <w:pPr>
              <w:spacing w:after="0" w:line="240" w:lineRule="auto"/>
              <w:jc w:val="center"/>
              <w:rPr>
                <w:rFonts w:asciiTheme="minorHAnsi" w:hAnsiTheme="minorHAnsi" w:cstheme="minorHAnsi"/>
              </w:rPr>
            </w:pPr>
          </w:p>
        </w:tc>
      </w:tr>
    </w:tbl>
    <w:p w14:paraId="4709C12B" w14:textId="77777777" w:rsidR="00C92E45" w:rsidRDefault="00C92E45" w:rsidP="00C92E45">
      <w:pPr>
        <w:spacing w:after="0" w:line="240" w:lineRule="auto"/>
        <w:ind w:right="-90"/>
        <w:rPr>
          <w:rFonts w:cstheme="minorHAnsi"/>
        </w:rPr>
      </w:pPr>
    </w:p>
    <w:p w14:paraId="5C446D54" w14:textId="77777777" w:rsidR="00C92E45" w:rsidRPr="001E3041" w:rsidRDefault="00C92E45" w:rsidP="000937CF">
      <w:pPr>
        <w:pStyle w:val="ListParagraph"/>
        <w:numPr>
          <w:ilvl w:val="0"/>
          <w:numId w:val="8"/>
        </w:numPr>
        <w:spacing w:after="0" w:line="240" w:lineRule="auto"/>
        <w:ind w:left="0" w:right="-90"/>
        <w:rPr>
          <w:rFonts w:cstheme="minorHAnsi"/>
        </w:rPr>
      </w:pPr>
      <w:r w:rsidRPr="00C5382F">
        <w:rPr>
          <w:rFonts w:cstheme="minorHAnsi"/>
        </w:rPr>
        <w:t xml:space="preserve">Which of the following best describes </w:t>
      </w:r>
      <w:r w:rsidRPr="00C5382F">
        <w:rPr>
          <w:rFonts w:eastAsia="????" w:cstheme="minorHAnsi"/>
          <w:bCs/>
          <w:lang w:eastAsia="zh-TW"/>
        </w:rPr>
        <w:t xml:space="preserve">your </w:t>
      </w:r>
      <w:r w:rsidRPr="00C5382F">
        <w:rPr>
          <w:rFonts w:eastAsia="????" w:cstheme="minorHAnsi"/>
          <w:b/>
          <w:bCs/>
          <w:u w:val="single"/>
          <w:lang w:eastAsia="zh-TW"/>
        </w:rPr>
        <w:t>working status</w:t>
      </w:r>
      <w:r w:rsidRPr="00C5382F">
        <w:rPr>
          <w:rFonts w:eastAsia="????" w:cstheme="minorHAnsi"/>
          <w:bCs/>
          <w:lang w:eastAsia="zh-TW"/>
        </w:rPr>
        <w:t xml:space="preserve"> currently? </w:t>
      </w:r>
      <w:r w:rsidRPr="00C5382F">
        <w:rPr>
          <w:rFonts w:eastAsia="Batang" w:cstheme="minorHAnsi"/>
          <w:b/>
          <w:lang w:eastAsia="ko-KR"/>
        </w:rPr>
        <w:t>CODE APPROPRIATELY. SINGLE CODING ONLY</w:t>
      </w:r>
    </w:p>
    <w:tbl>
      <w:tblPr>
        <w:tblStyle w:val="TableGrid"/>
        <w:tblW w:w="0" w:type="auto"/>
        <w:tblInd w:w="-5" w:type="dxa"/>
        <w:tblLook w:val="04A0" w:firstRow="1" w:lastRow="0" w:firstColumn="1" w:lastColumn="0" w:noHBand="0" w:noVBand="1"/>
      </w:tblPr>
      <w:tblGrid>
        <w:gridCol w:w="5789"/>
        <w:gridCol w:w="2140"/>
        <w:gridCol w:w="2061"/>
      </w:tblGrid>
      <w:tr w:rsidR="00C92E45" w:rsidRPr="003C687E" w14:paraId="02CBC006" w14:textId="77777777" w:rsidTr="00AA6170">
        <w:trPr>
          <w:trHeight w:val="19"/>
        </w:trPr>
        <w:tc>
          <w:tcPr>
            <w:tcW w:w="5789" w:type="dxa"/>
            <w:shd w:val="clear" w:color="auto" w:fill="0E2E6B"/>
            <w:vAlign w:val="center"/>
          </w:tcPr>
          <w:p w14:paraId="48232022" w14:textId="77777777" w:rsidR="00C92E45" w:rsidRPr="00444B9F" w:rsidRDefault="00C92E45" w:rsidP="00137F1F">
            <w:pPr>
              <w:spacing w:after="0" w:line="240" w:lineRule="auto"/>
              <w:rPr>
                <w:rFonts w:asciiTheme="minorHAnsi" w:hAnsiTheme="minorHAnsi" w:cstheme="minorHAnsi"/>
                <w:color w:val="FFFFFF" w:themeColor="background1"/>
              </w:rPr>
            </w:pPr>
            <w:r w:rsidRPr="00444B9F">
              <w:rPr>
                <w:rFonts w:asciiTheme="minorHAnsi" w:hAnsiTheme="minorHAnsi" w:cstheme="minorHAnsi"/>
                <w:b/>
                <w:color w:val="FFFFFF" w:themeColor="background1"/>
              </w:rPr>
              <w:t>WORKING STATUS</w:t>
            </w:r>
          </w:p>
        </w:tc>
        <w:tc>
          <w:tcPr>
            <w:tcW w:w="2140" w:type="dxa"/>
            <w:shd w:val="clear" w:color="auto" w:fill="0E2E6B"/>
            <w:vAlign w:val="center"/>
          </w:tcPr>
          <w:p w14:paraId="0694926B" w14:textId="77777777" w:rsidR="00C92E45" w:rsidRPr="00444B9F" w:rsidRDefault="00C92E45" w:rsidP="00137F1F">
            <w:pPr>
              <w:spacing w:after="0" w:line="240" w:lineRule="auto"/>
              <w:jc w:val="center"/>
              <w:rPr>
                <w:rFonts w:asciiTheme="minorHAnsi" w:hAnsiTheme="minorHAnsi" w:cstheme="minorHAnsi"/>
                <w:b/>
                <w:color w:val="FFFFFF" w:themeColor="background1"/>
              </w:rPr>
            </w:pPr>
            <w:r w:rsidRPr="00444B9F">
              <w:rPr>
                <w:rFonts w:asciiTheme="minorHAnsi" w:hAnsiTheme="minorHAnsi" w:cstheme="minorHAnsi"/>
                <w:b/>
                <w:color w:val="FFFFFF" w:themeColor="background1"/>
              </w:rPr>
              <w:t>CODE</w:t>
            </w:r>
          </w:p>
        </w:tc>
        <w:tc>
          <w:tcPr>
            <w:tcW w:w="2061" w:type="dxa"/>
            <w:shd w:val="clear" w:color="auto" w:fill="0E2E6B"/>
          </w:tcPr>
          <w:p w14:paraId="0CC1D317" w14:textId="77777777" w:rsidR="00C92E45" w:rsidRPr="00444B9F" w:rsidRDefault="00C92E45" w:rsidP="00137F1F">
            <w:pPr>
              <w:spacing w:after="0" w:line="240" w:lineRule="auto"/>
              <w:jc w:val="center"/>
              <w:rPr>
                <w:rFonts w:asciiTheme="minorHAnsi" w:hAnsiTheme="minorHAnsi" w:cstheme="minorHAnsi"/>
                <w:b/>
                <w:color w:val="FFFFFF" w:themeColor="background1"/>
              </w:rPr>
            </w:pPr>
            <w:r w:rsidRPr="00444B9F">
              <w:rPr>
                <w:rFonts w:asciiTheme="minorHAnsi" w:hAnsiTheme="minorHAnsi" w:cstheme="minorHAnsi"/>
                <w:b/>
                <w:color w:val="FFFFFF" w:themeColor="background1"/>
              </w:rPr>
              <w:t>ACTION</w:t>
            </w:r>
          </w:p>
        </w:tc>
      </w:tr>
      <w:tr w:rsidR="00C92E45" w:rsidRPr="003C687E" w14:paraId="7B42D7CA" w14:textId="77777777" w:rsidTr="0046586D">
        <w:trPr>
          <w:trHeight w:val="19"/>
        </w:trPr>
        <w:tc>
          <w:tcPr>
            <w:tcW w:w="5789" w:type="dxa"/>
          </w:tcPr>
          <w:p w14:paraId="5D924F2A" w14:textId="77777777" w:rsidR="00C92E45" w:rsidRPr="003C687E" w:rsidRDefault="00C92E45" w:rsidP="00137F1F">
            <w:pPr>
              <w:spacing w:after="0" w:line="240" w:lineRule="auto"/>
              <w:rPr>
                <w:rFonts w:asciiTheme="minorHAnsi" w:hAnsiTheme="minorHAnsi" w:cstheme="minorHAnsi"/>
                <w:color w:val="000000" w:themeColor="text1"/>
              </w:rPr>
            </w:pPr>
            <w:r w:rsidRPr="003C687E">
              <w:rPr>
                <w:rFonts w:asciiTheme="minorHAnsi" w:hAnsiTheme="minorHAnsi" w:cstheme="minorHAnsi"/>
                <w:color w:val="000000" w:themeColor="text1"/>
              </w:rPr>
              <w:t xml:space="preserve">Corporate executive/ Middle level manager </w:t>
            </w:r>
          </w:p>
        </w:tc>
        <w:tc>
          <w:tcPr>
            <w:tcW w:w="2140" w:type="dxa"/>
            <w:vAlign w:val="center"/>
          </w:tcPr>
          <w:p w14:paraId="50F3E5CF"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01</w:t>
            </w:r>
          </w:p>
        </w:tc>
        <w:tc>
          <w:tcPr>
            <w:tcW w:w="2061" w:type="dxa"/>
            <w:vMerge w:val="restart"/>
            <w:vAlign w:val="center"/>
          </w:tcPr>
          <w:p w14:paraId="37C42817" w14:textId="77777777" w:rsidR="00C92E45" w:rsidRPr="00413991" w:rsidRDefault="00C92E45" w:rsidP="00137F1F">
            <w:pPr>
              <w:spacing w:after="0" w:line="240" w:lineRule="auto"/>
              <w:jc w:val="center"/>
              <w:rPr>
                <w:rFonts w:asciiTheme="minorHAnsi" w:hAnsiTheme="minorHAnsi" w:cstheme="minorHAnsi"/>
                <w:b/>
                <w:bCs/>
              </w:rPr>
            </w:pPr>
            <w:r w:rsidRPr="00413991">
              <w:rPr>
                <w:rFonts w:asciiTheme="minorHAnsi" w:hAnsiTheme="minorHAnsi" w:cstheme="minorHAnsi"/>
                <w:b/>
                <w:bCs/>
              </w:rPr>
              <w:t>CONTINUE</w:t>
            </w:r>
          </w:p>
        </w:tc>
      </w:tr>
      <w:tr w:rsidR="00C92E45" w:rsidRPr="003C687E" w14:paraId="0F38DF2A" w14:textId="77777777" w:rsidTr="0046586D">
        <w:trPr>
          <w:trHeight w:val="19"/>
        </w:trPr>
        <w:tc>
          <w:tcPr>
            <w:tcW w:w="5789" w:type="dxa"/>
          </w:tcPr>
          <w:p w14:paraId="4E5D4DA1" w14:textId="77777777" w:rsidR="00C92E45" w:rsidRPr="003C687E" w:rsidRDefault="00C92E45" w:rsidP="00137F1F">
            <w:pPr>
              <w:spacing w:after="0" w:line="240" w:lineRule="auto"/>
              <w:rPr>
                <w:rFonts w:asciiTheme="minorHAnsi" w:eastAsia="????" w:hAnsiTheme="minorHAnsi" w:cstheme="minorHAnsi"/>
                <w:bCs/>
                <w:color w:val="000000" w:themeColor="text1"/>
                <w:lang w:eastAsia="zh-TW"/>
              </w:rPr>
            </w:pPr>
            <w:r w:rsidRPr="003C687E">
              <w:rPr>
                <w:rFonts w:asciiTheme="minorHAnsi" w:hAnsiTheme="minorHAnsi" w:cstheme="minorHAnsi"/>
                <w:color w:val="000000" w:themeColor="text1"/>
              </w:rPr>
              <w:t>Self -employed- Own business/shop owner</w:t>
            </w:r>
          </w:p>
        </w:tc>
        <w:tc>
          <w:tcPr>
            <w:tcW w:w="2140" w:type="dxa"/>
            <w:vAlign w:val="center"/>
          </w:tcPr>
          <w:p w14:paraId="6C77ED08"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02</w:t>
            </w:r>
          </w:p>
        </w:tc>
        <w:tc>
          <w:tcPr>
            <w:tcW w:w="2061" w:type="dxa"/>
            <w:vMerge/>
            <w:vAlign w:val="center"/>
          </w:tcPr>
          <w:p w14:paraId="4FCD3A0D" w14:textId="77777777" w:rsidR="00C92E45" w:rsidRPr="00413991" w:rsidRDefault="00C92E45" w:rsidP="00137F1F">
            <w:pPr>
              <w:spacing w:after="0" w:line="240" w:lineRule="auto"/>
              <w:jc w:val="center"/>
              <w:rPr>
                <w:rFonts w:asciiTheme="minorHAnsi" w:hAnsiTheme="minorHAnsi" w:cstheme="minorHAnsi"/>
                <w:b/>
                <w:bCs/>
              </w:rPr>
            </w:pPr>
          </w:p>
        </w:tc>
      </w:tr>
      <w:tr w:rsidR="00C92E45" w:rsidRPr="003C687E" w14:paraId="3E54AD36" w14:textId="77777777" w:rsidTr="0046586D">
        <w:trPr>
          <w:trHeight w:val="19"/>
        </w:trPr>
        <w:tc>
          <w:tcPr>
            <w:tcW w:w="5789" w:type="dxa"/>
          </w:tcPr>
          <w:p w14:paraId="13D60AF4" w14:textId="77777777" w:rsidR="00C92E45" w:rsidRPr="003C687E" w:rsidRDefault="00C92E45" w:rsidP="00137F1F">
            <w:pPr>
              <w:spacing w:after="0" w:line="240" w:lineRule="auto"/>
              <w:rPr>
                <w:rFonts w:asciiTheme="minorHAnsi" w:hAnsiTheme="minorHAnsi" w:cstheme="minorHAnsi"/>
                <w:color w:val="000000" w:themeColor="text1"/>
              </w:rPr>
            </w:pPr>
            <w:r w:rsidRPr="003C687E">
              <w:rPr>
                <w:rFonts w:asciiTheme="minorHAnsi" w:hAnsiTheme="minorHAnsi" w:cstheme="minorHAnsi"/>
                <w:color w:val="000000" w:themeColor="text1"/>
              </w:rPr>
              <w:t>Freelancer</w:t>
            </w:r>
          </w:p>
        </w:tc>
        <w:tc>
          <w:tcPr>
            <w:tcW w:w="2140" w:type="dxa"/>
            <w:vAlign w:val="center"/>
          </w:tcPr>
          <w:p w14:paraId="156EEB11"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03</w:t>
            </w:r>
          </w:p>
        </w:tc>
        <w:tc>
          <w:tcPr>
            <w:tcW w:w="2061" w:type="dxa"/>
            <w:vMerge/>
            <w:vAlign w:val="center"/>
          </w:tcPr>
          <w:p w14:paraId="5B3C9609" w14:textId="77777777" w:rsidR="00C92E45" w:rsidRPr="00413991" w:rsidRDefault="00C92E45" w:rsidP="00137F1F">
            <w:pPr>
              <w:spacing w:after="0" w:line="240" w:lineRule="auto"/>
              <w:jc w:val="center"/>
              <w:rPr>
                <w:rFonts w:asciiTheme="minorHAnsi" w:hAnsiTheme="minorHAnsi" w:cstheme="minorHAnsi"/>
                <w:b/>
                <w:bCs/>
              </w:rPr>
            </w:pPr>
          </w:p>
        </w:tc>
      </w:tr>
      <w:tr w:rsidR="00C92E45" w:rsidRPr="003C687E" w14:paraId="0F8F6B5F" w14:textId="77777777" w:rsidTr="0046586D">
        <w:trPr>
          <w:trHeight w:val="19"/>
        </w:trPr>
        <w:tc>
          <w:tcPr>
            <w:tcW w:w="5789" w:type="dxa"/>
          </w:tcPr>
          <w:p w14:paraId="5185D791" w14:textId="77777777" w:rsidR="00C92E45" w:rsidRPr="003C687E" w:rsidRDefault="00C92E45" w:rsidP="00137F1F">
            <w:pPr>
              <w:spacing w:after="0" w:line="240" w:lineRule="auto"/>
              <w:rPr>
                <w:rFonts w:asciiTheme="minorHAnsi" w:eastAsia="????" w:hAnsiTheme="minorHAnsi" w:cstheme="minorHAnsi"/>
                <w:bCs/>
                <w:color w:val="000000" w:themeColor="text1"/>
                <w:lang w:eastAsia="zh-TW"/>
              </w:rPr>
            </w:pPr>
            <w:r w:rsidRPr="003C687E">
              <w:rPr>
                <w:rFonts w:asciiTheme="minorHAnsi" w:hAnsiTheme="minorHAnsi" w:cstheme="minorHAnsi"/>
                <w:color w:val="000000" w:themeColor="text1"/>
              </w:rPr>
              <w:t>Homemaker</w:t>
            </w:r>
          </w:p>
        </w:tc>
        <w:tc>
          <w:tcPr>
            <w:tcW w:w="2140" w:type="dxa"/>
            <w:vAlign w:val="center"/>
          </w:tcPr>
          <w:p w14:paraId="16ABC58C"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04</w:t>
            </w:r>
          </w:p>
        </w:tc>
        <w:tc>
          <w:tcPr>
            <w:tcW w:w="2061" w:type="dxa"/>
            <w:vMerge/>
            <w:vAlign w:val="center"/>
          </w:tcPr>
          <w:p w14:paraId="56C6469A" w14:textId="77777777" w:rsidR="00C92E45" w:rsidRPr="00413991" w:rsidRDefault="00C92E45" w:rsidP="00137F1F">
            <w:pPr>
              <w:spacing w:after="0" w:line="240" w:lineRule="auto"/>
              <w:jc w:val="center"/>
              <w:rPr>
                <w:rFonts w:asciiTheme="minorHAnsi" w:hAnsiTheme="minorHAnsi" w:cstheme="minorHAnsi"/>
                <w:b/>
                <w:bCs/>
              </w:rPr>
            </w:pPr>
          </w:p>
        </w:tc>
      </w:tr>
      <w:tr w:rsidR="00C92E45" w:rsidRPr="003C687E" w14:paraId="1A9B198D" w14:textId="77777777" w:rsidTr="0046586D">
        <w:trPr>
          <w:trHeight w:val="19"/>
        </w:trPr>
        <w:tc>
          <w:tcPr>
            <w:tcW w:w="5789" w:type="dxa"/>
          </w:tcPr>
          <w:p w14:paraId="0C16E4CC" w14:textId="77777777" w:rsidR="00C92E45" w:rsidRPr="003C687E" w:rsidRDefault="00C92E45" w:rsidP="00137F1F">
            <w:pPr>
              <w:spacing w:after="0" w:line="240" w:lineRule="auto"/>
              <w:rPr>
                <w:rFonts w:asciiTheme="minorHAnsi" w:eastAsia="????" w:hAnsiTheme="minorHAnsi" w:cstheme="minorHAnsi"/>
                <w:bCs/>
                <w:color w:val="000000" w:themeColor="text1"/>
                <w:lang w:eastAsia="zh-TW"/>
              </w:rPr>
            </w:pPr>
            <w:r w:rsidRPr="003C687E">
              <w:rPr>
                <w:rFonts w:asciiTheme="minorHAnsi" w:hAnsiTheme="minorHAnsi" w:cstheme="minorHAnsi"/>
                <w:color w:val="000000" w:themeColor="text1"/>
              </w:rPr>
              <w:t xml:space="preserve">Retired </w:t>
            </w:r>
          </w:p>
        </w:tc>
        <w:tc>
          <w:tcPr>
            <w:tcW w:w="2140" w:type="dxa"/>
            <w:vAlign w:val="center"/>
          </w:tcPr>
          <w:p w14:paraId="65540BF2"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05</w:t>
            </w:r>
          </w:p>
        </w:tc>
        <w:tc>
          <w:tcPr>
            <w:tcW w:w="2061" w:type="dxa"/>
            <w:vAlign w:val="center"/>
          </w:tcPr>
          <w:p w14:paraId="645B38B3" w14:textId="77777777" w:rsidR="00C92E45" w:rsidRPr="00413991" w:rsidRDefault="00C92E45" w:rsidP="00137F1F">
            <w:pPr>
              <w:spacing w:after="0" w:line="240" w:lineRule="auto"/>
              <w:jc w:val="center"/>
              <w:rPr>
                <w:rFonts w:asciiTheme="minorHAnsi" w:hAnsiTheme="minorHAnsi" w:cstheme="minorHAnsi"/>
                <w:b/>
                <w:bCs/>
              </w:rPr>
            </w:pPr>
            <w:r w:rsidRPr="00413991">
              <w:rPr>
                <w:rFonts w:asciiTheme="minorHAnsi" w:hAnsiTheme="minorHAnsi" w:cstheme="minorHAnsi"/>
                <w:b/>
                <w:bCs/>
              </w:rPr>
              <w:t>TERMINATE</w:t>
            </w:r>
          </w:p>
        </w:tc>
      </w:tr>
    </w:tbl>
    <w:p w14:paraId="4B2FE6A0" w14:textId="3EA4E299" w:rsidR="00C92E45" w:rsidRPr="003C687E" w:rsidRDefault="00C92E45" w:rsidP="00C92E45">
      <w:pPr>
        <w:spacing w:after="0" w:line="240" w:lineRule="auto"/>
        <w:jc w:val="both"/>
        <w:rPr>
          <w:rFonts w:cstheme="minorHAnsi"/>
          <w:b/>
        </w:rPr>
      </w:pPr>
    </w:p>
    <w:p w14:paraId="07AF6F01" w14:textId="77777777" w:rsidR="00C92E45" w:rsidRPr="001E3041" w:rsidRDefault="00C92E45" w:rsidP="000937CF">
      <w:pPr>
        <w:pStyle w:val="ListParagraph"/>
        <w:numPr>
          <w:ilvl w:val="0"/>
          <w:numId w:val="7"/>
        </w:numPr>
        <w:spacing w:after="0" w:line="240" w:lineRule="auto"/>
        <w:ind w:left="0" w:right="-90"/>
        <w:rPr>
          <w:rFonts w:cstheme="minorHAnsi"/>
        </w:rPr>
      </w:pPr>
      <w:r w:rsidRPr="003C687E">
        <w:rPr>
          <w:rFonts w:cstheme="minorHAnsi"/>
        </w:rPr>
        <w:t xml:space="preserve">What is your </w:t>
      </w:r>
      <w:r w:rsidRPr="003C687E">
        <w:rPr>
          <w:rFonts w:cstheme="minorHAnsi"/>
          <w:b/>
          <w:u w:val="single"/>
        </w:rPr>
        <w:t>Family status</w:t>
      </w:r>
      <w:r w:rsidRPr="003C687E">
        <w:rPr>
          <w:rFonts w:cstheme="minorHAnsi"/>
        </w:rPr>
        <w:t xml:space="preserve">? </w:t>
      </w:r>
      <w:r w:rsidRPr="003C687E">
        <w:rPr>
          <w:rFonts w:eastAsia="Batang" w:cstheme="minorHAnsi"/>
          <w:b/>
          <w:lang w:eastAsia="ko-KR"/>
        </w:rPr>
        <w:t>CODE APPROPRIATELY. SINGLE CODING ONLY</w:t>
      </w:r>
    </w:p>
    <w:tbl>
      <w:tblPr>
        <w:tblStyle w:val="TableGrid"/>
        <w:tblW w:w="0" w:type="auto"/>
        <w:tblInd w:w="-5" w:type="dxa"/>
        <w:tblLook w:val="04A0" w:firstRow="1" w:lastRow="0" w:firstColumn="1" w:lastColumn="0" w:noHBand="0" w:noVBand="1"/>
      </w:tblPr>
      <w:tblGrid>
        <w:gridCol w:w="5791"/>
        <w:gridCol w:w="2139"/>
      </w:tblGrid>
      <w:tr w:rsidR="00C92E45" w:rsidRPr="003C687E" w14:paraId="1196A0C9" w14:textId="77777777" w:rsidTr="00AA6170">
        <w:trPr>
          <w:trHeight w:val="19"/>
        </w:trPr>
        <w:tc>
          <w:tcPr>
            <w:tcW w:w="5791" w:type="dxa"/>
            <w:shd w:val="clear" w:color="auto" w:fill="0E2E6B"/>
            <w:vAlign w:val="center"/>
          </w:tcPr>
          <w:p w14:paraId="70423BE6" w14:textId="77777777" w:rsidR="00C92E45" w:rsidRPr="00444B9F" w:rsidRDefault="00C92E45" w:rsidP="00137F1F">
            <w:pPr>
              <w:spacing w:after="0" w:line="240" w:lineRule="auto"/>
              <w:rPr>
                <w:rFonts w:asciiTheme="minorHAnsi" w:hAnsiTheme="minorHAnsi" w:cstheme="minorHAnsi"/>
                <w:color w:val="FFFFFF" w:themeColor="background1"/>
              </w:rPr>
            </w:pPr>
            <w:r w:rsidRPr="00444B9F">
              <w:rPr>
                <w:rFonts w:asciiTheme="minorHAnsi" w:hAnsiTheme="minorHAnsi" w:cstheme="minorHAnsi"/>
                <w:b/>
                <w:color w:val="FFFFFF" w:themeColor="background1"/>
              </w:rPr>
              <w:t>FAMILY TYPE</w:t>
            </w:r>
          </w:p>
        </w:tc>
        <w:tc>
          <w:tcPr>
            <w:tcW w:w="2139" w:type="dxa"/>
            <w:shd w:val="clear" w:color="auto" w:fill="0E2E6B"/>
            <w:vAlign w:val="center"/>
          </w:tcPr>
          <w:p w14:paraId="3800CBC9" w14:textId="77777777" w:rsidR="00C92E45" w:rsidRPr="00444B9F" w:rsidRDefault="00C92E45" w:rsidP="00137F1F">
            <w:pPr>
              <w:spacing w:after="0" w:line="240" w:lineRule="auto"/>
              <w:jc w:val="center"/>
              <w:rPr>
                <w:rFonts w:asciiTheme="minorHAnsi" w:hAnsiTheme="minorHAnsi" w:cstheme="minorHAnsi"/>
                <w:b/>
                <w:color w:val="FFFFFF" w:themeColor="background1"/>
              </w:rPr>
            </w:pPr>
            <w:r w:rsidRPr="00444B9F">
              <w:rPr>
                <w:rFonts w:asciiTheme="minorHAnsi" w:hAnsiTheme="minorHAnsi" w:cstheme="minorHAnsi"/>
                <w:b/>
                <w:color w:val="FFFFFF" w:themeColor="background1"/>
              </w:rPr>
              <w:t>CODE</w:t>
            </w:r>
          </w:p>
        </w:tc>
      </w:tr>
      <w:tr w:rsidR="00C92E45" w:rsidRPr="003C687E" w14:paraId="50463472" w14:textId="77777777" w:rsidTr="00137F1F">
        <w:trPr>
          <w:trHeight w:val="19"/>
        </w:trPr>
        <w:tc>
          <w:tcPr>
            <w:tcW w:w="5791" w:type="dxa"/>
            <w:vAlign w:val="center"/>
          </w:tcPr>
          <w:p w14:paraId="5AA2EC6D" w14:textId="77777777" w:rsidR="00C92E45" w:rsidRPr="003C687E" w:rsidRDefault="00C92E45" w:rsidP="00137F1F">
            <w:pPr>
              <w:spacing w:after="0" w:line="240" w:lineRule="auto"/>
              <w:rPr>
                <w:rFonts w:asciiTheme="minorHAnsi" w:hAnsiTheme="minorHAnsi" w:cstheme="minorHAnsi"/>
              </w:rPr>
            </w:pPr>
            <w:r w:rsidRPr="003C687E">
              <w:rPr>
                <w:rFonts w:asciiTheme="minorHAnsi" w:hAnsiTheme="minorHAnsi" w:cstheme="minorHAnsi"/>
              </w:rPr>
              <w:t>Conjugal unit (2 individuals)</w:t>
            </w:r>
          </w:p>
        </w:tc>
        <w:tc>
          <w:tcPr>
            <w:tcW w:w="2139" w:type="dxa"/>
            <w:vAlign w:val="center"/>
          </w:tcPr>
          <w:p w14:paraId="3754EE49"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01</w:t>
            </w:r>
          </w:p>
        </w:tc>
      </w:tr>
      <w:tr w:rsidR="00C92E45" w:rsidRPr="003C687E" w14:paraId="19428D29" w14:textId="77777777" w:rsidTr="00137F1F">
        <w:trPr>
          <w:trHeight w:val="19"/>
        </w:trPr>
        <w:tc>
          <w:tcPr>
            <w:tcW w:w="5791" w:type="dxa"/>
            <w:vAlign w:val="center"/>
          </w:tcPr>
          <w:p w14:paraId="3056CFA8" w14:textId="77777777" w:rsidR="00C92E45" w:rsidRPr="003C687E" w:rsidRDefault="00C92E45" w:rsidP="00137F1F">
            <w:pPr>
              <w:spacing w:after="0" w:line="240" w:lineRule="auto"/>
              <w:rPr>
                <w:rFonts w:asciiTheme="minorHAnsi" w:hAnsiTheme="minorHAnsi" w:cstheme="minorHAnsi"/>
              </w:rPr>
            </w:pPr>
            <w:r w:rsidRPr="003C687E">
              <w:rPr>
                <w:rFonts w:asciiTheme="minorHAnsi" w:hAnsiTheme="minorHAnsi" w:cstheme="minorHAnsi"/>
              </w:rPr>
              <w:t>Nuclear (small family with children/parents)</w:t>
            </w:r>
          </w:p>
        </w:tc>
        <w:tc>
          <w:tcPr>
            <w:tcW w:w="2139" w:type="dxa"/>
            <w:vAlign w:val="center"/>
          </w:tcPr>
          <w:p w14:paraId="0D693C7F"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02</w:t>
            </w:r>
          </w:p>
        </w:tc>
      </w:tr>
      <w:tr w:rsidR="00C92E45" w:rsidRPr="003C687E" w14:paraId="64E2B8AB" w14:textId="77777777" w:rsidTr="00137F1F">
        <w:trPr>
          <w:trHeight w:val="19"/>
        </w:trPr>
        <w:tc>
          <w:tcPr>
            <w:tcW w:w="5791" w:type="dxa"/>
            <w:vAlign w:val="center"/>
          </w:tcPr>
          <w:p w14:paraId="292E1A23" w14:textId="77777777" w:rsidR="00C92E45" w:rsidRPr="003C687E" w:rsidRDefault="00C92E45" w:rsidP="00137F1F">
            <w:pPr>
              <w:spacing w:after="0" w:line="240" w:lineRule="auto"/>
              <w:rPr>
                <w:rFonts w:asciiTheme="minorHAnsi" w:hAnsiTheme="minorHAnsi" w:cstheme="minorHAnsi"/>
              </w:rPr>
            </w:pPr>
            <w:r w:rsidRPr="003C687E">
              <w:rPr>
                <w:rFonts w:asciiTheme="minorHAnsi" w:hAnsiTheme="minorHAnsi" w:cstheme="minorHAnsi"/>
              </w:rPr>
              <w:t>Joint or extended family (3 lateral/vertical generations)</w:t>
            </w:r>
          </w:p>
        </w:tc>
        <w:tc>
          <w:tcPr>
            <w:tcW w:w="2139" w:type="dxa"/>
            <w:vAlign w:val="center"/>
          </w:tcPr>
          <w:p w14:paraId="68AD8C0D"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03</w:t>
            </w:r>
          </w:p>
        </w:tc>
      </w:tr>
    </w:tbl>
    <w:p w14:paraId="68D3722D" w14:textId="77777777" w:rsidR="00C92E45" w:rsidRDefault="00C92E45" w:rsidP="00C92E45">
      <w:pPr>
        <w:pStyle w:val="ListParagraph"/>
        <w:spacing w:after="0" w:line="240" w:lineRule="auto"/>
        <w:ind w:left="270" w:right="-90"/>
        <w:rPr>
          <w:rFonts w:cstheme="minorHAnsi"/>
        </w:rPr>
      </w:pPr>
    </w:p>
    <w:p w14:paraId="12D0246F" w14:textId="77777777" w:rsidR="00C92E45" w:rsidRDefault="00C92E45" w:rsidP="000937CF">
      <w:pPr>
        <w:pStyle w:val="ListParagraph"/>
        <w:numPr>
          <w:ilvl w:val="0"/>
          <w:numId w:val="7"/>
        </w:numPr>
        <w:spacing w:after="0" w:line="240" w:lineRule="auto"/>
        <w:ind w:left="0" w:right="-90"/>
        <w:rPr>
          <w:rFonts w:cstheme="minorHAnsi"/>
        </w:rPr>
      </w:pPr>
      <w:r w:rsidRPr="003C687E">
        <w:rPr>
          <w:rFonts w:cstheme="minorHAnsi"/>
        </w:rPr>
        <w:t xml:space="preserve">What is your </w:t>
      </w:r>
      <w:r w:rsidRPr="003C687E">
        <w:rPr>
          <w:rFonts w:cstheme="minorHAnsi"/>
          <w:b/>
          <w:u w:val="single"/>
        </w:rPr>
        <w:t>household size</w:t>
      </w:r>
      <w:r w:rsidRPr="003C687E">
        <w:rPr>
          <w:rFonts w:cstheme="minorHAnsi"/>
        </w:rPr>
        <w:t>?</w:t>
      </w:r>
    </w:p>
    <w:p w14:paraId="56126202" w14:textId="77777777" w:rsidR="00C92E45" w:rsidRPr="00AE2583" w:rsidRDefault="00C92E45" w:rsidP="00C92E45">
      <w:pPr>
        <w:pStyle w:val="ListParagraph"/>
        <w:spacing w:after="0" w:line="240" w:lineRule="auto"/>
        <w:ind w:left="630" w:right="-90"/>
        <w:rPr>
          <w:rFonts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709"/>
        <w:gridCol w:w="709"/>
        <w:gridCol w:w="3905"/>
      </w:tblGrid>
      <w:tr w:rsidR="00C92E45" w:rsidRPr="003C687E" w14:paraId="1EE54586" w14:textId="77777777" w:rsidTr="00137F1F">
        <w:trPr>
          <w:trHeight w:val="386"/>
        </w:trPr>
        <w:tc>
          <w:tcPr>
            <w:tcW w:w="709" w:type="dxa"/>
            <w:vAlign w:val="center"/>
          </w:tcPr>
          <w:p w14:paraId="1A46BC99" w14:textId="77777777" w:rsidR="00C92E45" w:rsidRPr="003C687E" w:rsidRDefault="00C92E45" w:rsidP="00137F1F">
            <w:pPr>
              <w:rPr>
                <w:rFonts w:cstheme="minorHAnsi"/>
                <w:b/>
                <w:bCs/>
              </w:rPr>
            </w:pPr>
          </w:p>
        </w:tc>
        <w:tc>
          <w:tcPr>
            <w:tcW w:w="709" w:type="dxa"/>
            <w:vAlign w:val="center"/>
          </w:tcPr>
          <w:p w14:paraId="26BDF334" w14:textId="77777777" w:rsidR="00C92E45" w:rsidRPr="003C687E" w:rsidRDefault="00C92E45" w:rsidP="00137F1F">
            <w:pPr>
              <w:rPr>
                <w:rFonts w:cstheme="minorHAnsi"/>
                <w:b/>
                <w:bCs/>
              </w:rPr>
            </w:pPr>
          </w:p>
        </w:tc>
        <w:tc>
          <w:tcPr>
            <w:tcW w:w="709" w:type="dxa"/>
            <w:tcBorders>
              <w:right w:val="single" w:sz="4" w:space="0" w:color="auto"/>
            </w:tcBorders>
            <w:vAlign w:val="center"/>
          </w:tcPr>
          <w:p w14:paraId="6027DF84" w14:textId="77777777" w:rsidR="00C92E45" w:rsidRPr="003C687E" w:rsidRDefault="00C92E45" w:rsidP="00137F1F">
            <w:pPr>
              <w:rPr>
                <w:rFonts w:cstheme="minorHAnsi"/>
                <w:b/>
                <w:bCs/>
              </w:rPr>
            </w:pPr>
          </w:p>
        </w:tc>
        <w:tc>
          <w:tcPr>
            <w:tcW w:w="3905" w:type="dxa"/>
            <w:tcBorders>
              <w:top w:val="nil"/>
              <w:left w:val="single" w:sz="4" w:space="0" w:color="auto"/>
              <w:bottom w:val="nil"/>
              <w:right w:val="nil"/>
            </w:tcBorders>
            <w:vAlign w:val="center"/>
          </w:tcPr>
          <w:p w14:paraId="74B6ABAF" w14:textId="77777777" w:rsidR="00C92E45" w:rsidRPr="003C687E" w:rsidRDefault="00C92E45" w:rsidP="00137F1F">
            <w:pPr>
              <w:rPr>
                <w:rFonts w:cstheme="minorHAnsi"/>
                <w:b/>
                <w:bCs/>
              </w:rPr>
            </w:pPr>
            <w:r w:rsidRPr="003C687E">
              <w:rPr>
                <w:rFonts w:cstheme="minorHAnsi"/>
                <w:b/>
                <w:bCs/>
              </w:rPr>
              <w:t xml:space="preserve">RECORD NO. OF FAMILY MEMBERS </w:t>
            </w:r>
          </w:p>
        </w:tc>
      </w:tr>
    </w:tbl>
    <w:p w14:paraId="5CA8DD5A" w14:textId="77777777" w:rsidR="00C92E45" w:rsidRPr="00366CA1" w:rsidRDefault="00C92E45" w:rsidP="00C92E45">
      <w:pPr>
        <w:pStyle w:val="ListParagraph"/>
        <w:spacing w:after="0" w:line="240" w:lineRule="auto"/>
        <w:ind w:left="270" w:right="-90"/>
        <w:rPr>
          <w:rFonts w:eastAsia="Batang" w:cstheme="minorHAnsi"/>
          <w:b/>
          <w:color w:val="000000" w:themeColor="text1"/>
          <w:lang w:eastAsia="ko-KR"/>
        </w:rPr>
      </w:pPr>
    </w:p>
    <w:p w14:paraId="55409DF6" w14:textId="77777777" w:rsidR="00C92E45" w:rsidRDefault="00C92E45" w:rsidP="000937CF">
      <w:pPr>
        <w:pStyle w:val="ListParagraph"/>
        <w:numPr>
          <w:ilvl w:val="0"/>
          <w:numId w:val="7"/>
        </w:numPr>
        <w:spacing w:after="0" w:line="240" w:lineRule="auto"/>
        <w:ind w:left="0" w:right="-90"/>
        <w:rPr>
          <w:rFonts w:eastAsia="Batang" w:cstheme="minorHAnsi"/>
          <w:b/>
          <w:color w:val="000000" w:themeColor="text1"/>
          <w:lang w:eastAsia="ko-KR"/>
        </w:rPr>
      </w:pPr>
      <w:r w:rsidRPr="003C687E">
        <w:rPr>
          <w:rFonts w:eastAsia="Batang" w:cstheme="minorHAnsi"/>
          <w:color w:val="000000" w:themeColor="text1"/>
          <w:lang w:eastAsia="ko-KR"/>
        </w:rPr>
        <w:t xml:space="preserve">Please indicate the </w:t>
      </w:r>
      <w:r w:rsidRPr="003C687E">
        <w:rPr>
          <w:rFonts w:eastAsia="Batang" w:cstheme="minorHAnsi"/>
          <w:b/>
          <w:color w:val="000000" w:themeColor="text1"/>
          <w:u w:val="single"/>
          <w:lang w:eastAsia="ko-KR"/>
        </w:rPr>
        <w:t>total annual household income</w:t>
      </w:r>
      <w:r w:rsidRPr="003C687E">
        <w:rPr>
          <w:rFonts w:eastAsia="Batang" w:cstheme="minorHAnsi"/>
          <w:color w:val="000000" w:themeColor="text1"/>
          <w:lang w:eastAsia="ko-KR"/>
        </w:rPr>
        <w:t>.</w:t>
      </w:r>
      <w:r w:rsidRPr="003C687E">
        <w:rPr>
          <w:rFonts w:eastAsia="Batang" w:cstheme="minorHAnsi"/>
          <w:b/>
          <w:color w:val="000000" w:themeColor="text1"/>
          <w:lang w:eastAsia="ko-KR"/>
        </w:rPr>
        <w:t xml:space="preserve"> SINGLE</w:t>
      </w:r>
      <w:r>
        <w:rPr>
          <w:rFonts w:eastAsia="Batang" w:cstheme="minorHAnsi"/>
          <w:b/>
          <w:color w:val="000000" w:themeColor="text1"/>
          <w:lang w:eastAsia="ko-KR"/>
        </w:rPr>
        <w:t xml:space="preserve"> </w:t>
      </w:r>
      <w:r w:rsidRPr="003C687E">
        <w:rPr>
          <w:rFonts w:eastAsia="Batang" w:cstheme="minorHAnsi"/>
          <w:b/>
          <w:color w:val="000000" w:themeColor="text1"/>
          <w:lang w:eastAsia="ko-KR"/>
        </w:rPr>
        <w:t>CODE ONLY</w:t>
      </w:r>
    </w:p>
    <w:p w14:paraId="2AF8BF29" w14:textId="77777777" w:rsidR="00C92E45" w:rsidRPr="00AE2583" w:rsidRDefault="00C92E45" w:rsidP="00C92E45">
      <w:pPr>
        <w:pStyle w:val="ListParagraph"/>
        <w:spacing w:after="0" w:line="240" w:lineRule="auto"/>
        <w:ind w:left="540" w:right="-90"/>
        <w:rPr>
          <w:rFonts w:eastAsia="Batang" w:cstheme="minorHAnsi"/>
          <w:b/>
          <w:color w:val="000000" w:themeColor="text1"/>
          <w:lang w:eastAsia="ko-KR"/>
        </w:rPr>
      </w:pPr>
    </w:p>
    <w:tbl>
      <w:tblPr>
        <w:tblStyle w:val="TableGrid"/>
        <w:tblW w:w="0" w:type="auto"/>
        <w:tblInd w:w="-5" w:type="dxa"/>
        <w:tblLook w:val="04A0" w:firstRow="1" w:lastRow="0" w:firstColumn="1" w:lastColumn="0" w:noHBand="0" w:noVBand="1"/>
      </w:tblPr>
      <w:tblGrid>
        <w:gridCol w:w="3632"/>
        <w:gridCol w:w="3310"/>
      </w:tblGrid>
      <w:tr w:rsidR="00C92E45" w:rsidRPr="003C687E" w14:paraId="3CB501CC" w14:textId="77777777" w:rsidTr="00AA6170">
        <w:trPr>
          <w:trHeight w:val="19"/>
        </w:trPr>
        <w:tc>
          <w:tcPr>
            <w:tcW w:w="3632" w:type="dxa"/>
            <w:shd w:val="clear" w:color="auto" w:fill="0E2E6B"/>
            <w:vAlign w:val="center"/>
          </w:tcPr>
          <w:p w14:paraId="23CA44BD" w14:textId="77777777" w:rsidR="00C92E45" w:rsidRPr="00444B9F" w:rsidRDefault="00C92E45" w:rsidP="00137F1F">
            <w:pPr>
              <w:spacing w:after="0" w:line="240" w:lineRule="auto"/>
              <w:rPr>
                <w:rFonts w:asciiTheme="minorHAnsi" w:hAnsiTheme="minorHAnsi" w:cstheme="minorHAnsi"/>
                <w:b/>
                <w:color w:val="FFFFFF" w:themeColor="background1"/>
              </w:rPr>
            </w:pPr>
            <w:r w:rsidRPr="00444B9F">
              <w:rPr>
                <w:rFonts w:asciiTheme="minorHAnsi" w:hAnsiTheme="minorHAnsi" w:cstheme="minorHAnsi"/>
                <w:b/>
                <w:color w:val="FFFFFF" w:themeColor="background1"/>
              </w:rPr>
              <w:t>HOUSEHOLD INCOME</w:t>
            </w:r>
          </w:p>
        </w:tc>
        <w:tc>
          <w:tcPr>
            <w:tcW w:w="3310" w:type="dxa"/>
            <w:shd w:val="clear" w:color="auto" w:fill="0E2E6B"/>
          </w:tcPr>
          <w:p w14:paraId="21BBCD05" w14:textId="77777777" w:rsidR="00C92E45" w:rsidRPr="00444B9F" w:rsidRDefault="00C92E45" w:rsidP="00137F1F">
            <w:pPr>
              <w:spacing w:after="0" w:line="240" w:lineRule="auto"/>
              <w:jc w:val="center"/>
              <w:rPr>
                <w:rFonts w:asciiTheme="minorHAnsi" w:hAnsiTheme="minorHAnsi" w:cstheme="minorHAnsi"/>
                <w:b/>
                <w:color w:val="FFFFFF" w:themeColor="background1"/>
              </w:rPr>
            </w:pPr>
            <w:r w:rsidRPr="00444B9F">
              <w:rPr>
                <w:rFonts w:asciiTheme="minorHAnsi" w:hAnsiTheme="minorHAnsi" w:cstheme="minorHAnsi"/>
                <w:b/>
                <w:color w:val="FFFFFF" w:themeColor="background1"/>
              </w:rPr>
              <w:t>CODE</w:t>
            </w:r>
          </w:p>
        </w:tc>
      </w:tr>
      <w:tr w:rsidR="00C92E45" w:rsidRPr="003C687E" w14:paraId="56AF5B42" w14:textId="77777777" w:rsidTr="00137F1F">
        <w:trPr>
          <w:trHeight w:val="19"/>
        </w:trPr>
        <w:tc>
          <w:tcPr>
            <w:tcW w:w="3632" w:type="dxa"/>
            <w:shd w:val="clear" w:color="auto" w:fill="auto"/>
            <w:vAlign w:val="center"/>
          </w:tcPr>
          <w:p w14:paraId="0712C5CE" w14:textId="77777777" w:rsidR="00C92E45" w:rsidRPr="003C687E" w:rsidRDefault="00C92E45" w:rsidP="00137F1F">
            <w:pPr>
              <w:spacing w:after="0" w:line="240" w:lineRule="auto"/>
              <w:rPr>
                <w:rFonts w:asciiTheme="minorHAnsi" w:hAnsiTheme="minorHAnsi" w:cstheme="minorHAnsi"/>
              </w:rPr>
            </w:pPr>
            <w:r>
              <w:rPr>
                <w:rFonts w:asciiTheme="minorHAnsi" w:hAnsiTheme="minorHAnsi" w:cstheme="minorHAnsi"/>
              </w:rPr>
              <w:t>&lt; 5 lakhs</w:t>
            </w:r>
          </w:p>
        </w:tc>
        <w:tc>
          <w:tcPr>
            <w:tcW w:w="3310" w:type="dxa"/>
            <w:shd w:val="clear" w:color="auto" w:fill="auto"/>
            <w:vAlign w:val="center"/>
          </w:tcPr>
          <w:p w14:paraId="763B2961"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01</w:t>
            </w:r>
          </w:p>
        </w:tc>
      </w:tr>
      <w:tr w:rsidR="00C92E45" w:rsidRPr="003C687E" w14:paraId="0AFBE1CB" w14:textId="77777777" w:rsidTr="00137F1F">
        <w:trPr>
          <w:trHeight w:val="19"/>
        </w:trPr>
        <w:tc>
          <w:tcPr>
            <w:tcW w:w="3632" w:type="dxa"/>
            <w:shd w:val="clear" w:color="auto" w:fill="auto"/>
            <w:vAlign w:val="center"/>
          </w:tcPr>
          <w:p w14:paraId="204CD7E8" w14:textId="77777777" w:rsidR="00C92E45" w:rsidRPr="0065507A" w:rsidRDefault="00C92E45" w:rsidP="00137F1F">
            <w:pPr>
              <w:spacing w:after="0" w:line="240" w:lineRule="auto"/>
              <w:rPr>
                <w:rFonts w:asciiTheme="minorHAnsi" w:hAnsiTheme="minorHAnsi" w:cstheme="minorHAnsi"/>
              </w:rPr>
            </w:pPr>
            <w:r>
              <w:rPr>
                <w:rFonts w:asciiTheme="minorHAnsi" w:hAnsiTheme="minorHAnsi" w:cstheme="minorHAnsi"/>
              </w:rPr>
              <w:t>5-</w:t>
            </w:r>
            <w:r w:rsidRPr="0065507A">
              <w:rPr>
                <w:rFonts w:asciiTheme="minorHAnsi" w:hAnsiTheme="minorHAnsi" w:cstheme="minorHAnsi"/>
              </w:rPr>
              <w:t xml:space="preserve"> 10 lakhs</w:t>
            </w:r>
          </w:p>
        </w:tc>
        <w:tc>
          <w:tcPr>
            <w:tcW w:w="3310" w:type="dxa"/>
            <w:shd w:val="clear" w:color="auto" w:fill="auto"/>
            <w:vAlign w:val="center"/>
          </w:tcPr>
          <w:p w14:paraId="3F03AC75" w14:textId="77777777" w:rsidR="00C92E45" w:rsidRPr="003C687E" w:rsidRDefault="00C92E45" w:rsidP="00137F1F">
            <w:pPr>
              <w:spacing w:after="0" w:line="240" w:lineRule="auto"/>
              <w:jc w:val="center"/>
              <w:rPr>
                <w:rFonts w:asciiTheme="minorHAnsi" w:hAnsiTheme="minorHAnsi" w:cstheme="minorHAnsi"/>
              </w:rPr>
            </w:pPr>
            <w:r>
              <w:rPr>
                <w:rFonts w:asciiTheme="minorHAnsi" w:hAnsiTheme="minorHAnsi" w:cstheme="minorHAnsi"/>
              </w:rPr>
              <w:t>02</w:t>
            </w:r>
          </w:p>
        </w:tc>
      </w:tr>
      <w:tr w:rsidR="00C92E45" w:rsidRPr="003C687E" w14:paraId="4D0BBCB8" w14:textId="77777777" w:rsidTr="00137F1F">
        <w:trPr>
          <w:trHeight w:val="19"/>
        </w:trPr>
        <w:tc>
          <w:tcPr>
            <w:tcW w:w="3632" w:type="dxa"/>
            <w:vAlign w:val="center"/>
          </w:tcPr>
          <w:p w14:paraId="7C11E1B0" w14:textId="77777777" w:rsidR="00C92E45" w:rsidRPr="0065507A" w:rsidRDefault="00C92E45" w:rsidP="00137F1F">
            <w:pPr>
              <w:spacing w:after="0" w:line="240" w:lineRule="auto"/>
              <w:rPr>
                <w:rFonts w:asciiTheme="minorHAnsi" w:eastAsia="????" w:hAnsiTheme="minorHAnsi" w:cstheme="minorHAnsi"/>
                <w:bCs/>
                <w:lang w:eastAsia="zh-TW"/>
              </w:rPr>
            </w:pPr>
            <w:r w:rsidRPr="0065507A">
              <w:rPr>
                <w:rFonts w:asciiTheme="minorHAnsi" w:eastAsia="????" w:hAnsiTheme="minorHAnsi" w:cstheme="minorHAnsi"/>
                <w:bCs/>
                <w:lang w:eastAsia="zh-TW"/>
              </w:rPr>
              <w:t>&gt;</w:t>
            </w:r>
            <w:r>
              <w:rPr>
                <w:rFonts w:asciiTheme="minorHAnsi" w:eastAsia="????" w:hAnsiTheme="minorHAnsi" w:cstheme="minorHAnsi"/>
                <w:bCs/>
                <w:lang w:eastAsia="zh-TW"/>
              </w:rPr>
              <w:t xml:space="preserve"> </w:t>
            </w:r>
            <w:r w:rsidRPr="0065507A">
              <w:rPr>
                <w:rFonts w:asciiTheme="minorHAnsi" w:eastAsia="????" w:hAnsiTheme="minorHAnsi" w:cstheme="minorHAnsi"/>
                <w:bCs/>
                <w:lang w:eastAsia="zh-TW"/>
              </w:rPr>
              <w:t>10 lakhs</w:t>
            </w:r>
          </w:p>
        </w:tc>
        <w:tc>
          <w:tcPr>
            <w:tcW w:w="3310" w:type="dxa"/>
            <w:vAlign w:val="center"/>
          </w:tcPr>
          <w:p w14:paraId="550C1EF0" w14:textId="77777777" w:rsidR="00C92E45" w:rsidRPr="003C687E" w:rsidRDefault="00C92E45" w:rsidP="00137F1F">
            <w:pPr>
              <w:spacing w:after="0" w:line="240" w:lineRule="auto"/>
              <w:jc w:val="center"/>
              <w:rPr>
                <w:rFonts w:asciiTheme="minorHAnsi" w:eastAsia="????" w:hAnsiTheme="minorHAnsi" w:cstheme="minorHAnsi"/>
                <w:bCs/>
                <w:lang w:eastAsia="zh-TW"/>
              </w:rPr>
            </w:pPr>
            <w:r w:rsidRPr="003C687E">
              <w:rPr>
                <w:rFonts w:asciiTheme="minorHAnsi" w:hAnsiTheme="minorHAnsi" w:cstheme="minorHAnsi"/>
              </w:rPr>
              <w:t>0</w:t>
            </w:r>
            <w:r>
              <w:rPr>
                <w:rFonts w:asciiTheme="minorHAnsi" w:hAnsiTheme="minorHAnsi" w:cstheme="minorHAnsi"/>
              </w:rPr>
              <w:t>3</w:t>
            </w:r>
          </w:p>
        </w:tc>
      </w:tr>
    </w:tbl>
    <w:p w14:paraId="5653CF63" w14:textId="2F39B78D" w:rsidR="007F2C59" w:rsidRDefault="007F2C59" w:rsidP="00C92E45">
      <w:pPr>
        <w:pStyle w:val="ListParagraph"/>
        <w:spacing w:after="0" w:line="240" w:lineRule="auto"/>
        <w:ind w:left="270" w:right="-90"/>
        <w:jc w:val="both"/>
        <w:rPr>
          <w:rFonts w:eastAsia="Batang" w:cstheme="minorHAnsi"/>
          <w:b/>
          <w:color w:val="000000" w:themeColor="text1"/>
          <w:lang w:eastAsia="ko-KR"/>
        </w:rPr>
      </w:pPr>
    </w:p>
    <w:p w14:paraId="54436294" w14:textId="77777777" w:rsidR="007F2C59" w:rsidRDefault="007F2C59">
      <w:pPr>
        <w:spacing w:after="0" w:line="240" w:lineRule="auto"/>
        <w:rPr>
          <w:rFonts w:eastAsia="Batang" w:cstheme="minorHAnsi"/>
          <w:b/>
          <w:color w:val="000000" w:themeColor="text1"/>
          <w:lang w:eastAsia="ko-KR"/>
        </w:rPr>
      </w:pPr>
      <w:r>
        <w:rPr>
          <w:rFonts w:eastAsia="Batang" w:cstheme="minorHAnsi"/>
          <w:b/>
          <w:color w:val="000000" w:themeColor="text1"/>
          <w:lang w:eastAsia="ko-KR"/>
        </w:rPr>
        <w:br w:type="page"/>
      </w:r>
    </w:p>
    <w:p w14:paraId="2B8F3039" w14:textId="77777777" w:rsidR="000A0C3C" w:rsidRDefault="000A0C3C" w:rsidP="00C92E45">
      <w:pPr>
        <w:pStyle w:val="ListParagraph"/>
        <w:spacing w:after="0" w:line="240" w:lineRule="auto"/>
        <w:ind w:left="270" w:right="-90"/>
        <w:jc w:val="both"/>
        <w:rPr>
          <w:rFonts w:eastAsia="Batang" w:cstheme="minorHAnsi"/>
          <w:b/>
          <w:color w:val="000000" w:themeColor="text1"/>
          <w:lang w:eastAsia="ko-KR"/>
        </w:rPr>
      </w:pPr>
    </w:p>
    <w:p w14:paraId="6847DC0F" w14:textId="77777777" w:rsidR="00C92E45" w:rsidRPr="00AE2583" w:rsidRDefault="00C92E45" w:rsidP="000937CF">
      <w:pPr>
        <w:pStyle w:val="ListParagraph"/>
        <w:numPr>
          <w:ilvl w:val="0"/>
          <w:numId w:val="7"/>
        </w:numPr>
        <w:spacing w:after="0" w:line="240" w:lineRule="auto"/>
        <w:ind w:left="0" w:right="-90"/>
        <w:jc w:val="both"/>
        <w:rPr>
          <w:rFonts w:eastAsia="Batang" w:cstheme="minorHAnsi"/>
          <w:b/>
          <w:color w:val="000000" w:themeColor="text1"/>
          <w:lang w:eastAsia="ko-KR"/>
        </w:rPr>
      </w:pPr>
      <w:r w:rsidRPr="003C687E">
        <w:rPr>
          <w:rFonts w:cstheme="minorHAnsi"/>
        </w:rPr>
        <w:t xml:space="preserve">Could you please indicate </w:t>
      </w:r>
      <w:r w:rsidRPr="003C687E">
        <w:rPr>
          <w:rFonts w:eastAsia="Batang" w:cstheme="minorHAnsi"/>
          <w:color w:val="000000" w:themeColor="text1"/>
          <w:lang w:eastAsia="ko-KR"/>
        </w:rPr>
        <w:t xml:space="preserve">the </w:t>
      </w:r>
      <w:r w:rsidRPr="003C687E">
        <w:rPr>
          <w:rFonts w:eastAsia="Batang" w:cstheme="minorHAnsi"/>
          <w:b/>
          <w:color w:val="000000" w:themeColor="text1"/>
          <w:u w:val="single"/>
          <w:lang w:eastAsia="ko-KR"/>
        </w:rPr>
        <w:t>level of education of the Chief Wage Earner (CWE)</w:t>
      </w:r>
      <w:r w:rsidRPr="003C687E">
        <w:rPr>
          <w:rFonts w:eastAsia="Batang" w:cstheme="minorHAnsi"/>
          <w:color w:val="000000" w:themeColor="text1"/>
          <w:lang w:eastAsia="ko-KR"/>
        </w:rPr>
        <w:t xml:space="preserve"> of your household? By Chief Wage Earner, we mean the person who contributes maximum to the expenditure of your household</w:t>
      </w:r>
      <w:r w:rsidRPr="003C687E">
        <w:rPr>
          <w:rFonts w:eastAsia="Batang" w:cstheme="minorHAnsi"/>
          <w:color w:val="000000" w:themeColor="text1"/>
          <w:lang w:val="en-AU" w:eastAsia="ko-KR"/>
        </w:rPr>
        <w:t xml:space="preserve">? </w:t>
      </w:r>
      <w:r w:rsidRPr="003C687E">
        <w:rPr>
          <w:rFonts w:eastAsia="Batang" w:cstheme="minorHAnsi"/>
          <w:b/>
          <w:color w:val="000000" w:themeColor="text1"/>
          <w:lang w:eastAsia="ko-KR"/>
        </w:rPr>
        <w:t>SINGLE CODE ONL</w:t>
      </w:r>
      <w:r>
        <w:rPr>
          <w:rFonts w:eastAsia="Batang" w:cstheme="minorHAnsi"/>
          <w:b/>
          <w:color w:val="000000" w:themeColor="text1"/>
          <w:lang w:eastAsia="ko-KR"/>
        </w:rPr>
        <w:t>Y</w:t>
      </w:r>
    </w:p>
    <w:tbl>
      <w:tblPr>
        <w:tblStyle w:val="TableGrid"/>
        <w:tblpPr w:leftFromText="180" w:rightFromText="180" w:vertAnchor="text" w:horzAnchor="margin" w:tblpY="274"/>
        <w:tblW w:w="10008" w:type="dxa"/>
        <w:tblLook w:val="04A0" w:firstRow="1" w:lastRow="0" w:firstColumn="1" w:lastColumn="0" w:noHBand="0" w:noVBand="1"/>
      </w:tblPr>
      <w:tblGrid>
        <w:gridCol w:w="7195"/>
        <w:gridCol w:w="2813"/>
      </w:tblGrid>
      <w:tr w:rsidR="00C92E45" w:rsidRPr="003C687E" w14:paraId="77BB675F" w14:textId="77777777" w:rsidTr="00AA6170">
        <w:trPr>
          <w:trHeight w:val="255"/>
        </w:trPr>
        <w:tc>
          <w:tcPr>
            <w:tcW w:w="7195" w:type="dxa"/>
            <w:shd w:val="clear" w:color="auto" w:fill="0E2E6B"/>
            <w:vAlign w:val="center"/>
          </w:tcPr>
          <w:p w14:paraId="27D21626" w14:textId="77777777" w:rsidR="00C92E45" w:rsidRPr="00444B9F" w:rsidRDefault="00C92E45" w:rsidP="00137F1F">
            <w:pPr>
              <w:spacing w:after="0" w:line="240" w:lineRule="auto"/>
              <w:rPr>
                <w:rFonts w:asciiTheme="minorHAnsi" w:hAnsiTheme="minorHAnsi" w:cstheme="minorHAnsi"/>
                <w:b/>
                <w:color w:val="FFFFFF" w:themeColor="background1"/>
              </w:rPr>
            </w:pPr>
            <w:r w:rsidRPr="00444B9F">
              <w:rPr>
                <w:rFonts w:asciiTheme="minorHAnsi" w:hAnsiTheme="minorHAnsi" w:cstheme="minorHAnsi"/>
                <w:b/>
                <w:color w:val="FFFFFF" w:themeColor="background1"/>
              </w:rPr>
              <w:t>EDUCATION</w:t>
            </w:r>
          </w:p>
        </w:tc>
        <w:tc>
          <w:tcPr>
            <w:tcW w:w="2813" w:type="dxa"/>
            <w:shd w:val="clear" w:color="auto" w:fill="0E2E6B"/>
            <w:vAlign w:val="center"/>
          </w:tcPr>
          <w:p w14:paraId="41A87C75" w14:textId="77777777" w:rsidR="00C92E45" w:rsidRPr="00444B9F" w:rsidRDefault="00C92E45" w:rsidP="00137F1F">
            <w:pPr>
              <w:spacing w:after="0" w:line="240" w:lineRule="auto"/>
              <w:jc w:val="center"/>
              <w:rPr>
                <w:rFonts w:asciiTheme="minorHAnsi" w:hAnsiTheme="minorHAnsi" w:cstheme="minorHAnsi"/>
                <w:b/>
                <w:color w:val="FFFFFF" w:themeColor="background1"/>
              </w:rPr>
            </w:pPr>
            <w:r w:rsidRPr="00444B9F">
              <w:rPr>
                <w:rFonts w:asciiTheme="minorHAnsi" w:hAnsiTheme="minorHAnsi" w:cstheme="minorHAnsi"/>
                <w:b/>
                <w:color w:val="FFFFFF" w:themeColor="background1"/>
              </w:rPr>
              <w:t>CODE</w:t>
            </w:r>
          </w:p>
        </w:tc>
      </w:tr>
      <w:tr w:rsidR="00C92E45" w:rsidRPr="003C687E" w14:paraId="7ADCE067" w14:textId="77777777" w:rsidTr="00137F1F">
        <w:trPr>
          <w:trHeight w:val="267"/>
        </w:trPr>
        <w:tc>
          <w:tcPr>
            <w:tcW w:w="7195" w:type="dxa"/>
            <w:vAlign w:val="center"/>
          </w:tcPr>
          <w:p w14:paraId="6B79A3AA" w14:textId="77777777" w:rsidR="00C92E45" w:rsidRPr="003C687E" w:rsidRDefault="00C92E45" w:rsidP="00137F1F">
            <w:pPr>
              <w:spacing w:after="0" w:line="240" w:lineRule="auto"/>
              <w:rPr>
                <w:rFonts w:asciiTheme="minorHAnsi" w:hAnsiTheme="minorHAnsi" w:cstheme="minorHAnsi"/>
              </w:rPr>
            </w:pPr>
            <w:r w:rsidRPr="003C687E">
              <w:rPr>
                <w:rFonts w:asciiTheme="minorHAnsi" w:hAnsiTheme="minorHAnsi" w:cstheme="minorHAnsi"/>
              </w:rPr>
              <w:t xml:space="preserve">Uneducated </w:t>
            </w:r>
          </w:p>
        </w:tc>
        <w:tc>
          <w:tcPr>
            <w:tcW w:w="2813" w:type="dxa"/>
            <w:vAlign w:val="center"/>
          </w:tcPr>
          <w:p w14:paraId="3488B036"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01</w:t>
            </w:r>
          </w:p>
        </w:tc>
      </w:tr>
      <w:tr w:rsidR="00C92E45" w:rsidRPr="003C687E" w14:paraId="6DE3A80B" w14:textId="77777777" w:rsidTr="00137F1F">
        <w:trPr>
          <w:trHeight w:val="255"/>
        </w:trPr>
        <w:tc>
          <w:tcPr>
            <w:tcW w:w="7195" w:type="dxa"/>
            <w:vAlign w:val="center"/>
          </w:tcPr>
          <w:p w14:paraId="0699D8FD" w14:textId="77777777" w:rsidR="00C92E45" w:rsidRPr="003C687E" w:rsidRDefault="00C92E45" w:rsidP="00137F1F">
            <w:pPr>
              <w:spacing w:after="0" w:line="240" w:lineRule="auto"/>
              <w:rPr>
                <w:rFonts w:asciiTheme="minorHAnsi" w:hAnsiTheme="minorHAnsi" w:cstheme="minorHAnsi"/>
              </w:rPr>
            </w:pPr>
            <w:r w:rsidRPr="003C687E">
              <w:rPr>
                <w:rFonts w:asciiTheme="minorHAnsi" w:hAnsiTheme="minorHAnsi" w:cstheme="minorHAnsi"/>
              </w:rPr>
              <w:t>School up to 4 years</w:t>
            </w:r>
          </w:p>
        </w:tc>
        <w:tc>
          <w:tcPr>
            <w:tcW w:w="2813" w:type="dxa"/>
            <w:vAlign w:val="center"/>
          </w:tcPr>
          <w:p w14:paraId="57262844"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02</w:t>
            </w:r>
          </w:p>
        </w:tc>
      </w:tr>
      <w:tr w:rsidR="00C92E45" w:rsidRPr="003C687E" w14:paraId="453D7A61" w14:textId="77777777" w:rsidTr="00137F1F">
        <w:trPr>
          <w:trHeight w:val="255"/>
        </w:trPr>
        <w:tc>
          <w:tcPr>
            <w:tcW w:w="7195" w:type="dxa"/>
            <w:vAlign w:val="center"/>
          </w:tcPr>
          <w:p w14:paraId="51B2AB0D" w14:textId="77777777" w:rsidR="00C92E45" w:rsidRPr="003C687E" w:rsidRDefault="00C92E45" w:rsidP="00137F1F">
            <w:pPr>
              <w:spacing w:after="0" w:line="240" w:lineRule="auto"/>
              <w:rPr>
                <w:rFonts w:asciiTheme="minorHAnsi" w:hAnsiTheme="minorHAnsi" w:cstheme="minorHAnsi"/>
              </w:rPr>
            </w:pPr>
            <w:r w:rsidRPr="003C687E">
              <w:rPr>
                <w:rFonts w:asciiTheme="minorHAnsi" w:hAnsiTheme="minorHAnsi" w:cstheme="minorHAnsi"/>
              </w:rPr>
              <w:t>School 5 to 9 years</w:t>
            </w:r>
          </w:p>
        </w:tc>
        <w:tc>
          <w:tcPr>
            <w:tcW w:w="2813" w:type="dxa"/>
            <w:vAlign w:val="center"/>
          </w:tcPr>
          <w:p w14:paraId="4E58F1B5"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03</w:t>
            </w:r>
          </w:p>
        </w:tc>
      </w:tr>
      <w:tr w:rsidR="00C92E45" w:rsidRPr="003C687E" w14:paraId="37388B85" w14:textId="77777777" w:rsidTr="00137F1F">
        <w:trPr>
          <w:trHeight w:val="255"/>
        </w:trPr>
        <w:tc>
          <w:tcPr>
            <w:tcW w:w="7195" w:type="dxa"/>
            <w:vAlign w:val="center"/>
          </w:tcPr>
          <w:p w14:paraId="628CBBF8" w14:textId="77777777" w:rsidR="00C92E45" w:rsidRPr="003C687E" w:rsidRDefault="00C92E45" w:rsidP="00137F1F">
            <w:pPr>
              <w:spacing w:after="0" w:line="240" w:lineRule="auto"/>
              <w:rPr>
                <w:rFonts w:asciiTheme="minorHAnsi" w:hAnsiTheme="minorHAnsi" w:cstheme="minorHAnsi"/>
              </w:rPr>
            </w:pPr>
            <w:r w:rsidRPr="003C687E">
              <w:rPr>
                <w:rFonts w:asciiTheme="minorHAnsi" w:hAnsiTheme="minorHAnsi" w:cstheme="minorHAnsi"/>
              </w:rPr>
              <w:t>SSC/HSC</w:t>
            </w:r>
          </w:p>
        </w:tc>
        <w:tc>
          <w:tcPr>
            <w:tcW w:w="2813" w:type="dxa"/>
            <w:vAlign w:val="center"/>
          </w:tcPr>
          <w:p w14:paraId="4C14060A"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04</w:t>
            </w:r>
          </w:p>
        </w:tc>
      </w:tr>
      <w:tr w:rsidR="00C92E45" w:rsidRPr="003C687E" w14:paraId="1AF253EA" w14:textId="77777777" w:rsidTr="00137F1F">
        <w:trPr>
          <w:trHeight w:val="255"/>
        </w:trPr>
        <w:tc>
          <w:tcPr>
            <w:tcW w:w="7195" w:type="dxa"/>
            <w:vAlign w:val="center"/>
          </w:tcPr>
          <w:p w14:paraId="0F4D37A6" w14:textId="77777777" w:rsidR="00C92E45" w:rsidRPr="003C687E" w:rsidRDefault="00C92E45" w:rsidP="00137F1F">
            <w:pPr>
              <w:spacing w:after="0" w:line="240" w:lineRule="auto"/>
              <w:rPr>
                <w:rFonts w:asciiTheme="minorHAnsi" w:hAnsiTheme="minorHAnsi" w:cstheme="minorHAnsi"/>
              </w:rPr>
            </w:pPr>
            <w:r w:rsidRPr="003C687E">
              <w:rPr>
                <w:rFonts w:asciiTheme="minorHAnsi" w:hAnsiTheme="minorHAnsi" w:cstheme="minorHAnsi"/>
              </w:rPr>
              <w:t>Some College, but not graduate</w:t>
            </w:r>
          </w:p>
        </w:tc>
        <w:tc>
          <w:tcPr>
            <w:tcW w:w="2813" w:type="dxa"/>
            <w:vAlign w:val="center"/>
          </w:tcPr>
          <w:p w14:paraId="205C95FA"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05</w:t>
            </w:r>
          </w:p>
        </w:tc>
      </w:tr>
      <w:tr w:rsidR="00C92E45" w:rsidRPr="003C687E" w14:paraId="42A81B67" w14:textId="77777777" w:rsidTr="00137F1F">
        <w:trPr>
          <w:trHeight w:val="255"/>
        </w:trPr>
        <w:tc>
          <w:tcPr>
            <w:tcW w:w="7195" w:type="dxa"/>
            <w:vAlign w:val="center"/>
          </w:tcPr>
          <w:p w14:paraId="5D8A0568" w14:textId="77777777" w:rsidR="00C92E45" w:rsidRPr="003C687E" w:rsidRDefault="00C92E45" w:rsidP="00137F1F">
            <w:pPr>
              <w:spacing w:after="0" w:line="240" w:lineRule="auto"/>
              <w:rPr>
                <w:rFonts w:asciiTheme="minorHAnsi" w:hAnsiTheme="minorHAnsi" w:cstheme="minorHAnsi"/>
              </w:rPr>
            </w:pPr>
            <w:r w:rsidRPr="003C687E">
              <w:rPr>
                <w:rFonts w:asciiTheme="minorHAnsi" w:hAnsiTheme="minorHAnsi" w:cstheme="minorHAnsi"/>
              </w:rPr>
              <w:t>Graduate/ Post-graduate – General</w:t>
            </w:r>
          </w:p>
        </w:tc>
        <w:tc>
          <w:tcPr>
            <w:tcW w:w="2813" w:type="dxa"/>
            <w:vAlign w:val="center"/>
          </w:tcPr>
          <w:p w14:paraId="12FE58FA"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06</w:t>
            </w:r>
          </w:p>
        </w:tc>
      </w:tr>
      <w:tr w:rsidR="00C92E45" w:rsidRPr="003C687E" w14:paraId="2378746F" w14:textId="77777777" w:rsidTr="00137F1F">
        <w:trPr>
          <w:trHeight w:val="255"/>
        </w:trPr>
        <w:tc>
          <w:tcPr>
            <w:tcW w:w="7195" w:type="dxa"/>
            <w:vAlign w:val="center"/>
          </w:tcPr>
          <w:p w14:paraId="46301B2E" w14:textId="77777777" w:rsidR="00C92E45" w:rsidRPr="003C687E" w:rsidRDefault="00C92E45" w:rsidP="00137F1F">
            <w:pPr>
              <w:spacing w:after="0" w:line="240" w:lineRule="auto"/>
              <w:rPr>
                <w:rFonts w:asciiTheme="minorHAnsi" w:hAnsiTheme="minorHAnsi" w:cstheme="minorHAnsi"/>
              </w:rPr>
            </w:pPr>
            <w:r w:rsidRPr="003C687E">
              <w:rPr>
                <w:rFonts w:asciiTheme="minorHAnsi" w:hAnsiTheme="minorHAnsi" w:cstheme="minorHAnsi"/>
              </w:rPr>
              <w:t>Graduate/Post-Graduate- Professional</w:t>
            </w:r>
          </w:p>
        </w:tc>
        <w:tc>
          <w:tcPr>
            <w:tcW w:w="2813" w:type="dxa"/>
            <w:vAlign w:val="center"/>
          </w:tcPr>
          <w:p w14:paraId="3E8F889B"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07</w:t>
            </w:r>
          </w:p>
        </w:tc>
      </w:tr>
    </w:tbl>
    <w:p w14:paraId="4F56317D" w14:textId="3F9F0DEA" w:rsidR="000A0C3C" w:rsidRDefault="000A0C3C">
      <w:pPr>
        <w:spacing w:after="0" w:line="240" w:lineRule="auto"/>
        <w:rPr>
          <w:rFonts w:eastAsia="Batang" w:cstheme="minorHAnsi"/>
          <w:b/>
          <w:color w:val="000000" w:themeColor="text1"/>
          <w:lang w:eastAsia="ko-KR"/>
        </w:rPr>
      </w:pPr>
    </w:p>
    <w:p w14:paraId="5663C901" w14:textId="77777777" w:rsidR="00344FEC" w:rsidRPr="00344FEC" w:rsidRDefault="00344FEC" w:rsidP="00344FEC">
      <w:pPr>
        <w:pStyle w:val="ListParagraph"/>
        <w:spacing w:after="0" w:line="240" w:lineRule="auto"/>
        <w:ind w:left="0" w:right="-90"/>
        <w:jc w:val="both"/>
        <w:rPr>
          <w:rFonts w:eastAsia="Batang" w:cstheme="minorHAnsi"/>
          <w:b/>
          <w:color w:val="000000" w:themeColor="text1"/>
          <w:lang w:eastAsia="ko-KR"/>
        </w:rPr>
      </w:pPr>
    </w:p>
    <w:p w14:paraId="70231374" w14:textId="567EB7F3" w:rsidR="00C92E45" w:rsidRDefault="00C92E45" w:rsidP="000937CF">
      <w:pPr>
        <w:pStyle w:val="ListParagraph"/>
        <w:numPr>
          <w:ilvl w:val="0"/>
          <w:numId w:val="7"/>
        </w:numPr>
        <w:spacing w:after="0" w:line="240" w:lineRule="auto"/>
        <w:ind w:left="0" w:right="-90"/>
        <w:jc w:val="both"/>
        <w:rPr>
          <w:rFonts w:eastAsia="Batang" w:cstheme="minorHAnsi"/>
          <w:b/>
          <w:color w:val="000000" w:themeColor="text1"/>
          <w:lang w:eastAsia="ko-KR"/>
        </w:rPr>
      </w:pPr>
      <w:r w:rsidRPr="003C687E">
        <w:rPr>
          <w:rFonts w:cstheme="minorHAnsi"/>
        </w:rPr>
        <w:t>From the below list of items, please indicate</w:t>
      </w:r>
      <w:r w:rsidRPr="003C687E">
        <w:rPr>
          <w:rFonts w:eastAsia="????" w:cstheme="minorHAnsi"/>
          <w:bCs/>
          <w:lang w:eastAsia="zh-TW"/>
        </w:rPr>
        <w:t xml:space="preserve"> which of these </w:t>
      </w:r>
      <w:r w:rsidRPr="003C687E">
        <w:rPr>
          <w:rFonts w:eastAsia="????" w:cstheme="minorHAnsi"/>
          <w:b/>
          <w:bCs/>
          <w:u w:val="single"/>
          <w:lang w:eastAsia="zh-TW"/>
        </w:rPr>
        <w:t>items do you own</w:t>
      </w:r>
      <w:r w:rsidRPr="003C687E">
        <w:rPr>
          <w:rFonts w:eastAsia="????" w:cstheme="minorHAnsi"/>
          <w:bCs/>
          <w:lang w:eastAsia="zh-TW"/>
        </w:rPr>
        <w:t xml:space="preserve">? (It could be owned by you or any of your family members)? </w:t>
      </w:r>
      <w:r w:rsidRPr="003C687E">
        <w:rPr>
          <w:rFonts w:eastAsia="Batang" w:cstheme="minorHAnsi"/>
          <w:b/>
          <w:color w:val="000000" w:themeColor="text1"/>
          <w:lang w:eastAsia="ko-KR"/>
        </w:rPr>
        <w:t>MULTIPLE CODING POSSIBLE</w:t>
      </w:r>
    </w:p>
    <w:p w14:paraId="0CAE4CB8" w14:textId="77777777" w:rsidR="00C92E45" w:rsidRDefault="00C92E45" w:rsidP="00C92E45">
      <w:pPr>
        <w:pStyle w:val="ListParagraph"/>
        <w:spacing w:after="0" w:line="240" w:lineRule="auto"/>
        <w:ind w:left="270" w:right="-90"/>
        <w:jc w:val="both"/>
        <w:rPr>
          <w:rFonts w:eastAsia="Batang" w:cstheme="minorHAnsi"/>
          <w:b/>
          <w:color w:val="000000" w:themeColor="text1"/>
          <w:lang w:eastAsia="ko-KR"/>
        </w:rPr>
      </w:pPr>
    </w:p>
    <w:tbl>
      <w:tblPr>
        <w:tblStyle w:val="TableGrid"/>
        <w:tblW w:w="9989" w:type="dxa"/>
        <w:tblInd w:w="-5" w:type="dxa"/>
        <w:tblLook w:val="04A0" w:firstRow="1" w:lastRow="0" w:firstColumn="1" w:lastColumn="0" w:noHBand="0" w:noVBand="1"/>
      </w:tblPr>
      <w:tblGrid>
        <w:gridCol w:w="7210"/>
        <w:gridCol w:w="2779"/>
      </w:tblGrid>
      <w:tr w:rsidR="00C92E45" w:rsidRPr="003C687E" w14:paraId="66D38371" w14:textId="77777777" w:rsidTr="00AA6170">
        <w:trPr>
          <w:trHeight w:val="256"/>
        </w:trPr>
        <w:tc>
          <w:tcPr>
            <w:tcW w:w="7210" w:type="dxa"/>
            <w:shd w:val="clear" w:color="auto" w:fill="0E2E6B"/>
            <w:vAlign w:val="center"/>
          </w:tcPr>
          <w:p w14:paraId="15C1E0D3" w14:textId="77777777" w:rsidR="00C92E45" w:rsidRPr="00444B9F" w:rsidRDefault="00C92E45" w:rsidP="00137F1F">
            <w:pPr>
              <w:spacing w:after="0" w:line="240" w:lineRule="auto"/>
              <w:rPr>
                <w:rFonts w:asciiTheme="minorHAnsi" w:hAnsiTheme="minorHAnsi" w:cstheme="minorHAnsi"/>
                <w:b/>
                <w:color w:val="FFFFFF" w:themeColor="background1"/>
              </w:rPr>
            </w:pPr>
            <w:r w:rsidRPr="00444B9F">
              <w:rPr>
                <w:rFonts w:asciiTheme="minorHAnsi" w:hAnsiTheme="minorHAnsi" w:cstheme="minorHAnsi"/>
                <w:b/>
                <w:color w:val="FFFFFF" w:themeColor="background1"/>
              </w:rPr>
              <w:t>ITEMS</w:t>
            </w:r>
          </w:p>
        </w:tc>
        <w:tc>
          <w:tcPr>
            <w:tcW w:w="2779" w:type="dxa"/>
            <w:shd w:val="clear" w:color="auto" w:fill="0E2E6B"/>
            <w:vAlign w:val="center"/>
          </w:tcPr>
          <w:p w14:paraId="49DAB80C" w14:textId="77777777" w:rsidR="00C92E45" w:rsidRPr="00444B9F" w:rsidRDefault="00C92E45" w:rsidP="00137F1F">
            <w:pPr>
              <w:spacing w:after="0" w:line="240" w:lineRule="auto"/>
              <w:jc w:val="center"/>
              <w:rPr>
                <w:rFonts w:asciiTheme="minorHAnsi" w:hAnsiTheme="minorHAnsi" w:cstheme="minorHAnsi"/>
                <w:b/>
                <w:color w:val="FFFFFF" w:themeColor="background1"/>
              </w:rPr>
            </w:pPr>
            <w:r w:rsidRPr="00444B9F">
              <w:rPr>
                <w:rFonts w:asciiTheme="minorHAnsi" w:hAnsiTheme="minorHAnsi" w:cstheme="minorHAnsi"/>
                <w:b/>
                <w:color w:val="FFFFFF" w:themeColor="background1"/>
              </w:rPr>
              <w:t>CODE</w:t>
            </w:r>
          </w:p>
        </w:tc>
      </w:tr>
      <w:tr w:rsidR="00C92E45" w:rsidRPr="003C687E" w14:paraId="61CD78CA" w14:textId="77777777" w:rsidTr="00137F1F">
        <w:trPr>
          <w:trHeight w:val="268"/>
        </w:trPr>
        <w:tc>
          <w:tcPr>
            <w:tcW w:w="7210" w:type="dxa"/>
            <w:vAlign w:val="center"/>
          </w:tcPr>
          <w:p w14:paraId="5B667325" w14:textId="77777777" w:rsidR="00C92E45" w:rsidRPr="003C687E" w:rsidRDefault="00C92E45" w:rsidP="00137F1F">
            <w:pPr>
              <w:spacing w:after="0" w:line="240" w:lineRule="auto"/>
              <w:rPr>
                <w:rFonts w:asciiTheme="minorHAnsi" w:hAnsiTheme="minorHAnsi" w:cstheme="minorHAnsi"/>
              </w:rPr>
            </w:pPr>
            <w:r w:rsidRPr="003C687E">
              <w:rPr>
                <w:rFonts w:asciiTheme="minorHAnsi" w:eastAsia="Times New Roman" w:hAnsiTheme="minorHAnsi" w:cstheme="minorHAnsi"/>
                <w:bCs/>
                <w:lang w:val="en-IN"/>
              </w:rPr>
              <w:t>Electricity connection</w:t>
            </w:r>
          </w:p>
        </w:tc>
        <w:tc>
          <w:tcPr>
            <w:tcW w:w="2779" w:type="dxa"/>
            <w:vAlign w:val="center"/>
          </w:tcPr>
          <w:p w14:paraId="045C3E44"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01</w:t>
            </w:r>
          </w:p>
        </w:tc>
      </w:tr>
      <w:tr w:rsidR="00C92E45" w:rsidRPr="003C687E" w14:paraId="692F5609" w14:textId="77777777" w:rsidTr="00137F1F">
        <w:trPr>
          <w:trHeight w:val="256"/>
        </w:trPr>
        <w:tc>
          <w:tcPr>
            <w:tcW w:w="7210" w:type="dxa"/>
            <w:vAlign w:val="center"/>
          </w:tcPr>
          <w:p w14:paraId="229FBF2B" w14:textId="77777777" w:rsidR="00C92E45" w:rsidRPr="003C687E" w:rsidRDefault="00C92E45" w:rsidP="00137F1F">
            <w:pPr>
              <w:spacing w:after="0" w:line="240" w:lineRule="auto"/>
              <w:rPr>
                <w:rFonts w:asciiTheme="minorHAnsi" w:hAnsiTheme="minorHAnsi" w:cstheme="minorHAnsi"/>
              </w:rPr>
            </w:pPr>
            <w:r w:rsidRPr="003C687E">
              <w:rPr>
                <w:rFonts w:asciiTheme="minorHAnsi" w:eastAsia="Times New Roman" w:hAnsiTheme="minorHAnsi" w:cstheme="minorHAnsi"/>
                <w:bCs/>
                <w:lang w:val="en-IN"/>
              </w:rPr>
              <w:t>Ceiling Fan</w:t>
            </w:r>
          </w:p>
        </w:tc>
        <w:tc>
          <w:tcPr>
            <w:tcW w:w="2779" w:type="dxa"/>
            <w:vAlign w:val="center"/>
          </w:tcPr>
          <w:p w14:paraId="657589AB"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02</w:t>
            </w:r>
          </w:p>
        </w:tc>
      </w:tr>
      <w:tr w:rsidR="00C92E45" w:rsidRPr="003C687E" w14:paraId="31DC24DC" w14:textId="77777777" w:rsidTr="00137F1F">
        <w:trPr>
          <w:trHeight w:val="256"/>
        </w:trPr>
        <w:tc>
          <w:tcPr>
            <w:tcW w:w="7210" w:type="dxa"/>
            <w:vAlign w:val="center"/>
          </w:tcPr>
          <w:p w14:paraId="58048D35" w14:textId="77777777" w:rsidR="00C92E45" w:rsidRPr="003C687E" w:rsidRDefault="00C92E45" w:rsidP="00137F1F">
            <w:pPr>
              <w:spacing w:after="0" w:line="240" w:lineRule="auto"/>
              <w:rPr>
                <w:rFonts w:asciiTheme="minorHAnsi" w:hAnsiTheme="minorHAnsi" w:cstheme="minorHAnsi"/>
              </w:rPr>
            </w:pPr>
            <w:r w:rsidRPr="003C687E">
              <w:rPr>
                <w:rFonts w:asciiTheme="minorHAnsi" w:eastAsia="Times New Roman" w:hAnsiTheme="minorHAnsi" w:cstheme="minorHAnsi"/>
                <w:bCs/>
                <w:lang w:val="en-IN"/>
              </w:rPr>
              <w:t>LPG Stove</w:t>
            </w:r>
          </w:p>
        </w:tc>
        <w:tc>
          <w:tcPr>
            <w:tcW w:w="2779" w:type="dxa"/>
            <w:vAlign w:val="center"/>
          </w:tcPr>
          <w:p w14:paraId="41AA0059"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03</w:t>
            </w:r>
          </w:p>
        </w:tc>
      </w:tr>
      <w:tr w:rsidR="00C92E45" w:rsidRPr="003C687E" w14:paraId="275D3DD8" w14:textId="77777777" w:rsidTr="00137F1F">
        <w:trPr>
          <w:trHeight w:val="256"/>
        </w:trPr>
        <w:tc>
          <w:tcPr>
            <w:tcW w:w="7210" w:type="dxa"/>
            <w:vAlign w:val="center"/>
          </w:tcPr>
          <w:p w14:paraId="657ECD2F" w14:textId="77777777" w:rsidR="00C92E45" w:rsidRPr="003C687E" w:rsidRDefault="00C92E45" w:rsidP="00137F1F">
            <w:pPr>
              <w:spacing w:after="0" w:line="240" w:lineRule="auto"/>
              <w:rPr>
                <w:rFonts w:asciiTheme="minorHAnsi" w:hAnsiTheme="minorHAnsi" w:cstheme="minorHAnsi"/>
              </w:rPr>
            </w:pPr>
            <w:r w:rsidRPr="003C687E">
              <w:rPr>
                <w:rFonts w:asciiTheme="minorHAnsi" w:eastAsia="Times New Roman" w:hAnsiTheme="minorHAnsi" w:cstheme="minorHAnsi"/>
                <w:bCs/>
                <w:lang w:val="en-IN"/>
              </w:rPr>
              <w:t>Two-wheeler vehicle</w:t>
            </w:r>
          </w:p>
        </w:tc>
        <w:tc>
          <w:tcPr>
            <w:tcW w:w="2779" w:type="dxa"/>
            <w:vAlign w:val="center"/>
          </w:tcPr>
          <w:p w14:paraId="4C9265EE"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04</w:t>
            </w:r>
          </w:p>
        </w:tc>
      </w:tr>
      <w:tr w:rsidR="00C92E45" w:rsidRPr="003C687E" w14:paraId="6F162538" w14:textId="77777777" w:rsidTr="00137F1F">
        <w:trPr>
          <w:trHeight w:val="256"/>
        </w:trPr>
        <w:tc>
          <w:tcPr>
            <w:tcW w:w="7210" w:type="dxa"/>
            <w:vAlign w:val="center"/>
          </w:tcPr>
          <w:p w14:paraId="3F1A4DE7" w14:textId="77777777" w:rsidR="00C92E45" w:rsidRPr="003C687E" w:rsidRDefault="00C92E45" w:rsidP="00137F1F">
            <w:pPr>
              <w:spacing w:after="0" w:line="240" w:lineRule="auto"/>
              <w:rPr>
                <w:rFonts w:asciiTheme="minorHAnsi" w:eastAsia="????" w:hAnsiTheme="minorHAnsi" w:cstheme="minorHAnsi"/>
                <w:bCs/>
                <w:lang w:eastAsia="zh-TW"/>
              </w:rPr>
            </w:pPr>
            <w:r w:rsidRPr="003C687E">
              <w:rPr>
                <w:rFonts w:asciiTheme="minorHAnsi" w:eastAsia="Times New Roman" w:hAnsiTheme="minorHAnsi" w:cstheme="minorHAnsi"/>
                <w:bCs/>
                <w:lang w:val="en-IN"/>
              </w:rPr>
              <w:t>Colour TV</w:t>
            </w:r>
          </w:p>
        </w:tc>
        <w:tc>
          <w:tcPr>
            <w:tcW w:w="2779" w:type="dxa"/>
            <w:vAlign w:val="center"/>
          </w:tcPr>
          <w:p w14:paraId="6F2B66DD"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05</w:t>
            </w:r>
          </w:p>
        </w:tc>
      </w:tr>
      <w:tr w:rsidR="00C92E45" w:rsidRPr="003C687E" w14:paraId="780A1206" w14:textId="77777777" w:rsidTr="00137F1F">
        <w:trPr>
          <w:trHeight w:val="256"/>
        </w:trPr>
        <w:tc>
          <w:tcPr>
            <w:tcW w:w="7210" w:type="dxa"/>
            <w:vAlign w:val="center"/>
          </w:tcPr>
          <w:p w14:paraId="3F9EB5C7" w14:textId="77777777" w:rsidR="00C92E45" w:rsidRPr="003C687E" w:rsidRDefault="00C92E45" w:rsidP="00137F1F">
            <w:pPr>
              <w:spacing w:after="0" w:line="240" w:lineRule="auto"/>
              <w:rPr>
                <w:rFonts w:asciiTheme="minorHAnsi" w:eastAsia="????" w:hAnsiTheme="minorHAnsi" w:cstheme="minorHAnsi"/>
                <w:bCs/>
                <w:lang w:eastAsia="zh-TW"/>
              </w:rPr>
            </w:pPr>
            <w:r w:rsidRPr="003C687E">
              <w:rPr>
                <w:rFonts w:asciiTheme="minorHAnsi" w:eastAsia="Times New Roman" w:hAnsiTheme="minorHAnsi" w:cstheme="minorHAnsi"/>
                <w:bCs/>
                <w:lang w:val="en-IN"/>
              </w:rPr>
              <w:t>Refrigerator</w:t>
            </w:r>
          </w:p>
        </w:tc>
        <w:tc>
          <w:tcPr>
            <w:tcW w:w="2779" w:type="dxa"/>
            <w:vAlign w:val="center"/>
          </w:tcPr>
          <w:p w14:paraId="46B06471"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06</w:t>
            </w:r>
          </w:p>
        </w:tc>
      </w:tr>
      <w:tr w:rsidR="00C92E45" w:rsidRPr="003C687E" w14:paraId="36A75E86" w14:textId="77777777" w:rsidTr="00137F1F">
        <w:trPr>
          <w:trHeight w:val="256"/>
        </w:trPr>
        <w:tc>
          <w:tcPr>
            <w:tcW w:w="7210" w:type="dxa"/>
            <w:vAlign w:val="center"/>
          </w:tcPr>
          <w:p w14:paraId="35625B41" w14:textId="77777777" w:rsidR="00C92E45" w:rsidRPr="003C687E" w:rsidRDefault="00C92E45" w:rsidP="00137F1F">
            <w:pPr>
              <w:spacing w:after="0" w:line="240" w:lineRule="auto"/>
              <w:rPr>
                <w:rFonts w:asciiTheme="minorHAnsi" w:eastAsia="????" w:hAnsiTheme="minorHAnsi" w:cstheme="minorHAnsi"/>
                <w:bCs/>
                <w:lang w:eastAsia="zh-TW"/>
              </w:rPr>
            </w:pPr>
            <w:r w:rsidRPr="003C687E">
              <w:rPr>
                <w:rFonts w:asciiTheme="minorHAnsi" w:eastAsia="Times New Roman" w:hAnsiTheme="minorHAnsi" w:cstheme="minorHAnsi"/>
                <w:bCs/>
                <w:lang w:val="en-IN"/>
              </w:rPr>
              <w:t>Washing Machine</w:t>
            </w:r>
          </w:p>
        </w:tc>
        <w:tc>
          <w:tcPr>
            <w:tcW w:w="2779" w:type="dxa"/>
            <w:vAlign w:val="center"/>
          </w:tcPr>
          <w:p w14:paraId="195395D2"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07</w:t>
            </w:r>
          </w:p>
        </w:tc>
      </w:tr>
      <w:tr w:rsidR="00C92E45" w:rsidRPr="003C687E" w14:paraId="1E9D1B7C" w14:textId="77777777" w:rsidTr="00137F1F">
        <w:trPr>
          <w:trHeight w:val="256"/>
        </w:trPr>
        <w:tc>
          <w:tcPr>
            <w:tcW w:w="7210" w:type="dxa"/>
            <w:vAlign w:val="center"/>
          </w:tcPr>
          <w:p w14:paraId="4DE20E39" w14:textId="77777777" w:rsidR="00C92E45" w:rsidRPr="003C687E" w:rsidRDefault="00C92E45" w:rsidP="00137F1F">
            <w:pPr>
              <w:spacing w:after="0" w:line="240" w:lineRule="auto"/>
              <w:rPr>
                <w:rFonts w:asciiTheme="minorHAnsi" w:eastAsia="????" w:hAnsiTheme="minorHAnsi" w:cstheme="minorHAnsi"/>
                <w:bCs/>
                <w:lang w:eastAsia="zh-TW"/>
              </w:rPr>
            </w:pPr>
            <w:r w:rsidRPr="003C687E">
              <w:rPr>
                <w:rFonts w:asciiTheme="minorHAnsi" w:eastAsia="Times New Roman" w:hAnsiTheme="minorHAnsi" w:cstheme="minorHAnsi"/>
                <w:bCs/>
                <w:lang w:val="en-IN"/>
              </w:rPr>
              <w:t>Personal Computer/Laptop</w:t>
            </w:r>
          </w:p>
        </w:tc>
        <w:tc>
          <w:tcPr>
            <w:tcW w:w="2779" w:type="dxa"/>
            <w:vAlign w:val="center"/>
          </w:tcPr>
          <w:p w14:paraId="74488ED9"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08</w:t>
            </w:r>
          </w:p>
        </w:tc>
      </w:tr>
      <w:tr w:rsidR="00C92E45" w:rsidRPr="003C687E" w14:paraId="62D915E2" w14:textId="77777777" w:rsidTr="00137F1F">
        <w:trPr>
          <w:trHeight w:val="256"/>
        </w:trPr>
        <w:tc>
          <w:tcPr>
            <w:tcW w:w="7210" w:type="dxa"/>
            <w:vAlign w:val="center"/>
          </w:tcPr>
          <w:p w14:paraId="0C34393E" w14:textId="77777777" w:rsidR="00C92E45" w:rsidRPr="003C687E" w:rsidRDefault="00C92E45" w:rsidP="00137F1F">
            <w:pPr>
              <w:spacing w:after="0" w:line="240" w:lineRule="auto"/>
              <w:rPr>
                <w:rFonts w:asciiTheme="minorHAnsi" w:hAnsiTheme="minorHAnsi" w:cstheme="minorHAnsi"/>
              </w:rPr>
            </w:pPr>
            <w:r w:rsidRPr="003C687E">
              <w:rPr>
                <w:rFonts w:asciiTheme="minorHAnsi" w:eastAsia="Times New Roman" w:hAnsiTheme="minorHAnsi" w:cstheme="minorHAnsi"/>
                <w:bCs/>
                <w:lang w:val="en-IN"/>
              </w:rPr>
              <w:t>Car/Jeep/Van</w:t>
            </w:r>
          </w:p>
        </w:tc>
        <w:tc>
          <w:tcPr>
            <w:tcW w:w="2779" w:type="dxa"/>
            <w:vAlign w:val="center"/>
          </w:tcPr>
          <w:p w14:paraId="4A84C728"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09</w:t>
            </w:r>
          </w:p>
        </w:tc>
      </w:tr>
      <w:tr w:rsidR="00C92E45" w:rsidRPr="003C687E" w14:paraId="31B1BFF5" w14:textId="77777777" w:rsidTr="00137F1F">
        <w:trPr>
          <w:trHeight w:val="256"/>
        </w:trPr>
        <w:tc>
          <w:tcPr>
            <w:tcW w:w="7210" w:type="dxa"/>
            <w:vAlign w:val="center"/>
          </w:tcPr>
          <w:p w14:paraId="3D295C76" w14:textId="77777777" w:rsidR="00C92E45" w:rsidRPr="003C687E" w:rsidRDefault="00C92E45" w:rsidP="00137F1F">
            <w:pPr>
              <w:spacing w:after="0" w:line="240" w:lineRule="auto"/>
              <w:rPr>
                <w:rFonts w:asciiTheme="minorHAnsi" w:eastAsia="????" w:hAnsiTheme="minorHAnsi" w:cstheme="minorHAnsi"/>
                <w:bCs/>
                <w:lang w:eastAsia="zh-TW"/>
              </w:rPr>
            </w:pPr>
            <w:r w:rsidRPr="003C687E">
              <w:rPr>
                <w:rFonts w:asciiTheme="minorHAnsi" w:eastAsia="Times New Roman" w:hAnsiTheme="minorHAnsi" w:cstheme="minorHAnsi"/>
                <w:bCs/>
                <w:lang w:val="en-IN"/>
              </w:rPr>
              <w:t>Air conditioner</w:t>
            </w:r>
          </w:p>
        </w:tc>
        <w:tc>
          <w:tcPr>
            <w:tcW w:w="2779" w:type="dxa"/>
            <w:vAlign w:val="center"/>
          </w:tcPr>
          <w:p w14:paraId="76CD0124"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10</w:t>
            </w:r>
          </w:p>
        </w:tc>
      </w:tr>
      <w:tr w:rsidR="00C92E45" w:rsidRPr="003C687E" w14:paraId="498890B8" w14:textId="77777777" w:rsidTr="00137F1F">
        <w:trPr>
          <w:trHeight w:val="256"/>
        </w:trPr>
        <w:tc>
          <w:tcPr>
            <w:tcW w:w="7210" w:type="dxa"/>
            <w:vAlign w:val="center"/>
          </w:tcPr>
          <w:p w14:paraId="0B1DF9D7" w14:textId="77777777" w:rsidR="00C92E45" w:rsidRPr="003C687E" w:rsidRDefault="00C92E45" w:rsidP="00137F1F">
            <w:pPr>
              <w:spacing w:after="0" w:line="240" w:lineRule="auto"/>
              <w:rPr>
                <w:rFonts w:asciiTheme="minorHAnsi" w:eastAsia="????" w:hAnsiTheme="minorHAnsi" w:cstheme="minorHAnsi"/>
                <w:bCs/>
                <w:lang w:eastAsia="zh-TW"/>
              </w:rPr>
            </w:pPr>
            <w:r w:rsidRPr="003C687E">
              <w:rPr>
                <w:rFonts w:asciiTheme="minorHAnsi" w:eastAsia="Times New Roman" w:hAnsiTheme="minorHAnsi" w:cstheme="minorHAnsi"/>
                <w:bCs/>
                <w:lang w:val="en-IN"/>
              </w:rPr>
              <w:t>Agricultural land (currently under cultivation or plantation)</w:t>
            </w:r>
          </w:p>
        </w:tc>
        <w:tc>
          <w:tcPr>
            <w:tcW w:w="2779" w:type="dxa"/>
            <w:vAlign w:val="center"/>
          </w:tcPr>
          <w:p w14:paraId="18066CCC" w14:textId="77777777" w:rsidR="00C92E45" w:rsidRPr="003C687E" w:rsidRDefault="00C92E45" w:rsidP="00137F1F">
            <w:pPr>
              <w:spacing w:after="0" w:line="240" w:lineRule="auto"/>
              <w:jc w:val="center"/>
              <w:rPr>
                <w:rFonts w:asciiTheme="minorHAnsi" w:hAnsiTheme="minorHAnsi" w:cstheme="minorHAnsi"/>
              </w:rPr>
            </w:pPr>
            <w:r w:rsidRPr="003C687E">
              <w:rPr>
                <w:rFonts w:asciiTheme="minorHAnsi" w:hAnsiTheme="minorHAnsi" w:cstheme="minorHAnsi"/>
              </w:rPr>
              <w:t>11</w:t>
            </w:r>
          </w:p>
        </w:tc>
      </w:tr>
    </w:tbl>
    <w:p w14:paraId="1724CF0B" w14:textId="1482C1F4" w:rsidR="00344FEC" w:rsidRDefault="00344FEC" w:rsidP="00C92E45">
      <w:pPr>
        <w:pStyle w:val="ListParagraph"/>
        <w:spacing w:after="0" w:line="240" w:lineRule="auto"/>
        <w:ind w:left="360"/>
        <w:rPr>
          <w:rFonts w:eastAsia="Batang" w:cstheme="minorHAnsi"/>
          <w:b/>
          <w:color w:val="000000" w:themeColor="text1"/>
          <w:u w:val="single"/>
          <w:lang w:val="en-AU" w:eastAsia="ko-KR"/>
        </w:rPr>
      </w:pPr>
    </w:p>
    <w:p w14:paraId="775774E5" w14:textId="77777777" w:rsidR="00344FEC" w:rsidRDefault="00344FEC">
      <w:pPr>
        <w:spacing w:after="0" w:line="240" w:lineRule="auto"/>
        <w:rPr>
          <w:rFonts w:eastAsia="Batang" w:cstheme="minorHAnsi"/>
          <w:b/>
          <w:color w:val="000000" w:themeColor="text1"/>
          <w:u w:val="single"/>
          <w:lang w:val="en-AU" w:eastAsia="ko-KR"/>
        </w:rPr>
      </w:pPr>
      <w:r>
        <w:rPr>
          <w:rFonts w:eastAsia="Batang" w:cstheme="minorHAnsi"/>
          <w:b/>
          <w:color w:val="000000" w:themeColor="text1"/>
          <w:u w:val="single"/>
          <w:lang w:val="en-AU" w:eastAsia="ko-KR"/>
        </w:rPr>
        <w:br w:type="page"/>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440"/>
        <w:gridCol w:w="1119"/>
        <w:gridCol w:w="1118"/>
        <w:gridCol w:w="1119"/>
        <w:gridCol w:w="1118"/>
        <w:gridCol w:w="1119"/>
        <w:gridCol w:w="1247"/>
      </w:tblGrid>
      <w:tr w:rsidR="00C92E45" w:rsidRPr="003C687E" w14:paraId="2F884AFE" w14:textId="77777777" w:rsidTr="00AA6170">
        <w:trPr>
          <w:cantSplit/>
        </w:trPr>
        <w:tc>
          <w:tcPr>
            <w:tcW w:w="1710" w:type="dxa"/>
            <w:shd w:val="clear" w:color="auto" w:fill="0E2E6B"/>
            <w:vAlign w:val="center"/>
          </w:tcPr>
          <w:p w14:paraId="5BEE3C7D"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Batang" w:cstheme="minorHAnsi"/>
                <w:b/>
                <w:bCs/>
                <w:color w:val="FFFFFF" w:themeColor="background1"/>
                <w:lang w:eastAsia="ko-KR"/>
              </w:rPr>
              <w:lastRenderedPageBreak/>
              <w:t xml:space="preserve">EDUCATION </w:t>
            </w:r>
            <w:r w:rsidRPr="003A0011">
              <w:rPr>
                <w:rFonts w:eastAsia="Batang" w:cstheme="minorHAnsi"/>
                <w:b/>
                <w:bCs/>
                <w:color w:val="FFFFFF" w:themeColor="background1"/>
                <w:lang w:eastAsia="ko-KR"/>
              </w:rPr>
              <w:sym w:font="Wingdings" w:char="F0E0"/>
            </w:r>
          </w:p>
          <w:p w14:paraId="5D9364D8" w14:textId="77777777" w:rsidR="00C92E45" w:rsidRPr="003A0011" w:rsidRDefault="00C92E45" w:rsidP="00137F1F">
            <w:pPr>
              <w:spacing w:after="0" w:line="240" w:lineRule="auto"/>
              <w:jc w:val="center"/>
              <w:rPr>
                <w:rFonts w:eastAsia="Batang" w:cstheme="minorHAnsi"/>
                <w:b/>
                <w:bCs/>
                <w:color w:val="FFFFFF" w:themeColor="background1"/>
                <w:lang w:eastAsia="ko-KR"/>
              </w:rPr>
            </w:pPr>
          </w:p>
          <w:p w14:paraId="7A909FB6"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Batang" w:cstheme="minorHAnsi"/>
                <w:b/>
                <w:bCs/>
                <w:color w:val="FFFFFF" w:themeColor="background1"/>
                <w:lang w:eastAsia="ko-KR"/>
              </w:rPr>
              <w:t xml:space="preserve">NUMBER OF DURABLES </w:t>
            </w:r>
            <w:r w:rsidRPr="003A0011">
              <w:rPr>
                <w:rFonts w:eastAsia="????" w:cstheme="minorHAnsi"/>
                <w:bCs/>
                <w:color w:val="FFFFFF" w:themeColor="background1"/>
                <w:lang w:eastAsia="zh-TW"/>
              </w:rPr>
              <w:sym w:font="Wingdings" w:char="F0EA"/>
            </w:r>
          </w:p>
        </w:tc>
        <w:tc>
          <w:tcPr>
            <w:tcW w:w="1440" w:type="dxa"/>
            <w:shd w:val="clear" w:color="auto" w:fill="0E2E6B"/>
            <w:vAlign w:val="center"/>
          </w:tcPr>
          <w:p w14:paraId="194C02E1"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Batang" w:cstheme="minorHAnsi"/>
                <w:b/>
                <w:bCs/>
                <w:color w:val="FFFFFF" w:themeColor="background1"/>
                <w:lang w:eastAsia="ko-KR"/>
              </w:rPr>
              <w:t>Uneducated</w:t>
            </w:r>
          </w:p>
        </w:tc>
        <w:tc>
          <w:tcPr>
            <w:tcW w:w="1119" w:type="dxa"/>
            <w:shd w:val="clear" w:color="auto" w:fill="0E2E6B"/>
            <w:vAlign w:val="center"/>
          </w:tcPr>
          <w:p w14:paraId="14172BA9"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Batang" w:cstheme="minorHAnsi"/>
                <w:b/>
                <w:bCs/>
                <w:color w:val="FFFFFF" w:themeColor="background1"/>
                <w:lang w:eastAsia="ko-KR"/>
              </w:rPr>
              <w:t>School up to 4 years</w:t>
            </w:r>
          </w:p>
        </w:tc>
        <w:tc>
          <w:tcPr>
            <w:tcW w:w="1118" w:type="dxa"/>
            <w:shd w:val="clear" w:color="auto" w:fill="0E2E6B"/>
            <w:vAlign w:val="center"/>
          </w:tcPr>
          <w:p w14:paraId="57F2B587"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Batang" w:cstheme="minorHAnsi"/>
                <w:b/>
                <w:bCs/>
                <w:color w:val="FFFFFF" w:themeColor="background1"/>
                <w:lang w:eastAsia="ko-KR"/>
              </w:rPr>
              <w:t>School 5-9 years</w:t>
            </w:r>
          </w:p>
        </w:tc>
        <w:tc>
          <w:tcPr>
            <w:tcW w:w="1119" w:type="dxa"/>
            <w:shd w:val="clear" w:color="auto" w:fill="0E2E6B"/>
            <w:vAlign w:val="center"/>
          </w:tcPr>
          <w:p w14:paraId="152AF2A8"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Batang" w:cstheme="minorHAnsi"/>
                <w:b/>
                <w:bCs/>
                <w:color w:val="FFFFFF" w:themeColor="background1"/>
                <w:lang w:eastAsia="ko-KR"/>
              </w:rPr>
              <w:t>SSC/ HSC</w:t>
            </w:r>
          </w:p>
        </w:tc>
        <w:tc>
          <w:tcPr>
            <w:tcW w:w="1118" w:type="dxa"/>
            <w:shd w:val="clear" w:color="auto" w:fill="0E2E6B"/>
            <w:vAlign w:val="center"/>
          </w:tcPr>
          <w:p w14:paraId="2BABDF1D"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Batang" w:cstheme="minorHAnsi"/>
                <w:b/>
                <w:bCs/>
                <w:color w:val="FFFFFF" w:themeColor="background1"/>
                <w:lang w:eastAsia="ko-KR"/>
              </w:rPr>
              <w:t>Some college but not graduate</w:t>
            </w:r>
          </w:p>
        </w:tc>
        <w:tc>
          <w:tcPr>
            <w:tcW w:w="1119" w:type="dxa"/>
            <w:shd w:val="clear" w:color="auto" w:fill="0E2E6B"/>
            <w:vAlign w:val="center"/>
          </w:tcPr>
          <w:p w14:paraId="7B9B2B55"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Batang" w:cstheme="minorHAnsi"/>
                <w:b/>
                <w:bCs/>
                <w:color w:val="FFFFFF" w:themeColor="background1"/>
                <w:lang w:eastAsia="ko-KR"/>
              </w:rPr>
              <w:t>Graduate/ Post-</w:t>
            </w:r>
          </w:p>
          <w:p w14:paraId="0ADA46E1"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Batang" w:cstheme="minorHAnsi"/>
                <w:b/>
                <w:bCs/>
                <w:color w:val="FFFFFF" w:themeColor="background1"/>
                <w:lang w:eastAsia="ko-KR"/>
              </w:rPr>
              <w:t>Graduate:</w:t>
            </w:r>
          </w:p>
          <w:p w14:paraId="72DDE7E6"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Batang" w:cstheme="minorHAnsi"/>
                <w:b/>
                <w:bCs/>
                <w:color w:val="FFFFFF" w:themeColor="background1"/>
                <w:lang w:eastAsia="ko-KR"/>
              </w:rPr>
              <w:t>General</w:t>
            </w:r>
          </w:p>
        </w:tc>
        <w:tc>
          <w:tcPr>
            <w:tcW w:w="1247" w:type="dxa"/>
            <w:shd w:val="clear" w:color="auto" w:fill="0E2E6B"/>
            <w:vAlign w:val="center"/>
          </w:tcPr>
          <w:p w14:paraId="46164B4E"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Batang" w:cstheme="minorHAnsi"/>
                <w:b/>
                <w:bCs/>
                <w:color w:val="FFFFFF" w:themeColor="background1"/>
                <w:lang w:eastAsia="ko-KR"/>
              </w:rPr>
              <w:t>Graduate/</w:t>
            </w:r>
          </w:p>
          <w:p w14:paraId="6053C6C7"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Batang" w:cstheme="minorHAnsi"/>
                <w:b/>
                <w:bCs/>
                <w:color w:val="FFFFFF" w:themeColor="background1"/>
                <w:lang w:eastAsia="ko-KR"/>
              </w:rPr>
              <w:t>Post-</w:t>
            </w:r>
          </w:p>
          <w:p w14:paraId="08FD9929"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Batang" w:cstheme="minorHAnsi"/>
                <w:b/>
                <w:bCs/>
                <w:color w:val="FFFFFF" w:themeColor="background1"/>
                <w:lang w:eastAsia="ko-KR"/>
              </w:rPr>
              <w:t>Graduate:</w:t>
            </w:r>
          </w:p>
          <w:p w14:paraId="03E97DB5"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Batang" w:cstheme="minorHAnsi"/>
                <w:b/>
                <w:bCs/>
                <w:color w:val="FFFFFF" w:themeColor="background1"/>
                <w:lang w:eastAsia="ko-KR"/>
              </w:rPr>
              <w:t>Professional</w:t>
            </w:r>
          </w:p>
        </w:tc>
      </w:tr>
      <w:tr w:rsidR="00C92E45" w:rsidRPr="003C687E" w14:paraId="45541F24" w14:textId="77777777" w:rsidTr="00AA6170">
        <w:trPr>
          <w:cantSplit/>
        </w:trPr>
        <w:tc>
          <w:tcPr>
            <w:tcW w:w="1710" w:type="dxa"/>
            <w:shd w:val="clear" w:color="auto" w:fill="0E2E6B"/>
            <w:vAlign w:val="center"/>
          </w:tcPr>
          <w:p w14:paraId="1AB1BBA1" w14:textId="77777777" w:rsidR="00C92E45" w:rsidRPr="003A0011" w:rsidRDefault="00C92E45" w:rsidP="00137F1F">
            <w:pPr>
              <w:spacing w:after="0" w:line="240" w:lineRule="auto"/>
              <w:jc w:val="center"/>
              <w:rPr>
                <w:rFonts w:eastAsia="Batang" w:cstheme="minorHAnsi"/>
                <w:b/>
                <w:bCs/>
                <w:color w:val="FFFFFF" w:themeColor="background1"/>
                <w:lang w:eastAsia="ko-KR"/>
              </w:rPr>
            </w:pPr>
          </w:p>
        </w:tc>
        <w:tc>
          <w:tcPr>
            <w:tcW w:w="1440" w:type="dxa"/>
            <w:shd w:val="clear" w:color="auto" w:fill="0E2E6B"/>
            <w:vAlign w:val="center"/>
          </w:tcPr>
          <w:p w14:paraId="2F77E2A9"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 w:cstheme="minorHAnsi"/>
                <w:bCs/>
                <w:color w:val="FFFFFF" w:themeColor="background1"/>
                <w:lang w:eastAsia="zh-TW"/>
              </w:rPr>
              <w:t>(1)</w:t>
            </w:r>
          </w:p>
        </w:tc>
        <w:tc>
          <w:tcPr>
            <w:tcW w:w="1119" w:type="dxa"/>
            <w:shd w:val="clear" w:color="auto" w:fill="0E2E6B"/>
            <w:vAlign w:val="center"/>
          </w:tcPr>
          <w:p w14:paraId="253F38B3"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 w:cstheme="minorHAnsi"/>
                <w:bCs/>
                <w:color w:val="FFFFFF" w:themeColor="background1"/>
                <w:lang w:eastAsia="zh-TW"/>
              </w:rPr>
              <w:t>(2)</w:t>
            </w:r>
          </w:p>
        </w:tc>
        <w:tc>
          <w:tcPr>
            <w:tcW w:w="1118" w:type="dxa"/>
            <w:shd w:val="clear" w:color="auto" w:fill="0E2E6B"/>
            <w:vAlign w:val="center"/>
          </w:tcPr>
          <w:p w14:paraId="056EF390"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 w:cstheme="minorHAnsi"/>
                <w:bCs/>
                <w:color w:val="FFFFFF" w:themeColor="background1"/>
                <w:lang w:eastAsia="zh-TW"/>
              </w:rPr>
              <w:t>(3)</w:t>
            </w:r>
          </w:p>
        </w:tc>
        <w:tc>
          <w:tcPr>
            <w:tcW w:w="1119" w:type="dxa"/>
            <w:shd w:val="clear" w:color="auto" w:fill="0E2E6B"/>
            <w:vAlign w:val="center"/>
          </w:tcPr>
          <w:p w14:paraId="0C828833"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 w:cstheme="minorHAnsi"/>
                <w:bCs/>
                <w:color w:val="FFFFFF" w:themeColor="background1"/>
                <w:lang w:eastAsia="zh-TW"/>
              </w:rPr>
              <w:t>(4)</w:t>
            </w:r>
          </w:p>
        </w:tc>
        <w:tc>
          <w:tcPr>
            <w:tcW w:w="1118" w:type="dxa"/>
            <w:shd w:val="clear" w:color="auto" w:fill="0E2E6B"/>
            <w:vAlign w:val="center"/>
          </w:tcPr>
          <w:p w14:paraId="06AFB870"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 w:cstheme="minorHAnsi"/>
                <w:bCs/>
                <w:color w:val="FFFFFF" w:themeColor="background1"/>
                <w:lang w:eastAsia="zh-TW"/>
              </w:rPr>
              <w:t>(5)</w:t>
            </w:r>
          </w:p>
        </w:tc>
        <w:tc>
          <w:tcPr>
            <w:tcW w:w="1119" w:type="dxa"/>
            <w:shd w:val="clear" w:color="auto" w:fill="0E2E6B"/>
            <w:vAlign w:val="center"/>
          </w:tcPr>
          <w:p w14:paraId="1E436519"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 w:cstheme="minorHAnsi"/>
                <w:bCs/>
                <w:color w:val="FFFFFF" w:themeColor="background1"/>
                <w:lang w:eastAsia="zh-TW"/>
              </w:rPr>
              <w:t>(6)</w:t>
            </w:r>
          </w:p>
        </w:tc>
        <w:tc>
          <w:tcPr>
            <w:tcW w:w="1247" w:type="dxa"/>
            <w:shd w:val="clear" w:color="auto" w:fill="0E2E6B"/>
            <w:vAlign w:val="center"/>
          </w:tcPr>
          <w:p w14:paraId="1A8A43B4" w14:textId="77777777" w:rsidR="00C92E45" w:rsidRPr="003A0011" w:rsidRDefault="00C92E45" w:rsidP="00137F1F">
            <w:pPr>
              <w:spacing w:after="0" w:line="240" w:lineRule="auto"/>
              <w:jc w:val="center"/>
              <w:rPr>
                <w:rFonts w:eastAsia="Batang" w:cstheme="minorHAnsi"/>
                <w:b/>
                <w:bCs/>
                <w:color w:val="FFFFFF" w:themeColor="background1"/>
                <w:lang w:eastAsia="ko-KR"/>
              </w:rPr>
            </w:pPr>
            <w:r w:rsidRPr="003A0011">
              <w:rPr>
                <w:rFonts w:eastAsia="????" w:cstheme="minorHAnsi"/>
                <w:bCs/>
                <w:color w:val="FFFFFF" w:themeColor="background1"/>
                <w:lang w:eastAsia="zh-TW"/>
              </w:rPr>
              <w:t>(7)</w:t>
            </w:r>
          </w:p>
        </w:tc>
      </w:tr>
      <w:tr w:rsidR="00C92E45" w:rsidRPr="003C687E" w14:paraId="6600C51F" w14:textId="77777777" w:rsidTr="00AA6170">
        <w:trPr>
          <w:cantSplit/>
        </w:trPr>
        <w:tc>
          <w:tcPr>
            <w:tcW w:w="1710" w:type="dxa"/>
            <w:shd w:val="clear" w:color="auto" w:fill="0E2E6B"/>
            <w:vAlign w:val="center"/>
          </w:tcPr>
          <w:p w14:paraId="473B7E3F" w14:textId="77777777" w:rsidR="00C92E45" w:rsidRPr="003A0011" w:rsidRDefault="00C92E45" w:rsidP="00137F1F">
            <w:pPr>
              <w:spacing w:after="0" w:line="240" w:lineRule="auto"/>
              <w:jc w:val="center"/>
              <w:rPr>
                <w:rFonts w:eastAsia="Batang" w:cstheme="minorHAnsi"/>
                <w:bCs/>
                <w:color w:val="FFFFFF" w:themeColor="background1"/>
                <w:lang w:eastAsia="ko-KR"/>
              </w:rPr>
            </w:pPr>
            <w:r w:rsidRPr="003A0011">
              <w:rPr>
                <w:rFonts w:eastAsia="Batang" w:cstheme="minorHAnsi"/>
                <w:bCs/>
                <w:color w:val="FFFFFF" w:themeColor="background1"/>
                <w:lang w:eastAsia="ko-KR"/>
              </w:rPr>
              <w:t>None</w:t>
            </w:r>
          </w:p>
        </w:tc>
        <w:tc>
          <w:tcPr>
            <w:tcW w:w="1440" w:type="dxa"/>
            <w:shd w:val="clear" w:color="auto" w:fill="auto"/>
            <w:vAlign w:val="bottom"/>
          </w:tcPr>
          <w:p w14:paraId="50670C61"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E3</w:t>
            </w:r>
          </w:p>
        </w:tc>
        <w:tc>
          <w:tcPr>
            <w:tcW w:w="1119" w:type="dxa"/>
            <w:shd w:val="clear" w:color="auto" w:fill="auto"/>
            <w:vAlign w:val="bottom"/>
          </w:tcPr>
          <w:p w14:paraId="1C52C8BF"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E2</w:t>
            </w:r>
          </w:p>
        </w:tc>
        <w:tc>
          <w:tcPr>
            <w:tcW w:w="1118" w:type="dxa"/>
            <w:shd w:val="clear" w:color="auto" w:fill="auto"/>
            <w:vAlign w:val="bottom"/>
          </w:tcPr>
          <w:p w14:paraId="2EEC0341"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E2</w:t>
            </w:r>
          </w:p>
        </w:tc>
        <w:tc>
          <w:tcPr>
            <w:tcW w:w="1119" w:type="dxa"/>
            <w:shd w:val="clear" w:color="auto" w:fill="auto"/>
            <w:vAlign w:val="bottom"/>
          </w:tcPr>
          <w:p w14:paraId="2F45B379"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E2</w:t>
            </w:r>
          </w:p>
        </w:tc>
        <w:tc>
          <w:tcPr>
            <w:tcW w:w="1118" w:type="dxa"/>
            <w:shd w:val="clear" w:color="auto" w:fill="auto"/>
            <w:vAlign w:val="bottom"/>
          </w:tcPr>
          <w:p w14:paraId="20030126"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E2</w:t>
            </w:r>
          </w:p>
        </w:tc>
        <w:tc>
          <w:tcPr>
            <w:tcW w:w="1119" w:type="dxa"/>
            <w:shd w:val="clear" w:color="auto" w:fill="auto"/>
            <w:vAlign w:val="bottom"/>
          </w:tcPr>
          <w:p w14:paraId="2E4FE0A1"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E1</w:t>
            </w:r>
          </w:p>
        </w:tc>
        <w:tc>
          <w:tcPr>
            <w:tcW w:w="1247" w:type="dxa"/>
            <w:shd w:val="clear" w:color="auto" w:fill="auto"/>
            <w:vAlign w:val="bottom"/>
          </w:tcPr>
          <w:p w14:paraId="49694173"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D2</w:t>
            </w:r>
          </w:p>
        </w:tc>
      </w:tr>
      <w:tr w:rsidR="00C92E45" w:rsidRPr="003C687E" w14:paraId="50DFA566" w14:textId="77777777" w:rsidTr="00AA6170">
        <w:trPr>
          <w:cantSplit/>
        </w:trPr>
        <w:tc>
          <w:tcPr>
            <w:tcW w:w="1710" w:type="dxa"/>
            <w:shd w:val="clear" w:color="auto" w:fill="0E2E6B"/>
            <w:vAlign w:val="center"/>
          </w:tcPr>
          <w:p w14:paraId="46972920" w14:textId="77777777" w:rsidR="00C92E45" w:rsidRPr="003A0011" w:rsidRDefault="00C92E45" w:rsidP="00137F1F">
            <w:pPr>
              <w:spacing w:after="0" w:line="240" w:lineRule="auto"/>
              <w:jc w:val="center"/>
              <w:rPr>
                <w:rFonts w:eastAsia="Batang" w:cstheme="minorHAnsi"/>
                <w:bCs/>
                <w:color w:val="FFFFFF" w:themeColor="background1"/>
                <w:lang w:eastAsia="ko-KR"/>
              </w:rPr>
            </w:pPr>
            <w:r w:rsidRPr="003A0011">
              <w:rPr>
                <w:rFonts w:eastAsia="Batang" w:cstheme="minorHAnsi"/>
                <w:bCs/>
                <w:color w:val="FFFFFF" w:themeColor="background1"/>
                <w:lang w:eastAsia="ko-KR"/>
              </w:rPr>
              <w:t>1</w:t>
            </w:r>
          </w:p>
        </w:tc>
        <w:tc>
          <w:tcPr>
            <w:tcW w:w="1440" w:type="dxa"/>
            <w:shd w:val="clear" w:color="auto" w:fill="auto"/>
            <w:vAlign w:val="bottom"/>
          </w:tcPr>
          <w:p w14:paraId="30119BEC"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E2</w:t>
            </w:r>
          </w:p>
        </w:tc>
        <w:tc>
          <w:tcPr>
            <w:tcW w:w="1119" w:type="dxa"/>
            <w:shd w:val="clear" w:color="auto" w:fill="auto"/>
            <w:vAlign w:val="bottom"/>
          </w:tcPr>
          <w:p w14:paraId="2E978AC5"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E1</w:t>
            </w:r>
          </w:p>
        </w:tc>
        <w:tc>
          <w:tcPr>
            <w:tcW w:w="1118" w:type="dxa"/>
            <w:shd w:val="clear" w:color="auto" w:fill="auto"/>
            <w:vAlign w:val="bottom"/>
          </w:tcPr>
          <w:p w14:paraId="06B37FD6"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E1</w:t>
            </w:r>
          </w:p>
        </w:tc>
        <w:tc>
          <w:tcPr>
            <w:tcW w:w="1119" w:type="dxa"/>
            <w:shd w:val="clear" w:color="auto" w:fill="auto"/>
            <w:vAlign w:val="bottom"/>
          </w:tcPr>
          <w:p w14:paraId="2F3BE72C"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E1</w:t>
            </w:r>
          </w:p>
        </w:tc>
        <w:tc>
          <w:tcPr>
            <w:tcW w:w="1118" w:type="dxa"/>
            <w:shd w:val="clear" w:color="auto" w:fill="auto"/>
            <w:vAlign w:val="bottom"/>
          </w:tcPr>
          <w:p w14:paraId="28203FD4"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D2</w:t>
            </w:r>
          </w:p>
        </w:tc>
        <w:tc>
          <w:tcPr>
            <w:tcW w:w="1119" w:type="dxa"/>
            <w:shd w:val="clear" w:color="auto" w:fill="auto"/>
            <w:vAlign w:val="bottom"/>
          </w:tcPr>
          <w:p w14:paraId="783D6E5F"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D2</w:t>
            </w:r>
          </w:p>
        </w:tc>
        <w:tc>
          <w:tcPr>
            <w:tcW w:w="1247" w:type="dxa"/>
            <w:shd w:val="clear" w:color="auto" w:fill="auto"/>
            <w:vAlign w:val="bottom"/>
          </w:tcPr>
          <w:p w14:paraId="67C021DA"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D2</w:t>
            </w:r>
          </w:p>
        </w:tc>
      </w:tr>
      <w:tr w:rsidR="00C92E45" w:rsidRPr="003C687E" w14:paraId="1BDA2B77" w14:textId="77777777" w:rsidTr="00AA6170">
        <w:trPr>
          <w:cantSplit/>
        </w:trPr>
        <w:tc>
          <w:tcPr>
            <w:tcW w:w="1710" w:type="dxa"/>
            <w:shd w:val="clear" w:color="auto" w:fill="0E2E6B"/>
            <w:vAlign w:val="center"/>
          </w:tcPr>
          <w:p w14:paraId="2ED927E7" w14:textId="77777777" w:rsidR="00C92E45" w:rsidRPr="003A0011" w:rsidRDefault="00C92E45" w:rsidP="00137F1F">
            <w:pPr>
              <w:spacing w:after="0" w:line="240" w:lineRule="auto"/>
              <w:jc w:val="center"/>
              <w:rPr>
                <w:rFonts w:eastAsia="Batang" w:cstheme="minorHAnsi"/>
                <w:bCs/>
                <w:color w:val="FFFFFF" w:themeColor="background1"/>
                <w:lang w:eastAsia="ko-KR"/>
              </w:rPr>
            </w:pPr>
            <w:r w:rsidRPr="003A0011">
              <w:rPr>
                <w:rFonts w:eastAsia="Batang" w:cstheme="minorHAnsi"/>
                <w:bCs/>
                <w:color w:val="FFFFFF" w:themeColor="background1"/>
                <w:lang w:eastAsia="ko-KR"/>
              </w:rPr>
              <w:t>2</w:t>
            </w:r>
          </w:p>
        </w:tc>
        <w:tc>
          <w:tcPr>
            <w:tcW w:w="1440" w:type="dxa"/>
            <w:shd w:val="clear" w:color="auto" w:fill="auto"/>
            <w:vAlign w:val="bottom"/>
          </w:tcPr>
          <w:p w14:paraId="5BDC8755"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E1</w:t>
            </w:r>
          </w:p>
        </w:tc>
        <w:tc>
          <w:tcPr>
            <w:tcW w:w="1119" w:type="dxa"/>
            <w:shd w:val="clear" w:color="auto" w:fill="auto"/>
            <w:vAlign w:val="bottom"/>
          </w:tcPr>
          <w:p w14:paraId="3640AD7C"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E1</w:t>
            </w:r>
          </w:p>
        </w:tc>
        <w:tc>
          <w:tcPr>
            <w:tcW w:w="1118" w:type="dxa"/>
            <w:shd w:val="clear" w:color="auto" w:fill="auto"/>
            <w:vAlign w:val="bottom"/>
          </w:tcPr>
          <w:p w14:paraId="6A4C2D36"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D2</w:t>
            </w:r>
          </w:p>
        </w:tc>
        <w:tc>
          <w:tcPr>
            <w:tcW w:w="1119" w:type="dxa"/>
            <w:shd w:val="clear" w:color="auto" w:fill="auto"/>
            <w:vAlign w:val="bottom"/>
          </w:tcPr>
          <w:p w14:paraId="076F4F2E"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D2</w:t>
            </w:r>
          </w:p>
        </w:tc>
        <w:tc>
          <w:tcPr>
            <w:tcW w:w="1118" w:type="dxa"/>
            <w:shd w:val="clear" w:color="auto" w:fill="auto"/>
            <w:vAlign w:val="bottom"/>
          </w:tcPr>
          <w:p w14:paraId="543D5407"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D1</w:t>
            </w:r>
          </w:p>
        </w:tc>
        <w:tc>
          <w:tcPr>
            <w:tcW w:w="1119" w:type="dxa"/>
            <w:shd w:val="clear" w:color="auto" w:fill="auto"/>
            <w:vAlign w:val="bottom"/>
          </w:tcPr>
          <w:p w14:paraId="4FCD72D9"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D1</w:t>
            </w:r>
          </w:p>
        </w:tc>
        <w:tc>
          <w:tcPr>
            <w:tcW w:w="1247" w:type="dxa"/>
            <w:shd w:val="clear" w:color="auto" w:fill="auto"/>
            <w:vAlign w:val="bottom"/>
          </w:tcPr>
          <w:p w14:paraId="17BBD4AA"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D1</w:t>
            </w:r>
          </w:p>
        </w:tc>
      </w:tr>
      <w:tr w:rsidR="00C92E45" w:rsidRPr="003C687E" w14:paraId="725B7E5D" w14:textId="77777777" w:rsidTr="00AA6170">
        <w:trPr>
          <w:cantSplit/>
        </w:trPr>
        <w:tc>
          <w:tcPr>
            <w:tcW w:w="1710" w:type="dxa"/>
            <w:shd w:val="clear" w:color="auto" w:fill="0E2E6B"/>
            <w:vAlign w:val="center"/>
          </w:tcPr>
          <w:p w14:paraId="1BC2466E" w14:textId="77777777" w:rsidR="00C92E45" w:rsidRPr="003A0011" w:rsidRDefault="00C92E45" w:rsidP="00137F1F">
            <w:pPr>
              <w:spacing w:after="0" w:line="240" w:lineRule="auto"/>
              <w:jc w:val="center"/>
              <w:rPr>
                <w:rFonts w:eastAsia="Batang" w:cstheme="minorHAnsi"/>
                <w:bCs/>
                <w:color w:val="FFFFFF" w:themeColor="background1"/>
                <w:lang w:eastAsia="ko-KR"/>
              </w:rPr>
            </w:pPr>
            <w:r w:rsidRPr="003A0011">
              <w:rPr>
                <w:rFonts w:eastAsia="Batang" w:cstheme="minorHAnsi"/>
                <w:bCs/>
                <w:color w:val="FFFFFF" w:themeColor="background1"/>
                <w:lang w:eastAsia="ko-KR"/>
              </w:rPr>
              <w:t>3</w:t>
            </w:r>
          </w:p>
        </w:tc>
        <w:tc>
          <w:tcPr>
            <w:tcW w:w="1440" w:type="dxa"/>
            <w:shd w:val="clear" w:color="auto" w:fill="auto"/>
            <w:vAlign w:val="bottom"/>
          </w:tcPr>
          <w:p w14:paraId="0714A768"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D2</w:t>
            </w:r>
          </w:p>
        </w:tc>
        <w:tc>
          <w:tcPr>
            <w:tcW w:w="1119" w:type="dxa"/>
            <w:shd w:val="clear" w:color="auto" w:fill="auto"/>
            <w:vAlign w:val="bottom"/>
          </w:tcPr>
          <w:p w14:paraId="3E66F229"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D2</w:t>
            </w:r>
          </w:p>
        </w:tc>
        <w:tc>
          <w:tcPr>
            <w:tcW w:w="1118" w:type="dxa"/>
            <w:shd w:val="clear" w:color="auto" w:fill="auto"/>
            <w:vAlign w:val="bottom"/>
          </w:tcPr>
          <w:p w14:paraId="0E64DD46"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D1</w:t>
            </w:r>
          </w:p>
        </w:tc>
        <w:tc>
          <w:tcPr>
            <w:tcW w:w="1119" w:type="dxa"/>
            <w:shd w:val="clear" w:color="auto" w:fill="auto"/>
            <w:vAlign w:val="bottom"/>
          </w:tcPr>
          <w:p w14:paraId="4E8979C1"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D1</w:t>
            </w:r>
          </w:p>
        </w:tc>
        <w:tc>
          <w:tcPr>
            <w:tcW w:w="1118" w:type="dxa"/>
            <w:shd w:val="clear" w:color="auto" w:fill="auto"/>
            <w:vAlign w:val="bottom"/>
          </w:tcPr>
          <w:p w14:paraId="0B10CB37"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C2</w:t>
            </w:r>
          </w:p>
        </w:tc>
        <w:tc>
          <w:tcPr>
            <w:tcW w:w="1119" w:type="dxa"/>
            <w:shd w:val="clear" w:color="auto" w:fill="auto"/>
            <w:vAlign w:val="bottom"/>
          </w:tcPr>
          <w:p w14:paraId="1E50B840"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C2</w:t>
            </w:r>
          </w:p>
        </w:tc>
        <w:tc>
          <w:tcPr>
            <w:tcW w:w="1247" w:type="dxa"/>
            <w:shd w:val="clear" w:color="auto" w:fill="auto"/>
            <w:vAlign w:val="bottom"/>
          </w:tcPr>
          <w:p w14:paraId="19B93CBB"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C2</w:t>
            </w:r>
          </w:p>
        </w:tc>
      </w:tr>
      <w:tr w:rsidR="00C92E45" w:rsidRPr="003C687E" w14:paraId="5C987C12" w14:textId="77777777" w:rsidTr="00AA6170">
        <w:trPr>
          <w:cantSplit/>
        </w:trPr>
        <w:tc>
          <w:tcPr>
            <w:tcW w:w="1710" w:type="dxa"/>
            <w:shd w:val="clear" w:color="auto" w:fill="0E2E6B"/>
            <w:vAlign w:val="center"/>
          </w:tcPr>
          <w:p w14:paraId="3B0BAAF9" w14:textId="77777777" w:rsidR="00C92E45" w:rsidRPr="003A0011" w:rsidRDefault="00C92E45" w:rsidP="00137F1F">
            <w:pPr>
              <w:spacing w:after="0" w:line="240" w:lineRule="auto"/>
              <w:jc w:val="center"/>
              <w:rPr>
                <w:rFonts w:eastAsia="Batang" w:cstheme="minorHAnsi"/>
                <w:bCs/>
                <w:color w:val="FFFFFF" w:themeColor="background1"/>
                <w:lang w:eastAsia="ko-KR"/>
              </w:rPr>
            </w:pPr>
            <w:r w:rsidRPr="003A0011">
              <w:rPr>
                <w:rFonts w:eastAsia="Batang" w:cstheme="minorHAnsi"/>
                <w:bCs/>
                <w:color w:val="FFFFFF" w:themeColor="background1"/>
                <w:lang w:eastAsia="ko-KR"/>
              </w:rPr>
              <w:t>4</w:t>
            </w:r>
          </w:p>
        </w:tc>
        <w:tc>
          <w:tcPr>
            <w:tcW w:w="1440" w:type="dxa"/>
            <w:shd w:val="clear" w:color="auto" w:fill="auto"/>
            <w:vAlign w:val="bottom"/>
          </w:tcPr>
          <w:p w14:paraId="49AAEF98"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D1</w:t>
            </w:r>
          </w:p>
        </w:tc>
        <w:tc>
          <w:tcPr>
            <w:tcW w:w="1119" w:type="dxa"/>
            <w:shd w:val="clear" w:color="auto" w:fill="auto"/>
            <w:vAlign w:val="bottom"/>
          </w:tcPr>
          <w:p w14:paraId="3DB66B97"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C2</w:t>
            </w:r>
          </w:p>
        </w:tc>
        <w:tc>
          <w:tcPr>
            <w:tcW w:w="1118" w:type="dxa"/>
            <w:shd w:val="clear" w:color="auto" w:fill="auto"/>
            <w:vAlign w:val="bottom"/>
          </w:tcPr>
          <w:p w14:paraId="1A4A63BD"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C2</w:t>
            </w:r>
          </w:p>
        </w:tc>
        <w:tc>
          <w:tcPr>
            <w:tcW w:w="1119" w:type="dxa"/>
            <w:shd w:val="clear" w:color="auto" w:fill="auto"/>
            <w:vAlign w:val="bottom"/>
          </w:tcPr>
          <w:p w14:paraId="32E10202"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C1</w:t>
            </w:r>
          </w:p>
        </w:tc>
        <w:tc>
          <w:tcPr>
            <w:tcW w:w="1118" w:type="dxa"/>
            <w:shd w:val="clear" w:color="auto" w:fill="auto"/>
            <w:vAlign w:val="bottom"/>
          </w:tcPr>
          <w:p w14:paraId="7D16D0FA"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C1</w:t>
            </w:r>
          </w:p>
        </w:tc>
        <w:tc>
          <w:tcPr>
            <w:tcW w:w="1119" w:type="dxa"/>
            <w:shd w:val="clear" w:color="auto" w:fill="auto"/>
            <w:vAlign w:val="bottom"/>
          </w:tcPr>
          <w:p w14:paraId="6F5C073F"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B2</w:t>
            </w:r>
          </w:p>
        </w:tc>
        <w:tc>
          <w:tcPr>
            <w:tcW w:w="1247" w:type="dxa"/>
            <w:shd w:val="clear" w:color="auto" w:fill="auto"/>
            <w:vAlign w:val="bottom"/>
          </w:tcPr>
          <w:p w14:paraId="388EE29D"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B2</w:t>
            </w:r>
          </w:p>
        </w:tc>
      </w:tr>
      <w:tr w:rsidR="00C92E45" w:rsidRPr="003C687E" w14:paraId="692A858C" w14:textId="77777777" w:rsidTr="00AA6170">
        <w:trPr>
          <w:cantSplit/>
        </w:trPr>
        <w:tc>
          <w:tcPr>
            <w:tcW w:w="1710" w:type="dxa"/>
            <w:shd w:val="clear" w:color="auto" w:fill="0E2E6B"/>
          </w:tcPr>
          <w:p w14:paraId="60DCB2FA" w14:textId="77777777" w:rsidR="00C92E45" w:rsidRPr="003A0011" w:rsidRDefault="00C92E45" w:rsidP="00137F1F">
            <w:pPr>
              <w:spacing w:after="0" w:line="240" w:lineRule="auto"/>
              <w:jc w:val="center"/>
              <w:rPr>
                <w:rFonts w:eastAsia="Batang" w:cstheme="minorHAnsi"/>
                <w:bCs/>
                <w:color w:val="FFFFFF" w:themeColor="background1"/>
                <w:lang w:eastAsia="ko-KR"/>
              </w:rPr>
            </w:pPr>
            <w:r w:rsidRPr="003A0011">
              <w:rPr>
                <w:rFonts w:eastAsia="Batang" w:cstheme="minorHAnsi"/>
                <w:bCs/>
                <w:color w:val="FFFFFF" w:themeColor="background1"/>
                <w:lang w:eastAsia="ko-KR"/>
              </w:rPr>
              <w:t>5</w:t>
            </w:r>
          </w:p>
        </w:tc>
        <w:tc>
          <w:tcPr>
            <w:tcW w:w="1440" w:type="dxa"/>
            <w:shd w:val="clear" w:color="auto" w:fill="auto"/>
            <w:vAlign w:val="bottom"/>
          </w:tcPr>
          <w:p w14:paraId="0DCB0501"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C2</w:t>
            </w:r>
          </w:p>
        </w:tc>
        <w:tc>
          <w:tcPr>
            <w:tcW w:w="1119" w:type="dxa"/>
            <w:shd w:val="clear" w:color="auto" w:fill="auto"/>
            <w:vAlign w:val="bottom"/>
          </w:tcPr>
          <w:p w14:paraId="408BA538"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C1</w:t>
            </w:r>
          </w:p>
        </w:tc>
        <w:tc>
          <w:tcPr>
            <w:tcW w:w="1118" w:type="dxa"/>
            <w:shd w:val="clear" w:color="auto" w:fill="auto"/>
            <w:vAlign w:val="bottom"/>
          </w:tcPr>
          <w:p w14:paraId="484E357A"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C1</w:t>
            </w:r>
          </w:p>
        </w:tc>
        <w:tc>
          <w:tcPr>
            <w:tcW w:w="1119" w:type="dxa"/>
            <w:shd w:val="clear" w:color="auto" w:fill="auto"/>
            <w:vAlign w:val="bottom"/>
          </w:tcPr>
          <w:p w14:paraId="7B6664E1"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B2</w:t>
            </w:r>
          </w:p>
        </w:tc>
        <w:tc>
          <w:tcPr>
            <w:tcW w:w="1118" w:type="dxa"/>
            <w:shd w:val="clear" w:color="auto" w:fill="auto"/>
            <w:vAlign w:val="bottom"/>
          </w:tcPr>
          <w:p w14:paraId="22390A98"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B1</w:t>
            </w:r>
          </w:p>
        </w:tc>
        <w:tc>
          <w:tcPr>
            <w:tcW w:w="1119" w:type="dxa"/>
            <w:shd w:val="clear" w:color="auto" w:fill="auto"/>
            <w:vAlign w:val="bottom"/>
          </w:tcPr>
          <w:p w14:paraId="015830A1"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B1</w:t>
            </w:r>
          </w:p>
        </w:tc>
        <w:tc>
          <w:tcPr>
            <w:tcW w:w="1247" w:type="dxa"/>
            <w:shd w:val="clear" w:color="auto" w:fill="auto"/>
            <w:vAlign w:val="bottom"/>
          </w:tcPr>
          <w:p w14:paraId="2F4E47F0"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B1</w:t>
            </w:r>
          </w:p>
        </w:tc>
      </w:tr>
      <w:tr w:rsidR="00C92E45" w:rsidRPr="003C687E" w14:paraId="4DB60120" w14:textId="77777777" w:rsidTr="00AA6170">
        <w:trPr>
          <w:cantSplit/>
        </w:trPr>
        <w:tc>
          <w:tcPr>
            <w:tcW w:w="1710" w:type="dxa"/>
            <w:shd w:val="clear" w:color="auto" w:fill="0E2E6B"/>
          </w:tcPr>
          <w:p w14:paraId="1F523C84" w14:textId="77777777" w:rsidR="00C92E45" w:rsidRPr="003A0011" w:rsidRDefault="00C92E45" w:rsidP="00137F1F">
            <w:pPr>
              <w:spacing w:after="0" w:line="240" w:lineRule="auto"/>
              <w:jc w:val="center"/>
              <w:rPr>
                <w:rFonts w:eastAsia="Batang" w:cstheme="minorHAnsi"/>
                <w:bCs/>
                <w:color w:val="FFFFFF" w:themeColor="background1"/>
                <w:lang w:eastAsia="ko-KR"/>
              </w:rPr>
            </w:pPr>
            <w:r w:rsidRPr="003A0011">
              <w:rPr>
                <w:rFonts w:eastAsia="Batang" w:cstheme="minorHAnsi"/>
                <w:bCs/>
                <w:color w:val="FFFFFF" w:themeColor="background1"/>
                <w:lang w:eastAsia="ko-KR"/>
              </w:rPr>
              <w:t>6</w:t>
            </w:r>
          </w:p>
        </w:tc>
        <w:tc>
          <w:tcPr>
            <w:tcW w:w="1440" w:type="dxa"/>
            <w:shd w:val="clear" w:color="auto" w:fill="auto"/>
            <w:vAlign w:val="center"/>
          </w:tcPr>
          <w:p w14:paraId="30E85E49" w14:textId="77777777" w:rsidR="00C92E45" w:rsidRPr="003C687E" w:rsidRDefault="00C92E45" w:rsidP="00137F1F">
            <w:pPr>
              <w:spacing w:after="0" w:line="240" w:lineRule="auto"/>
              <w:jc w:val="center"/>
              <w:rPr>
                <w:rFonts w:cstheme="minorHAnsi"/>
                <w:color w:val="000000"/>
              </w:rPr>
            </w:pPr>
            <w:r w:rsidRPr="003C687E">
              <w:rPr>
                <w:rFonts w:cstheme="minorHAnsi"/>
                <w:color w:val="000000"/>
              </w:rPr>
              <w:t>C1</w:t>
            </w:r>
          </w:p>
        </w:tc>
        <w:tc>
          <w:tcPr>
            <w:tcW w:w="1119" w:type="dxa"/>
            <w:shd w:val="clear" w:color="auto" w:fill="auto"/>
            <w:vAlign w:val="center"/>
          </w:tcPr>
          <w:p w14:paraId="5D75D130" w14:textId="77777777" w:rsidR="00C92E45" w:rsidRPr="00AE4050" w:rsidRDefault="00C92E45" w:rsidP="00137F1F">
            <w:pPr>
              <w:spacing w:after="0" w:line="240" w:lineRule="auto"/>
              <w:jc w:val="center"/>
              <w:rPr>
                <w:rFonts w:cstheme="minorHAnsi"/>
                <w:color w:val="000000"/>
              </w:rPr>
            </w:pPr>
            <w:r w:rsidRPr="00AE4050">
              <w:rPr>
                <w:rFonts w:cstheme="minorHAnsi"/>
                <w:color w:val="000000"/>
              </w:rPr>
              <w:t>B2</w:t>
            </w:r>
          </w:p>
        </w:tc>
        <w:tc>
          <w:tcPr>
            <w:tcW w:w="1118" w:type="dxa"/>
            <w:shd w:val="clear" w:color="auto" w:fill="auto"/>
            <w:vAlign w:val="center"/>
          </w:tcPr>
          <w:p w14:paraId="0BE700E6" w14:textId="77777777" w:rsidR="00C92E45" w:rsidRPr="00AE4050" w:rsidRDefault="00C92E45" w:rsidP="00137F1F">
            <w:pPr>
              <w:spacing w:after="0" w:line="240" w:lineRule="auto"/>
              <w:jc w:val="center"/>
              <w:rPr>
                <w:rFonts w:cstheme="minorHAnsi"/>
                <w:color w:val="000000"/>
              </w:rPr>
            </w:pPr>
            <w:r w:rsidRPr="00AE4050">
              <w:rPr>
                <w:rFonts w:cstheme="minorHAnsi"/>
                <w:color w:val="000000"/>
              </w:rPr>
              <w:t>B2</w:t>
            </w:r>
          </w:p>
        </w:tc>
        <w:tc>
          <w:tcPr>
            <w:tcW w:w="1119" w:type="dxa"/>
            <w:shd w:val="clear" w:color="auto" w:fill="auto"/>
            <w:vAlign w:val="center"/>
          </w:tcPr>
          <w:p w14:paraId="381A1E98" w14:textId="77777777" w:rsidR="00C92E45" w:rsidRPr="00AE4050" w:rsidRDefault="00C92E45" w:rsidP="00137F1F">
            <w:pPr>
              <w:spacing w:after="0" w:line="240" w:lineRule="auto"/>
              <w:jc w:val="center"/>
              <w:rPr>
                <w:rFonts w:cstheme="minorHAnsi"/>
                <w:color w:val="000000"/>
              </w:rPr>
            </w:pPr>
            <w:r w:rsidRPr="00AE4050">
              <w:rPr>
                <w:rFonts w:cstheme="minorHAnsi"/>
                <w:color w:val="000000"/>
              </w:rPr>
              <w:t>B1</w:t>
            </w:r>
          </w:p>
        </w:tc>
        <w:tc>
          <w:tcPr>
            <w:tcW w:w="1118" w:type="dxa"/>
            <w:shd w:val="clear" w:color="auto" w:fill="92D050"/>
            <w:vAlign w:val="center"/>
          </w:tcPr>
          <w:p w14:paraId="5D14790B" w14:textId="77777777" w:rsidR="00C92E45" w:rsidRPr="00AE4050" w:rsidRDefault="00C92E45" w:rsidP="00137F1F">
            <w:pPr>
              <w:spacing w:after="0" w:line="240" w:lineRule="auto"/>
              <w:jc w:val="center"/>
              <w:rPr>
                <w:rFonts w:cstheme="minorHAnsi"/>
                <w:color w:val="000000"/>
              </w:rPr>
            </w:pPr>
            <w:r w:rsidRPr="00AE4050">
              <w:rPr>
                <w:rFonts w:cstheme="minorHAnsi"/>
                <w:color w:val="000000"/>
              </w:rPr>
              <w:t>A3</w:t>
            </w:r>
          </w:p>
        </w:tc>
        <w:tc>
          <w:tcPr>
            <w:tcW w:w="1119" w:type="dxa"/>
            <w:shd w:val="clear" w:color="auto" w:fill="92D050"/>
            <w:vAlign w:val="center"/>
          </w:tcPr>
          <w:p w14:paraId="7574944D" w14:textId="77777777" w:rsidR="00C92E45" w:rsidRPr="00AE4050" w:rsidRDefault="00C92E45" w:rsidP="00137F1F">
            <w:pPr>
              <w:spacing w:after="0" w:line="240" w:lineRule="auto"/>
              <w:jc w:val="center"/>
              <w:rPr>
                <w:rFonts w:cstheme="minorHAnsi"/>
                <w:color w:val="000000"/>
              </w:rPr>
            </w:pPr>
            <w:r w:rsidRPr="00AE4050">
              <w:rPr>
                <w:rFonts w:cstheme="minorHAnsi"/>
                <w:color w:val="000000"/>
              </w:rPr>
              <w:t>A3</w:t>
            </w:r>
          </w:p>
        </w:tc>
        <w:tc>
          <w:tcPr>
            <w:tcW w:w="1247" w:type="dxa"/>
            <w:shd w:val="clear" w:color="auto" w:fill="92D050"/>
            <w:vAlign w:val="center"/>
          </w:tcPr>
          <w:p w14:paraId="146A511A" w14:textId="77777777" w:rsidR="00C92E45" w:rsidRPr="00AE4050" w:rsidRDefault="00C92E45" w:rsidP="00137F1F">
            <w:pPr>
              <w:spacing w:after="0" w:line="240" w:lineRule="auto"/>
              <w:jc w:val="center"/>
              <w:rPr>
                <w:rFonts w:cstheme="minorHAnsi"/>
                <w:color w:val="000000"/>
              </w:rPr>
            </w:pPr>
            <w:r w:rsidRPr="00AE4050">
              <w:rPr>
                <w:rFonts w:cstheme="minorHAnsi"/>
                <w:color w:val="000000"/>
              </w:rPr>
              <w:t>A3</w:t>
            </w:r>
          </w:p>
        </w:tc>
      </w:tr>
      <w:tr w:rsidR="00C92E45" w:rsidRPr="003C687E" w14:paraId="014CDAE5" w14:textId="77777777" w:rsidTr="00AA6170">
        <w:trPr>
          <w:cantSplit/>
        </w:trPr>
        <w:tc>
          <w:tcPr>
            <w:tcW w:w="1710" w:type="dxa"/>
            <w:shd w:val="clear" w:color="auto" w:fill="0E2E6B"/>
            <w:vAlign w:val="center"/>
          </w:tcPr>
          <w:p w14:paraId="5A5608AF" w14:textId="77777777" w:rsidR="00C92E45" w:rsidRPr="003A0011" w:rsidRDefault="00C92E45" w:rsidP="00137F1F">
            <w:pPr>
              <w:spacing w:after="0" w:line="240" w:lineRule="auto"/>
              <w:jc w:val="center"/>
              <w:rPr>
                <w:rFonts w:eastAsia="Batang" w:cstheme="minorHAnsi"/>
                <w:bCs/>
                <w:color w:val="FFFFFF" w:themeColor="background1"/>
                <w:lang w:eastAsia="ko-KR"/>
              </w:rPr>
            </w:pPr>
            <w:r w:rsidRPr="003A0011">
              <w:rPr>
                <w:rFonts w:eastAsia="Batang" w:cstheme="minorHAnsi"/>
                <w:bCs/>
                <w:color w:val="FFFFFF" w:themeColor="background1"/>
                <w:lang w:eastAsia="ko-KR"/>
              </w:rPr>
              <w:t>7</w:t>
            </w:r>
          </w:p>
        </w:tc>
        <w:tc>
          <w:tcPr>
            <w:tcW w:w="1440" w:type="dxa"/>
            <w:shd w:val="clear" w:color="auto" w:fill="auto"/>
            <w:vAlign w:val="bottom"/>
          </w:tcPr>
          <w:p w14:paraId="3197F62B"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C1</w:t>
            </w:r>
          </w:p>
        </w:tc>
        <w:tc>
          <w:tcPr>
            <w:tcW w:w="1119" w:type="dxa"/>
            <w:shd w:val="clear" w:color="auto" w:fill="auto"/>
            <w:vAlign w:val="bottom"/>
          </w:tcPr>
          <w:p w14:paraId="2DCBAC3C" w14:textId="77777777" w:rsidR="00C92E45" w:rsidRPr="00AE4050" w:rsidRDefault="00C92E45" w:rsidP="00137F1F">
            <w:pPr>
              <w:spacing w:after="0" w:line="240" w:lineRule="auto"/>
              <w:jc w:val="center"/>
              <w:rPr>
                <w:rFonts w:eastAsia="????" w:cstheme="minorHAnsi"/>
                <w:bCs/>
                <w:lang w:eastAsia="zh-TW"/>
              </w:rPr>
            </w:pPr>
            <w:r w:rsidRPr="00AE4050">
              <w:rPr>
                <w:rFonts w:cstheme="minorHAnsi"/>
                <w:color w:val="000000"/>
              </w:rPr>
              <w:t>B1</w:t>
            </w:r>
          </w:p>
        </w:tc>
        <w:tc>
          <w:tcPr>
            <w:tcW w:w="1118" w:type="dxa"/>
            <w:shd w:val="clear" w:color="auto" w:fill="auto"/>
            <w:vAlign w:val="bottom"/>
          </w:tcPr>
          <w:p w14:paraId="799B40C0" w14:textId="77777777" w:rsidR="00C92E45" w:rsidRPr="00AE4050" w:rsidRDefault="00C92E45" w:rsidP="00137F1F">
            <w:pPr>
              <w:spacing w:after="0" w:line="240" w:lineRule="auto"/>
              <w:jc w:val="center"/>
              <w:rPr>
                <w:rFonts w:eastAsia="????" w:cstheme="minorHAnsi"/>
                <w:bCs/>
                <w:lang w:eastAsia="zh-TW"/>
              </w:rPr>
            </w:pPr>
            <w:r w:rsidRPr="00AE4050">
              <w:rPr>
                <w:rFonts w:cstheme="minorHAnsi"/>
                <w:color w:val="000000"/>
              </w:rPr>
              <w:t>B1</w:t>
            </w:r>
          </w:p>
        </w:tc>
        <w:tc>
          <w:tcPr>
            <w:tcW w:w="1119" w:type="dxa"/>
            <w:shd w:val="clear" w:color="auto" w:fill="92D050"/>
            <w:vAlign w:val="bottom"/>
          </w:tcPr>
          <w:p w14:paraId="5410067A" w14:textId="77777777" w:rsidR="00C92E45" w:rsidRPr="00AE4050" w:rsidRDefault="00C92E45" w:rsidP="00137F1F">
            <w:pPr>
              <w:spacing w:after="0" w:line="240" w:lineRule="auto"/>
              <w:jc w:val="center"/>
              <w:rPr>
                <w:rFonts w:eastAsia="????" w:cstheme="minorHAnsi"/>
                <w:bCs/>
                <w:lang w:eastAsia="zh-TW"/>
              </w:rPr>
            </w:pPr>
            <w:r w:rsidRPr="00AE4050">
              <w:rPr>
                <w:rFonts w:cstheme="minorHAnsi"/>
                <w:color w:val="000000"/>
              </w:rPr>
              <w:t>A3</w:t>
            </w:r>
          </w:p>
        </w:tc>
        <w:tc>
          <w:tcPr>
            <w:tcW w:w="1118" w:type="dxa"/>
            <w:shd w:val="clear" w:color="auto" w:fill="92D050"/>
            <w:vAlign w:val="bottom"/>
          </w:tcPr>
          <w:p w14:paraId="05D55290" w14:textId="77777777" w:rsidR="00C92E45" w:rsidRPr="00AE4050" w:rsidRDefault="00C92E45" w:rsidP="00137F1F">
            <w:pPr>
              <w:spacing w:after="0" w:line="240" w:lineRule="auto"/>
              <w:jc w:val="center"/>
              <w:rPr>
                <w:rFonts w:eastAsia="????" w:cstheme="minorHAnsi"/>
                <w:bCs/>
                <w:lang w:eastAsia="zh-TW"/>
              </w:rPr>
            </w:pPr>
            <w:r w:rsidRPr="00AE4050">
              <w:rPr>
                <w:rFonts w:cstheme="minorHAnsi"/>
                <w:color w:val="000000"/>
              </w:rPr>
              <w:t>A3</w:t>
            </w:r>
          </w:p>
        </w:tc>
        <w:tc>
          <w:tcPr>
            <w:tcW w:w="1119" w:type="dxa"/>
            <w:shd w:val="clear" w:color="auto" w:fill="92D050"/>
            <w:vAlign w:val="bottom"/>
          </w:tcPr>
          <w:p w14:paraId="63CD026D" w14:textId="77777777" w:rsidR="00C92E45" w:rsidRPr="00AE4050" w:rsidRDefault="00C92E45" w:rsidP="00137F1F">
            <w:pPr>
              <w:spacing w:after="0" w:line="240" w:lineRule="auto"/>
              <w:jc w:val="center"/>
              <w:rPr>
                <w:rFonts w:eastAsia="????" w:cstheme="minorHAnsi"/>
                <w:bCs/>
                <w:lang w:eastAsia="zh-TW"/>
              </w:rPr>
            </w:pPr>
            <w:r w:rsidRPr="00AE4050">
              <w:rPr>
                <w:rFonts w:cstheme="minorHAnsi"/>
                <w:color w:val="000000"/>
              </w:rPr>
              <w:t>A2</w:t>
            </w:r>
          </w:p>
        </w:tc>
        <w:tc>
          <w:tcPr>
            <w:tcW w:w="1247" w:type="dxa"/>
            <w:shd w:val="clear" w:color="auto" w:fill="92D050"/>
            <w:vAlign w:val="bottom"/>
          </w:tcPr>
          <w:p w14:paraId="4AE2FE91" w14:textId="77777777" w:rsidR="00C92E45" w:rsidRPr="00AE4050" w:rsidRDefault="00C92E45" w:rsidP="00137F1F">
            <w:pPr>
              <w:spacing w:after="0" w:line="240" w:lineRule="auto"/>
              <w:jc w:val="center"/>
              <w:rPr>
                <w:rFonts w:eastAsia="????" w:cstheme="minorHAnsi"/>
                <w:bCs/>
                <w:lang w:eastAsia="zh-TW"/>
              </w:rPr>
            </w:pPr>
            <w:r w:rsidRPr="00AE4050">
              <w:rPr>
                <w:rFonts w:cstheme="minorHAnsi"/>
                <w:color w:val="000000"/>
              </w:rPr>
              <w:t>A2</w:t>
            </w:r>
          </w:p>
        </w:tc>
      </w:tr>
      <w:tr w:rsidR="00C92E45" w:rsidRPr="003C687E" w14:paraId="5AD5FD4B" w14:textId="77777777" w:rsidTr="00AA6170">
        <w:trPr>
          <w:cantSplit/>
        </w:trPr>
        <w:tc>
          <w:tcPr>
            <w:tcW w:w="1710" w:type="dxa"/>
            <w:shd w:val="clear" w:color="auto" w:fill="0E2E6B"/>
            <w:vAlign w:val="center"/>
          </w:tcPr>
          <w:p w14:paraId="7C762AFA" w14:textId="77777777" w:rsidR="00C92E45" w:rsidRPr="003A0011" w:rsidRDefault="00C92E45" w:rsidP="00137F1F">
            <w:pPr>
              <w:spacing w:after="0" w:line="240" w:lineRule="auto"/>
              <w:jc w:val="center"/>
              <w:rPr>
                <w:rFonts w:eastAsia="Batang" w:cstheme="minorHAnsi"/>
                <w:bCs/>
                <w:color w:val="FFFFFF" w:themeColor="background1"/>
                <w:lang w:eastAsia="ko-KR"/>
              </w:rPr>
            </w:pPr>
            <w:r w:rsidRPr="003A0011">
              <w:rPr>
                <w:rFonts w:eastAsia="Batang" w:cstheme="minorHAnsi"/>
                <w:bCs/>
                <w:color w:val="FFFFFF" w:themeColor="background1"/>
                <w:lang w:eastAsia="ko-KR"/>
              </w:rPr>
              <w:t>8</w:t>
            </w:r>
          </w:p>
        </w:tc>
        <w:tc>
          <w:tcPr>
            <w:tcW w:w="1440" w:type="dxa"/>
            <w:shd w:val="clear" w:color="auto" w:fill="auto"/>
            <w:vAlign w:val="bottom"/>
          </w:tcPr>
          <w:p w14:paraId="5C5BA3F8"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B1</w:t>
            </w:r>
          </w:p>
        </w:tc>
        <w:tc>
          <w:tcPr>
            <w:tcW w:w="1119" w:type="dxa"/>
            <w:shd w:val="clear" w:color="auto" w:fill="92D050"/>
            <w:vAlign w:val="bottom"/>
          </w:tcPr>
          <w:p w14:paraId="42AE3CBB" w14:textId="77777777" w:rsidR="00C92E45" w:rsidRPr="00AE4050" w:rsidRDefault="00C92E45" w:rsidP="00137F1F">
            <w:pPr>
              <w:spacing w:after="0" w:line="240" w:lineRule="auto"/>
              <w:jc w:val="center"/>
              <w:rPr>
                <w:rFonts w:eastAsia="????" w:cstheme="minorHAnsi"/>
                <w:bCs/>
                <w:lang w:eastAsia="zh-TW"/>
              </w:rPr>
            </w:pPr>
            <w:r w:rsidRPr="00AE4050">
              <w:rPr>
                <w:rFonts w:cstheme="minorHAnsi"/>
                <w:color w:val="000000"/>
              </w:rPr>
              <w:t>A3</w:t>
            </w:r>
          </w:p>
        </w:tc>
        <w:tc>
          <w:tcPr>
            <w:tcW w:w="1118" w:type="dxa"/>
            <w:shd w:val="clear" w:color="auto" w:fill="92D050"/>
            <w:vAlign w:val="bottom"/>
          </w:tcPr>
          <w:p w14:paraId="315CB165" w14:textId="77777777" w:rsidR="00C92E45" w:rsidRPr="00AE4050" w:rsidRDefault="00C92E45" w:rsidP="00137F1F">
            <w:pPr>
              <w:spacing w:after="0" w:line="240" w:lineRule="auto"/>
              <w:jc w:val="center"/>
              <w:rPr>
                <w:rFonts w:eastAsia="????" w:cstheme="minorHAnsi"/>
                <w:bCs/>
                <w:lang w:eastAsia="zh-TW"/>
              </w:rPr>
            </w:pPr>
            <w:r w:rsidRPr="00AE4050">
              <w:rPr>
                <w:rFonts w:cstheme="minorHAnsi"/>
                <w:color w:val="000000"/>
              </w:rPr>
              <w:t>A3</w:t>
            </w:r>
          </w:p>
        </w:tc>
        <w:tc>
          <w:tcPr>
            <w:tcW w:w="1119" w:type="dxa"/>
            <w:shd w:val="clear" w:color="auto" w:fill="92D050"/>
            <w:vAlign w:val="bottom"/>
          </w:tcPr>
          <w:p w14:paraId="4C0E32E7" w14:textId="77777777" w:rsidR="00C92E45" w:rsidRPr="00AE4050" w:rsidRDefault="00C92E45" w:rsidP="00137F1F">
            <w:pPr>
              <w:spacing w:after="0" w:line="240" w:lineRule="auto"/>
              <w:jc w:val="center"/>
              <w:rPr>
                <w:rFonts w:eastAsia="????" w:cstheme="minorHAnsi"/>
                <w:bCs/>
                <w:lang w:eastAsia="zh-TW"/>
              </w:rPr>
            </w:pPr>
            <w:r w:rsidRPr="00AE4050">
              <w:rPr>
                <w:rFonts w:cstheme="minorHAnsi"/>
                <w:color w:val="000000"/>
              </w:rPr>
              <w:t>A3</w:t>
            </w:r>
          </w:p>
        </w:tc>
        <w:tc>
          <w:tcPr>
            <w:tcW w:w="1118" w:type="dxa"/>
            <w:shd w:val="clear" w:color="auto" w:fill="92D050"/>
            <w:vAlign w:val="bottom"/>
          </w:tcPr>
          <w:p w14:paraId="57C39F22" w14:textId="77777777" w:rsidR="00C92E45" w:rsidRPr="00AE4050" w:rsidRDefault="00C92E45" w:rsidP="00137F1F">
            <w:pPr>
              <w:spacing w:after="0" w:line="240" w:lineRule="auto"/>
              <w:jc w:val="center"/>
              <w:rPr>
                <w:rFonts w:eastAsia="????" w:cstheme="minorHAnsi"/>
                <w:bCs/>
                <w:lang w:eastAsia="zh-TW"/>
              </w:rPr>
            </w:pPr>
            <w:r w:rsidRPr="00AE4050">
              <w:rPr>
                <w:rFonts w:cstheme="minorHAnsi"/>
                <w:color w:val="000000"/>
              </w:rPr>
              <w:t>A2</w:t>
            </w:r>
          </w:p>
        </w:tc>
        <w:tc>
          <w:tcPr>
            <w:tcW w:w="1119" w:type="dxa"/>
            <w:shd w:val="clear" w:color="auto" w:fill="92D050"/>
            <w:vAlign w:val="bottom"/>
          </w:tcPr>
          <w:p w14:paraId="06BCC5AE" w14:textId="77777777" w:rsidR="00C92E45" w:rsidRPr="00AE4050" w:rsidRDefault="00C92E45" w:rsidP="00137F1F">
            <w:pPr>
              <w:spacing w:after="0" w:line="240" w:lineRule="auto"/>
              <w:jc w:val="center"/>
              <w:rPr>
                <w:rFonts w:eastAsia="????" w:cstheme="minorHAnsi"/>
                <w:bCs/>
                <w:lang w:eastAsia="zh-TW"/>
              </w:rPr>
            </w:pPr>
            <w:r w:rsidRPr="00AE4050">
              <w:rPr>
                <w:rFonts w:cstheme="minorHAnsi"/>
                <w:color w:val="000000"/>
              </w:rPr>
              <w:t>A2</w:t>
            </w:r>
          </w:p>
        </w:tc>
        <w:tc>
          <w:tcPr>
            <w:tcW w:w="1247" w:type="dxa"/>
            <w:shd w:val="clear" w:color="auto" w:fill="92D050"/>
            <w:vAlign w:val="bottom"/>
          </w:tcPr>
          <w:p w14:paraId="12F84E06" w14:textId="77777777" w:rsidR="00C92E45" w:rsidRPr="00AE4050" w:rsidRDefault="00C92E45" w:rsidP="00137F1F">
            <w:pPr>
              <w:spacing w:after="0" w:line="240" w:lineRule="auto"/>
              <w:jc w:val="center"/>
              <w:rPr>
                <w:rFonts w:eastAsia="????" w:cstheme="minorHAnsi"/>
                <w:bCs/>
                <w:lang w:eastAsia="zh-TW"/>
              </w:rPr>
            </w:pPr>
            <w:r w:rsidRPr="00AE4050">
              <w:rPr>
                <w:rFonts w:cstheme="minorHAnsi"/>
                <w:color w:val="000000"/>
              </w:rPr>
              <w:t>A2</w:t>
            </w:r>
          </w:p>
        </w:tc>
      </w:tr>
      <w:tr w:rsidR="00C92E45" w:rsidRPr="003C687E" w14:paraId="05FC4F9B" w14:textId="77777777" w:rsidTr="00AA6170">
        <w:trPr>
          <w:cantSplit/>
        </w:trPr>
        <w:tc>
          <w:tcPr>
            <w:tcW w:w="1710" w:type="dxa"/>
            <w:shd w:val="clear" w:color="auto" w:fill="0E2E6B"/>
            <w:vAlign w:val="center"/>
          </w:tcPr>
          <w:p w14:paraId="5E62FA2A" w14:textId="77777777" w:rsidR="00C92E45" w:rsidRPr="003A0011" w:rsidRDefault="00C92E45" w:rsidP="00137F1F">
            <w:pPr>
              <w:spacing w:after="0" w:line="240" w:lineRule="auto"/>
              <w:jc w:val="center"/>
              <w:rPr>
                <w:rFonts w:eastAsia="????" w:cstheme="minorHAnsi"/>
                <w:bCs/>
                <w:color w:val="FFFFFF" w:themeColor="background1"/>
                <w:lang w:eastAsia="zh-TW"/>
              </w:rPr>
            </w:pPr>
            <w:r w:rsidRPr="003A0011">
              <w:rPr>
                <w:rFonts w:eastAsia="????" w:cstheme="minorHAnsi"/>
                <w:bCs/>
                <w:color w:val="FFFFFF" w:themeColor="background1"/>
                <w:lang w:eastAsia="zh-TW"/>
              </w:rPr>
              <w:t>9+</w:t>
            </w:r>
          </w:p>
        </w:tc>
        <w:tc>
          <w:tcPr>
            <w:tcW w:w="1440" w:type="dxa"/>
            <w:shd w:val="clear" w:color="auto" w:fill="auto"/>
            <w:vAlign w:val="bottom"/>
          </w:tcPr>
          <w:p w14:paraId="162407E2" w14:textId="77777777" w:rsidR="00C92E45" w:rsidRPr="003C687E" w:rsidRDefault="00C92E45" w:rsidP="00137F1F">
            <w:pPr>
              <w:spacing w:after="0" w:line="240" w:lineRule="auto"/>
              <w:jc w:val="center"/>
              <w:rPr>
                <w:rFonts w:eastAsia="????" w:cstheme="minorHAnsi"/>
                <w:bCs/>
                <w:lang w:eastAsia="zh-TW"/>
              </w:rPr>
            </w:pPr>
            <w:r w:rsidRPr="003C687E">
              <w:rPr>
                <w:rFonts w:cstheme="minorHAnsi"/>
                <w:color w:val="000000"/>
              </w:rPr>
              <w:t>B1</w:t>
            </w:r>
          </w:p>
        </w:tc>
        <w:tc>
          <w:tcPr>
            <w:tcW w:w="1119" w:type="dxa"/>
            <w:shd w:val="clear" w:color="auto" w:fill="92D050"/>
            <w:vAlign w:val="bottom"/>
          </w:tcPr>
          <w:p w14:paraId="7F4F2EC8" w14:textId="77777777" w:rsidR="00C92E45" w:rsidRPr="00AE4050" w:rsidRDefault="00C92E45" w:rsidP="00137F1F">
            <w:pPr>
              <w:spacing w:after="0" w:line="240" w:lineRule="auto"/>
              <w:jc w:val="center"/>
              <w:rPr>
                <w:rFonts w:eastAsia="????" w:cstheme="minorHAnsi"/>
                <w:bCs/>
                <w:lang w:eastAsia="zh-TW"/>
              </w:rPr>
            </w:pPr>
            <w:r w:rsidRPr="00AE4050">
              <w:rPr>
                <w:rFonts w:cstheme="minorHAnsi"/>
                <w:color w:val="000000"/>
              </w:rPr>
              <w:t>A3</w:t>
            </w:r>
          </w:p>
        </w:tc>
        <w:tc>
          <w:tcPr>
            <w:tcW w:w="1118" w:type="dxa"/>
            <w:shd w:val="clear" w:color="auto" w:fill="92D050"/>
            <w:vAlign w:val="bottom"/>
          </w:tcPr>
          <w:p w14:paraId="1BC2AC04" w14:textId="77777777" w:rsidR="00C92E45" w:rsidRPr="00AE4050" w:rsidRDefault="00C92E45" w:rsidP="00137F1F">
            <w:pPr>
              <w:spacing w:after="0" w:line="240" w:lineRule="auto"/>
              <w:jc w:val="center"/>
              <w:rPr>
                <w:rFonts w:eastAsia="????" w:cstheme="minorHAnsi"/>
                <w:bCs/>
                <w:lang w:eastAsia="zh-TW"/>
              </w:rPr>
            </w:pPr>
            <w:r w:rsidRPr="00AE4050">
              <w:rPr>
                <w:rFonts w:cstheme="minorHAnsi"/>
                <w:color w:val="000000"/>
              </w:rPr>
              <w:t>A3</w:t>
            </w:r>
          </w:p>
        </w:tc>
        <w:tc>
          <w:tcPr>
            <w:tcW w:w="1119" w:type="dxa"/>
            <w:shd w:val="clear" w:color="auto" w:fill="92D050"/>
            <w:vAlign w:val="bottom"/>
          </w:tcPr>
          <w:p w14:paraId="164DC496" w14:textId="77777777" w:rsidR="00C92E45" w:rsidRPr="00AE4050" w:rsidRDefault="00C92E45" w:rsidP="00137F1F">
            <w:pPr>
              <w:spacing w:after="0" w:line="240" w:lineRule="auto"/>
              <w:jc w:val="center"/>
              <w:rPr>
                <w:rFonts w:eastAsia="????" w:cstheme="minorHAnsi"/>
                <w:bCs/>
                <w:lang w:eastAsia="zh-TW"/>
              </w:rPr>
            </w:pPr>
            <w:r w:rsidRPr="00AE4050">
              <w:rPr>
                <w:rFonts w:cstheme="minorHAnsi"/>
                <w:color w:val="000000"/>
              </w:rPr>
              <w:t>A2</w:t>
            </w:r>
          </w:p>
        </w:tc>
        <w:tc>
          <w:tcPr>
            <w:tcW w:w="1118" w:type="dxa"/>
            <w:shd w:val="clear" w:color="auto" w:fill="92D050"/>
            <w:vAlign w:val="bottom"/>
          </w:tcPr>
          <w:p w14:paraId="407B6BA2" w14:textId="77777777" w:rsidR="00C92E45" w:rsidRPr="00AE4050" w:rsidRDefault="00C92E45" w:rsidP="00137F1F">
            <w:pPr>
              <w:spacing w:after="0" w:line="240" w:lineRule="auto"/>
              <w:jc w:val="center"/>
              <w:rPr>
                <w:rFonts w:eastAsia="????" w:cstheme="minorHAnsi"/>
                <w:bCs/>
                <w:lang w:eastAsia="zh-TW"/>
              </w:rPr>
            </w:pPr>
            <w:r w:rsidRPr="00AE4050">
              <w:rPr>
                <w:rFonts w:cstheme="minorHAnsi"/>
                <w:color w:val="000000"/>
              </w:rPr>
              <w:t>A2</w:t>
            </w:r>
          </w:p>
        </w:tc>
        <w:tc>
          <w:tcPr>
            <w:tcW w:w="1119" w:type="dxa"/>
            <w:shd w:val="clear" w:color="auto" w:fill="92D050"/>
            <w:vAlign w:val="bottom"/>
          </w:tcPr>
          <w:p w14:paraId="59DD0815" w14:textId="77777777" w:rsidR="00C92E45" w:rsidRPr="00AE4050" w:rsidRDefault="00C92E45" w:rsidP="00137F1F">
            <w:pPr>
              <w:spacing w:after="0" w:line="240" w:lineRule="auto"/>
              <w:jc w:val="center"/>
              <w:rPr>
                <w:rFonts w:eastAsia="????" w:cstheme="minorHAnsi"/>
                <w:bCs/>
                <w:lang w:eastAsia="zh-TW"/>
              </w:rPr>
            </w:pPr>
            <w:r w:rsidRPr="00AE4050">
              <w:rPr>
                <w:rFonts w:cstheme="minorHAnsi"/>
                <w:color w:val="000000"/>
              </w:rPr>
              <w:t>A1</w:t>
            </w:r>
          </w:p>
        </w:tc>
        <w:tc>
          <w:tcPr>
            <w:tcW w:w="1247" w:type="dxa"/>
            <w:shd w:val="clear" w:color="auto" w:fill="92D050"/>
            <w:vAlign w:val="bottom"/>
          </w:tcPr>
          <w:p w14:paraId="0F8BEC7E" w14:textId="77777777" w:rsidR="00C92E45" w:rsidRPr="00AE4050" w:rsidRDefault="00C92E45" w:rsidP="00137F1F">
            <w:pPr>
              <w:spacing w:after="0" w:line="240" w:lineRule="auto"/>
              <w:jc w:val="center"/>
              <w:rPr>
                <w:rFonts w:eastAsia="????" w:cstheme="minorHAnsi"/>
                <w:bCs/>
                <w:lang w:eastAsia="zh-TW"/>
              </w:rPr>
            </w:pPr>
            <w:r w:rsidRPr="00AE4050">
              <w:rPr>
                <w:rFonts w:cstheme="minorHAnsi"/>
                <w:color w:val="000000"/>
              </w:rPr>
              <w:t>A1</w:t>
            </w:r>
          </w:p>
        </w:tc>
      </w:tr>
    </w:tbl>
    <w:p w14:paraId="3B8698C5" w14:textId="77777777" w:rsidR="00C92E45" w:rsidRDefault="00C92E45" w:rsidP="00C92E45">
      <w:pPr>
        <w:spacing w:after="0" w:line="240" w:lineRule="auto"/>
        <w:jc w:val="both"/>
        <w:rPr>
          <w:rFonts w:eastAsia="Batang" w:cs="Calibri"/>
          <w:b/>
          <w:bCs/>
          <w:lang w:eastAsia="ko-KR"/>
        </w:rPr>
      </w:pPr>
    </w:p>
    <w:p w14:paraId="359F7E88" w14:textId="6661DF69" w:rsidR="00C92E45" w:rsidRDefault="00C92E45" w:rsidP="008851CF">
      <w:pPr>
        <w:spacing w:after="0" w:line="240" w:lineRule="auto"/>
        <w:jc w:val="both"/>
        <w:rPr>
          <w:rFonts w:eastAsia="Batang" w:cs="Calibri"/>
          <w:b/>
          <w:bCs/>
          <w:lang w:eastAsia="ko-KR"/>
        </w:rPr>
      </w:pPr>
      <w:r w:rsidRPr="001E3041">
        <w:rPr>
          <w:rFonts w:eastAsia="Batang" w:cs="Calibri"/>
          <w:b/>
          <w:bCs/>
          <w:u w:val="single"/>
          <w:lang w:eastAsia="ko-KR"/>
        </w:rPr>
        <w:t>ACTION:</w:t>
      </w:r>
      <w:r>
        <w:rPr>
          <w:rFonts w:eastAsia="Batang" w:cs="Calibri"/>
          <w:b/>
          <w:bCs/>
          <w:lang w:eastAsia="ko-KR"/>
        </w:rPr>
        <w:t xml:space="preserve"> RECRUIT </w:t>
      </w:r>
      <w:r w:rsidR="008377B5">
        <w:rPr>
          <w:rFonts w:eastAsia="Batang" w:cs="Calibri"/>
          <w:b/>
          <w:bCs/>
          <w:lang w:eastAsia="ko-KR"/>
        </w:rPr>
        <w:t>ONLY SEC A CONSUMERS</w:t>
      </w:r>
    </w:p>
    <w:p w14:paraId="42C5ED64" w14:textId="3178585F" w:rsidR="00465A6B" w:rsidRDefault="00465A6B" w:rsidP="00C92E45">
      <w:pPr>
        <w:spacing w:after="0" w:line="240" w:lineRule="auto"/>
        <w:jc w:val="both"/>
        <w:rPr>
          <w:rFonts w:eastAsia="Batang" w:cs="Calibri"/>
          <w:b/>
          <w:bCs/>
          <w:lang w:eastAsia="ko-KR"/>
        </w:rPr>
      </w:pPr>
    </w:p>
    <w:p w14:paraId="5B2B625C" w14:textId="0F3117E4" w:rsidR="0044291D" w:rsidRDefault="0044291D" w:rsidP="0044291D">
      <w:pPr>
        <w:spacing w:after="0" w:line="240" w:lineRule="auto"/>
        <w:ind w:left="-330"/>
        <w:jc w:val="both"/>
        <w:rPr>
          <w:rFonts w:eastAsia="Batang" w:cs="Calibri"/>
          <w:b/>
          <w:bCs/>
          <w:lang w:eastAsia="ko-KR"/>
        </w:rPr>
      </w:pPr>
      <w:r w:rsidRPr="00AB790B">
        <w:rPr>
          <w:rFonts w:eastAsia="Batang" w:cs="Calibri"/>
          <w:b/>
          <w:bCs/>
          <w:lang w:eastAsia="ko-KR"/>
        </w:rPr>
        <w:t>S</w:t>
      </w:r>
      <w:r>
        <w:rPr>
          <w:rFonts w:eastAsia="Batang" w:cs="Calibri"/>
          <w:b/>
          <w:bCs/>
          <w:lang w:eastAsia="ko-KR"/>
        </w:rPr>
        <w:t>6</w:t>
      </w:r>
      <w:r w:rsidRPr="00AB790B">
        <w:rPr>
          <w:rFonts w:eastAsia="Batang" w:cs="Calibri"/>
          <w:b/>
          <w:bCs/>
          <w:lang w:eastAsia="ko-KR"/>
        </w:rPr>
        <w:t>.</w:t>
      </w:r>
      <w:r>
        <w:rPr>
          <w:rFonts w:eastAsia="Batang" w:cs="Calibri"/>
          <w:b/>
          <w:bCs/>
          <w:lang w:eastAsia="ko-KR"/>
        </w:rPr>
        <w:t xml:space="preserve"> </w:t>
      </w:r>
      <w:r>
        <w:rPr>
          <w:rFonts w:eastAsia="Batang" w:cs="Calibri"/>
          <w:lang w:eastAsia="ko-KR"/>
        </w:rPr>
        <w:t>H</w:t>
      </w:r>
      <w:r w:rsidR="00D11E33">
        <w:rPr>
          <w:rFonts w:eastAsia="Batang" w:cs="Calibri"/>
          <w:lang w:eastAsia="ko-KR"/>
        </w:rPr>
        <w:t>ave you</w:t>
      </w:r>
      <w:r>
        <w:rPr>
          <w:rFonts w:eastAsia="Batang" w:cs="Calibri"/>
          <w:lang w:eastAsia="ko-KR"/>
        </w:rPr>
        <w:t xml:space="preserve"> suffered from any dry skin problems in the last 6 months? </w:t>
      </w:r>
      <w:r>
        <w:rPr>
          <w:rFonts w:eastAsia="Batang" w:cs="Calibri"/>
          <w:b/>
          <w:bCs/>
          <w:lang w:eastAsia="ko-KR"/>
        </w:rPr>
        <w:t>SINGLE CODE ONLY</w:t>
      </w:r>
    </w:p>
    <w:p w14:paraId="0995116C" w14:textId="77777777" w:rsidR="0044291D" w:rsidRDefault="0044291D" w:rsidP="0044291D">
      <w:pPr>
        <w:spacing w:after="0" w:line="240" w:lineRule="auto"/>
        <w:ind w:left="-330"/>
        <w:jc w:val="both"/>
        <w:rPr>
          <w:rFonts w:eastAsia="Batang" w:cs="Calibri"/>
          <w:lang w:eastAsia="ko-KR"/>
        </w:rPr>
      </w:pPr>
    </w:p>
    <w:tbl>
      <w:tblPr>
        <w:tblW w:w="0" w:type="auto"/>
        <w:tblInd w:w="355" w:type="dxa"/>
        <w:tblLook w:val="00A0" w:firstRow="1" w:lastRow="0" w:firstColumn="1" w:lastColumn="0" w:noHBand="0" w:noVBand="0"/>
      </w:tblPr>
      <w:tblGrid>
        <w:gridCol w:w="2003"/>
        <w:gridCol w:w="2172"/>
        <w:gridCol w:w="2172"/>
      </w:tblGrid>
      <w:tr w:rsidR="0044291D" w:rsidRPr="00AC4770" w14:paraId="1B00C224" w14:textId="77777777" w:rsidTr="00AA6170">
        <w:trPr>
          <w:trHeight w:val="135"/>
        </w:trPr>
        <w:tc>
          <w:tcPr>
            <w:tcW w:w="2003" w:type="dxa"/>
            <w:tcBorders>
              <w:top w:val="single" w:sz="4" w:space="0" w:color="auto"/>
              <w:left w:val="single" w:sz="4" w:space="0" w:color="auto"/>
              <w:bottom w:val="single" w:sz="4" w:space="0" w:color="auto"/>
              <w:right w:val="single" w:sz="4" w:space="0" w:color="auto"/>
            </w:tcBorders>
            <w:shd w:val="clear" w:color="auto" w:fill="0E2E6B"/>
            <w:vAlign w:val="center"/>
            <w:hideMark/>
          </w:tcPr>
          <w:p w14:paraId="74A41580" w14:textId="77777777" w:rsidR="0044291D" w:rsidRPr="00444B9F" w:rsidRDefault="0044291D" w:rsidP="005B0199">
            <w:pPr>
              <w:spacing w:after="0"/>
              <w:rPr>
                <w:rFonts w:asciiTheme="minorHAnsi" w:hAnsiTheme="minorHAnsi" w:cstheme="minorHAnsi"/>
                <w:b/>
                <w:color w:val="FFFFFF" w:themeColor="background1"/>
              </w:rPr>
            </w:pPr>
            <w:r w:rsidRPr="00444B9F">
              <w:rPr>
                <w:rFonts w:asciiTheme="minorHAnsi" w:hAnsiTheme="minorHAnsi" w:cstheme="minorHAnsi"/>
                <w:b/>
                <w:color w:val="FFFFFF" w:themeColor="background1"/>
              </w:rPr>
              <w:t>RESPONSE</w:t>
            </w:r>
          </w:p>
        </w:tc>
        <w:tc>
          <w:tcPr>
            <w:tcW w:w="2172" w:type="dxa"/>
            <w:tcBorders>
              <w:top w:val="single" w:sz="4" w:space="0" w:color="auto"/>
              <w:left w:val="single" w:sz="4" w:space="0" w:color="auto"/>
              <w:bottom w:val="single" w:sz="4" w:space="0" w:color="auto"/>
              <w:right w:val="single" w:sz="4" w:space="0" w:color="auto"/>
            </w:tcBorders>
            <w:shd w:val="clear" w:color="auto" w:fill="0E2E6B"/>
            <w:vAlign w:val="center"/>
            <w:hideMark/>
          </w:tcPr>
          <w:p w14:paraId="55D9D732" w14:textId="77777777" w:rsidR="0044291D" w:rsidRPr="00444B9F" w:rsidRDefault="0044291D" w:rsidP="005B0199">
            <w:pPr>
              <w:spacing w:after="0"/>
              <w:jc w:val="center"/>
              <w:rPr>
                <w:rFonts w:asciiTheme="minorHAnsi" w:hAnsiTheme="minorHAnsi" w:cstheme="minorHAnsi"/>
                <w:b/>
                <w:color w:val="FFFFFF" w:themeColor="background1"/>
              </w:rPr>
            </w:pPr>
            <w:r w:rsidRPr="00444B9F">
              <w:rPr>
                <w:rFonts w:asciiTheme="minorHAnsi" w:hAnsiTheme="minorHAnsi" w:cstheme="minorHAnsi"/>
                <w:b/>
                <w:color w:val="FFFFFF" w:themeColor="background1"/>
              </w:rPr>
              <w:t>CODE</w:t>
            </w:r>
          </w:p>
        </w:tc>
        <w:tc>
          <w:tcPr>
            <w:tcW w:w="2172" w:type="dxa"/>
            <w:tcBorders>
              <w:top w:val="single" w:sz="4" w:space="0" w:color="auto"/>
              <w:left w:val="single" w:sz="4" w:space="0" w:color="auto"/>
              <w:bottom w:val="single" w:sz="4" w:space="0" w:color="auto"/>
              <w:right w:val="single" w:sz="4" w:space="0" w:color="auto"/>
            </w:tcBorders>
            <w:shd w:val="clear" w:color="auto" w:fill="0E2E6B"/>
          </w:tcPr>
          <w:p w14:paraId="21217135" w14:textId="77777777" w:rsidR="0044291D" w:rsidRPr="00444B9F" w:rsidRDefault="0044291D" w:rsidP="005B0199">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ACTION</w:t>
            </w:r>
          </w:p>
        </w:tc>
      </w:tr>
      <w:tr w:rsidR="0044291D" w:rsidRPr="00AC4770" w14:paraId="3BDFE32D" w14:textId="77777777" w:rsidTr="005B0199">
        <w:trPr>
          <w:trHeight w:val="135"/>
        </w:trPr>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724A849" w14:textId="77777777" w:rsidR="0044291D" w:rsidRPr="00AC4770" w:rsidRDefault="0044291D" w:rsidP="005B0199">
            <w:pPr>
              <w:spacing w:after="0"/>
              <w:rPr>
                <w:rFonts w:asciiTheme="minorHAnsi" w:hAnsiTheme="minorHAnsi" w:cstheme="minorHAnsi"/>
                <w:bCs/>
              </w:rPr>
            </w:pPr>
            <w:r w:rsidRPr="00AC4770">
              <w:rPr>
                <w:rFonts w:asciiTheme="minorHAnsi" w:hAnsiTheme="minorHAnsi" w:cstheme="minorHAnsi"/>
                <w:bCs/>
              </w:rPr>
              <w:t>Yes</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458BDC1" w14:textId="77777777" w:rsidR="0044291D" w:rsidRPr="00AC4770" w:rsidRDefault="0044291D" w:rsidP="005B0199">
            <w:pPr>
              <w:spacing w:after="0"/>
              <w:jc w:val="center"/>
              <w:rPr>
                <w:rFonts w:asciiTheme="minorHAnsi" w:hAnsiTheme="minorHAnsi" w:cstheme="minorHAnsi"/>
                <w:bCs/>
              </w:rPr>
            </w:pPr>
            <w:r w:rsidRPr="00AC4770">
              <w:rPr>
                <w:rFonts w:asciiTheme="minorHAnsi" w:hAnsiTheme="minorHAnsi" w:cstheme="minorHAnsi"/>
                <w:bCs/>
              </w:rPr>
              <w:t>1</w:t>
            </w:r>
          </w:p>
        </w:tc>
        <w:tc>
          <w:tcPr>
            <w:tcW w:w="2172" w:type="dxa"/>
            <w:tcBorders>
              <w:top w:val="single" w:sz="4" w:space="0" w:color="auto"/>
              <w:left w:val="single" w:sz="4" w:space="0" w:color="auto"/>
              <w:bottom w:val="single" w:sz="4" w:space="0" w:color="auto"/>
              <w:right w:val="single" w:sz="4" w:space="0" w:color="auto"/>
            </w:tcBorders>
          </w:tcPr>
          <w:p w14:paraId="7B7468A8" w14:textId="77777777" w:rsidR="0044291D" w:rsidRPr="00AC4770" w:rsidRDefault="0044291D" w:rsidP="005B0199">
            <w:pPr>
              <w:spacing w:after="0"/>
              <w:jc w:val="center"/>
              <w:rPr>
                <w:rFonts w:asciiTheme="minorHAnsi" w:hAnsiTheme="minorHAnsi" w:cstheme="minorHAnsi"/>
                <w:bCs/>
              </w:rPr>
            </w:pPr>
            <w:r>
              <w:rPr>
                <w:rFonts w:asciiTheme="minorHAnsi" w:hAnsiTheme="minorHAnsi" w:cstheme="minorHAnsi"/>
                <w:bCs/>
              </w:rPr>
              <w:t>CONTINUE</w:t>
            </w:r>
          </w:p>
        </w:tc>
      </w:tr>
      <w:tr w:rsidR="0044291D" w:rsidRPr="00AC4770" w14:paraId="4C848929" w14:textId="77777777" w:rsidTr="005B0199">
        <w:trPr>
          <w:trHeight w:val="135"/>
        </w:trPr>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71B0FCA" w14:textId="77777777" w:rsidR="0044291D" w:rsidRPr="00AC4770" w:rsidRDefault="0044291D" w:rsidP="005B0199">
            <w:pPr>
              <w:spacing w:after="0"/>
              <w:rPr>
                <w:rFonts w:asciiTheme="minorHAnsi" w:hAnsiTheme="minorHAnsi" w:cstheme="minorHAnsi"/>
                <w:bCs/>
              </w:rPr>
            </w:pPr>
            <w:r w:rsidRPr="00AC4770">
              <w:rPr>
                <w:rFonts w:asciiTheme="minorHAnsi" w:hAnsiTheme="minorHAnsi" w:cstheme="minorHAnsi"/>
                <w:bCs/>
              </w:rPr>
              <w:t>No</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4397514" w14:textId="77777777" w:rsidR="0044291D" w:rsidRPr="00AC4770" w:rsidRDefault="0044291D" w:rsidP="005B0199">
            <w:pPr>
              <w:spacing w:after="0"/>
              <w:jc w:val="center"/>
              <w:rPr>
                <w:rFonts w:asciiTheme="minorHAnsi" w:hAnsiTheme="minorHAnsi" w:cstheme="minorHAnsi"/>
                <w:bCs/>
              </w:rPr>
            </w:pPr>
            <w:r w:rsidRPr="00AC4770">
              <w:rPr>
                <w:rFonts w:asciiTheme="minorHAnsi" w:hAnsiTheme="minorHAnsi" w:cstheme="minorHAnsi"/>
                <w:bCs/>
              </w:rPr>
              <w:t>2</w:t>
            </w:r>
          </w:p>
        </w:tc>
        <w:tc>
          <w:tcPr>
            <w:tcW w:w="2172" w:type="dxa"/>
            <w:tcBorders>
              <w:top w:val="single" w:sz="4" w:space="0" w:color="auto"/>
              <w:left w:val="single" w:sz="4" w:space="0" w:color="auto"/>
              <w:bottom w:val="single" w:sz="4" w:space="0" w:color="auto"/>
              <w:right w:val="single" w:sz="4" w:space="0" w:color="auto"/>
            </w:tcBorders>
          </w:tcPr>
          <w:p w14:paraId="2B4D38B0" w14:textId="77777777" w:rsidR="0044291D" w:rsidRPr="00AC4770" w:rsidRDefault="0044291D" w:rsidP="005B0199">
            <w:pPr>
              <w:spacing w:after="0"/>
              <w:jc w:val="center"/>
              <w:rPr>
                <w:rFonts w:asciiTheme="minorHAnsi" w:hAnsiTheme="minorHAnsi" w:cstheme="minorHAnsi"/>
                <w:bCs/>
              </w:rPr>
            </w:pPr>
            <w:r>
              <w:rPr>
                <w:rFonts w:asciiTheme="minorHAnsi" w:hAnsiTheme="minorHAnsi" w:cstheme="minorHAnsi"/>
                <w:bCs/>
              </w:rPr>
              <w:t>TERMINATE</w:t>
            </w:r>
          </w:p>
        </w:tc>
      </w:tr>
    </w:tbl>
    <w:p w14:paraId="70E2FCE4" w14:textId="0A1AFE12" w:rsidR="0044291D" w:rsidRDefault="0044291D" w:rsidP="00C92E45">
      <w:pPr>
        <w:spacing w:after="0" w:line="240" w:lineRule="auto"/>
        <w:jc w:val="both"/>
        <w:rPr>
          <w:rFonts w:eastAsia="Batang" w:cs="Calibri"/>
          <w:b/>
          <w:bCs/>
          <w:lang w:eastAsia="ko-KR"/>
        </w:rPr>
      </w:pPr>
    </w:p>
    <w:p w14:paraId="7AA3197E" w14:textId="7C07ECEB" w:rsidR="0044291D" w:rsidRDefault="0044291D" w:rsidP="0044291D">
      <w:pPr>
        <w:spacing w:after="0" w:line="240" w:lineRule="auto"/>
        <w:ind w:left="-330"/>
        <w:jc w:val="both"/>
        <w:rPr>
          <w:rFonts w:eastAsia="Batang" w:cs="Calibri"/>
          <w:b/>
          <w:bCs/>
          <w:lang w:eastAsia="ko-KR"/>
        </w:rPr>
      </w:pPr>
      <w:r w:rsidRPr="00AB790B">
        <w:rPr>
          <w:rFonts w:eastAsia="Batang" w:cs="Calibri"/>
          <w:b/>
          <w:bCs/>
          <w:lang w:eastAsia="ko-KR"/>
        </w:rPr>
        <w:t>S</w:t>
      </w:r>
      <w:r>
        <w:rPr>
          <w:rFonts w:eastAsia="Batang" w:cs="Calibri"/>
          <w:b/>
          <w:bCs/>
          <w:lang w:eastAsia="ko-KR"/>
        </w:rPr>
        <w:t>7</w:t>
      </w:r>
      <w:r w:rsidRPr="00AB790B">
        <w:rPr>
          <w:rFonts w:eastAsia="Batang" w:cs="Calibri"/>
          <w:b/>
          <w:bCs/>
          <w:lang w:eastAsia="ko-KR"/>
        </w:rPr>
        <w:t>.</w:t>
      </w:r>
      <w:r>
        <w:rPr>
          <w:rFonts w:eastAsia="Batang" w:cs="Calibri"/>
          <w:b/>
          <w:bCs/>
          <w:lang w:eastAsia="ko-KR"/>
        </w:rPr>
        <w:t xml:space="preserve"> </w:t>
      </w:r>
      <w:r>
        <w:rPr>
          <w:rFonts w:eastAsia="Batang" w:cs="Calibri"/>
          <w:lang w:eastAsia="ko-KR"/>
        </w:rPr>
        <w:t>Have you ever been diagnosed by a doctor for dry skin/dry skin-related problem</w:t>
      </w:r>
      <w:r w:rsidR="00D11E33">
        <w:rPr>
          <w:rFonts w:eastAsia="Batang" w:cs="Calibri"/>
          <w:lang w:eastAsia="ko-KR"/>
        </w:rPr>
        <w:t>s</w:t>
      </w:r>
      <w:r>
        <w:rPr>
          <w:rFonts w:eastAsia="Batang" w:cs="Calibri"/>
          <w:lang w:eastAsia="ko-KR"/>
        </w:rPr>
        <w:t xml:space="preserve">? </w:t>
      </w:r>
      <w:r w:rsidR="00B1706F">
        <w:rPr>
          <w:rFonts w:eastAsia="Batang" w:cs="Calibri"/>
          <w:b/>
          <w:bCs/>
          <w:lang w:eastAsia="ko-KR"/>
        </w:rPr>
        <w:t>SINGLE</w:t>
      </w:r>
      <w:r w:rsidRPr="00BF2E7D">
        <w:rPr>
          <w:rFonts w:eastAsia="Batang" w:cs="Calibri"/>
          <w:b/>
          <w:bCs/>
          <w:lang w:eastAsia="ko-KR"/>
        </w:rPr>
        <w:t xml:space="preserve"> CODE</w:t>
      </w:r>
      <w:r w:rsidR="00B1706F">
        <w:rPr>
          <w:rFonts w:eastAsia="Batang" w:cs="Calibri"/>
          <w:b/>
          <w:bCs/>
          <w:lang w:eastAsia="ko-KR"/>
        </w:rPr>
        <w:t xml:space="preserve"> ONLY</w:t>
      </w:r>
    </w:p>
    <w:p w14:paraId="06916353" w14:textId="129C2D83" w:rsidR="0044291D" w:rsidRDefault="0044291D" w:rsidP="0044291D">
      <w:pPr>
        <w:spacing w:after="0" w:line="240" w:lineRule="auto"/>
        <w:ind w:left="-330"/>
        <w:jc w:val="both"/>
        <w:rPr>
          <w:rFonts w:eastAsia="Batang" w:cs="Calibri"/>
          <w:b/>
          <w:bCs/>
          <w:lang w:eastAsia="ko-KR"/>
        </w:rPr>
      </w:pPr>
    </w:p>
    <w:tbl>
      <w:tblPr>
        <w:tblW w:w="0" w:type="auto"/>
        <w:tblInd w:w="355" w:type="dxa"/>
        <w:tblLook w:val="00A0" w:firstRow="1" w:lastRow="0" w:firstColumn="1" w:lastColumn="0" w:noHBand="0" w:noVBand="0"/>
      </w:tblPr>
      <w:tblGrid>
        <w:gridCol w:w="2003"/>
        <w:gridCol w:w="2172"/>
        <w:gridCol w:w="2172"/>
      </w:tblGrid>
      <w:tr w:rsidR="0044291D" w:rsidRPr="00AC4770" w14:paraId="7A86B47A" w14:textId="77777777" w:rsidTr="00AA6170">
        <w:trPr>
          <w:trHeight w:val="135"/>
        </w:trPr>
        <w:tc>
          <w:tcPr>
            <w:tcW w:w="2003" w:type="dxa"/>
            <w:tcBorders>
              <w:top w:val="single" w:sz="4" w:space="0" w:color="auto"/>
              <w:left w:val="single" w:sz="4" w:space="0" w:color="auto"/>
              <w:bottom w:val="single" w:sz="4" w:space="0" w:color="auto"/>
              <w:right w:val="single" w:sz="4" w:space="0" w:color="auto"/>
            </w:tcBorders>
            <w:shd w:val="clear" w:color="auto" w:fill="0E2E6B"/>
            <w:vAlign w:val="center"/>
            <w:hideMark/>
          </w:tcPr>
          <w:p w14:paraId="427D8EBB" w14:textId="77777777" w:rsidR="0044291D" w:rsidRPr="00444B9F" w:rsidRDefault="0044291D" w:rsidP="005B0199">
            <w:pPr>
              <w:spacing w:after="0"/>
              <w:rPr>
                <w:rFonts w:asciiTheme="minorHAnsi" w:hAnsiTheme="minorHAnsi" w:cstheme="minorHAnsi"/>
                <w:b/>
                <w:color w:val="FFFFFF" w:themeColor="background1"/>
              </w:rPr>
            </w:pPr>
            <w:r w:rsidRPr="00444B9F">
              <w:rPr>
                <w:rFonts w:asciiTheme="minorHAnsi" w:hAnsiTheme="minorHAnsi" w:cstheme="minorHAnsi"/>
                <w:b/>
                <w:color w:val="FFFFFF" w:themeColor="background1"/>
              </w:rPr>
              <w:t>RESPONSE</w:t>
            </w:r>
          </w:p>
        </w:tc>
        <w:tc>
          <w:tcPr>
            <w:tcW w:w="2172" w:type="dxa"/>
            <w:tcBorders>
              <w:top w:val="single" w:sz="4" w:space="0" w:color="auto"/>
              <w:left w:val="single" w:sz="4" w:space="0" w:color="auto"/>
              <w:bottom w:val="single" w:sz="4" w:space="0" w:color="auto"/>
              <w:right w:val="single" w:sz="4" w:space="0" w:color="auto"/>
            </w:tcBorders>
            <w:shd w:val="clear" w:color="auto" w:fill="0E2E6B"/>
            <w:vAlign w:val="center"/>
            <w:hideMark/>
          </w:tcPr>
          <w:p w14:paraId="65D97BD7" w14:textId="77777777" w:rsidR="0044291D" w:rsidRPr="00444B9F" w:rsidRDefault="0044291D" w:rsidP="005B0199">
            <w:pPr>
              <w:spacing w:after="0"/>
              <w:jc w:val="center"/>
              <w:rPr>
                <w:rFonts w:asciiTheme="minorHAnsi" w:hAnsiTheme="minorHAnsi" w:cstheme="minorHAnsi"/>
                <w:b/>
                <w:color w:val="FFFFFF" w:themeColor="background1"/>
              </w:rPr>
            </w:pPr>
            <w:r w:rsidRPr="00444B9F">
              <w:rPr>
                <w:rFonts w:asciiTheme="minorHAnsi" w:hAnsiTheme="minorHAnsi" w:cstheme="minorHAnsi"/>
                <w:b/>
                <w:color w:val="FFFFFF" w:themeColor="background1"/>
              </w:rPr>
              <w:t>CODE</w:t>
            </w:r>
          </w:p>
        </w:tc>
        <w:tc>
          <w:tcPr>
            <w:tcW w:w="2172" w:type="dxa"/>
            <w:tcBorders>
              <w:top w:val="single" w:sz="4" w:space="0" w:color="auto"/>
              <w:left w:val="single" w:sz="4" w:space="0" w:color="auto"/>
              <w:bottom w:val="single" w:sz="4" w:space="0" w:color="auto"/>
              <w:right w:val="single" w:sz="4" w:space="0" w:color="auto"/>
            </w:tcBorders>
            <w:shd w:val="clear" w:color="auto" w:fill="0E2E6B"/>
          </w:tcPr>
          <w:p w14:paraId="6370D420" w14:textId="77777777" w:rsidR="0044291D" w:rsidRPr="00444B9F" w:rsidRDefault="0044291D" w:rsidP="005B0199">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ACTION</w:t>
            </w:r>
          </w:p>
        </w:tc>
      </w:tr>
      <w:tr w:rsidR="0044291D" w:rsidRPr="00AC4770" w14:paraId="25759EFC" w14:textId="77777777" w:rsidTr="005B0199">
        <w:trPr>
          <w:trHeight w:val="135"/>
        </w:trPr>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CC698E5" w14:textId="77777777" w:rsidR="0044291D" w:rsidRPr="00AC4770" w:rsidRDefault="0044291D" w:rsidP="005B0199">
            <w:pPr>
              <w:spacing w:after="0"/>
              <w:rPr>
                <w:rFonts w:asciiTheme="minorHAnsi" w:hAnsiTheme="minorHAnsi" w:cstheme="minorHAnsi"/>
                <w:bCs/>
              </w:rPr>
            </w:pPr>
            <w:r w:rsidRPr="00AC4770">
              <w:rPr>
                <w:rFonts w:asciiTheme="minorHAnsi" w:hAnsiTheme="minorHAnsi" w:cstheme="minorHAnsi"/>
                <w:bCs/>
              </w:rPr>
              <w:t>Yes</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9E44450" w14:textId="77777777" w:rsidR="0044291D" w:rsidRPr="00AC4770" w:rsidRDefault="0044291D" w:rsidP="005B0199">
            <w:pPr>
              <w:spacing w:after="0"/>
              <w:jc w:val="center"/>
              <w:rPr>
                <w:rFonts w:asciiTheme="minorHAnsi" w:hAnsiTheme="minorHAnsi" w:cstheme="minorHAnsi"/>
                <w:bCs/>
              </w:rPr>
            </w:pPr>
            <w:r w:rsidRPr="00AC4770">
              <w:rPr>
                <w:rFonts w:asciiTheme="minorHAnsi" w:hAnsiTheme="minorHAnsi" w:cstheme="minorHAnsi"/>
                <w:bCs/>
              </w:rPr>
              <w:t>1</w:t>
            </w:r>
          </w:p>
        </w:tc>
        <w:tc>
          <w:tcPr>
            <w:tcW w:w="2172" w:type="dxa"/>
            <w:tcBorders>
              <w:top w:val="single" w:sz="4" w:space="0" w:color="auto"/>
              <w:left w:val="single" w:sz="4" w:space="0" w:color="auto"/>
              <w:bottom w:val="single" w:sz="4" w:space="0" w:color="auto"/>
              <w:right w:val="single" w:sz="4" w:space="0" w:color="auto"/>
            </w:tcBorders>
          </w:tcPr>
          <w:p w14:paraId="151D709B" w14:textId="77777777" w:rsidR="0044291D" w:rsidRPr="00AC4770" w:rsidRDefault="0044291D" w:rsidP="005B0199">
            <w:pPr>
              <w:spacing w:after="0"/>
              <w:jc w:val="center"/>
              <w:rPr>
                <w:rFonts w:asciiTheme="minorHAnsi" w:hAnsiTheme="minorHAnsi" w:cstheme="minorHAnsi"/>
                <w:bCs/>
              </w:rPr>
            </w:pPr>
            <w:r>
              <w:rPr>
                <w:rFonts w:asciiTheme="minorHAnsi" w:hAnsiTheme="minorHAnsi" w:cstheme="minorHAnsi"/>
                <w:bCs/>
              </w:rPr>
              <w:t>CONTINUE</w:t>
            </w:r>
          </w:p>
        </w:tc>
      </w:tr>
      <w:tr w:rsidR="0044291D" w:rsidRPr="00AC4770" w14:paraId="678374B3" w14:textId="77777777" w:rsidTr="005B0199">
        <w:trPr>
          <w:trHeight w:val="135"/>
        </w:trPr>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2C60F7A0" w14:textId="77777777" w:rsidR="0044291D" w:rsidRPr="00AC4770" w:rsidRDefault="0044291D" w:rsidP="005B0199">
            <w:pPr>
              <w:spacing w:after="0"/>
              <w:rPr>
                <w:rFonts w:asciiTheme="minorHAnsi" w:hAnsiTheme="minorHAnsi" w:cstheme="minorHAnsi"/>
                <w:bCs/>
              </w:rPr>
            </w:pPr>
            <w:r w:rsidRPr="00AC4770">
              <w:rPr>
                <w:rFonts w:asciiTheme="minorHAnsi" w:hAnsiTheme="minorHAnsi" w:cstheme="minorHAnsi"/>
                <w:bCs/>
              </w:rPr>
              <w:t>No</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F0872F1" w14:textId="77777777" w:rsidR="0044291D" w:rsidRPr="00AC4770" w:rsidRDefault="0044291D" w:rsidP="005B0199">
            <w:pPr>
              <w:spacing w:after="0"/>
              <w:jc w:val="center"/>
              <w:rPr>
                <w:rFonts w:asciiTheme="minorHAnsi" w:hAnsiTheme="minorHAnsi" w:cstheme="minorHAnsi"/>
                <w:bCs/>
              </w:rPr>
            </w:pPr>
            <w:r w:rsidRPr="00AC4770">
              <w:rPr>
                <w:rFonts w:asciiTheme="minorHAnsi" w:hAnsiTheme="minorHAnsi" w:cstheme="minorHAnsi"/>
                <w:bCs/>
              </w:rPr>
              <w:t>2</w:t>
            </w:r>
          </w:p>
        </w:tc>
        <w:tc>
          <w:tcPr>
            <w:tcW w:w="2172" w:type="dxa"/>
            <w:tcBorders>
              <w:top w:val="single" w:sz="4" w:space="0" w:color="auto"/>
              <w:left w:val="single" w:sz="4" w:space="0" w:color="auto"/>
              <w:bottom w:val="single" w:sz="4" w:space="0" w:color="auto"/>
              <w:right w:val="single" w:sz="4" w:space="0" w:color="auto"/>
            </w:tcBorders>
          </w:tcPr>
          <w:p w14:paraId="222E5BC6" w14:textId="7EC1F4A9" w:rsidR="0044291D" w:rsidRPr="00AC4770" w:rsidRDefault="0044291D" w:rsidP="005B0199">
            <w:pPr>
              <w:spacing w:after="0"/>
              <w:jc w:val="center"/>
              <w:rPr>
                <w:rFonts w:asciiTheme="minorHAnsi" w:hAnsiTheme="minorHAnsi" w:cstheme="minorHAnsi"/>
                <w:bCs/>
              </w:rPr>
            </w:pPr>
            <w:r>
              <w:rPr>
                <w:rFonts w:asciiTheme="minorHAnsi" w:hAnsiTheme="minorHAnsi" w:cstheme="minorHAnsi"/>
                <w:bCs/>
              </w:rPr>
              <w:t>CONTINUE</w:t>
            </w:r>
          </w:p>
        </w:tc>
      </w:tr>
    </w:tbl>
    <w:p w14:paraId="0C8AC393" w14:textId="71D3F499" w:rsidR="0044291D" w:rsidRDefault="0044291D" w:rsidP="0044291D">
      <w:pPr>
        <w:spacing w:after="0" w:line="240" w:lineRule="auto"/>
        <w:ind w:left="-330"/>
        <w:jc w:val="both"/>
        <w:rPr>
          <w:rFonts w:eastAsia="Batang" w:cs="Calibri"/>
          <w:b/>
          <w:bCs/>
          <w:lang w:eastAsia="ko-KR"/>
        </w:rPr>
      </w:pPr>
    </w:p>
    <w:p w14:paraId="6B5B7F80" w14:textId="6E688FF8" w:rsidR="0044291D" w:rsidRDefault="0044291D" w:rsidP="0044291D">
      <w:pPr>
        <w:spacing w:after="0" w:line="240" w:lineRule="auto"/>
        <w:ind w:left="-330"/>
        <w:jc w:val="both"/>
        <w:rPr>
          <w:rFonts w:eastAsia="Batang" w:cs="Calibri"/>
          <w:b/>
          <w:bCs/>
          <w:lang w:eastAsia="ko-KR"/>
        </w:rPr>
      </w:pPr>
      <w:r>
        <w:rPr>
          <w:rFonts w:eastAsia="Batang" w:cs="Calibri"/>
          <w:b/>
          <w:bCs/>
          <w:lang w:eastAsia="ko-KR"/>
        </w:rPr>
        <w:t xml:space="preserve">ACTION: IF CODED 1 THEN RECRUIT AS </w:t>
      </w:r>
      <w:r w:rsidRPr="0044291D">
        <w:rPr>
          <w:rFonts w:eastAsia="Batang" w:cs="Calibri"/>
          <w:b/>
          <w:bCs/>
          <w:color w:val="00B050"/>
          <w:lang w:eastAsia="ko-KR"/>
        </w:rPr>
        <w:t>“SUFFERERS”</w:t>
      </w:r>
    </w:p>
    <w:p w14:paraId="3C681C8C" w14:textId="3FE64EBC" w:rsidR="0044291D" w:rsidRDefault="0044291D" w:rsidP="0044291D">
      <w:pPr>
        <w:spacing w:after="0" w:line="240" w:lineRule="auto"/>
        <w:ind w:left="-330"/>
        <w:jc w:val="both"/>
        <w:rPr>
          <w:rFonts w:eastAsia="Batang" w:cs="Calibri"/>
          <w:b/>
          <w:bCs/>
          <w:color w:val="E36C0A" w:themeColor="accent6" w:themeShade="BF"/>
          <w:lang w:eastAsia="ko-KR"/>
        </w:rPr>
      </w:pPr>
      <w:r>
        <w:rPr>
          <w:rFonts w:eastAsia="Batang" w:cs="Calibri"/>
          <w:b/>
          <w:bCs/>
          <w:lang w:eastAsia="ko-KR"/>
        </w:rPr>
        <w:t xml:space="preserve">                </w:t>
      </w:r>
      <w:r w:rsidR="00260555">
        <w:rPr>
          <w:rFonts w:eastAsia="Batang" w:cs="Calibri"/>
          <w:b/>
          <w:bCs/>
          <w:lang w:eastAsia="ko-KR"/>
        </w:rPr>
        <w:t xml:space="preserve"> </w:t>
      </w:r>
      <w:r>
        <w:rPr>
          <w:rFonts w:eastAsia="Batang" w:cs="Calibri"/>
          <w:b/>
          <w:bCs/>
          <w:lang w:eastAsia="ko-KR"/>
        </w:rPr>
        <w:t>IF CODED 2 THEN RECRUIT AS “</w:t>
      </w:r>
      <w:r w:rsidRPr="0044291D">
        <w:rPr>
          <w:rFonts w:eastAsia="Batang" w:cs="Calibri"/>
          <w:b/>
          <w:bCs/>
          <w:color w:val="E36C0A" w:themeColor="accent6" w:themeShade="BF"/>
          <w:lang w:eastAsia="ko-KR"/>
        </w:rPr>
        <w:t>NON-SUFFERERS”</w:t>
      </w:r>
    </w:p>
    <w:p w14:paraId="5155AF32" w14:textId="77777777" w:rsidR="00C3743C" w:rsidRDefault="00C3743C" w:rsidP="00C3743C">
      <w:pPr>
        <w:spacing w:after="0" w:line="240" w:lineRule="auto"/>
        <w:ind w:left="-330"/>
        <w:jc w:val="both"/>
        <w:rPr>
          <w:rFonts w:eastAsia="Batang" w:cs="Calibri"/>
          <w:b/>
          <w:bCs/>
          <w:lang w:eastAsia="ko-KR"/>
        </w:rPr>
      </w:pPr>
    </w:p>
    <w:p w14:paraId="5E15DD93" w14:textId="14BE0512" w:rsidR="00344FEC" w:rsidRDefault="00344FEC">
      <w:pPr>
        <w:spacing w:after="0" w:line="240" w:lineRule="auto"/>
        <w:rPr>
          <w:rFonts w:eastAsia="Batang" w:cs="Calibri"/>
          <w:lang w:eastAsia="ko-KR"/>
        </w:rPr>
      </w:pPr>
      <w:r>
        <w:rPr>
          <w:rFonts w:eastAsia="Batang" w:cs="Calibri"/>
          <w:lang w:eastAsia="ko-KR"/>
        </w:rPr>
        <w:br w:type="page"/>
      </w:r>
    </w:p>
    <w:p w14:paraId="73DE0B92" w14:textId="20768EB9" w:rsidR="00C64F7A" w:rsidRDefault="00C64F7A" w:rsidP="00C64F7A">
      <w:pPr>
        <w:pStyle w:val="ListParagraph"/>
        <w:spacing w:after="0" w:line="240" w:lineRule="auto"/>
        <w:ind w:left="0"/>
        <w:rPr>
          <w:rFonts w:asciiTheme="minorHAnsi" w:hAnsiTheme="minorHAnsi"/>
          <w:b/>
          <w:bCs/>
        </w:rPr>
      </w:pPr>
      <w:r>
        <w:rPr>
          <w:rFonts w:asciiTheme="minorHAnsi" w:hAnsiTheme="minorHAnsi"/>
          <w:b/>
          <w:bCs/>
        </w:rPr>
        <w:lastRenderedPageBreak/>
        <w:t xml:space="preserve">ASK </w:t>
      </w:r>
      <w:r w:rsidR="008E620E">
        <w:rPr>
          <w:rFonts w:asciiTheme="minorHAnsi" w:hAnsiTheme="minorHAnsi"/>
          <w:b/>
          <w:bCs/>
        </w:rPr>
        <w:t xml:space="preserve">S8 </w:t>
      </w:r>
      <w:r>
        <w:rPr>
          <w:rFonts w:asciiTheme="minorHAnsi" w:hAnsiTheme="minorHAnsi"/>
          <w:b/>
          <w:bCs/>
        </w:rPr>
        <w:t xml:space="preserve">ONLY FROM </w:t>
      </w:r>
      <w:r w:rsidRPr="00B1706F">
        <w:rPr>
          <w:rFonts w:asciiTheme="minorHAnsi" w:hAnsiTheme="minorHAnsi"/>
          <w:b/>
          <w:bCs/>
          <w:color w:val="00B050"/>
        </w:rPr>
        <w:t>SUFFERERS</w:t>
      </w:r>
      <w:r>
        <w:rPr>
          <w:rFonts w:asciiTheme="minorHAnsi" w:hAnsiTheme="minorHAnsi"/>
          <w:b/>
          <w:bCs/>
          <w:color w:val="00B050"/>
        </w:rPr>
        <w:t xml:space="preserve"> </w:t>
      </w:r>
      <w:r w:rsidRPr="006E4903">
        <w:rPr>
          <w:rFonts w:asciiTheme="minorHAnsi" w:hAnsiTheme="minorHAnsi"/>
          <w:b/>
          <w:bCs/>
        </w:rPr>
        <w:t>RECRUITED IN S7</w:t>
      </w:r>
    </w:p>
    <w:p w14:paraId="286EDD2C" w14:textId="3AC54BD4" w:rsidR="00C64F7A" w:rsidRDefault="00C64F7A" w:rsidP="00C64F7A">
      <w:pPr>
        <w:spacing w:after="0" w:line="240" w:lineRule="auto"/>
        <w:ind w:left="-330"/>
        <w:jc w:val="both"/>
        <w:rPr>
          <w:rFonts w:eastAsia="Batang" w:cs="Calibri"/>
          <w:b/>
          <w:bCs/>
          <w:lang w:eastAsia="ko-KR"/>
        </w:rPr>
      </w:pPr>
      <w:r>
        <w:rPr>
          <w:rFonts w:eastAsia="Batang" w:cs="Calibri"/>
          <w:b/>
          <w:bCs/>
          <w:lang w:eastAsia="ko-KR"/>
        </w:rPr>
        <w:t>S</w:t>
      </w:r>
      <w:r w:rsidR="008E620E">
        <w:rPr>
          <w:rFonts w:eastAsia="Batang" w:cs="Calibri"/>
          <w:b/>
          <w:bCs/>
          <w:lang w:eastAsia="ko-KR"/>
        </w:rPr>
        <w:t>8</w:t>
      </w:r>
      <w:r w:rsidRPr="00AB790B">
        <w:rPr>
          <w:rFonts w:eastAsia="Batang" w:cs="Calibri"/>
          <w:b/>
          <w:bCs/>
          <w:lang w:eastAsia="ko-KR"/>
        </w:rPr>
        <w:t>.</w:t>
      </w:r>
      <w:r>
        <w:rPr>
          <w:rFonts w:eastAsia="Batang" w:cs="Calibri"/>
          <w:b/>
          <w:bCs/>
          <w:lang w:eastAsia="ko-KR"/>
        </w:rPr>
        <w:t xml:space="preserve"> </w:t>
      </w:r>
      <w:r w:rsidRPr="00B1706F">
        <w:rPr>
          <w:rFonts w:eastAsia="Batang" w:cs="Calibri"/>
          <w:lang w:eastAsia="ko-KR"/>
        </w:rPr>
        <w:t>Which of the following dry skin/dry skin-related problem</w:t>
      </w:r>
      <w:r>
        <w:rPr>
          <w:rFonts w:eastAsia="Batang" w:cs="Calibri"/>
          <w:lang w:eastAsia="ko-KR"/>
        </w:rPr>
        <w:t>s</w:t>
      </w:r>
      <w:r w:rsidRPr="00B1706F">
        <w:rPr>
          <w:rFonts w:eastAsia="Batang" w:cs="Calibri"/>
          <w:lang w:eastAsia="ko-KR"/>
        </w:rPr>
        <w:t xml:space="preserve"> have you been</w:t>
      </w:r>
      <w:r>
        <w:rPr>
          <w:rFonts w:eastAsia="Batang" w:cs="Calibri"/>
          <w:b/>
          <w:bCs/>
          <w:lang w:eastAsia="ko-KR"/>
        </w:rPr>
        <w:t xml:space="preserve"> </w:t>
      </w:r>
      <w:r>
        <w:rPr>
          <w:rFonts w:eastAsia="Batang" w:cs="Calibri"/>
          <w:lang w:eastAsia="ko-KR"/>
        </w:rPr>
        <w:t xml:space="preserve">diagnosed with? </w:t>
      </w:r>
      <w:r w:rsidR="00AC3E85">
        <w:rPr>
          <w:rFonts w:eastAsia="Batang" w:cs="Calibri"/>
          <w:b/>
          <w:bCs/>
          <w:lang w:eastAsia="ko-KR"/>
        </w:rPr>
        <w:t>SINGLE CODE ONLY</w:t>
      </w:r>
    </w:p>
    <w:p w14:paraId="4027A1A6" w14:textId="77777777" w:rsidR="00C64F7A" w:rsidRDefault="00C64F7A" w:rsidP="00C64F7A">
      <w:pPr>
        <w:spacing w:after="0" w:line="240" w:lineRule="auto"/>
        <w:ind w:left="-330"/>
        <w:jc w:val="both"/>
        <w:rPr>
          <w:rFonts w:eastAsia="Batang" w:cs="Calibri"/>
          <w:b/>
          <w:bCs/>
          <w:lang w:eastAsia="ko-KR"/>
        </w:rPr>
      </w:pPr>
    </w:p>
    <w:tbl>
      <w:tblPr>
        <w:tblW w:w="0" w:type="auto"/>
        <w:tblInd w:w="355" w:type="dxa"/>
        <w:tblLayout w:type="fixed"/>
        <w:tblLook w:val="00A0" w:firstRow="1" w:lastRow="0" w:firstColumn="1" w:lastColumn="0" w:noHBand="0" w:noVBand="0"/>
      </w:tblPr>
      <w:tblGrid>
        <w:gridCol w:w="4500"/>
        <w:gridCol w:w="1260"/>
        <w:gridCol w:w="2419"/>
      </w:tblGrid>
      <w:tr w:rsidR="00C64F7A" w:rsidRPr="00AC4770" w14:paraId="55B40DFA" w14:textId="77777777" w:rsidTr="00BC245A">
        <w:trPr>
          <w:trHeight w:val="116"/>
        </w:trPr>
        <w:tc>
          <w:tcPr>
            <w:tcW w:w="4500" w:type="dxa"/>
            <w:tcBorders>
              <w:top w:val="single" w:sz="4" w:space="0" w:color="auto"/>
              <w:left w:val="single" w:sz="4" w:space="0" w:color="auto"/>
              <w:bottom w:val="single" w:sz="4" w:space="0" w:color="auto"/>
              <w:right w:val="single" w:sz="4" w:space="0" w:color="auto"/>
            </w:tcBorders>
            <w:shd w:val="clear" w:color="auto" w:fill="0E2E6B"/>
            <w:vAlign w:val="center"/>
            <w:hideMark/>
          </w:tcPr>
          <w:p w14:paraId="4B712DC7" w14:textId="77777777" w:rsidR="00C64F7A" w:rsidRPr="00444B9F" w:rsidRDefault="00C64F7A" w:rsidP="0077471F">
            <w:pPr>
              <w:spacing w:after="0"/>
              <w:rPr>
                <w:rFonts w:asciiTheme="minorHAnsi" w:hAnsiTheme="minorHAnsi" w:cstheme="minorHAnsi"/>
                <w:b/>
                <w:color w:val="FFFFFF" w:themeColor="background1"/>
              </w:rPr>
            </w:pPr>
            <w:r w:rsidRPr="00444B9F">
              <w:rPr>
                <w:rFonts w:asciiTheme="minorHAnsi" w:hAnsiTheme="minorHAnsi" w:cstheme="minorHAnsi"/>
                <w:b/>
                <w:color w:val="FFFFFF" w:themeColor="background1"/>
              </w:rPr>
              <w:t>RESPONSE</w:t>
            </w:r>
          </w:p>
        </w:tc>
        <w:tc>
          <w:tcPr>
            <w:tcW w:w="1260" w:type="dxa"/>
            <w:tcBorders>
              <w:top w:val="single" w:sz="4" w:space="0" w:color="auto"/>
              <w:left w:val="single" w:sz="4" w:space="0" w:color="auto"/>
              <w:bottom w:val="single" w:sz="4" w:space="0" w:color="auto"/>
              <w:right w:val="single" w:sz="4" w:space="0" w:color="auto"/>
            </w:tcBorders>
            <w:shd w:val="clear" w:color="auto" w:fill="0E2E6B"/>
            <w:vAlign w:val="center"/>
            <w:hideMark/>
          </w:tcPr>
          <w:p w14:paraId="4FF60847" w14:textId="77777777" w:rsidR="00C64F7A" w:rsidRPr="00444B9F" w:rsidRDefault="00C64F7A" w:rsidP="0077471F">
            <w:pPr>
              <w:spacing w:after="0"/>
              <w:jc w:val="center"/>
              <w:rPr>
                <w:rFonts w:asciiTheme="minorHAnsi" w:hAnsiTheme="minorHAnsi" w:cstheme="minorHAnsi"/>
                <w:b/>
                <w:color w:val="FFFFFF" w:themeColor="background1"/>
              </w:rPr>
            </w:pPr>
            <w:r w:rsidRPr="00444B9F">
              <w:rPr>
                <w:rFonts w:asciiTheme="minorHAnsi" w:hAnsiTheme="minorHAnsi" w:cstheme="minorHAnsi"/>
                <w:b/>
                <w:color w:val="FFFFFF" w:themeColor="background1"/>
              </w:rPr>
              <w:t>CODE</w:t>
            </w:r>
          </w:p>
        </w:tc>
        <w:tc>
          <w:tcPr>
            <w:tcW w:w="2419" w:type="dxa"/>
            <w:tcBorders>
              <w:top w:val="single" w:sz="4" w:space="0" w:color="auto"/>
              <w:left w:val="single" w:sz="4" w:space="0" w:color="auto"/>
              <w:bottom w:val="single" w:sz="4" w:space="0" w:color="auto"/>
              <w:right w:val="single" w:sz="4" w:space="0" w:color="auto"/>
            </w:tcBorders>
            <w:shd w:val="clear" w:color="auto" w:fill="0E2E6B"/>
          </w:tcPr>
          <w:p w14:paraId="2CA87598" w14:textId="77777777" w:rsidR="00C64F7A" w:rsidRPr="00444B9F" w:rsidRDefault="00C64F7A" w:rsidP="0077471F">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ACTION</w:t>
            </w:r>
          </w:p>
        </w:tc>
      </w:tr>
      <w:tr w:rsidR="008E620E" w:rsidRPr="00AC4770" w14:paraId="53198EEC" w14:textId="77777777" w:rsidTr="00BC245A">
        <w:trPr>
          <w:trHeight w:val="116"/>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77890DC7" w14:textId="77777777" w:rsidR="008E620E" w:rsidRPr="00AC4770" w:rsidRDefault="008E620E" w:rsidP="0077471F">
            <w:pPr>
              <w:spacing w:after="0"/>
              <w:rPr>
                <w:rFonts w:asciiTheme="minorHAnsi" w:hAnsiTheme="minorHAnsi" w:cstheme="minorHAnsi"/>
                <w:bCs/>
              </w:rPr>
            </w:pPr>
            <w:r>
              <w:rPr>
                <w:rFonts w:asciiTheme="minorHAnsi" w:hAnsiTheme="minorHAnsi" w:cstheme="minorHAnsi"/>
                <w:bCs/>
              </w:rPr>
              <w:t xml:space="preserve">Dermatitis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E282F4" w14:textId="77777777" w:rsidR="008E620E" w:rsidRPr="00AC4770" w:rsidRDefault="008E620E" w:rsidP="0077471F">
            <w:pPr>
              <w:spacing w:after="0"/>
              <w:jc w:val="center"/>
              <w:rPr>
                <w:rFonts w:asciiTheme="minorHAnsi" w:hAnsiTheme="minorHAnsi" w:cstheme="minorHAnsi"/>
                <w:bCs/>
              </w:rPr>
            </w:pPr>
            <w:r>
              <w:rPr>
                <w:rFonts w:asciiTheme="minorHAnsi" w:hAnsiTheme="minorHAnsi" w:cstheme="minorHAnsi"/>
                <w:bCs/>
              </w:rPr>
              <w:t>1</w:t>
            </w:r>
          </w:p>
        </w:tc>
        <w:tc>
          <w:tcPr>
            <w:tcW w:w="2419" w:type="dxa"/>
            <w:vMerge w:val="restart"/>
            <w:tcBorders>
              <w:top w:val="single" w:sz="4" w:space="0" w:color="auto"/>
              <w:left w:val="single" w:sz="4" w:space="0" w:color="auto"/>
              <w:right w:val="single" w:sz="4" w:space="0" w:color="auto"/>
            </w:tcBorders>
            <w:vAlign w:val="center"/>
          </w:tcPr>
          <w:p w14:paraId="0FC6A7A1" w14:textId="77777777" w:rsidR="008E620E" w:rsidRPr="00E95F6B" w:rsidRDefault="008E620E" w:rsidP="0077471F">
            <w:pPr>
              <w:spacing w:after="0"/>
              <w:jc w:val="center"/>
              <w:rPr>
                <w:rFonts w:asciiTheme="minorHAnsi" w:hAnsiTheme="minorHAnsi" w:cstheme="minorHAnsi"/>
                <w:b/>
              </w:rPr>
            </w:pPr>
            <w:r w:rsidRPr="00E95F6B">
              <w:rPr>
                <w:rFonts w:asciiTheme="minorHAnsi" w:hAnsiTheme="minorHAnsi" w:cstheme="minorHAnsi"/>
                <w:b/>
              </w:rPr>
              <w:t>CONTINUE</w:t>
            </w:r>
          </w:p>
        </w:tc>
      </w:tr>
      <w:tr w:rsidR="008E620E" w:rsidRPr="00AC4770" w14:paraId="406D88F2" w14:textId="77777777" w:rsidTr="00BC245A">
        <w:trPr>
          <w:trHeight w:val="116"/>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68CDFDC" w14:textId="77777777" w:rsidR="008E620E" w:rsidRPr="00AC4770" w:rsidRDefault="008E620E" w:rsidP="0077471F">
            <w:pPr>
              <w:spacing w:after="0"/>
              <w:rPr>
                <w:rFonts w:asciiTheme="minorHAnsi" w:hAnsiTheme="minorHAnsi" w:cstheme="minorHAnsi"/>
                <w:bCs/>
              </w:rPr>
            </w:pPr>
            <w:r>
              <w:rPr>
                <w:rFonts w:asciiTheme="minorHAnsi" w:hAnsiTheme="minorHAnsi" w:cstheme="minorHAnsi"/>
                <w:bCs/>
              </w:rPr>
              <w:t>Eczema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74B285" w14:textId="77777777" w:rsidR="008E620E" w:rsidRPr="00AC4770" w:rsidRDefault="008E620E" w:rsidP="0077471F">
            <w:pPr>
              <w:spacing w:after="0"/>
              <w:jc w:val="center"/>
              <w:rPr>
                <w:rFonts w:asciiTheme="minorHAnsi" w:hAnsiTheme="minorHAnsi" w:cstheme="minorHAnsi"/>
                <w:bCs/>
              </w:rPr>
            </w:pPr>
            <w:r>
              <w:rPr>
                <w:rFonts w:asciiTheme="minorHAnsi" w:hAnsiTheme="minorHAnsi" w:cstheme="minorHAnsi"/>
                <w:bCs/>
              </w:rPr>
              <w:t>2</w:t>
            </w:r>
          </w:p>
        </w:tc>
        <w:tc>
          <w:tcPr>
            <w:tcW w:w="2419" w:type="dxa"/>
            <w:vMerge/>
            <w:tcBorders>
              <w:left w:val="single" w:sz="4" w:space="0" w:color="auto"/>
              <w:right w:val="single" w:sz="4" w:space="0" w:color="auto"/>
            </w:tcBorders>
          </w:tcPr>
          <w:p w14:paraId="58F1699D" w14:textId="77777777" w:rsidR="008E620E" w:rsidRDefault="008E620E" w:rsidP="0077471F">
            <w:pPr>
              <w:spacing w:after="0"/>
              <w:jc w:val="center"/>
              <w:rPr>
                <w:rFonts w:asciiTheme="minorHAnsi" w:hAnsiTheme="minorHAnsi" w:cstheme="minorHAnsi"/>
                <w:bCs/>
              </w:rPr>
            </w:pPr>
          </w:p>
        </w:tc>
      </w:tr>
      <w:tr w:rsidR="008E620E" w:rsidRPr="00AC4770" w14:paraId="065E38B5" w14:textId="77777777" w:rsidTr="00BC245A">
        <w:trPr>
          <w:trHeight w:val="116"/>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452B8EBF" w14:textId="77777777" w:rsidR="008E620E" w:rsidRPr="00AC4770" w:rsidRDefault="008E620E" w:rsidP="0077471F">
            <w:pPr>
              <w:spacing w:after="0"/>
              <w:rPr>
                <w:rFonts w:asciiTheme="minorHAnsi" w:hAnsiTheme="minorHAnsi" w:cstheme="minorHAnsi"/>
                <w:bCs/>
              </w:rPr>
            </w:pPr>
            <w:r>
              <w:rPr>
                <w:rFonts w:asciiTheme="minorHAnsi" w:hAnsiTheme="minorHAnsi" w:cstheme="minorHAnsi"/>
                <w:bCs/>
              </w:rPr>
              <w:t>I</w:t>
            </w:r>
            <w:r w:rsidRPr="00C6536E">
              <w:rPr>
                <w:rFonts w:asciiTheme="minorHAnsi" w:hAnsiTheme="minorHAnsi" w:cstheme="minorHAnsi"/>
                <w:bCs/>
              </w:rPr>
              <w:t>chthyosis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0FFF44" w14:textId="77777777" w:rsidR="008E620E" w:rsidRPr="00AC4770" w:rsidRDefault="008E620E" w:rsidP="0077471F">
            <w:pPr>
              <w:spacing w:after="0"/>
              <w:jc w:val="center"/>
              <w:rPr>
                <w:rFonts w:asciiTheme="minorHAnsi" w:hAnsiTheme="minorHAnsi" w:cstheme="minorHAnsi"/>
                <w:bCs/>
              </w:rPr>
            </w:pPr>
            <w:r>
              <w:rPr>
                <w:rFonts w:asciiTheme="minorHAnsi" w:hAnsiTheme="minorHAnsi" w:cstheme="minorHAnsi"/>
                <w:bCs/>
              </w:rPr>
              <w:t>3</w:t>
            </w:r>
          </w:p>
        </w:tc>
        <w:tc>
          <w:tcPr>
            <w:tcW w:w="2419" w:type="dxa"/>
            <w:vMerge/>
            <w:tcBorders>
              <w:left w:val="single" w:sz="4" w:space="0" w:color="auto"/>
              <w:right w:val="single" w:sz="4" w:space="0" w:color="auto"/>
            </w:tcBorders>
          </w:tcPr>
          <w:p w14:paraId="07C0B14B" w14:textId="77777777" w:rsidR="008E620E" w:rsidRDefault="008E620E" w:rsidP="0077471F">
            <w:pPr>
              <w:spacing w:after="0"/>
              <w:jc w:val="center"/>
              <w:rPr>
                <w:rFonts w:asciiTheme="minorHAnsi" w:hAnsiTheme="minorHAnsi" w:cstheme="minorHAnsi"/>
                <w:bCs/>
              </w:rPr>
            </w:pPr>
          </w:p>
        </w:tc>
      </w:tr>
      <w:tr w:rsidR="008E620E" w:rsidRPr="00AC4770" w14:paraId="6DA1C402" w14:textId="77777777" w:rsidTr="00BC245A">
        <w:trPr>
          <w:trHeight w:val="116"/>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67B21C8B" w14:textId="77777777" w:rsidR="008E620E" w:rsidRDefault="008E620E" w:rsidP="0077471F">
            <w:pPr>
              <w:spacing w:after="0"/>
              <w:rPr>
                <w:rFonts w:asciiTheme="minorHAnsi" w:hAnsiTheme="minorHAnsi" w:cstheme="minorHAnsi"/>
                <w:bCs/>
              </w:rPr>
            </w:pPr>
            <w:r>
              <w:rPr>
                <w:rFonts w:asciiTheme="minorHAnsi" w:hAnsiTheme="minorHAnsi" w:cstheme="minorHAnsi"/>
                <w:bCs/>
              </w:rPr>
              <w:t>Pruritis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FDE174" w14:textId="77777777" w:rsidR="008E620E" w:rsidRDefault="008E620E" w:rsidP="0077471F">
            <w:pPr>
              <w:spacing w:after="0"/>
              <w:jc w:val="center"/>
              <w:rPr>
                <w:rFonts w:asciiTheme="minorHAnsi" w:hAnsiTheme="minorHAnsi" w:cstheme="minorHAnsi"/>
                <w:bCs/>
              </w:rPr>
            </w:pPr>
            <w:r>
              <w:rPr>
                <w:rFonts w:asciiTheme="minorHAnsi" w:hAnsiTheme="minorHAnsi" w:cstheme="minorHAnsi"/>
                <w:bCs/>
              </w:rPr>
              <w:t>4</w:t>
            </w:r>
          </w:p>
        </w:tc>
        <w:tc>
          <w:tcPr>
            <w:tcW w:w="2419" w:type="dxa"/>
            <w:vMerge/>
            <w:tcBorders>
              <w:left w:val="single" w:sz="4" w:space="0" w:color="auto"/>
              <w:right w:val="single" w:sz="4" w:space="0" w:color="auto"/>
            </w:tcBorders>
          </w:tcPr>
          <w:p w14:paraId="44BEFAA1" w14:textId="77777777" w:rsidR="008E620E" w:rsidRDefault="008E620E" w:rsidP="0077471F">
            <w:pPr>
              <w:spacing w:after="0"/>
              <w:jc w:val="center"/>
              <w:rPr>
                <w:rFonts w:asciiTheme="minorHAnsi" w:hAnsiTheme="minorHAnsi" w:cstheme="minorHAnsi"/>
                <w:bCs/>
              </w:rPr>
            </w:pPr>
          </w:p>
        </w:tc>
      </w:tr>
      <w:tr w:rsidR="008E620E" w14:paraId="5DADD314" w14:textId="77777777" w:rsidTr="00BC245A">
        <w:trPr>
          <w:trHeight w:val="116"/>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71E9728A" w14:textId="77777777" w:rsidR="008E620E" w:rsidRDefault="008E620E" w:rsidP="0077471F">
            <w:pPr>
              <w:spacing w:after="0"/>
              <w:rPr>
                <w:rFonts w:asciiTheme="minorHAnsi" w:hAnsiTheme="minorHAnsi" w:cstheme="minorHAnsi"/>
                <w:bCs/>
              </w:rPr>
            </w:pPr>
            <w:r>
              <w:rPr>
                <w:rFonts w:asciiTheme="minorHAnsi" w:hAnsiTheme="minorHAnsi" w:cstheme="minorHAnsi"/>
                <w:bCs/>
              </w:rPr>
              <w:t>Psoriasis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C150A" w14:textId="77777777" w:rsidR="008E620E" w:rsidRDefault="008E620E" w:rsidP="0077471F">
            <w:pPr>
              <w:spacing w:after="0"/>
              <w:jc w:val="center"/>
              <w:rPr>
                <w:rFonts w:asciiTheme="minorHAnsi" w:hAnsiTheme="minorHAnsi" w:cstheme="minorHAnsi"/>
                <w:bCs/>
              </w:rPr>
            </w:pPr>
            <w:r>
              <w:rPr>
                <w:rFonts w:asciiTheme="minorHAnsi" w:hAnsiTheme="minorHAnsi" w:cstheme="minorHAnsi"/>
                <w:bCs/>
              </w:rPr>
              <w:t>5</w:t>
            </w:r>
          </w:p>
        </w:tc>
        <w:tc>
          <w:tcPr>
            <w:tcW w:w="2419" w:type="dxa"/>
            <w:vMerge/>
            <w:tcBorders>
              <w:left w:val="single" w:sz="4" w:space="0" w:color="auto"/>
              <w:right w:val="single" w:sz="4" w:space="0" w:color="auto"/>
            </w:tcBorders>
          </w:tcPr>
          <w:p w14:paraId="4D1FF2AE" w14:textId="77777777" w:rsidR="008E620E" w:rsidRDefault="008E620E" w:rsidP="0077471F">
            <w:pPr>
              <w:spacing w:after="0"/>
              <w:jc w:val="center"/>
              <w:rPr>
                <w:rFonts w:asciiTheme="minorHAnsi" w:hAnsiTheme="minorHAnsi" w:cstheme="minorHAnsi"/>
                <w:bCs/>
              </w:rPr>
            </w:pPr>
          </w:p>
        </w:tc>
      </w:tr>
      <w:tr w:rsidR="008E620E" w:rsidRPr="00AC4770" w14:paraId="4D9A84C1" w14:textId="77777777" w:rsidTr="00BC245A">
        <w:trPr>
          <w:trHeight w:val="116"/>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7087863F" w14:textId="77777777" w:rsidR="008E620E" w:rsidRPr="00AC4770" w:rsidRDefault="008E620E" w:rsidP="0077471F">
            <w:pPr>
              <w:spacing w:after="0"/>
              <w:rPr>
                <w:rFonts w:asciiTheme="minorHAnsi" w:hAnsiTheme="minorHAnsi" w:cstheme="minorHAnsi"/>
                <w:bCs/>
              </w:rPr>
            </w:pPr>
            <w:r>
              <w:rPr>
                <w:rFonts w:asciiTheme="minorHAnsi" w:hAnsiTheme="minorHAnsi" w:cstheme="minorHAnsi"/>
                <w:bCs/>
              </w:rPr>
              <w:t>Xerosis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3612E1" w14:textId="77777777" w:rsidR="008E620E" w:rsidRPr="00AC4770" w:rsidRDefault="008E620E" w:rsidP="0077471F">
            <w:pPr>
              <w:spacing w:after="0"/>
              <w:jc w:val="center"/>
              <w:rPr>
                <w:rFonts w:asciiTheme="minorHAnsi" w:hAnsiTheme="minorHAnsi" w:cstheme="minorHAnsi"/>
                <w:bCs/>
              </w:rPr>
            </w:pPr>
            <w:r>
              <w:rPr>
                <w:rFonts w:asciiTheme="minorHAnsi" w:hAnsiTheme="minorHAnsi" w:cstheme="minorHAnsi"/>
                <w:bCs/>
              </w:rPr>
              <w:t>6</w:t>
            </w:r>
          </w:p>
        </w:tc>
        <w:tc>
          <w:tcPr>
            <w:tcW w:w="2419" w:type="dxa"/>
            <w:vMerge/>
            <w:tcBorders>
              <w:left w:val="single" w:sz="4" w:space="0" w:color="auto"/>
              <w:right w:val="single" w:sz="4" w:space="0" w:color="auto"/>
            </w:tcBorders>
          </w:tcPr>
          <w:p w14:paraId="277EFC1C" w14:textId="77777777" w:rsidR="008E620E" w:rsidRDefault="008E620E" w:rsidP="0077471F">
            <w:pPr>
              <w:spacing w:after="0"/>
              <w:jc w:val="center"/>
              <w:rPr>
                <w:rFonts w:asciiTheme="minorHAnsi" w:hAnsiTheme="minorHAnsi" w:cstheme="minorHAnsi"/>
                <w:bCs/>
              </w:rPr>
            </w:pPr>
          </w:p>
        </w:tc>
      </w:tr>
      <w:tr w:rsidR="008E620E" w:rsidRPr="00AC4770" w14:paraId="6DF3ED11" w14:textId="77777777" w:rsidTr="00BC245A">
        <w:trPr>
          <w:trHeight w:val="232"/>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63EC376D" w14:textId="18CF1513" w:rsidR="008E620E" w:rsidRDefault="000E1AE7" w:rsidP="0077471F">
            <w:pPr>
              <w:spacing w:after="0"/>
              <w:rPr>
                <w:rFonts w:asciiTheme="minorHAnsi" w:hAnsiTheme="minorHAnsi" w:cstheme="minorHAnsi"/>
                <w:bCs/>
              </w:rPr>
            </w:pPr>
            <w:r>
              <w:rPr>
                <w:rFonts w:asciiTheme="minorHAnsi" w:hAnsiTheme="minorHAnsi" w:cstheme="minorHAnsi"/>
                <w:bCs/>
              </w:rPr>
              <w:t>I d</w:t>
            </w:r>
            <w:r w:rsidR="008E620E">
              <w:rPr>
                <w:rFonts w:asciiTheme="minorHAnsi" w:hAnsiTheme="minorHAnsi" w:cstheme="minorHAnsi"/>
                <w:bCs/>
              </w:rPr>
              <w:t xml:space="preserve">o not remember the </w:t>
            </w:r>
            <w:r>
              <w:rPr>
                <w:rFonts w:asciiTheme="minorHAnsi" w:hAnsiTheme="minorHAnsi" w:cstheme="minorHAnsi"/>
                <w:bCs/>
              </w:rPr>
              <w:t xml:space="preserve">name of the skin </w:t>
            </w:r>
            <w:r w:rsidR="00E244CF">
              <w:rPr>
                <w:rFonts w:asciiTheme="minorHAnsi" w:hAnsiTheme="minorHAnsi" w:cstheme="minorHAnsi"/>
                <w:bCs/>
              </w:rPr>
              <w:t>issue,</w:t>
            </w:r>
            <w:r>
              <w:rPr>
                <w:rFonts w:asciiTheme="minorHAnsi" w:hAnsiTheme="minorHAnsi" w:cstheme="minorHAnsi"/>
                <w:bCs/>
              </w:rPr>
              <w:t xml:space="preserve"> but doctor </w:t>
            </w:r>
            <w:r w:rsidR="00E244CF">
              <w:rPr>
                <w:rFonts w:asciiTheme="minorHAnsi" w:hAnsiTheme="minorHAnsi" w:cstheme="minorHAnsi"/>
                <w:bCs/>
              </w:rPr>
              <w:t>gave me a medicine to apply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7403D" w14:textId="47CCEA36" w:rsidR="008E620E" w:rsidRDefault="008E620E" w:rsidP="0077471F">
            <w:pPr>
              <w:spacing w:after="0"/>
              <w:jc w:val="center"/>
              <w:rPr>
                <w:rFonts w:asciiTheme="minorHAnsi" w:hAnsiTheme="minorHAnsi" w:cstheme="minorHAnsi"/>
                <w:bCs/>
              </w:rPr>
            </w:pPr>
            <w:r>
              <w:rPr>
                <w:rFonts w:asciiTheme="minorHAnsi" w:hAnsiTheme="minorHAnsi" w:cstheme="minorHAnsi"/>
                <w:bCs/>
              </w:rPr>
              <w:t>7</w:t>
            </w:r>
          </w:p>
        </w:tc>
        <w:tc>
          <w:tcPr>
            <w:tcW w:w="2419" w:type="dxa"/>
            <w:vMerge/>
            <w:tcBorders>
              <w:left w:val="single" w:sz="4" w:space="0" w:color="auto"/>
              <w:bottom w:val="single" w:sz="4" w:space="0" w:color="auto"/>
              <w:right w:val="single" w:sz="4" w:space="0" w:color="auto"/>
            </w:tcBorders>
          </w:tcPr>
          <w:p w14:paraId="2F0856BA" w14:textId="77777777" w:rsidR="008E620E" w:rsidRPr="008126EC" w:rsidRDefault="008E620E" w:rsidP="0077471F">
            <w:pPr>
              <w:spacing w:after="0"/>
              <w:jc w:val="center"/>
              <w:rPr>
                <w:rFonts w:asciiTheme="minorHAnsi" w:hAnsiTheme="minorHAnsi" w:cstheme="minorHAnsi"/>
                <w:b/>
              </w:rPr>
            </w:pPr>
          </w:p>
        </w:tc>
      </w:tr>
      <w:tr w:rsidR="00A21501" w:rsidRPr="00AC4770" w14:paraId="4B0A36F6" w14:textId="77777777" w:rsidTr="00BC245A">
        <w:trPr>
          <w:trHeight w:val="232"/>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299B36B9" w14:textId="0DC5C69D" w:rsidR="00A21501" w:rsidRDefault="00E244CF" w:rsidP="0077471F">
            <w:pPr>
              <w:spacing w:after="0"/>
              <w:rPr>
                <w:rFonts w:asciiTheme="minorHAnsi" w:hAnsiTheme="minorHAnsi" w:cstheme="minorHAnsi"/>
                <w:bCs/>
              </w:rPr>
            </w:pPr>
            <w:r>
              <w:rPr>
                <w:rFonts w:asciiTheme="minorHAnsi" w:hAnsiTheme="minorHAnsi" w:cstheme="minorHAnsi"/>
                <w:bCs/>
              </w:rPr>
              <w:t>General Winter Dry Skin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8F27AE" w14:textId="5B683266" w:rsidR="00A21501" w:rsidRDefault="00E244CF" w:rsidP="0077471F">
            <w:pPr>
              <w:spacing w:after="0"/>
              <w:jc w:val="center"/>
              <w:rPr>
                <w:rFonts w:asciiTheme="minorHAnsi" w:hAnsiTheme="minorHAnsi" w:cstheme="minorHAnsi"/>
                <w:bCs/>
              </w:rPr>
            </w:pPr>
            <w:r>
              <w:rPr>
                <w:rFonts w:asciiTheme="minorHAnsi" w:hAnsiTheme="minorHAnsi" w:cstheme="minorHAnsi"/>
                <w:bCs/>
              </w:rPr>
              <w:t>8</w:t>
            </w:r>
          </w:p>
        </w:tc>
        <w:tc>
          <w:tcPr>
            <w:tcW w:w="2419" w:type="dxa"/>
            <w:tcBorders>
              <w:left w:val="single" w:sz="4" w:space="0" w:color="auto"/>
              <w:bottom w:val="single" w:sz="4" w:space="0" w:color="auto"/>
              <w:right w:val="single" w:sz="4" w:space="0" w:color="auto"/>
            </w:tcBorders>
          </w:tcPr>
          <w:p w14:paraId="08F21B33" w14:textId="4ABC0E04" w:rsidR="00A21501" w:rsidRPr="008126EC" w:rsidRDefault="00A21501" w:rsidP="0077471F">
            <w:pPr>
              <w:spacing w:after="0"/>
              <w:jc w:val="center"/>
              <w:rPr>
                <w:rFonts w:asciiTheme="minorHAnsi" w:hAnsiTheme="minorHAnsi" w:cstheme="minorHAnsi"/>
                <w:b/>
              </w:rPr>
            </w:pPr>
            <w:r>
              <w:rPr>
                <w:rFonts w:asciiTheme="minorHAnsi" w:hAnsiTheme="minorHAnsi" w:cstheme="minorHAnsi"/>
                <w:b/>
              </w:rPr>
              <w:t>TERMINATE</w:t>
            </w:r>
          </w:p>
        </w:tc>
      </w:tr>
      <w:tr w:rsidR="00C64F7A" w:rsidRPr="00AC4770" w14:paraId="6D4F3444" w14:textId="77777777" w:rsidTr="00BC245A">
        <w:trPr>
          <w:trHeight w:val="232"/>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237DB8D4" w14:textId="77777777" w:rsidR="00C64F7A" w:rsidRDefault="00C64F7A" w:rsidP="0077471F">
            <w:pPr>
              <w:spacing w:after="0"/>
              <w:rPr>
                <w:rFonts w:asciiTheme="minorHAnsi" w:hAnsiTheme="minorHAnsi" w:cstheme="minorHAnsi"/>
                <w:bCs/>
              </w:rPr>
            </w:pPr>
            <w:r>
              <w:rPr>
                <w:rFonts w:asciiTheme="minorHAnsi" w:hAnsiTheme="minorHAnsi" w:cstheme="minorHAnsi"/>
                <w:bCs/>
              </w:rPr>
              <w:t>Other ________</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868D8" w14:textId="77777777" w:rsidR="00C64F7A" w:rsidRDefault="00C64F7A" w:rsidP="0077471F">
            <w:pPr>
              <w:spacing w:after="0"/>
              <w:jc w:val="center"/>
              <w:rPr>
                <w:rFonts w:asciiTheme="minorHAnsi" w:hAnsiTheme="minorHAnsi" w:cstheme="minorHAnsi"/>
                <w:bCs/>
              </w:rPr>
            </w:pPr>
            <w:r>
              <w:rPr>
                <w:rFonts w:asciiTheme="minorHAnsi" w:hAnsiTheme="minorHAnsi" w:cstheme="minorHAnsi"/>
                <w:bCs/>
              </w:rPr>
              <w:t>98</w:t>
            </w:r>
          </w:p>
        </w:tc>
        <w:tc>
          <w:tcPr>
            <w:tcW w:w="2419" w:type="dxa"/>
            <w:tcBorders>
              <w:top w:val="single" w:sz="4" w:space="0" w:color="auto"/>
              <w:left w:val="single" w:sz="4" w:space="0" w:color="auto"/>
              <w:bottom w:val="single" w:sz="4" w:space="0" w:color="auto"/>
              <w:right w:val="single" w:sz="4" w:space="0" w:color="auto"/>
            </w:tcBorders>
          </w:tcPr>
          <w:p w14:paraId="0E4AF96B" w14:textId="77777777" w:rsidR="00C64F7A" w:rsidRPr="008126EC" w:rsidRDefault="00C64F7A" w:rsidP="0077471F">
            <w:pPr>
              <w:spacing w:after="0"/>
              <w:jc w:val="center"/>
              <w:rPr>
                <w:rFonts w:asciiTheme="minorHAnsi" w:hAnsiTheme="minorHAnsi" w:cstheme="minorHAnsi"/>
                <w:b/>
              </w:rPr>
            </w:pPr>
            <w:r w:rsidRPr="008126EC">
              <w:rPr>
                <w:rFonts w:asciiTheme="minorHAnsi" w:hAnsiTheme="minorHAnsi" w:cstheme="minorHAnsi"/>
                <w:b/>
              </w:rPr>
              <w:t>TERMINATE</w:t>
            </w:r>
          </w:p>
        </w:tc>
      </w:tr>
      <w:tr w:rsidR="00C64F7A" w:rsidRPr="00AC4770" w14:paraId="5B3DA0A3" w14:textId="77777777" w:rsidTr="00BC245A">
        <w:trPr>
          <w:trHeight w:val="116"/>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2950FF7" w14:textId="77777777" w:rsidR="00C64F7A" w:rsidRDefault="00C64F7A" w:rsidP="0077471F">
            <w:pPr>
              <w:spacing w:after="0"/>
              <w:rPr>
                <w:rFonts w:asciiTheme="minorHAnsi" w:hAnsiTheme="minorHAnsi" w:cstheme="minorHAnsi"/>
                <w:bCs/>
              </w:rPr>
            </w:pPr>
            <w:r>
              <w:rPr>
                <w:rFonts w:asciiTheme="minorHAnsi" w:hAnsiTheme="minorHAnsi" w:cstheme="minorHAnsi"/>
                <w:bCs/>
              </w:rPr>
              <w:t>Other ________</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92228F" w14:textId="77777777" w:rsidR="00C64F7A" w:rsidRDefault="00C64F7A" w:rsidP="0077471F">
            <w:pPr>
              <w:spacing w:after="0"/>
              <w:jc w:val="center"/>
              <w:rPr>
                <w:rFonts w:asciiTheme="minorHAnsi" w:hAnsiTheme="minorHAnsi" w:cstheme="minorHAnsi"/>
                <w:bCs/>
              </w:rPr>
            </w:pPr>
            <w:r>
              <w:rPr>
                <w:rFonts w:asciiTheme="minorHAnsi" w:hAnsiTheme="minorHAnsi" w:cstheme="minorHAnsi"/>
                <w:bCs/>
              </w:rPr>
              <w:t>99</w:t>
            </w:r>
          </w:p>
        </w:tc>
        <w:tc>
          <w:tcPr>
            <w:tcW w:w="2419" w:type="dxa"/>
            <w:tcBorders>
              <w:top w:val="single" w:sz="4" w:space="0" w:color="auto"/>
              <w:left w:val="single" w:sz="4" w:space="0" w:color="auto"/>
              <w:bottom w:val="single" w:sz="4" w:space="0" w:color="auto"/>
              <w:right w:val="single" w:sz="4" w:space="0" w:color="auto"/>
            </w:tcBorders>
          </w:tcPr>
          <w:p w14:paraId="3044D21E" w14:textId="77777777" w:rsidR="00C64F7A" w:rsidRPr="008126EC" w:rsidRDefault="00C64F7A" w:rsidP="0077471F">
            <w:pPr>
              <w:spacing w:after="0"/>
              <w:jc w:val="center"/>
              <w:rPr>
                <w:rFonts w:asciiTheme="minorHAnsi" w:hAnsiTheme="minorHAnsi" w:cstheme="minorHAnsi"/>
                <w:b/>
              </w:rPr>
            </w:pPr>
            <w:r w:rsidRPr="008126EC">
              <w:rPr>
                <w:rFonts w:asciiTheme="minorHAnsi" w:hAnsiTheme="minorHAnsi" w:cstheme="minorHAnsi"/>
                <w:b/>
              </w:rPr>
              <w:t>TERMINATE</w:t>
            </w:r>
          </w:p>
        </w:tc>
      </w:tr>
    </w:tbl>
    <w:p w14:paraId="1983E467" w14:textId="77777777" w:rsidR="00C64F7A" w:rsidRDefault="00C64F7A" w:rsidP="00B1706F">
      <w:pPr>
        <w:pStyle w:val="ListParagraph"/>
        <w:spacing w:after="0" w:line="240" w:lineRule="auto"/>
        <w:ind w:left="0"/>
        <w:rPr>
          <w:rFonts w:asciiTheme="minorHAnsi" w:hAnsiTheme="minorHAnsi"/>
          <w:b/>
          <w:bCs/>
        </w:rPr>
      </w:pPr>
    </w:p>
    <w:bookmarkEnd w:id="1"/>
    <w:bookmarkEnd w:id="2"/>
    <w:bookmarkEnd w:id="3"/>
    <w:p w14:paraId="12039EBD" w14:textId="0D4D40CC" w:rsidR="00660019" w:rsidRDefault="00660019" w:rsidP="00660019">
      <w:pPr>
        <w:pStyle w:val="ListParagraph"/>
        <w:spacing w:after="0" w:line="240" w:lineRule="auto"/>
        <w:ind w:left="0"/>
        <w:rPr>
          <w:rFonts w:asciiTheme="minorHAnsi" w:hAnsiTheme="minorHAnsi"/>
          <w:b/>
          <w:bCs/>
        </w:rPr>
      </w:pPr>
      <w:r>
        <w:rPr>
          <w:rFonts w:asciiTheme="minorHAnsi" w:hAnsiTheme="minorHAnsi"/>
          <w:b/>
          <w:bCs/>
        </w:rPr>
        <w:t>ASK</w:t>
      </w:r>
      <w:r w:rsidR="00383CB1">
        <w:rPr>
          <w:rFonts w:asciiTheme="minorHAnsi" w:hAnsiTheme="minorHAnsi"/>
          <w:b/>
          <w:bCs/>
        </w:rPr>
        <w:t xml:space="preserve"> S</w:t>
      </w:r>
      <w:r w:rsidR="00F177C0">
        <w:rPr>
          <w:rFonts w:asciiTheme="minorHAnsi" w:hAnsiTheme="minorHAnsi"/>
          <w:b/>
          <w:bCs/>
        </w:rPr>
        <w:t>9</w:t>
      </w:r>
      <w:r>
        <w:rPr>
          <w:rFonts w:asciiTheme="minorHAnsi" w:hAnsiTheme="minorHAnsi"/>
          <w:b/>
          <w:bCs/>
        </w:rPr>
        <w:t xml:space="preserve"> ONLY FROM </w:t>
      </w:r>
      <w:r w:rsidR="003933D5" w:rsidRPr="003933D5">
        <w:rPr>
          <w:rFonts w:asciiTheme="minorHAnsi" w:hAnsiTheme="minorHAnsi"/>
          <w:b/>
          <w:bCs/>
          <w:color w:val="00B050"/>
        </w:rPr>
        <w:t>S</w:t>
      </w:r>
      <w:r w:rsidR="003933D5" w:rsidRPr="00B1706F">
        <w:rPr>
          <w:rFonts w:asciiTheme="minorHAnsi" w:hAnsiTheme="minorHAnsi"/>
          <w:b/>
          <w:bCs/>
          <w:color w:val="00B050"/>
        </w:rPr>
        <w:t>UFFERERS</w:t>
      </w:r>
      <w:r w:rsidR="003933D5">
        <w:rPr>
          <w:rFonts w:asciiTheme="minorHAnsi" w:hAnsiTheme="minorHAnsi"/>
          <w:b/>
          <w:bCs/>
          <w:color w:val="00B050"/>
        </w:rPr>
        <w:t xml:space="preserve"> </w:t>
      </w:r>
      <w:r w:rsidR="008E620E">
        <w:rPr>
          <w:rFonts w:asciiTheme="minorHAnsi" w:hAnsiTheme="minorHAnsi"/>
          <w:b/>
          <w:bCs/>
        </w:rPr>
        <w:t>IN S</w:t>
      </w:r>
      <w:r w:rsidR="00C8417B">
        <w:rPr>
          <w:rFonts w:asciiTheme="minorHAnsi" w:hAnsiTheme="minorHAnsi"/>
          <w:b/>
          <w:bCs/>
        </w:rPr>
        <w:t>7</w:t>
      </w:r>
    </w:p>
    <w:p w14:paraId="2FED6B8A" w14:textId="010B370F" w:rsidR="00660019" w:rsidRDefault="00660019" w:rsidP="00660019">
      <w:pPr>
        <w:spacing w:after="0" w:line="240" w:lineRule="auto"/>
        <w:ind w:left="-330"/>
        <w:jc w:val="both"/>
        <w:rPr>
          <w:rFonts w:eastAsia="Batang" w:cs="Calibri"/>
          <w:b/>
          <w:bCs/>
          <w:lang w:eastAsia="ko-KR"/>
        </w:rPr>
      </w:pPr>
      <w:r>
        <w:rPr>
          <w:rFonts w:eastAsia="Batang" w:cs="Calibri"/>
          <w:b/>
          <w:bCs/>
          <w:lang w:eastAsia="ko-KR"/>
        </w:rPr>
        <w:t>S</w:t>
      </w:r>
      <w:r w:rsidR="00F177C0">
        <w:rPr>
          <w:rFonts w:eastAsia="Batang" w:cs="Calibri"/>
          <w:b/>
          <w:bCs/>
          <w:lang w:eastAsia="ko-KR"/>
        </w:rPr>
        <w:t>9</w:t>
      </w:r>
      <w:r w:rsidRPr="00AB790B">
        <w:rPr>
          <w:rFonts w:eastAsia="Batang" w:cs="Calibri"/>
          <w:b/>
          <w:bCs/>
          <w:lang w:eastAsia="ko-KR"/>
        </w:rPr>
        <w:t>.</w:t>
      </w:r>
      <w:r>
        <w:rPr>
          <w:rFonts w:eastAsia="Batang" w:cs="Calibri"/>
          <w:b/>
          <w:bCs/>
          <w:lang w:eastAsia="ko-KR"/>
        </w:rPr>
        <w:t xml:space="preserve"> </w:t>
      </w:r>
      <w:r w:rsidRPr="00B1706F">
        <w:rPr>
          <w:rFonts w:eastAsia="Batang" w:cs="Calibri"/>
          <w:lang w:eastAsia="ko-KR"/>
        </w:rPr>
        <w:t xml:space="preserve">Which of the following </w:t>
      </w:r>
      <w:r w:rsidR="001E4F17">
        <w:rPr>
          <w:rFonts w:eastAsia="Batang" w:cs="Calibri"/>
          <w:lang w:eastAsia="ko-KR"/>
        </w:rPr>
        <w:t xml:space="preserve">symptoms have you complained </w:t>
      </w:r>
      <w:r w:rsidR="001E29DE">
        <w:rPr>
          <w:rFonts w:eastAsia="Batang" w:cs="Calibri"/>
          <w:lang w:eastAsia="ko-KR"/>
        </w:rPr>
        <w:t xml:space="preserve">about with </w:t>
      </w:r>
      <w:r w:rsidR="001E4F17">
        <w:rPr>
          <w:rFonts w:eastAsia="Batang" w:cs="Calibri"/>
          <w:lang w:eastAsia="ko-KR"/>
        </w:rPr>
        <w:t>the doctor</w:t>
      </w:r>
      <w:r>
        <w:rPr>
          <w:rFonts w:eastAsia="Batang" w:cs="Calibri"/>
          <w:lang w:eastAsia="ko-KR"/>
        </w:rPr>
        <w:t xml:space="preserve">? </w:t>
      </w:r>
      <w:r>
        <w:rPr>
          <w:rFonts w:eastAsia="Batang" w:cs="Calibri"/>
          <w:b/>
          <w:bCs/>
          <w:lang w:eastAsia="ko-KR"/>
        </w:rPr>
        <w:t>MULTIPLE</w:t>
      </w:r>
      <w:r w:rsidRPr="00BF2E7D">
        <w:rPr>
          <w:rFonts w:eastAsia="Batang" w:cs="Calibri"/>
          <w:b/>
          <w:bCs/>
          <w:lang w:eastAsia="ko-KR"/>
        </w:rPr>
        <w:t xml:space="preserve"> CODE</w:t>
      </w:r>
      <w:r w:rsidR="00AC3E85">
        <w:rPr>
          <w:rFonts w:eastAsia="Batang" w:cs="Calibri"/>
          <w:b/>
          <w:bCs/>
          <w:lang w:eastAsia="ko-KR"/>
        </w:rPr>
        <w:t xml:space="preserve"> POSSIBLE</w:t>
      </w:r>
    </w:p>
    <w:p w14:paraId="00C49103" w14:textId="0FFBCC3A" w:rsidR="00660019" w:rsidRDefault="00660019" w:rsidP="001621F2">
      <w:pPr>
        <w:spacing w:after="0" w:line="240" w:lineRule="auto"/>
        <w:ind w:left="-330"/>
        <w:jc w:val="both"/>
        <w:rPr>
          <w:rFonts w:eastAsia="Batang" w:cs="Calibri"/>
          <w:b/>
          <w:bCs/>
          <w:lang w:eastAsia="ko-KR"/>
        </w:rPr>
      </w:pPr>
    </w:p>
    <w:tbl>
      <w:tblPr>
        <w:tblW w:w="0" w:type="auto"/>
        <w:tblInd w:w="355" w:type="dxa"/>
        <w:tblLook w:val="00A0" w:firstRow="1" w:lastRow="0" w:firstColumn="1" w:lastColumn="0" w:noHBand="0" w:noVBand="0"/>
      </w:tblPr>
      <w:tblGrid>
        <w:gridCol w:w="2970"/>
        <w:gridCol w:w="1212"/>
        <w:gridCol w:w="2215"/>
      </w:tblGrid>
      <w:tr w:rsidR="00660019" w:rsidRPr="00AC4770" w14:paraId="1EF66ABE" w14:textId="77777777" w:rsidTr="008A53A2">
        <w:trPr>
          <w:trHeight w:val="135"/>
        </w:trPr>
        <w:tc>
          <w:tcPr>
            <w:tcW w:w="2970" w:type="dxa"/>
            <w:tcBorders>
              <w:top w:val="single" w:sz="4" w:space="0" w:color="auto"/>
              <w:left w:val="single" w:sz="4" w:space="0" w:color="auto"/>
              <w:bottom w:val="single" w:sz="4" w:space="0" w:color="auto"/>
              <w:right w:val="single" w:sz="4" w:space="0" w:color="auto"/>
            </w:tcBorders>
            <w:shd w:val="clear" w:color="auto" w:fill="0E2E6B"/>
            <w:vAlign w:val="center"/>
            <w:hideMark/>
          </w:tcPr>
          <w:p w14:paraId="57A0A81F" w14:textId="77777777" w:rsidR="00660019" w:rsidRPr="00444B9F" w:rsidRDefault="00660019" w:rsidP="00B35285">
            <w:pPr>
              <w:spacing w:after="0"/>
              <w:rPr>
                <w:rFonts w:asciiTheme="minorHAnsi" w:hAnsiTheme="minorHAnsi" w:cstheme="minorHAnsi"/>
                <w:b/>
                <w:color w:val="FFFFFF" w:themeColor="background1"/>
              </w:rPr>
            </w:pPr>
            <w:r w:rsidRPr="00444B9F">
              <w:rPr>
                <w:rFonts w:asciiTheme="minorHAnsi" w:hAnsiTheme="minorHAnsi" w:cstheme="minorHAnsi"/>
                <w:b/>
                <w:color w:val="FFFFFF" w:themeColor="background1"/>
              </w:rPr>
              <w:t>RESPONSE</w:t>
            </w:r>
          </w:p>
        </w:tc>
        <w:tc>
          <w:tcPr>
            <w:tcW w:w="1212" w:type="dxa"/>
            <w:tcBorders>
              <w:top w:val="single" w:sz="4" w:space="0" w:color="auto"/>
              <w:left w:val="single" w:sz="4" w:space="0" w:color="auto"/>
              <w:bottom w:val="single" w:sz="4" w:space="0" w:color="auto"/>
              <w:right w:val="single" w:sz="4" w:space="0" w:color="auto"/>
            </w:tcBorders>
            <w:shd w:val="clear" w:color="auto" w:fill="0E2E6B"/>
            <w:vAlign w:val="center"/>
            <w:hideMark/>
          </w:tcPr>
          <w:p w14:paraId="495E82AE" w14:textId="77777777" w:rsidR="00660019" w:rsidRPr="00444B9F" w:rsidRDefault="00660019" w:rsidP="00B35285">
            <w:pPr>
              <w:spacing w:after="0"/>
              <w:jc w:val="center"/>
              <w:rPr>
                <w:rFonts w:asciiTheme="minorHAnsi" w:hAnsiTheme="minorHAnsi" w:cstheme="minorHAnsi"/>
                <w:b/>
                <w:color w:val="FFFFFF" w:themeColor="background1"/>
              </w:rPr>
            </w:pPr>
            <w:r w:rsidRPr="00444B9F">
              <w:rPr>
                <w:rFonts w:asciiTheme="minorHAnsi" w:hAnsiTheme="minorHAnsi" w:cstheme="minorHAnsi"/>
                <w:b/>
                <w:color w:val="FFFFFF" w:themeColor="background1"/>
              </w:rPr>
              <w:t>CODE</w:t>
            </w:r>
          </w:p>
        </w:tc>
        <w:tc>
          <w:tcPr>
            <w:tcW w:w="2215" w:type="dxa"/>
            <w:tcBorders>
              <w:top w:val="single" w:sz="4" w:space="0" w:color="auto"/>
              <w:left w:val="single" w:sz="4" w:space="0" w:color="auto"/>
              <w:bottom w:val="single" w:sz="4" w:space="0" w:color="auto"/>
              <w:right w:val="single" w:sz="4" w:space="0" w:color="auto"/>
            </w:tcBorders>
            <w:shd w:val="clear" w:color="auto" w:fill="0E2E6B"/>
          </w:tcPr>
          <w:p w14:paraId="49C829BF" w14:textId="77777777" w:rsidR="00660019" w:rsidRPr="00444B9F" w:rsidRDefault="00660019" w:rsidP="00B35285">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ACTION</w:t>
            </w:r>
          </w:p>
        </w:tc>
      </w:tr>
      <w:tr w:rsidR="001E2888" w:rsidRPr="00AC4770" w14:paraId="45022499" w14:textId="77777777" w:rsidTr="00DE5E36">
        <w:trPr>
          <w:trHeight w:val="13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BF2F17B" w14:textId="1FCDECBF" w:rsidR="001E2888" w:rsidRDefault="001E2888" w:rsidP="001E2888">
            <w:pPr>
              <w:spacing w:after="0"/>
              <w:rPr>
                <w:rFonts w:asciiTheme="minorHAnsi" w:hAnsiTheme="minorHAnsi" w:cstheme="minorHAnsi"/>
                <w:bCs/>
              </w:rPr>
            </w:pPr>
            <w:r>
              <w:rPr>
                <w:rFonts w:asciiTheme="minorHAnsi" w:hAnsiTheme="minorHAnsi" w:cstheme="minorHAnsi"/>
                <w:bCs/>
              </w:rPr>
              <w:t>Flaky Skin (Peeling of skin)</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2226CF02" w14:textId="25303183" w:rsidR="001E2888" w:rsidRDefault="003A2A0A" w:rsidP="001E2888">
            <w:pPr>
              <w:spacing w:after="0"/>
              <w:jc w:val="center"/>
              <w:rPr>
                <w:rFonts w:asciiTheme="minorHAnsi" w:hAnsiTheme="minorHAnsi" w:cstheme="minorHAnsi"/>
                <w:bCs/>
              </w:rPr>
            </w:pPr>
            <w:r>
              <w:rPr>
                <w:rFonts w:asciiTheme="minorHAnsi" w:hAnsiTheme="minorHAnsi" w:cstheme="minorHAnsi"/>
                <w:bCs/>
              </w:rPr>
              <w:t>1</w:t>
            </w:r>
          </w:p>
        </w:tc>
        <w:tc>
          <w:tcPr>
            <w:tcW w:w="2215" w:type="dxa"/>
            <w:vMerge w:val="restart"/>
            <w:tcBorders>
              <w:left w:val="single" w:sz="4" w:space="0" w:color="auto"/>
              <w:bottom w:val="single" w:sz="4" w:space="0" w:color="auto"/>
              <w:right w:val="single" w:sz="4" w:space="0" w:color="auto"/>
            </w:tcBorders>
            <w:vAlign w:val="center"/>
          </w:tcPr>
          <w:p w14:paraId="45E0329A" w14:textId="155D1E15" w:rsidR="001E2888" w:rsidRPr="00DE5E36" w:rsidRDefault="00DE5E36" w:rsidP="00DE5E36">
            <w:pPr>
              <w:spacing w:after="0"/>
              <w:jc w:val="center"/>
              <w:rPr>
                <w:rFonts w:asciiTheme="minorHAnsi" w:hAnsiTheme="minorHAnsi" w:cstheme="minorHAnsi"/>
                <w:b/>
              </w:rPr>
            </w:pPr>
            <w:r w:rsidRPr="00DE5E36">
              <w:rPr>
                <w:rFonts w:asciiTheme="minorHAnsi" w:hAnsiTheme="minorHAnsi" w:cstheme="minorHAnsi"/>
                <w:b/>
              </w:rPr>
              <w:t>CONTINUE</w:t>
            </w:r>
          </w:p>
        </w:tc>
      </w:tr>
      <w:tr w:rsidR="001E2888" w:rsidRPr="00AC4770" w14:paraId="53A816BE" w14:textId="77777777" w:rsidTr="00B30214">
        <w:trPr>
          <w:trHeight w:val="13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357B0A6" w14:textId="26F2F648" w:rsidR="001E2888" w:rsidRDefault="001E2888" w:rsidP="001E2888">
            <w:pPr>
              <w:spacing w:after="0"/>
              <w:rPr>
                <w:rFonts w:asciiTheme="minorHAnsi" w:hAnsiTheme="minorHAnsi" w:cstheme="minorHAnsi"/>
                <w:bCs/>
              </w:rPr>
            </w:pPr>
            <w:r>
              <w:rPr>
                <w:rFonts w:asciiTheme="minorHAnsi" w:hAnsiTheme="minorHAnsi" w:cstheme="minorHAnsi"/>
                <w:bCs/>
              </w:rPr>
              <w:t>Itchy Skin</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46209457" w14:textId="1A0DA53A" w:rsidR="001E2888" w:rsidRDefault="003A2A0A" w:rsidP="001E2888">
            <w:pPr>
              <w:spacing w:after="0"/>
              <w:jc w:val="center"/>
              <w:rPr>
                <w:rFonts w:asciiTheme="minorHAnsi" w:hAnsiTheme="minorHAnsi" w:cstheme="minorHAnsi"/>
                <w:bCs/>
              </w:rPr>
            </w:pPr>
            <w:r>
              <w:rPr>
                <w:rFonts w:asciiTheme="minorHAnsi" w:hAnsiTheme="minorHAnsi" w:cstheme="minorHAnsi"/>
                <w:bCs/>
              </w:rPr>
              <w:t>2</w:t>
            </w:r>
          </w:p>
        </w:tc>
        <w:tc>
          <w:tcPr>
            <w:tcW w:w="2215" w:type="dxa"/>
            <w:vMerge/>
            <w:tcBorders>
              <w:left w:val="single" w:sz="4" w:space="0" w:color="auto"/>
              <w:bottom w:val="single" w:sz="4" w:space="0" w:color="auto"/>
              <w:right w:val="single" w:sz="4" w:space="0" w:color="auto"/>
            </w:tcBorders>
          </w:tcPr>
          <w:p w14:paraId="6AE7A4BF" w14:textId="77777777" w:rsidR="001E2888" w:rsidRDefault="001E2888" w:rsidP="001E2888">
            <w:pPr>
              <w:spacing w:after="0"/>
              <w:jc w:val="center"/>
              <w:rPr>
                <w:rFonts w:asciiTheme="minorHAnsi" w:hAnsiTheme="minorHAnsi" w:cstheme="minorHAnsi"/>
                <w:bCs/>
              </w:rPr>
            </w:pPr>
          </w:p>
        </w:tc>
      </w:tr>
      <w:tr w:rsidR="001E2888" w:rsidRPr="00AC4770" w14:paraId="15152BF9" w14:textId="77777777" w:rsidTr="00B30214">
        <w:trPr>
          <w:trHeight w:val="13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1DEE034" w14:textId="77777777" w:rsidR="001E2888" w:rsidRDefault="001E2888" w:rsidP="001E2888">
            <w:pPr>
              <w:spacing w:after="0"/>
              <w:rPr>
                <w:rFonts w:asciiTheme="minorHAnsi" w:hAnsiTheme="minorHAnsi" w:cstheme="minorHAnsi"/>
                <w:bCs/>
              </w:rPr>
            </w:pPr>
            <w:r>
              <w:rPr>
                <w:rFonts w:asciiTheme="minorHAnsi" w:hAnsiTheme="minorHAnsi" w:cstheme="minorHAnsi"/>
                <w:bCs/>
              </w:rPr>
              <w:t>Scaly Skin</w:t>
            </w:r>
          </w:p>
          <w:p w14:paraId="507A5F3D" w14:textId="6E4BFFA2" w:rsidR="001E2888" w:rsidRDefault="001E2888" w:rsidP="001E2888">
            <w:pPr>
              <w:spacing w:after="0"/>
              <w:rPr>
                <w:rFonts w:asciiTheme="minorHAnsi" w:hAnsiTheme="minorHAnsi" w:cstheme="minorHAnsi"/>
                <w:bCs/>
              </w:rPr>
            </w:pPr>
            <w:r>
              <w:rPr>
                <w:rFonts w:asciiTheme="minorHAnsi" w:hAnsiTheme="minorHAnsi" w:cstheme="minorHAnsi"/>
                <w:bCs/>
              </w:rPr>
              <w:t>(Dry thick patches on skin)</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01A4850D" w14:textId="44434B21" w:rsidR="001E2888" w:rsidRDefault="003A2A0A" w:rsidP="001E2888">
            <w:pPr>
              <w:spacing w:after="0"/>
              <w:jc w:val="center"/>
              <w:rPr>
                <w:rFonts w:asciiTheme="minorHAnsi" w:hAnsiTheme="minorHAnsi" w:cstheme="minorHAnsi"/>
                <w:bCs/>
              </w:rPr>
            </w:pPr>
            <w:r>
              <w:rPr>
                <w:rFonts w:asciiTheme="minorHAnsi" w:hAnsiTheme="minorHAnsi" w:cstheme="minorHAnsi"/>
                <w:bCs/>
              </w:rPr>
              <w:t>3</w:t>
            </w:r>
          </w:p>
        </w:tc>
        <w:tc>
          <w:tcPr>
            <w:tcW w:w="2215" w:type="dxa"/>
            <w:vMerge/>
            <w:tcBorders>
              <w:left w:val="single" w:sz="4" w:space="0" w:color="auto"/>
              <w:bottom w:val="single" w:sz="4" w:space="0" w:color="auto"/>
              <w:right w:val="single" w:sz="4" w:space="0" w:color="auto"/>
            </w:tcBorders>
          </w:tcPr>
          <w:p w14:paraId="1F90E7B1" w14:textId="77777777" w:rsidR="001E2888" w:rsidRDefault="001E2888" w:rsidP="001E2888">
            <w:pPr>
              <w:spacing w:after="0"/>
              <w:jc w:val="center"/>
              <w:rPr>
                <w:rFonts w:asciiTheme="minorHAnsi" w:hAnsiTheme="minorHAnsi" w:cstheme="minorHAnsi"/>
                <w:bCs/>
              </w:rPr>
            </w:pPr>
          </w:p>
        </w:tc>
      </w:tr>
      <w:tr w:rsidR="001E2888" w:rsidRPr="00AC4770" w14:paraId="4A1BE0D0" w14:textId="77777777" w:rsidTr="00B30214">
        <w:trPr>
          <w:trHeight w:val="13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A863224" w14:textId="749AD466" w:rsidR="001E2888" w:rsidRDefault="001E2888" w:rsidP="001E2888">
            <w:pPr>
              <w:spacing w:after="0"/>
              <w:rPr>
                <w:rFonts w:asciiTheme="minorHAnsi" w:hAnsiTheme="minorHAnsi" w:cstheme="minorHAnsi"/>
                <w:bCs/>
              </w:rPr>
            </w:pPr>
            <w:r>
              <w:rPr>
                <w:rFonts w:asciiTheme="minorHAnsi" w:hAnsiTheme="minorHAnsi" w:cstheme="minorHAnsi"/>
                <w:bCs/>
              </w:rPr>
              <w:t>Redness</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493E5570" w14:textId="535B9D45" w:rsidR="001E2888" w:rsidRDefault="003A2A0A" w:rsidP="001E2888">
            <w:pPr>
              <w:spacing w:after="0"/>
              <w:jc w:val="center"/>
              <w:rPr>
                <w:rFonts w:asciiTheme="minorHAnsi" w:hAnsiTheme="minorHAnsi" w:cstheme="minorHAnsi"/>
                <w:bCs/>
              </w:rPr>
            </w:pPr>
            <w:r>
              <w:rPr>
                <w:rFonts w:asciiTheme="minorHAnsi" w:hAnsiTheme="minorHAnsi" w:cstheme="minorHAnsi"/>
                <w:bCs/>
              </w:rPr>
              <w:t>4</w:t>
            </w:r>
          </w:p>
        </w:tc>
        <w:tc>
          <w:tcPr>
            <w:tcW w:w="2215" w:type="dxa"/>
            <w:vMerge/>
            <w:tcBorders>
              <w:left w:val="single" w:sz="4" w:space="0" w:color="auto"/>
              <w:bottom w:val="single" w:sz="4" w:space="0" w:color="auto"/>
              <w:right w:val="single" w:sz="4" w:space="0" w:color="auto"/>
            </w:tcBorders>
          </w:tcPr>
          <w:p w14:paraId="776072AA" w14:textId="77777777" w:rsidR="001E2888" w:rsidRDefault="001E2888" w:rsidP="001E2888">
            <w:pPr>
              <w:spacing w:after="0"/>
              <w:jc w:val="center"/>
              <w:rPr>
                <w:rFonts w:asciiTheme="minorHAnsi" w:hAnsiTheme="minorHAnsi" w:cstheme="minorHAnsi"/>
                <w:bCs/>
              </w:rPr>
            </w:pPr>
          </w:p>
        </w:tc>
      </w:tr>
      <w:tr w:rsidR="001E2888" w:rsidRPr="00AC4770" w14:paraId="14682EFF" w14:textId="77777777" w:rsidTr="00B30214">
        <w:trPr>
          <w:trHeight w:val="13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73C6BF1" w14:textId="37390DDC" w:rsidR="001E2888" w:rsidRDefault="001E2888" w:rsidP="001E2888">
            <w:pPr>
              <w:spacing w:after="0"/>
              <w:rPr>
                <w:rFonts w:asciiTheme="minorHAnsi" w:hAnsiTheme="minorHAnsi" w:cstheme="minorHAnsi"/>
                <w:bCs/>
              </w:rPr>
            </w:pPr>
            <w:r>
              <w:rPr>
                <w:rFonts w:asciiTheme="minorHAnsi" w:hAnsiTheme="minorHAnsi" w:cstheme="minorHAnsi"/>
                <w:bCs/>
              </w:rPr>
              <w:t>Burning</w:t>
            </w:r>
            <w:r w:rsidR="001E4F17">
              <w:rPr>
                <w:rFonts w:asciiTheme="minorHAnsi" w:hAnsiTheme="minorHAnsi" w:cstheme="minorHAnsi"/>
                <w:bCs/>
              </w:rPr>
              <w:t xml:space="preserve"> Sensation</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5405C99D" w14:textId="1DCF7CBB" w:rsidR="001E2888" w:rsidRDefault="003A2A0A" w:rsidP="001E2888">
            <w:pPr>
              <w:spacing w:after="0"/>
              <w:jc w:val="center"/>
              <w:rPr>
                <w:rFonts w:asciiTheme="minorHAnsi" w:hAnsiTheme="minorHAnsi" w:cstheme="minorHAnsi"/>
                <w:bCs/>
              </w:rPr>
            </w:pPr>
            <w:r>
              <w:rPr>
                <w:rFonts w:asciiTheme="minorHAnsi" w:hAnsiTheme="minorHAnsi" w:cstheme="minorHAnsi"/>
                <w:bCs/>
              </w:rPr>
              <w:t>5</w:t>
            </w:r>
          </w:p>
        </w:tc>
        <w:tc>
          <w:tcPr>
            <w:tcW w:w="2215" w:type="dxa"/>
            <w:vMerge/>
            <w:tcBorders>
              <w:left w:val="single" w:sz="4" w:space="0" w:color="auto"/>
              <w:bottom w:val="single" w:sz="4" w:space="0" w:color="auto"/>
              <w:right w:val="single" w:sz="4" w:space="0" w:color="auto"/>
            </w:tcBorders>
          </w:tcPr>
          <w:p w14:paraId="7D14720C" w14:textId="77777777" w:rsidR="001E2888" w:rsidRDefault="001E2888" w:rsidP="001E2888">
            <w:pPr>
              <w:spacing w:after="0"/>
              <w:jc w:val="center"/>
              <w:rPr>
                <w:rFonts w:asciiTheme="minorHAnsi" w:hAnsiTheme="minorHAnsi" w:cstheme="minorHAnsi"/>
                <w:bCs/>
              </w:rPr>
            </w:pPr>
          </w:p>
        </w:tc>
      </w:tr>
      <w:tr w:rsidR="001E2888" w:rsidRPr="00AC4770" w14:paraId="246812D3" w14:textId="77777777" w:rsidTr="00B30214">
        <w:trPr>
          <w:trHeight w:val="13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20E4947" w14:textId="18A74FE0" w:rsidR="001E2888" w:rsidRDefault="001E2888" w:rsidP="001E2888">
            <w:pPr>
              <w:spacing w:after="0"/>
              <w:rPr>
                <w:rFonts w:asciiTheme="minorHAnsi" w:hAnsiTheme="minorHAnsi" w:cstheme="minorHAnsi"/>
                <w:bCs/>
              </w:rPr>
            </w:pPr>
            <w:r>
              <w:rPr>
                <w:rFonts w:asciiTheme="minorHAnsi" w:hAnsiTheme="minorHAnsi" w:cstheme="minorHAnsi"/>
                <w:bCs/>
              </w:rPr>
              <w:t xml:space="preserve">Blisters </w:t>
            </w:r>
            <w:r w:rsidR="00C8417B">
              <w:rPr>
                <w:rFonts w:asciiTheme="minorHAnsi" w:hAnsiTheme="minorHAnsi" w:cstheme="minorHAnsi"/>
                <w:bCs/>
              </w:rPr>
              <w:t>(Boils)</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391E063B" w14:textId="1FCF1370" w:rsidR="001E2888" w:rsidRDefault="003A2A0A" w:rsidP="001E2888">
            <w:pPr>
              <w:spacing w:after="0"/>
              <w:jc w:val="center"/>
              <w:rPr>
                <w:rFonts w:asciiTheme="minorHAnsi" w:hAnsiTheme="minorHAnsi" w:cstheme="minorHAnsi"/>
                <w:bCs/>
              </w:rPr>
            </w:pPr>
            <w:r>
              <w:rPr>
                <w:rFonts w:asciiTheme="minorHAnsi" w:hAnsiTheme="minorHAnsi" w:cstheme="minorHAnsi"/>
                <w:bCs/>
              </w:rPr>
              <w:t>6</w:t>
            </w:r>
          </w:p>
        </w:tc>
        <w:tc>
          <w:tcPr>
            <w:tcW w:w="2215" w:type="dxa"/>
            <w:vMerge/>
            <w:tcBorders>
              <w:left w:val="single" w:sz="4" w:space="0" w:color="auto"/>
              <w:bottom w:val="single" w:sz="4" w:space="0" w:color="auto"/>
              <w:right w:val="single" w:sz="4" w:space="0" w:color="auto"/>
            </w:tcBorders>
          </w:tcPr>
          <w:p w14:paraId="4FE1CC51" w14:textId="77777777" w:rsidR="001E2888" w:rsidRDefault="001E2888" w:rsidP="001E2888">
            <w:pPr>
              <w:spacing w:after="0"/>
              <w:jc w:val="center"/>
              <w:rPr>
                <w:rFonts w:asciiTheme="minorHAnsi" w:hAnsiTheme="minorHAnsi" w:cstheme="minorHAnsi"/>
                <w:bCs/>
              </w:rPr>
            </w:pPr>
          </w:p>
        </w:tc>
      </w:tr>
      <w:tr w:rsidR="001E2888" w:rsidRPr="00AC4770" w14:paraId="129CBC56" w14:textId="77777777" w:rsidTr="00B30214">
        <w:trPr>
          <w:trHeight w:val="13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7220EEC" w14:textId="5901E700" w:rsidR="001E2888" w:rsidRDefault="001E2888" w:rsidP="001E2888">
            <w:pPr>
              <w:spacing w:after="0"/>
              <w:rPr>
                <w:rFonts w:asciiTheme="minorHAnsi" w:hAnsiTheme="minorHAnsi" w:cstheme="minorHAnsi"/>
                <w:bCs/>
              </w:rPr>
            </w:pPr>
            <w:r>
              <w:rPr>
                <w:rFonts w:asciiTheme="minorHAnsi" w:hAnsiTheme="minorHAnsi" w:cstheme="minorHAnsi"/>
                <w:bCs/>
              </w:rPr>
              <w:t>Sore &amp; tender skin</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00A34137" w14:textId="5FE1B07E" w:rsidR="001E2888" w:rsidRDefault="003A2A0A" w:rsidP="001E2888">
            <w:pPr>
              <w:spacing w:after="0"/>
              <w:jc w:val="center"/>
              <w:rPr>
                <w:rFonts w:asciiTheme="minorHAnsi" w:hAnsiTheme="minorHAnsi" w:cstheme="minorHAnsi"/>
                <w:bCs/>
              </w:rPr>
            </w:pPr>
            <w:r>
              <w:rPr>
                <w:rFonts w:asciiTheme="minorHAnsi" w:hAnsiTheme="minorHAnsi" w:cstheme="minorHAnsi"/>
                <w:bCs/>
              </w:rPr>
              <w:t>7</w:t>
            </w:r>
          </w:p>
        </w:tc>
        <w:tc>
          <w:tcPr>
            <w:tcW w:w="2215" w:type="dxa"/>
            <w:vMerge/>
            <w:tcBorders>
              <w:left w:val="single" w:sz="4" w:space="0" w:color="auto"/>
              <w:bottom w:val="single" w:sz="4" w:space="0" w:color="auto"/>
              <w:right w:val="single" w:sz="4" w:space="0" w:color="auto"/>
            </w:tcBorders>
          </w:tcPr>
          <w:p w14:paraId="1209876B" w14:textId="77777777" w:rsidR="001E2888" w:rsidRDefault="001E2888" w:rsidP="001E2888">
            <w:pPr>
              <w:spacing w:after="0"/>
              <w:jc w:val="center"/>
              <w:rPr>
                <w:rFonts w:asciiTheme="minorHAnsi" w:hAnsiTheme="minorHAnsi" w:cstheme="minorHAnsi"/>
                <w:bCs/>
              </w:rPr>
            </w:pPr>
          </w:p>
        </w:tc>
      </w:tr>
      <w:tr w:rsidR="001E2888" w:rsidRPr="00AC4770" w14:paraId="4F9D067E" w14:textId="77777777" w:rsidTr="00B30214">
        <w:trPr>
          <w:trHeight w:val="13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A03B545" w14:textId="48AC4565" w:rsidR="001E2888" w:rsidRDefault="001E2888" w:rsidP="001E2888">
            <w:pPr>
              <w:spacing w:after="0"/>
              <w:rPr>
                <w:rFonts w:asciiTheme="minorHAnsi" w:hAnsiTheme="minorHAnsi" w:cstheme="minorHAnsi"/>
                <w:bCs/>
              </w:rPr>
            </w:pPr>
            <w:r>
              <w:rPr>
                <w:rFonts w:asciiTheme="minorHAnsi" w:hAnsiTheme="minorHAnsi" w:cstheme="minorHAnsi"/>
                <w:bCs/>
              </w:rPr>
              <w:t>Skin crusts (thickened hardened skin with</w:t>
            </w:r>
            <w:r w:rsidR="00487538">
              <w:rPr>
                <w:rFonts w:asciiTheme="minorHAnsi" w:hAnsiTheme="minorHAnsi" w:cstheme="minorHAnsi"/>
                <w:bCs/>
              </w:rPr>
              <w:t xml:space="preserve"> or without</w:t>
            </w:r>
            <w:r>
              <w:rPr>
                <w:rFonts w:asciiTheme="minorHAnsi" w:hAnsiTheme="minorHAnsi" w:cstheme="minorHAnsi"/>
                <w:bCs/>
              </w:rPr>
              <w:t xml:space="preserve"> pus/blood)</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4B4DC878" w14:textId="316AAD3E" w:rsidR="001E2888" w:rsidRDefault="003A2A0A" w:rsidP="001E2888">
            <w:pPr>
              <w:spacing w:after="0"/>
              <w:jc w:val="center"/>
              <w:rPr>
                <w:rFonts w:asciiTheme="minorHAnsi" w:hAnsiTheme="minorHAnsi" w:cstheme="minorHAnsi"/>
                <w:bCs/>
              </w:rPr>
            </w:pPr>
            <w:r>
              <w:rPr>
                <w:rFonts w:asciiTheme="minorHAnsi" w:hAnsiTheme="minorHAnsi" w:cstheme="minorHAnsi"/>
                <w:bCs/>
              </w:rPr>
              <w:t>8</w:t>
            </w:r>
          </w:p>
        </w:tc>
        <w:tc>
          <w:tcPr>
            <w:tcW w:w="2215" w:type="dxa"/>
            <w:vMerge/>
            <w:tcBorders>
              <w:left w:val="single" w:sz="4" w:space="0" w:color="auto"/>
              <w:bottom w:val="single" w:sz="4" w:space="0" w:color="auto"/>
              <w:right w:val="single" w:sz="4" w:space="0" w:color="auto"/>
            </w:tcBorders>
          </w:tcPr>
          <w:p w14:paraId="02108A79" w14:textId="77777777" w:rsidR="001E2888" w:rsidRDefault="001E2888" w:rsidP="001E2888">
            <w:pPr>
              <w:spacing w:after="0"/>
              <w:jc w:val="center"/>
              <w:rPr>
                <w:rFonts w:asciiTheme="minorHAnsi" w:hAnsiTheme="minorHAnsi" w:cstheme="minorHAnsi"/>
                <w:bCs/>
              </w:rPr>
            </w:pPr>
          </w:p>
        </w:tc>
      </w:tr>
      <w:tr w:rsidR="001E4F17" w:rsidRPr="00AC4770" w14:paraId="5781F48D" w14:textId="77777777" w:rsidTr="00B30214">
        <w:trPr>
          <w:trHeight w:val="13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75BCC9A" w14:textId="326BC30E" w:rsidR="001E4F17" w:rsidRDefault="001E4F17" w:rsidP="001E2888">
            <w:pPr>
              <w:spacing w:after="0"/>
              <w:rPr>
                <w:rFonts w:asciiTheme="minorHAnsi" w:hAnsiTheme="minorHAnsi" w:cstheme="minorHAnsi"/>
                <w:bCs/>
              </w:rPr>
            </w:pPr>
            <w:r>
              <w:rPr>
                <w:rFonts w:asciiTheme="minorHAnsi" w:hAnsiTheme="minorHAnsi" w:cstheme="minorHAnsi"/>
                <w:bCs/>
              </w:rPr>
              <w:t>None of the above</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07C4F136" w14:textId="227454A2" w:rsidR="001E4F17" w:rsidRDefault="00487538" w:rsidP="001E2888">
            <w:pPr>
              <w:spacing w:after="0"/>
              <w:jc w:val="center"/>
              <w:rPr>
                <w:rFonts w:asciiTheme="minorHAnsi" w:hAnsiTheme="minorHAnsi" w:cstheme="minorHAnsi"/>
                <w:bCs/>
              </w:rPr>
            </w:pPr>
            <w:r>
              <w:rPr>
                <w:rFonts w:asciiTheme="minorHAnsi" w:hAnsiTheme="minorHAnsi" w:cstheme="minorHAnsi"/>
                <w:bCs/>
              </w:rPr>
              <w:t>9</w:t>
            </w:r>
          </w:p>
        </w:tc>
        <w:tc>
          <w:tcPr>
            <w:tcW w:w="2215" w:type="dxa"/>
            <w:tcBorders>
              <w:top w:val="single" w:sz="4" w:space="0" w:color="auto"/>
              <w:left w:val="single" w:sz="4" w:space="0" w:color="auto"/>
              <w:bottom w:val="single" w:sz="4" w:space="0" w:color="auto"/>
              <w:right w:val="single" w:sz="4" w:space="0" w:color="auto"/>
            </w:tcBorders>
          </w:tcPr>
          <w:p w14:paraId="2966601D" w14:textId="05524903" w:rsidR="001E4F17" w:rsidRPr="00B30214" w:rsidRDefault="001E4F17" w:rsidP="001E2888">
            <w:pPr>
              <w:spacing w:after="0"/>
              <w:jc w:val="center"/>
              <w:rPr>
                <w:rFonts w:asciiTheme="minorHAnsi" w:hAnsiTheme="minorHAnsi" w:cstheme="minorHAnsi"/>
                <w:b/>
              </w:rPr>
            </w:pPr>
            <w:r w:rsidRPr="00B30214">
              <w:rPr>
                <w:rFonts w:asciiTheme="minorHAnsi" w:hAnsiTheme="minorHAnsi" w:cstheme="minorHAnsi"/>
                <w:b/>
              </w:rPr>
              <w:t>TERMINATE</w:t>
            </w:r>
          </w:p>
        </w:tc>
      </w:tr>
      <w:tr w:rsidR="00A21501" w:rsidRPr="00AC4770" w14:paraId="60C2A4FF" w14:textId="77777777" w:rsidTr="00B30214">
        <w:trPr>
          <w:trHeight w:val="135"/>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D8ED351" w14:textId="6CFEFABC" w:rsidR="00A21501" w:rsidRDefault="00A21501" w:rsidP="001E2888">
            <w:pPr>
              <w:spacing w:after="0"/>
              <w:rPr>
                <w:rFonts w:asciiTheme="minorHAnsi" w:hAnsiTheme="minorHAnsi" w:cstheme="minorHAnsi"/>
                <w:bCs/>
              </w:rPr>
            </w:pPr>
            <w:r>
              <w:rPr>
                <w:rFonts w:asciiTheme="minorHAnsi" w:hAnsiTheme="minorHAnsi" w:cstheme="minorHAnsi"/>
                <w:bCs/>
              </w:rPr>
              <w:t>Others_____</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1B4DB6C6" w14:textId="7CF8AAA0" w:rsidR="00A21501" w:rsidRDefault="00A21501" w:rsidP="001E2888">
            <w:pPr>
              <w:spacing w:after="0"/>
              <w:jc w:val="center"/>
              <w:rPr>
                <w:rFonts w:asciiTheme="minorHAnsi" w:hAnsiTheme="minorHAnsi" w:cstheme="minorHAnsi"/>
                <w:bCs/>
              </w:rPr>
            </w:pPr>
            <w:r>
              <w:rPr>
                <w:rFonts w:asciiTheme="minorHAnsi" w:hAnsiTheme="minorHAnsi" w:cstheme="minorHAnsi"/>
                <w:bCs/>
              </w:rPr>
              <w:t>99</w:t>
            </w:r>
          </w:p>
        </w:tc>
        <w:tc>
          <w:tcPr>
            <w:tcW w:w="2215" w:type="dxa"/>
            <w:tcBorders>
              <w:top w:val="single" w:sz="4" w:space="0" w:color="auto"/>
              <w:left w:val="single" w:sz="4" w:space="0" w:color="auto"/>
              <w:bottom w:val="single" w:sz="4" w:space="0" w:color="auto"/>
              <w:right w:val="single" w:sz="4" w:space="0" w:color="auto"/>
            </w:tcBorders>
          </w:tcPr>
          <w:p w14:paraId="0F699696" w14:textId="622CB2A9" w:rsidR="00A21501" w:rsidRPr="00B30214" w:rsidRDefault="00A21501" w:rsidP="001E2888">
            <w:pPr>
              <w:spacing w:after="0"/>
              <w:jc w:val="center"/>
              <w:rPr>
                <w:rFonts w:asciiTheme="minorHAnsi" w:hAnsiTheme="minorHAnsi" w:cstheme="minorHAnsi"/>
                <w:b/>
              </w:rPr>
            </w:pPr>
            <w:r w:rsidRPr="00B30214">
              <w:rPr>
                <w:rFonts w:asciiTheme="minorHAnsi" w:hAnsiTheme="minorHAnsi" w:cstheme="minorHAnsi"/>
                <w:b/>
              </w:rPr>
              <w:t>TERMINATE</w:t>
            </w:r>
          </w:p>
        </w:tc>
      </w:tr>
    </w:tbl>
    <w:p w14:paraId="2C9BD465" w14:textId="47AE8E1C" w:rsidR="00EB3EC7" w:rsidRDefault="00EB3EC7" w:rsidP="001621F2">
      <w:pPr>
        <w:spacing w:after="0" w:line="240" w:lineRule="auto"/>
        <w:ind w:left="-330"/>
        <w:jc w:val="both"/>
        <w:rPr>
          <w:rFonts w:eastAsia="Batang" w:cs="Calibri"/>
          <w:b/>
          <w:bCs/>
          <w:lang w:eastAsia="ko-KR"/>
        </w:rPr>
      </w:pPr>
    </w:p>
    <w:p w14:paraId="0E8EB1D3" w14:textId="1348A37A" w:rsidR="00EB3EC7" w:rsidRDefault="00EB3EC7" w:rsidP="001621F2">
      <w:pPr>
        <w:spacing w:after="0" w:line="240" w:lineRule="auto"/>
        <w:ind w:left="-330"/>
        <w:jc w:val="both"/>
        <w:rPr>
          <w:rFonts w:eastAsia="Batang" w:cs="Calibri"/>
          <w:b/>
          <w:bCs/>
          <w:lang w:eastAsia="ko-KR"/>
        </w:rPr>
      </w:pPr>
    </w:p>
    <w:p w14:paraId="64B43F28" w14:textId="71E7D871" w:rsidR="00EB3EC7" w:rsidRDefault="00EB3EC7" w:rsidP="001621F2">
      <w:pPr>
        <w:spacing w:after="0" w:line="240" w:lineRule="auto"/>
        <w:ind w:left="-330"/>
        <w:jc w:val="both"/>
        <w:rPr>
          <w:rFonts w:eastAsia="Batang" w:cs="Calibri"/>
          <w:b/>
          <w:bCs/>
          <w:lang w:eastAsia="ko-KR"/>
        </w:rPr>
      </w:pPr>
    </w:p>
    <w:p w14:paraId="66674B01" w14:textId="77777777" w:rsidR="00EB3EC7" w:rsidRDefault="00EB3EC7" w:rsidP="001621F2">
      <w:pPr>
        <w:spacing w:after="0" w:line="240" w:lineRule="auto"/>
        <w:ind w:left="-330"/>
        <w:jc w:val="both"/>
        <w:rPr>
          <w:rFonts w:eastAsia="Batang" w:cs="Calibri"/>
          <w:b/>
          <w:bCs/>
          <w:lang w:eastAsia="ko-KR"/>
        </w:rPr>
      </w:pPr>
    </w:p>
    <w:p w14:paraId="5B82F233" w14:textId="137341C3" w:rsidR="00EB3EC7" w:rsidRDefault="00EB3EC7" w:rsidP="00EB3EC7">
      <w:pPr>
        <w:pStyle w:val="ListParagraph"/>
        <w:spacing w:after="0" w:line="240" w:lineRule="auto"/>
        <w:ind w:left="0"/>
        <w:rPr>
          <w:rFonts w:asciiTheme="minorHAnsi" w:hAnsiTheme="minorHAnsi"/>
          <w:b/>
          <w:bCs/>
        </w:rPr>
      </w:pPr>
      <w:r>
        <w:rPr>
          <w:rFonts w:asciiTheme="minorHAnsi" w:hAnsiTheme="minorHAnsi"/>
          <w:b/>
          <w:bCs/>
        </w:rPr>
        <w:lastRenderedPageBreak/>
        <w:t xml:space="preserve">ASK S10 ONLY FROM </w:t>
      </w:r>
      <w:r w:rsidRPr="003933D5">
        <w:rPr>
          <w:rFonts w:asciiTheme="minorHAnsi" w:hAnsiTheme="minorHAnsi"/>
          <w:b/>
          <w:bCs/>
          <w:color w:val="00B050"/>
        </w:rPr>
        <w:t>S</w:t>
      </w:r>
      <w:r w:rsidRPr="00B1706F">
        <w:rPr>
          <w:rFonts w:asciiTheme="minorHAnsi" w:hAnsiTheme="minorHAnsi"/>
          <w:b/>
          <w:bCs/>
          <w:color w:val="00B050"/>
        </w:rPr>
        <w:t>UFFERERS</w:t>
      </w:r>
      <w:r>
        <w:rPr>
          <w:rFonts w:asciiTheme="minorHAnsi" w:hAnsiTheme="minorHAnsi"/>
          <w:b/>
          <w:bCs/>
        </w:rPr>
        <w:t xml:space="preserve"> IN S7</w:t>
      </w:r>
    </w:p>
    <w:p w14:paraId="4992775A" w14:textId="77777777" w:rsidR="00EB3EC7" w:rsidRDefault="00EB3EC7" w:rsidP="00EB3EC7">
      <w:pPr>
        <w:spacing w:after="0" w:line="240" w:lineRule="auto"/>
        <w:ind w:left="-330"/>
        <w:jc w:val="both"/>
        <w:rPr>
          <w:rFonts w:eastAsia="Batang" w:cs="Calibri"/>
          <w:b/>
          <w:bCs/>
          <w:lang w:eastAsia="ko-KR"/>
        </w:rPr>
      </w:pPr>
      <w:r>
        <w:rPr>
          <w:rFonts w:eastAsia="Batang" w:cs="Calibri"/>
          <w:b/>
          <w:bCs/>
          <w:lang w:eastAsia="ko-KR"/>
        </w:rPr>
        <w:t>S10</w:t>
      </w:r>
      <w:r w:rsidRPr="00AB790B">
        <w:rPr>
          <w:rFonts w:eastAsia="Batang" w:cs="Calibri"/>
          <w:b/>
          <w:bCs/>
          <w:lang w:eastAsia="ko-KR"/>
        </w:rPr>
        <w:t>.</w:t>
      </w:r>
      <w:r>
        <w:rPr>
          <w:rFonts w:eastAsia="Batang" w:cs="Calibri"/>
          <w:b/>
          <w:bCs/>
          <w:lang w:eastAsia="ko-KR"/>
        </w:rPr>
        <w:t xml:space="preserve"> </w:t>
      </w:r>
      <w:r w:rsidRPr="00B1706F">
        <w:rPr>
          <w:rFonts w:eastAsia="Batang" w:cs="Calibri"/>
          <w:lang w:eastAsia="ko-KR"/>
        </w:rPr>
        <w:t>Wh</w:t>
      </w:r>
      <w:r>
        <w:rPr>
          <w:rFonts w:eastAsia="Batang" w:cs="Calibri"/>
          <w:lang w:eastAsia="ko-KR"/>
        </w:rPr>
        <w:t xml:space="preserve">ere on the body have you experienced these symptoms? </w:t>
      </w:r>
      <w:r>
        <w:rPr>
          <w:rFonts w:eastAsia="Batang" w:cs="Calibri"/>
          <w:b/>
          <w:bCs/>
          <w:lang w:eastAsia="ko-KR"/>
        </w:rPr>
        <w:t>MULTIPLE</w:t>
      </w:r>
      <w:r w:rsidRPr="00BF2E7D">
        <w:rPr>
          <w:rFonts w:eastAsia="Batang" w:cs="Calibri"/>
          <w:b/>
          <w:bCs/>
          <w:lang w:eastAsia="ko-KR"/>
        </w:rPr>
        <w:t xml:space="preserve"> CODE</w:t>
      </w:r>
      <w:r>
        <w:rPr>
          <w:rFonts w:eastAsia="Batang" w:cs="Calibri"/>
          <w:b/>
          <w:bCs/>
          <w:lang w:eastAsia="ko-KR"/>
        </w:rPr>
        <w:t xml:space="preserve"> POSSIBLE</w:t>
      </w:r>
    </w:p>
    <w:tbl>
      <w:tblPr>
        <w:tblW w:w="0" w:type="auto"/>
        <w:tblInd w:w="355" w:type="dxa"/>
        <w:tblLook w:val="00A0" w:firstRow="1" w:lastRow="0" w:firstColumn="1" w:lastColumn="0" w:noHBand="0" w:noVBand="0"/>
      </w:tblPr>
      <w:tblGrid>
        <w:gridCol w:w="3077"/>
        <w:gridCol w:w="1348"/>
        <w:gridCol w:w="3045"/>
      </w:tblGrid>
      <w:tr w:rsidR="00EB3EC7" w:rsidRPr="00AC4770" w14:paraId="5141973D" w14:textId="6B333057" w:rsidTr="00EB3EC7">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0E2E6B"/>
            <w:vAlign w:val="center"/>
            <w:hideMark/>
          </w:tcPr>
          <w:p w14:paraId="0BFA9ED1" w14:textId="77777777" w:rsidR="00EB3EC7" w:rsidRPr="00444B9F" w:rsidRDefault="00EB3EC7" w:rsidP="0077471F">
            <w:pPr>
              <w:spacing w:after="0"/>
              <w:rPr>
                <w:rFonts w:asciiTheme="minorHAnsi" w:hAnsiTheme="minorHAnsi" w:cstheme="minorHAnsi"/>
                <w:b/>
                <w:color w:val="FFFFFF" w:themeColor="background1"/>
              </w:rPr>
            </w:pPr>
            <w:r w:rsidRPr="00444B9F">
              <w:rPr>
                <w:rFonts w:asciiTheme="minorHAnsi" w:hAnsiTheme="minorHAnsi" w:cstheme="minorHAnsi"/>
                <w:b/>
                <w:color w:val="FFFFFF" w:themeColor="background1"/>
              </w:rPr>
              <w:t>RESPONSE</w:t>
            </w:r>
          </w:p>
        </w:tc>
        <w:tc>
          <w:tcPr>
            <w:tcW w:w="1348" w:type="dxa"/>
            <w:tcBorders>
              <w:top w:val="single" w:sz="4" w:space="0" w:color="auto"/>
              <w:left w:val="single" w:sz="4" w:space="0" w:color="auto"/>
              <w:bottom w:val="single" w:sz="4" w:space="0" w:color="auto"/>
              <w:right w:val="single" w:sz="4" w:space="0" w:color="auto"/>
            </w:tcBorders>
            <w:shd w:val="clear" w:color="auto" w:fill="0E2E6B"/>
            <w:vAlign w:val="center"/>
            <w:hideMark/>
          </w:tcPr>
          <w:p w14:paraId="28AB5DFE" w14:textId="77777777" w:rsidR="00EB3EC7" w:rsidRPr="00444B9F" w:rsidRDefault="00EB3EC7" w:rsidP="0077471F">
            <w:pPr>
              <w:spacing w:after="0"/>
              <w:jc w:val="center"/>
              <w:rPr>
                <w:rFonts w:asciiTheme="minorHAnsi" w:hAnsiTheme="minorHAnsi" w:cstheme="minorHAnsi"/>
                <w:b/>
                <w:color w:val="FFFFFF" w:themeColor="background1"/>
              </w:rPr>
            </w:pPr>
            <w:r w:rsidRPr="00444B9F">
              <w:rPr>
                <w:rFonts w:asciiTheme="minorHAnsi" w:hAnsiTheme="minorHAnsi" w:cstheme="minorHAnsi"/>
                <w:b/>
                <w:color w:val="FFFFFF" w:themeColor="background1"/>
              </w:rPr>
              <w:t>CODE</w:t>
            </w:r>
          </w:p>
        </w:tc>
        <w:tc>
          <w:tcPr>
            <w:tcW w:w="3045" w:type="dxa"/>
            <w:tcBorders>
              <w:top w:val="single" w:sz="4" w:space="0" w:color="auto"/>
              <w:left w:val="single" w:sz="4" w:space="0" w:color="auto"/>
              <w:bottom w:val="single" w:sz="4" w:space="0" w:color="auto"/>
              <w:right w:val="single" w:sz="4" w:space="0" w:color="auto"/>
            </w:tcBorders>
            <w:shd w:val="clear" w:color="auto" w:fill="0E2E6B"/>
          </w:tcPr>
          <w:p w14:paraId="25D27085" w14:textId="31D40A0A" w:rsidR="00EB3EC7" w:rsidRPr="00444B9F" w:rsidRDefault="00EB3EC7" w:rsidP="0077471F">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ACTION</w:t>
            </w:r>
          </w:p>
        </w:tc>
      </w:tr>
      <w:tr w:rsidR="00EB3EC7" w:rsidRPr="00AC4770" w14:paraId="7266D7BC" w14:textId="15335BFC" w:rsidTr="00EB3EC7">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5C53E151" w14:textId="77777777" w:rsidR="00EB3EC7" w:rsidRDefault="00EB3EC7" w:rsidP="0077471F">
            <w:pPr>
              <w:spacing w:after="0"/>
              <w:rPr>
                <w:rFonts w:asciiTheme="minorHAnsi" w:hAnsiTheme="minorHAnsi" w:cstheme="minorHAnsi"/>
                <w:bCs/>
              </w:rPr>
            </w:pPr>
            <w:r>
              <w:rPr>
                <w:rFonts w:asciiTheme="minorHAnsi" w:hAnsiTheme="minorHAnsi" w:cstheme="minorHAnsi"/>
                <w:bCs/>
              </w:rPr>
              <w:t>Abdomen</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8F7B852" w14:textId="77777777" w:rsidR="00EB3EC7" w:rsidRDefault="00EB3EC7" w:rsidP="0077471F">
            <w:pPr>
              <w:spacing w:after="0"/>
              <w:jc w:val="center"/>
              <w:rPr>
                <w:rFonts w:asciiTheme="minorHAnsi" w:hAnsiTheme="minorHAnsi" w:cstheme="minorHAnsi"/>
                <w:bCs/>
              </w:rPr>
            </w:pPr>
            <w:r>
              <w:rPr>
                <w:rFonts w:asciiTheme="minorHAnsi" w:hAnsiTheme="minorHAnsi" w:cstheme="minorHAnsi"/>
                <w:bCs/>
              </w:rPr>
              <w:t>1</w:t>
            </w:r>
          </w:p>
        </w:tc>
        <w:tc>
          <w:tcPr>
            <w:tcW w:w="3045" w:type="dxa"/>
            <w:vMerge w:val="restart"/>
            <w:tcBorders>
              <w:top w:val="single" w:sz="4" w:space="0" w:color="auto"/>
              <w:left w:val="single" w:sz="4" w:space="0" w:color="auto"/>
              <w:right w:val="single" w:sz="4" w:space="0" w:color="auto"/>
            </w:tcBorders>
            <w:vAlign w:val="center"/>
          </w:tcPr>
          <w:p w14:paraId="6E5C98D4" w14:textId="2A184837" w:rsidR="00EB3EC7" w:rsidRPr="00EB3EC7" w:rsidRDefault="00EB3EC7" w:rsidP="00EB3EC7">
            <w:pPr>
              <w:spacing w:after="0"/>
              <w:jc w:val="center"/>
              <w:rPr>
                <w:rFonts w:asciiTheme="minorHAnsi" w:hAnsiTheme="minorHAnsi" w:cstheme="minorHAnsi"/>
                <w:b/>
              </w:rPr>
            </w:pPr>
            <w:r w:rsidRPr="00EB3EC7">
              <w:rPr>
                <w:rFonts w:asciiTheme="minorHAnsi" w:hAnsiTheme="minorHAnsi" w:cstheme="minorHAnsi"/>
                <w:b/>
              </w:rPr>
              <w:t>CONTINUE</w:t>
            </w:r>
          </w:p>
        </w:tc>
      </w:tr>
      <w:tr w:rsidR="00EB3EC7" w:rsidRPr="00AC4770" w14:paraId="4CB1BC91" w14:textId="715FE563" w:rsidTr="0093079C">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6E6F3F1B" w14:textId="77777777" w:rsidR="00EB3EC7" w:rsidRDefault="00EB3EC7" w:rsidP="0077471F">
            <w:pPr>
              <w:spacing w:after="0"/>
              <w:rPr>
                <w:rFonts w:asciiTheme="minorHAnsi" w:hAnsiTheme="minorHAnsi" w:cstheme="minorHAnsi"/>
                <w:bCs/>
              </w:rPr>
            </w:pPr>
            <w:r>
              <w:rPr>
                <w:rFonts w:asciiTheme="minorHAnsi" w:hAnsiTheme="minorHAnsi" w:cstheme="minorHAnsi"/>
                <w:bCs/>
              </w:rPr>
              <w:t>Back</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CD4D9BB" w14:textId="77777777" w:rsidR="00EB3EC7" w:rsidRDefault="00EB3EC7" w:rsidP="0077471F">
            <w:pPr>
              <w:spacing w:after="0"/>
              <w:jc w:val="center"/>
              <w:rPr>
                <w:rFonts w:asciiTheme="minorHAnsi" w:hAnsiTheme="minorHAnsi" w:cstheme="minorHAnsi"/>
                <w:bCs/>
              </w:rPr>
            </w:pPr>
            <w:r>
              <w:rPr>
                <w:rFonts w:asciiTheme="minorHAnsi" w:hAnsiTheme="minorHAnsi" w:cstheme="minorHAnsi"/>
                <w:bCs/>
              </w:rPr>
              <w:t>2</w:t>
            </w:r>
          </w:p>
        </w:tc>
        <w:tc>
          <w:tcPr>
            <w:tcW w:w="3045" w:type="dxa"/>
            <w:vMerge/>
            <w:tcBorders>
              <w:left w:val="single" w:sz="4" w:space="0" w:color="auto"/>
              <w:right w:val="single" w:sz="4" w:space="0" w:color="auto"/>
            </w:tcBorders>
          </w:tcPr>
          <w:p w14:paraId="06F00838" w14:textId="77777777" w:rsidR="00EB3EC7" w:rsidRDefault="00EB3EC7" w:rsidP="0077471F">
            <w:pPr>
              <w:spacing w:after="0"/>
              <w:jc w:val="center"/>
              <w:rPr>
                <w:rFonts w:asciiTheme="minorHAnsi" w:hAnsiTheme="minorHAnsi" w:cstheme="minorHAnsi"/>
                <w:bCs/>
              </w:rPr>
            </w:pPr>
          </w:p>
        </w:tc>
      </w:tr>
      <w:tr w:rsidR="00EB3EC7" w:rsidRPr="00AC4770" w14:paraId="4913088E" w14:textId="41780C8F" w:rsidTr="0093079C">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599BD427" w14:textId="77777777" w:rsidR="00EB3EC7" w:rsidRDefault="00EB3EC7" w:rsidP="0077471F">
            <w:pPr>
              <w:spacing w:after="0"/>
              <w:rPr>
                <w:rFonts w:asciiTheme="minorHAnsi" w:hAnsiTheme="minorHAnsi" w:cstheme="minorHAnsi"/>
                <w:bCs/>
              </w:rPr>
            </w:pPr>
            <w:r>
              <w:rPr>
                <w:rFonts w:asciiTheme="minorHAnsi" w:hAnsiTheme="minorHAnsi" w:cstheme="minorHAnsi"/>
                <w:bCs/>
              </w:rPr>
              <w:t>Elbows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A26AEF7" w14:textId="77777777" w:rsidR="00EB3EC7" w:rsidRDefault="00EB3EC7" w:rsidP="0077471F">
            <w:pPr>
              <w:spacing w:after="0"/>
              <w:jc w:val="center"/>
              <w:rPr>
                <w:rFonts w:asciiTheme="minorHAnsi" w:hAnsiTheme="minorHAnsi" w:cstheme="minorHAnsi"/>
                <w:bCs/>
              </w:rPr>
            </w:pPr>
            <w:r>
              <w:rPr>
                <w:rFonts w:asciiTheme="minorHAnsi" w:hAnsiTheme="minorHAnsi" w:cstheme="minorHAnsi"/>
                <w:bCs/>
              </w:rPr>
              <w:t>3</w:t>
            </w:r>
          </w:p>
        </w:tc>
        <w:tc>
          <w:tcPr>
            <w:tcW w:w="3045" w:type="dxa"/>
            <w:vMerge/>
            <w:tcBorders>
              <w:left w:val="single" w:sz="4" w:space="0" w:color="auto"/>
              <w:right w:val="single" w:sz="4" w:space="0" w:color="auto"/>
            </w:tcBorders>
          </w:tcPr>
          <w:p w14:paraId="358696FA" w14:textId="77777777" w:rsidR="00EB3EC7" w:rsidRDefault="00EB3EC7" w:rsidP="0077471F">
            <w:pPr>
              <w:spacing w:after="0"/>
              <w:jc w:val="center"/>
              <w:rPr>
                <w:rFonts w:asciiTheme="minorHAnsi" w:hAnsiTheme="minorHAnsi" w:cstheme="minorHAnsi"/>
                <w:bCs/>
              </w:rPr>
            </w:pPr>
          </w:p>
        </w:tc>
      </w:tr>
      <w:tr w:rsidR="00EB3EC7" w:rsidRPr="00AC4770" w14:paraId="3F5A9FCC" w14:textId="075AC42C" w:rsidTr="0093079C">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7A3C0CB8" w14:textId="77777777" w:rsidR="00EB3EC7" w:rsidRPr="00AC4770" w:rsidRDefault="00EB3EC7" w:rsidP="0077471F">
            <w:pPr>
              <w:spacing w:after="0"/>
              <w:rPr>
                <w:rFonts w:asciiTheme="minorHAnsi" w:hAnsiTheme="minorHAnsi" w:cstheme="minorHAnsi"/>
                <w:bCs/>
              </w:rPr>
            </w:pPr>
            <w:r>
              <w:rPr>
                <w:rFonts w:asciiTheme="minorHAnsi" w:hAnsiTheme="minorHAnsi" w:cstheme="minorHAnsi"/>
                <w:bCs/>
              </w:rPr>
              <w:t>Face</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6CC0E694" w14:textId="77777777" w:rsidR="00EB3EC7" w:rsidRPr="00AC4770" w:rsidRDefault="00EB3EC7" w:rsidP="0077471F">
            <w:pPr>
              <w:spacing w:after="0"/>
              <w:jc w:val="center"/>
              <w:rPr>
                <w:rFonts w:asciiTheme="minorHAnsi" w:hAnsiTheme="minorHAnsi" w:cstheme="minorHAnsi"/>
                <w:bCs/>
              </w:rPr>
            </w:pPr>
            <w:r>
              <w:rPr>
                <w:rFonts w:asciiTheme="minorHAnsi" w:hAnsiTheme="minorHAnsi" w:cstheme="minorHAnsi"/>
                <w:bCs/>
              </w:rPr>
              <w:t>4</w:t>
            </w:r>
          </w:p>
        </w:tc>
        <w:tc>
          <w:tcPr>
            <w:tcW w:w="3045" w:type="dxa"/>
            <w:vMerge/>
            <w:tcBorders>
              <w:left w:val="single" w:sz="4" w:space="0" w:color="auto"/>
              <w:right w:val="single" w:sz="4" w:space="0" w:color="auto"/>
            </w:tcBorders>
          </w:tcPr>
          <w:p w14:paraId="40248D2C" w14:textId="77777777" w:rsidR="00EB3EC7" w:rsidRDefault="00EB3EC7" w:rsidP="0077471F">
            <w:pPr>
              <w:spacing w:after="0"/>
              <w:jc w:val="center"/>
              <w:rPr>
                <w:rFonts w:asciiTheme="minorHAnsi" w:hAnsiTheme="minorHAnsi" w:cstheme="minorHAnsi"/>
                <w:bCs/>
              </w:rPr>
            </w:pPr>
          </w:p>
        </w:tc>
      </w:tr>
      <w:tr w:rsidR="00EB3EC7" w:rsidRPr="00AC4770" w14:paraId="19654519" w14:textId="5548ABDF" w:rsidTr="0093079C">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12B11B78" w14:textId="77777777" w:rsidR="00EB3EC7" w:rsidRDefault="00EB3EC7" w:rsidP="0077471F">
            <w:pPr>
              <w:spacing w:after="0"/>
              <w:rPr>
                <w:rFonts w:asciiTheme="minorHAnsi" w:hAnsiTheme="minorHAnsi" w:cstheme="minorHAnsi"/>
                <w:bCs/>
              </w:rPr>
            </w:pPr>
            <w:r>
              <w:rPr>
                <w:rFonts w:asciiTheme="minorHAnsi" w:hAnsiTheme="minorHAnsi" w:cstheme="minorHAnsi"/>
                <w:bCs/>
              </w:rPr>
              <w:t>Foot</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F779393" w14:textId="77777777" w:rsidR="00EB3EC7" w:rsidRDefault="00EB3EC7" w:rsidP="0077471F">
            <w:pPr>
              <w:spacing w:after="0"/>
              <w:jc w:val="center"/>
              <w:rPr>
                <w:rFonts w:asciiTheme="minorHAnsi" w:hAnsiTheme="minorHAnsi" w:cstheme="minorHAnsi"/>
                <w:bCs/>
              </w:rPr>
            </w:pPr>
            <w:r>
              <w:rPr>
                <w:rFonts w:asciiTheme="minorHAnsi" w:hAnsiTheme="minorHAnsi" w:cstheme="minorHAnsi"/>
                <w:bCs/>
              </w:rPr>
              <w:t>5</w:t>
            </w:r>
          </w:p>
        </w:tc>
        <w:tc>
          <w:tcPr>
            <w:tcW w:w="3045" w:type="dxa"/>
            <w:vMerge/>
            <w:tcBorders>
              <w:left w:val="single" w:sz="4" w:space="0" w:color="auto"/>
              <w:right w:val="single" w:sz="4" w:space="0" w:color="auto"/>
            </w:tcBorders>
          </w:tcPr>
          <w:p w14:paraId="5FF67083" w14:textId="77777777" w:rsidR="00EB3EC7" w:rsidRDefault="00EB3EC7" w:rsidP="0077471F">
            <w:pPr>
              <w:spacing w:after="0"/>
              <w:jc w:val="center"/>
              <w:rPr>
                <w:rFonts w:asciiTheme="minorHAnsi" w:hAnsiTheme="minorHAnsi" w:cstheme="minorHAnsi"/>
                <w:bCs/>
              </w:rPr>
            </w:pPr>
          </w:p>
        </w:tc>
      </w:tr>
      <w:tr w:rsidR="00EB3EC7" w:rsidRPr="00AC4770" w14:paraId="5E2CEC4B" w14:textId="0C473E04" w:rsidTr="0093079C">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5D1889A0" w14:textId="77777777" w:rsidR="00EB3EC7" w:rsidRPr="00AC4770" w:rsidRDefault="00EB3EC7" w:rsidP="0077471F">
            <w:pPr>
              <w:spacing w:after="0"/>
              <w:rPr>
                <w:rFonts w:asciiTheme="minorHAnsi" w:hAnsiTheme="minorHAnsi" w:cstheme="minorHAnsi"/>
                <w:bCs/>
              </w:rPr>
            </w:pPr>
            <w:r>
              <w:rPr>
                <w:rFonts w:asciiTheme="minorHAnsi" w:hAnsiTheme="minorHAnsi" w:cstheme="minorHAnsi"/>
                <w:bCs/>
              </w:rPr>
              <w:t>Hands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164AC26" w14:textId="77777777" w:rsidR="00EB3EC7" w:rsidRPr="00AC4770" w:rsidRDefault="00EB3EC7" w:rsidP="0077471F">
            <w:pPr>
              <w:spacing w:after="0"/>
              <w:jc w:val="center"/>
              <w:rPr>
                <w:rFonts w:asciiTheme="minorHAnsi" w:hAnsiTheme="minorHAnsi" w:cstheme="minorHAnsi"/>
                <w:bCs/>
              </w:rPr>
            </w:pPr>
            <w:r>
              <w:rPr>
                <w:rFonts w:asciiTheme="minorHAnsi" w:hAnsiTheme="minorHAnsi" w:cstheme="minorHAnsi"/>
                <w:bCs/>
              </w:rPr>
              <w:t>6</w:t>
            </w:r>
          </w:p>
        </w:tc>
        <w:tc>
          <w:tcPr>
            <w:tcW w:w="3045" w:type="dxa"/>
            <w:vMerge/>
            <w:tcBorders>
              <w:left w:val="single" w:sz="4" w:space="0" w:color="auto"/>
              <w:right w:val="single" w:sz="4" w:space="0" w:color="auto"/>
            </w:tcBorders>
          </w:tcPr>
          <w:p w14:paraId="2422CC90" w14:textId="77777777" w:rsidR="00EB3EC7" w:rsidRDefault="00EB3EC7" w:rsidP="0077471F">
            <w:pPr>
              <w:spacing w:after="0"/>
              <w:jc w:val="center"/>
              <w:rPr>
                <w:rFonts w:asciiTheme="minorHAnsi" w:hAnsiTheme="minorHAnsi" w:cstheme="minorHAnsi"/>
                <w:bCs/>
              </w:rPr>
            </w:pPr>
          </w:p>
        </w:tc>
      </w:tr>
      <w:tr w:rsidR="00EB3EC7" w:rsidRPr="00AC4770" w14:paraId="3037EFD0" w14:textId="660E7120" w:rsidTr="0093079C">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7C71E5D0" w14:textId="77777777" w:rsidR="00EB3EC7" w:rsidRPr="00AC4770" w:rsidRDefault="00EB3EC7" w:rsidP="0077471F">
            <w:pPr>
              <w:spacing w:after="0"/>
              <w:rPr>
                <w:rFonts w:asciiTheme="minorHAnsi" w:hAnsiTheme="minorHAnsi" w:cstheme="minorHAnsi"/>
                <w:bCs/>
              </w:rPr>
            </w:pPr>
            <w:r>
              <w:rPr>
                <w:rFonts w:asciiTheme="minorHAnsi" w:hAnsiTheme="minorHAnsi" w:cstheme="minorHAnsi"/>
                <w:bCs/>
              </w:rPr>
              <w:t>Knees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88A6455" w14:textId="77777777" w:rsidR="00EB3EC7" w:rsidRPr="00AC4770" w:rsidRDefault="00EB3EC7" w:rsidP="0077471F">
            <w:pPr>
              <w:spacing w:after="0"/>
              <w:jc w:val="center"/>
              <w:rPr>
                <w:rFonts w:asciiTheme="minorHAnsi" w:hAnsiTheme="minorHAnsi" w:cstheme="minorHAnsi"/>
                <w:bCs/>
              </w:rPr>
            </w:pPr>
            <w:r>
              <w:rPr>
                <w:rFonts w:asciiTheme="minorHAnsi" w:hAnsiTheme="minorHAnsi" w:cstheme="minorHAnsi"/>
                <w:bCs/>
              </w:rPr>
              <w:t>7</w:t>
            </w:r>
          </w:p>
        </w:tc>
        <w:tc>
          <w:tcPr>
            <w:tcW w:w="3045" w:type="dxa"/>
            <w:vMerge/>
            <w:tcBorders>
              <w:left w:val="single" w:sz="4" w:space="0" w:color="auto"/>
              <w:right w:val="single" w:sz="4" w:space="0" w:color="auto"/>
            </w:tcBorders>
          </w:tcPr>
          <w:p w14:paraId="5316B709" w14:textId="77777777" w:rsidR="00EB3EC7" w:rsidRDefault="00EB3EC7" w:rsidP="0077471F">
            <w:pPr>
              <w:spacing w:after="0"/>
              <w:jc w:val="center"/>
              <w:rPr>
                <w:rFonts w:asciiTheme="minorHAnsi" w:hAnsiTheme="minorHAnsi" w:cstheme="minorHAnsi"/>
                <w:bCs/>
              </w:rPr>
            </w:pPr>
          </w:p>
        </w:tc>
      </w:tr>
      <w:tr w:rsidR="00EB3EC7" w:rsidRPr="00AC4770" w14:paraId="6C91DF0E" w14:textId="2978A904" w:rsidTr="0093079C">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6CF7DDB8" w14:textId="77777777" w:rsidR="00EB3EC7" w:rsidRPr="00AC4770" w:rsidRDefault="00EB3EC7" w:rsidP="0077471F">
            <w:pPr>
              <w:spacing w:after="0"/>
              <w:rPr>
                <w:rFonts w:asciiTheme="minorHAnsi" w:hAnsiTheme="minorHAnsi" w:cstheme="minorHAnsi"/>
                <w:bCs/>
              </w:rPr>
            </w:pPr>
            <w:r>
              <w:rPr>
                <w:rFonts w:asciiTheme="minorHAnsi" w:hAnsiTheme="minorHAnsi" w:cstheme="minorHAnsi"/>
                <w:bCs/>
              </w:rPr>
              <w:t>Legs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C01CFE8" w14:textId="77777777" w:rsidR="00EB3EC7" w:rsidRPr="00AC4770" w:rsidRDefault="00EB3EC7" w:rsidP="0077471F">
            <w:pPr>
              <w:spacing w:after="0"/>
              <w:jc w:val="center"/>
              <w:rPr>
                <w:rFonts w:asciiTheme="minorHAnsi" w:hAnsiTheme="minorHAnsi" w:cstheme="minorHAnsi"/>
                <w:bCs/>
              </w:rPr>
            </w:pPr>
            <w:r>
              <w:rPr>
                <w:rFonts w:asciiTheme="minorHAnsi" w:hAnsiTheme="minorHAnsi" w:cstheme="minorHAnsi"/>
                <w:bCs/>
              </w:rPr>
              <w:t>8</w:t>
            </w:r>
          </w:p>
        </w:tc>
        <w:tc>
          <w:tcPr>
            <w:tcW w:w="3045" w:type="dxa"/>
            <w:vMerge/>
            <w:tcBorders>
              <w:left w:val="single" w:sz="4" w:space="0" w:color="auto"/>
              <w:bottom w:val="single" w:sz="4" w:space="0" w:color="auto"/>
              <w:right w:val="single" w:sz="4" w:space="0" w:color="auto"/>
            </w:tcBorders>
          </w:tcPr>
          <w:p w14:paraId="14F8C2A4" w14:textId="77777777" w:rsidR="00EB3EC7" w:rsidRDefault="00EB3EC7" w:rsidP="0077471F">
            <w:pPr>
              <w:spacing w:after="0"/>
              <w:jc w:val="center"/>
              <w:rPr>
                <w:rFonts w:asciiTheme="minorHAnsi" w:hAnsiTheme="minorHAnsi" w:cstheme="minorHAnsi"/>
                <w:bCs/>
              </w:rPr>
            </w:pPr>
          </w:p>
        </w:tc>
      </w:tr>
      <w:tr w:rsidR="00EB3EC7" w:rsidRPr="00AC4770" w14:paraId="17E546B0" w14:textId="264FCC4C" w:rsidTr="00EB3EC7">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2228DD3E" w14:textId="4AD52B7B" w:rsidR="00EB3EC7" w:rsidRDefault="00EB3EC7" w:rsidP="0077471F">
            <w:pPr>
              <w:spacing w:after="0"/>
              <w:rPr>
                <w:rFonts w:asciiTheme="minorHAnsi" w:hAnsiTheme="minorHAnsi" w:cstheme="minorHAnsi"/>
                <w:bCs/>
              </w:rPr>
            </w:pPr>
            <w:r>
              <w:rPr>
                <w:rFonts w:asciiTheme="minorHAnsi" w:hAnsiTheme="minorHAnsi" w:cstheme="minorHAnsi"/>
                <w:bCs/>
              </w:rPr>
              <w:t>None of the above</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4BC53BD" w14:textId="59D3BE3B" w:rsidR="00EB3EC7" w:rsidRDefault="00EB3EC7" w:rsidP="0077471F">
            <w:pPr>
              <w:spacing w:after="0"/>
              <w:jc w:val="center"/>
              <w:rPr>
                <w:rFonts w:asciiTheme="minorHAnsi" w:hAnsiTheme="minorHAnsi" w:cstheme="minorHAnsi"/>
                <w:bCs/>
              </w:rPr>
            </w:pPr>
            <w:r>
              <w:rPr>
                <w:rFonts w:asciiTheme="minorHAnsi" w:hAnsiTheme="minorHAnsi" w:cstheme="minorHAnsi"/>
                <w:bCs/>
              </w:rPr>
              <w:t>9</w:t>
            </w:r>
          </w:p>
        </w:tc>
        <w:tc>
          <w:tcPr>
            <w:tcW w:w="3045" w:type="dxa"/>
            <w:tcBorders>
              <w:top w:val="single" w:sz="4" w:space="0" w:color="auto"/>
              <w:left w:val="single" w:sz="4" w:space="0" w:color="auto"/>
              <w:bottom w:val="single" w:sz="4" w:space="0" w:color="auto"/>
              <w:right w:val="single" w:sz="4" w:space="0" w:color="auto"/>
            </w:tcBorders>
          </w:tcPr>
          <w:p w14:paraId="5E5D345B" w14:textId="003FAEA5" w:rsidR="00EB3EC7" w:rsidRPr="00EB3EC7" w:rsidRDefault="00EB3EC7" w:rsidP="0077471F">
            <w:pPr>
              <w:spacing w:after="0"/>
              <w:jc w:val="center"/>
              <w:rPr>
                <w:rFonts w:asciiTheme="minorHAnsi" w:hAnsiTheme="minorHAnsi" w:cstheme="minorHAnsi"/>
                <w:b/>
              </w:rPr>
            </w:pPr>
            <w:r w:rsidRPr="00EB3EC7">
              <w:rPr>
                <w:rFonts w:asciiTheme="minorHAnsi" w:hAnsiTheme="minorHAnsi" w:cstheme="minorHAnsi"/>
                <w:b/>
              </w:rPr>
              <w:t>TERMINATE</w:t>
            </w:r>
          </w:p>
        </w:tc>
      </w:tr>
      <w:tr w:rsidR="00EB3EC7" w:rsidRPr="00AC4770" w14:paraId="04AF18AF" w14:textId="38AE8277" w:rsidTr="00EB3EC7">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33270BF4" w14:textId="77777777" w:rsidR="00EB3EC7" w:rsidRDefault="00EB3EC7" w:rsidP="0077471F">
            <w:pPr>
              <w:spacing w:after="0"/>
              <w:rPr>
                <w:rFonts w:asciiTheme="minorHAnsi" w:hAnsiTheme="minorHAnsi" w:cstheme="minorHAnsi"/>
                <w:bCs/>
              </w:rPr>
            </w:pPr>
            <w:r>
              <w:rPr>
                <w:rFonts w:asciiTheme="minorHAnsi" w:hAnsiTheme="minorHAnsi" w:cstheme="minorHAnsi"/>
                <w:bCs/>
              </w:rPr>
              <w:t>Others_________</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C0270D2" w14:textId="77777777" w:rsidR="00EB3EC7" w:rsidRDefault="00EB3EC7" w:rsidP="0077471F">
            <w:pPr>
              <w:spacing w:after="0"/>
              <w:jc w:val="center"/>
              <w:rPr>
                <w:rFonts w:asciiTheme="minorHAnsi" w:hAnsiTheme="minorHAnsi" w:cstheme="minorHAnsi"/>
                <w:bCs/>
              </w:rPr>
            </w:pPr>
            <w:r>
              <w:rPr>
                <w:rFonts w:asciiTheme="minorHAnsi" w:hAnsiTheme="minorHAnsi" w:cstheme="minorHAnsi"/>
                <w:bCs/>
              </w:rPr>
              <w:t>98</w:t>
            </w:r>
          </w:p>
        </w:tc>
        <w:tc>
          <w:tcPr>
            <w:tcW w:w="3045" w:type="dxa"/>
            <w:tcBorders>
              <w:top w:val="single" w:sz="4" w:space="0" w:color="auto"/>
              <w:left w:val="single" w:sz="4" w:space="0" w:color="auto"/>
              <w:bottom w:val="single" w:sz="4" w:space="0" w:color="auto"/>
              <w:right w:val="single" w:sz="4" w:space="0" w:color="auto"/>
            </w:tcBorders>
          </w:tcPr>
          <w:p w14:paraId="19CFEF4B" w14:textId="7952C7A7" w:rsidR="00EB3EC7" w:rsidRDefault="00EB3EC7" w:rsidP="0077471F">
            <w:pPr>
              <w:spacing w:after="0"/>
              <w:jc w:val="center"/>
              <w:rPr>
                <w:rFonts w:asciiTheme="minorHAnsi" w:hAnsiTheme="minorHAnsi" w:cstheme="minorHAnsi"/>
                <w:bCs/>
              </w:rPr>
            </w:pPr>
            <w:r w:rsidRPr="00EB3EC7">
              <w:rPr>
                <w:rFonts w:asciiTheme="minorHAnsi" w:hAnsiTheme="minorHAnsi" w:cstheme="minorHAnsi"/>
                <w:b/>
              </w:rPr>
              <w:t>CONTINUE</w:t>
            </w:r>
          </w:p>
        </w:tc>
      </w:tr>
      <w:tr w:rsidR="00EB3EC7" w:rsidRPr="00AC4770" w14:paraId="552F5B47" w14:textId="591BBE7A" w:rsidTr="00EB3EC7">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4C52B6BC" w14:textId="77777777" w:rsidR="00EB3EC7" w:rsidRDefault="00EB3EC7" w:rsidP="0077471F">
            <w:pPr>
              <w:spacing w:after="0"/>
              <w:rPr>
                <w:rFonts w:asciiTheme="minorHAnsi" w:hAnsiTheme="minorHAnsi" w:cstheme="minorHAnsi"/>
                <w:bCs/>
              </w:rPr>
            </w:pPr>
            <w:r>
              <w:rPr>
                <w:rFonts w:asciiTheme="minorHAnsi" w:hAnsiTheme="minorHAnsi" w:cstheme="minorHAnsi"/>
                <w:bCs/>
              </w:rPr>
              <w:t>Others_________</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C3916E0" w14:textId="77777777" w:rsidR="00EB3EC7" w:rsidRDefault="00EB3EC7" w:rsidP="0077471F">
            <w:pPr>
              <w:spacing w:after="0"/>
              <w:jc w:val="center"/>
              <w:rPr>
                <w:rFonts w:asciiTheme="minorHAnsi" w:hAnsiTheme="minorHAnsi" w:cstheme="minorHAnsi"/>
                <w:bCs/>
              </w:rPr>
            </w:pPr>
            <w:r>
              <w:rPr>
                <w:rFonts w:asciiTheme="minorHAnsi" w:hAnsiTheme="minorHAnsi" w:cstheme="minorHAnsi"/>
                <w:bCs/>
              </w:rPr>
              <w:t>99</w:t>
            </w:r>
          </w:p>
        </w:tc>
        <w:tc>
          <w:tcPr>
            <w:tcW w:w="3045" w:type="dxa"/>
            <w:tcBorders>
              <w:top w:val="single" w:sz="4" w:space="0" w:color="auto"/>
              <w:left w:val="single" w:sz="4" w:space="0" w:color="auto"/>
              <w:bottom w:val="single" w:sz="4" w:space="0" w:color="auto"/>
              <w:right w:val="single" w:sz="4" w:space="0" w:color="auto"/>
            </w:tcBorders>
          </w:tcPr>
          <w:p w14:paraId="18672AEF" w14:textId="77C24C9F" w:rsidR="00EB3EC7" w:rsidRDefault="00EB3EC7" w:rsidP="0077471F">
            <w:pPr>
              <w:spacing w:after="0"/>
              <w:jc w:val="center"/>
              <w:rPr>
                <w:rFonts w:asciiTheme="minorHAnsi" w:hAnsiTheme="minorHAnsi" w:cstheme="minorHAnsi"/>
                <w:bCs/>
              </w:rPr>
            </w:pPr>
            <w:r w:rsidRPr="00EB3EC7">
              <w:rPr>
                <w:rFonts w:asciiTheme="minorHAnsi" w:hAnsiTheme="minorHAnsi" w:cstheme="minorHAnsi"/>
                <w:b/>
              </w:rPr>
              <w:t>CONTINUE</w:t>
            </w:r>
          </w:p>
        </w:tc>
      </w:tr>
    </w:tbl>
    <w:p w14:paraId="1CF14719" w14:textId="6DEA8945" w:rsidR="00395FA9" w:rsidRDefault="00395FA9" w:rsidP="001621F2">
      <w:pPr>
        <w:spacing w:after="0" w:line="240" w:lineRule="auto"/>
        <w:ind w:left="-330"/>
        <w:jc w:val="both"/>
        <w:rPr>
          <w:rFonts w:eastAsia="Batang" w:cs="Calibri"/>
          <w:b/>
          <w:bCs/>
          <w:lang w:eastAsia="ko-KR"/>
        </w:rPr>
      </w:pPr>
    </w:p>
    <w:p w14:paraId="21339641" w14:textId="49E494E4" w:rsidR="004F4D36" w:rsidRDefault="004F4D36" w:rsidP="004F4D36">
      <w:pPr>
        <w:pStyle w:val="ListParagraph"/>
        <w:spacing w:after="0" w:line="240" w:lineRule="auto"/>
        <w:ind w:left="0"/>
        <w:rPr>
          <w:rFonts w:asciiTheme="minorHAnsi" w:hAnsiTheme="minorHAnsi"/>
          <w:b/>
          <w:bCs/>
        </w:rPr>
      </w:pPr>
      <w:r>
        <w:rPr>
          <w:rFonts w:asciiTheme="minorHAnsi" w:hAnsiTheme="minorHAnsi"/>
          <w:b/>
          <w:bCs/>
        </w:rPr>
        <w:t>ASK S1</w:t>
      </w:r>
      <w:r w:rsidR="00EB3EC7">
        <w:rPr>
          <w:rFonts w:asciiTheme="minorHAnsi" w:hAnsiTheme="minorHAnsi"/>
          <w:b/>
          <w:bCs/>
        </w:rPr>
        <w:t>1</w:t>
      </w:r>
      <w:r>
        <w:rPr>
          <w:rFonts w:asciiTheme="minorHAnsi" w:hAnsiTheme="minorHAnsi"/>
          <w:b/>
          <w:bCs/>
        </w:rPr>
        <w:t xml:space="preserve"> ONLY FROM </w:t>
      </w:r>
      <w:r w:rsidRPr="004F4D36">
        <w:rPr>
          <w:rFonts w:asciiTheme="minorHAnsi" w:hAnsiTheme="minorHAnsi"/>
          <w:b/>
          <w:bCs/>
          <w:color w:val="E36C0A" w:themeColor="accent6" w:themeShade="BF"/>
        </w:rPr>
        <w:t xml:space="preserve">NON-SUFFERERS </w:t>
      </w:r>
      <w:r>
        <w:rPr>
          <w:rFonts w:asciiTheme="minorHAnsi" w:hAnsiTheme="minorHAnsi"/>
          <w:b/>
          <w:bCs/>
        </w:rPr>
        <w:t>IN S7</w:t>
      </w:r>
    </w:p>
    <w:p w14:paraId="5317EF9D" w14:textId="1CFB6391" w:rsidR="004F4D36" w:rsidRDefault="004F4D36" w:rsidP="004F4D36">
      <w:pPr>
        <w:spacing w:after="0" w:line="240" w:lineRule="auto"/>
        <w:ind w:left="-330"/>
        <w:jc w:val="both"/>
        <w:rPr>
          <w:rFonts w:eastAsia="Batang" w:cs="Calibri"/>
          <w:b/>
          <w:bCs/>
          <w:lang w:eastAsia="ko-KR"/>
        </w:rPr>
      </w:pPr>
      <w:r>
        <w:rPr>
          <w:rFonts w:eastAsia="Batang" w:cs="Calibri"/>
          <w:b/>
          <w:bCs/>
          <w:lang w:eastAsia="ko-KR"/>
        </w:rPr>
        <w:t>S1</w:t>
      </w:r>
      <w:r w:rsidR="00EB3EC7">
        <w:rPr>
          <w:rFonts w:eastAsia="Batang" w:cs="Calibri"/>
          <w:b/>
          <w:bCs/>
          <w:lang w:eastAsia="ko-KR"/>
        </w:rPr>
        <w:t>1</w:t>
      </w:r>
      <w:r w:rsidRPr="00AB790B">
        <w:rPr>
          <w:rFonts w:eastAsia="Batang" w:cs="Calibri"/>
          <w:b/>
          <w:bCs/>
          <w:lang w:eastAsia="ko-KR"/>
        </w:rPr>
        <w:t>.</w:t>
      </w:r>
      <w:r>
        <w:rPr>
          <w:rFonts w:eastAsia="Batang" w:cs="Calibri"/>
          <w:b/>
          <w:bCs/>
          <w:lang w:eastAsia="ko-KR"/>
        </w:rPr>
        <w:t xml:space="preserve"> </w:t>
      </w:r>
      <w:r w:rsidRPr="00B1706F">
        <w:rPr>
          <w:rFonts w:eastAsia="Batang" w:cs="Calibri"/>
          <w:lang w:eastAsia="ko-KR"/>
        </w:rPr>
        <w:t xml:space="preserve">Which of the following </w:t>
      </w:r>
      <w:r>
        <w:rPr>
          <w:rFonts w:eastAsia="Batang" w:cs="Calibri"/>
          <w:lang w:eastAsia="ko-KR"/>
        </w:rPr>
        <w:t>symptoms h</w:t>
      </w:r>
      <w:r w:rsidR="002F73E3">
        <w:rPr>
          <w:rFonts w:eastAsia="Batang" w:cs="Calibri"/>
          <w:lang w:eastAsia="ko-KR"/>
        </w:rPr>
        <w:t>ave you experienced</w:t>
      </w:r>
      <w:r>
        <w:rPr>
          <w:rFonts w:eastAsia="Batang" w:cs="Calibri"/>
          <w:lang w:eastAsia="ko-KR"/>
        </w:rPr>
        <w:t xml:space="preserve">? </w:t>
      </w:r>
      <w:r>
        <w:rPr>
          <w:rFonts w:eastAsia="Batang" w:cs="Calibri"/>
          <w:b/>
          <w:bCs/>
          <w:lang w:eastAsia="ko-KR"/>
        </w:rPr>
        <w:t>MULTIPLE</w:t>
      </w:r>
      <w:r w:rsidRPr="00BF2E7D">
        <w:rPr>
          <w:rFonts w:eastAsia="Batang" w:cs="Calibri"/>
          <w:b/>
          <w:bCs/>
          <w:lang w:eastAsia="ko-KR"/>
        </w:rPr>
        <w:t xml:space="preserve"> CODE</w:t>
      </w:r>
      <w:r w:rsidR="002F73E3">
        <w:rPr>
          <w:rFonts w:eastAsia="Batang" w:cs="Calibri"/>
          <w:b/>
          <w:bCs/>
          <w:lang w:eastAsia="ko-KR"/>
        </w:rPr>
        <w:t xml:space="preserve"> POSSIBLE</w:t>
      </w:r>
    </w:p>
    <w:tbl>
      <w:tblPr>
        <w:tblW w:w="0" w:type="auto"/>
        <w:tblInd w:w="355" w:type="dxa"/>
        <w:tblLook w:val="00A0" w:firstRow="1" w:lastRow="0" w:firstColumn="1" w:lastColumn="0" w:noHBand="0" w:noVBand="0"/>
      </w:tblPr>
      <w:tblGrid>
        <w:gridCol w:w="4570"/>
        <w:gridCol w:w="821"/>
        <w:gridCol w:w="2203"/>
      </w:tblGrid>
      <w:tr w:rsidR="004F4D36" w:rsidRPr="00AC4770" w14:paraId="318705A5" w14:textId="77777777" w:rsidTr="00BC245A">
        <w:trPr>
          <w:trHeight w:val="132"/>
        </w:trPr>
        <w:tc>
          <w:tcPr>
            <w:tcW w:w="4570" w:type="dxa"/>
            <w:tcBorders>
              <w:top w:val="single" w:sz="4" w:space="0" w:color="auto"/>
              <w:left w:val="single" w:sz="4" w:space="0" w:color="auto"/>
              <w:bottom w:val="single" w:sz="4" w:space="0" w:color="auto"/>
              <w:right w:val="single" w:sz="4" w:space="0" w:color="auto"/>
            </w:tcBorders>
            <w:shd w:val="clear" w:color="auto" w:fill="0E2E6B"/>
            <w:vAlign w:val="center"/>
            <w:hideMark/>
          </w:tcPr>
          <w:p w14:paraId="1839262B" w14:textId="77777777" w:rsidR="004F4D36" w:rsidRPr="00444B9F" w:rsidRDefault="004F4D36" w:rsidP="0077471F">
            <w:pPr>
              <w:spacing w:after="0"/>
              <w:rPr>
                <w:rFonts w:asciiTheme="minorHAnsi" w:hAnsiTheme="minorHAnsi" w:cstheme="minorHAnsi"/>
                <w:b/>
                <w:color w:val="FFFFFF" w:themeColor="background1"/>
              </w:rPr>
            </w:pPr>
            <w:r w:rsidRPr="00444B9F">
              <w:rPr>
                <w:rFonts w:asciiTheme="minorHAnsi" w:hAnsiTheme="minorHAnsi" w:cstheme="minorHAnsi"/>
                <w:b/>
                <w:color w:val="FFFFFF" w:themeColor="background1"/>
              </w:rPr>
              <w:t>RESPONSE</w:t>
            </w:r>
          </w:p>
        </w:tc>
        <w:tc>
          <w:tcPr>
            <w:tcW w:w="821" w:type="dxa"/>
            <w:tcBorders>
              <w:top w:val="single" w:sz="4" w:space="0" w:color="auto"/>
              <w:left w:val="single" w:sz="4" w:space="0" w:color="auto"/>
              <w:bottom w:val="single" w:sz="4" w:space="0" w:color="auto"/>
              <w:right w:val="single" w:sz="4" w:space="0" w:color="auto"/>
            </w:tcBorders>
            <w:shd w:val="clear" w:color="auto" w:fill="0E2E6B"/>
            <w:vAlign w:val="center"/>
            <w:hideMark/>
          </w:tcPr>
          <w:p w14:paraId="637A1078" w14:textId="77777777" w:rsidR="004F4D36" w:rsidRPr="00444B9F" w:rsidRDefault="004F4D36" w:rsidP="0077471F">
            <w:pPr>
              <w:spacing w:after="0"/>
              <w:jc w:val="center"/>
              <w:rPr>
                <w:rFonts w:asciiTheme="minorHAnsi" w:hAnsiTheme="minorHAnsi" w:cstheme="minorHAnsi"/>
                <w:b/>
                <w:color w:val="FFFFFF" w:themeColor="background1"/>
              </w:rPr>
            </w:pPr>
            <w:r w:rsidRPr="00444B9F">
              <w:rPr>
                <w:rFonts w:asciiTheme="minorHAnsi" w:hAnsiTheme="minorHAnsi" w:cstheme="minorHAnsi"/>
                <w:b/>
                <w:color w:val="FFFFFF" w:themeColor="background1"/>
              </w:rPr>
              <w:t>CODE</w:t>
            </w:r>
          </w:p>
        </w:tc>
        <w:tc>
          <w:tcPr>
            <w:tcW w:w="2203" w:type="dxa"/>
            <w:tcBorders>
              <w:top w:val="single" w:sz="4" w:space="0" w:color="auto"/>
              <w:left w:val="single" w:sz="4" w:space="0" w:color="auto"/>
              <w:bottom w:val="single" w:sz="4" w:space="0" w:color="auto"/>
              <w:right w:val="single" w:sz="4" w:space="0" w:color="auto"/>
            </w:tcBorders>
            <w:shd w:val="clear" w:color="auto" w:fill="0E2E6B"/>
          </w:tcPr>
          <w:p w14:paraId="5CD6A50F" w14:textId="77777777" w:rsidR="004F4D36" w:rsidRPr="00444B9F" w:rsidRDefault="004F4D36" w:rsidP="0077471F">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ACTION</w:t>
            </w:r>
          </w:p>
        </w:tc>
      </w:tr>
      <w:tr w:rsidR="004F4D36" w:rsidRPr="00AC4770" w14:paraId="2803523C" w14:textId="77777777" w:rsidTr="00BC245A">
        <w:trPr>
          <w:trHeight w:val="132"/>
        </w:trP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14:paraId="23F05293" w14:textId="1E29FCB4" w:rsidR="004F4D36" w:rsidRPr="00AC4770" w:rsidRDefault="004F4D36" w:rsidP="0077471F">
            <w:pPr>
              <w:spacing w:after="0"/>
              <w:rPr>
                <w:rFonts w:asciiTheme="minorHAnsi" w:hAnsiTheme="minorHAnsi" w:cstheme="minorHAnsi"/>
                <w:bCs/>
              </w:rPr>
            </w:pPr>
            <w:r>
              <w:rPr>
                <w:rFonts w:asciiTheme="minorHAnsi" w:hAnsiTheme="minorHAnsi" w:cstheme="minorHAnsi"/>
                <w:bCs/>
              </w:rPr>
              <w:t>Severe Dry Skin</w:t>
            </w:r>
            <w:r w:rsidR="00623FFC">
              <w:rPr>
                <w:rFonts w:asciiTheme="minorHAnsi" w:hAnsiTheme="minorHAnsi" w:cstheme="minorHAnsi"/>
                <w:bCs/>
              </w:rPr>
              <w:t xml:space="preserve"> throughout the year</w:t>
            </w:r>
            <w:r w:rsidR="00C8417B">
              <w:rPr>
                <w:rFonts w:asciiTheme="minorHAnsi" w:hAnsiTheme="minorHAnsi" w:cstheme="minorHAnsi"/>
                <w:bCs/>
              </w:rPr>
              <w:t xml:space="preserve"> (Dry Skin faced frequently, requires creams/lotions to </w:t>
            </w:r>
            <w:r w:rsidR="00C8417B" w:rsidRPr="00C8417B">
              <w:rPr>
                <w:rFonts w:asciiTheme="minorHAnsi" w:hAnsiTheme="minorHAnsi" w:cstheme="minorHAnsi"/>
                <w:bCs/>
              </w:rPr>
              <w:t xml:space="preserve">frequently to manage </w:t>
            </w:r>
            <w:r w:rsidR="00C8417B">
              <w:rPr>
                <w:rFonts w:asciiTheme="minorHAnsi" w:hAnsiTheme="minorHAnsi" w:cstheme="minorHAnsi"/>
                <w:bCs/>
              </w:rPr>
              <w:t>dryness)</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59C9DC1" w14:textId="77777777" w:rsidR="004F4D36" w:rsidRPr="00AC4770" w:rsidRDefault="004F4D36" w:rsidP="0077471F">
            <w:pPr>
              <w:spacing w:after="0"/>
              <w:jc w:val="center"/>
              <w:rPr>
                <w:rFonts w:asciiTheme="minorHAnsi" w:hAnsiTheme="minorHAnsi" w:cstheme="minorHAnsi"/>
                <w:bCs/>
              </w:rPr>
            </w:pPr>
            <w:r>
              <w:rPr>
                <w:rFonts w:asciiTheme="minorHAnsi" w:hAnsiTheme="minorHAnsi" w:cstheme="minorHAnsi"/>
                <w:bCs/>
              </w:rPr>
              <w:t>1</w:t>
            </w:r>
          </w:p>
        </w:tc>
        <w:tc>
          <w:tcPr>
            <w:tcW w:w="2203" w:type="dxa"/>
            <w:vMerge w:val="restart"/>
            <w:tcBorders>
              <w:top w:val="single" w:sz="4" w:space="0" w:color="auto"/>
              <w:left w:val="single" w:sz="4" w:space="0" w:color="auto"/>
              <w:right w:val="single" w:sz="4" w:space="0" w:color="auto"/>
            </w:tcBorders>
            <w:vAlign w:val="center"/>
          </w:tcPr>
          <w:p w14:paraId="745CD279" w14:textId="77777777" w:rsidR="004F4D36" w:rsidRPr="00E95F6B" w:rsidRDefault="004F4D36" w:rsidP="0077471F">
            <w:pPr>
              <w:spacing w:after="0"/>
              <w:jc w:val="center"/>
              <w:rPr>
                <w:rFonts w:asciiTheme="minorHAnsi" w:hAnsiTheme="minorHAnsi" w:cstheme="minorHAnsi"/>
                <w:b/>
              </w:rPr>
            </w:pPr>
            <w:r w:rsidRPr="00E95F6B">
              <w:rPr>
                <w:rFonts w:asciiTheme="minorHAnsi" w:hAnsiTheme="minorHAnsi" w:cstheme="minorHAnsi"/>
                <w:b/>
              </w:rPr>
              <w:t>CONTINUE</w:t>
            </w:r>
          </w:p>
        </w:tc>
      </w:tr>
      <w:tr w:rsidR="004F4D36" w:rsidRPr="00AC4770" w14:paraId="2B2D55B4" w14:textId="77777777" w:rsidTr="00BC245A">
        <w:trPr>
          <w:trHeight w:val="132"/>
        </w:trP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14:paraId="2087CCEC" w14:textId="77777777" w:rsidR="003A2A0A" w:rsidRDefault="004F4D36" w:rsidP="0077471F">
            <w:pPr>
              <w:spacing w:after="0"/>
              <w:rPr>
                <w:rFonts w:asciiTheme="minorHAnsi" w:hAnsiTheme="minorHAnsi" w:cstheme="minorHAnsi"/>
                <w:bCs/>
              </w:rPr>
            </w:pPr>
            <w:r>
              <w:rPr>
                <w:rFonts w:asciiTheme="minorHAnsi" w:hAnsiTheme="minorHAnsi" w:cstheme="minorHAnsi"/>
                <w:bCs/>
              </w:rPr>
              <w:t>Sensitive Skin</w:t>
            </w:r>
            <w:r w:rsidR="003A2A0A">
              <w:rPr>
                <w:rFonts w:asciiTheme="minorHAnsi" w:hAnsiTheme="minorHAnsi" w:cstheme="minorHAnsi"/>
                <w:bCs/>
              </w:rPr>
              <w:t xml:space="preserve"> </w:t>
            </w:r>
          </w:p>
          <w:p w14:paraId="22769F64" w14:textId="63435823" w:rsidR="004F4D36" w:rsidRDefault="003A2A0A" w:rsidP="0077471F">
            <w:pPr>
              <w:spacing w:after="0"/>
              <w:rPr>
                <w:rFonts w:asciiTheme="minorHAnsi" w:hAnsiTheme="minorHAnsi" w:cstheme="minorHAnsi"/>
                <w:bCs/>
              </w:rPr>
            </w:pPr>
            <w:r>
              <w:rPr>
                <w:rFonts w:asciiTheme="minorHAnsi" w:hAnsiTheme="minorHAnsi" w:cstheme="minorHAnsi"/>
                <w:bCs/>
              </w:rPr>
              <w:t>(</w:t>
            </w:r>
            <w:r w:rsidR="008A45F6">
              <w:rPr>
                <w:rFonts w:asciiTheme="minorHAnsi" w:hAnsiTheme="minorHAnsi" w:cstheme="minorHAnsi"/>
                <w:bCs/>
              </w:rPr>
              <w:t xml:space="preserve">Skin Issues such as small bumps, </w:t>
            </w:r>
            <w:r w:rsidR="00BC245A">
              <w:rPr>
                <w:rFonts w:asciiTheme="minorHAnsi" w:hAnsiTheme="minorHAnsi" w:cstheme="minorHAnsi"/>
                <w:bCs/>
              </w:rPr>
              <w:t xml:space="preserve">redness </w:t>
            </w:r>
            <w:r w:rsidR="008A45F6">
              <w:rPr>
                <w:rFonts w:asciiTheme="minorHAnsi" w:hAnsiTheme="minorHAnsi" w:cstheme="minorHAnsi"/>
                <w:bCs/>
              </w:rPr>
              <w:t>faced</w:t>
            </w:r>
            <w:r>
              <w:rPr>
                <w:rFonts w:asciiTheme="minorHAnsi" w:hAnsiTheme="minorHAnsi" w:cstheme="minorHAnsi"/>
                <w:bCs/>
              </w:rPr>
              <w:t xml:space="preserve"> frequently</w:t>
            </w:r>
            <w:r w:rsidR="002F73E3">
              <w:rPr>
                <w:rFonts w:asciiTheme="minorHAnsi" w:hAnsiTheme="minorHAnsi" w:cstheme="minorHAnsi"/>
                <w:bCs/>
              </w:rPr>
              <w:t>,</w:t>
            </w:r>
            <w:r w:rsidR="00623FFC">
              <w:rPr>
                <w:rFonts w:asciiTheme="minorHAnsi" w:hAnsiTheme="minorHAnsi" w:cstheme="minorHAnsi"/>
                <w:bCs/>
              </w:rPr>
              <w:t xml:space="preserve"> requires</w:t>
            </w:r>
            <w:r w:rsidR="009E1F1B">
              <w:rPr>
                <w:rFonts w:asciiTheme="minorHAnsi" w:hAnsiTheme="minorHAnsi" w:cstheme="minorHAnsi"/>
                <w:bCs/>
              </w:rPr>
              <w:t xml:space="preserve"> </w:t>
            </w:r>
            <w:r w:rsidR="00C8417B">
              <w:rPr>
                <w:rFonts w:asciiTheme="minorHAnsi" w:hAnsiTheme="minorHAnsi" w:cstheme="minorHAnsi"/>
                <w:bCs/>
              </w:rPr>
              <w:t xml:space="preserve">milder </w:t>
            </w:r>
            <w:r w:rsidR="009E1F1B">
              <w:rPr>
                <w:rFonts w:asciiTheme="minorHAnsi" w:hAnsiTheme="minorHAnsi" w:cstheme="minorHAnsi"/>
                <w:bCs/>
              </w:rPr>
              <w:t xml:space="preserve">creams/lotions to </w:t>
            </w:r>
            <w:r w:rsidR="00C8417B" w:rsidRPr="00C8417B">
              <w:rPr>
                <w:rFonts w:asciiTheme="minorHAnsi" w:hAnsiTheme="minorHAnsi" w:cstheme="minorHAnsi"/>
                <w:bCs/>
              </w:rPr>
              <w:t xml:space="preserve">frequently to manage </w:t>
            </w:r>
            <w:r w:rsidR="00C8417B">
              <w:rPr>
                <w:rFonts w:asciiTheme="minorHAnsi" w:hAnsiTheme="minorHAnsi" w:cstheme="minorHAnsi"/>
                <w:bCs/>
              </w:rPr>
              <w:t>sensitivity</w:t>
            </w:r>
            <w:r>
              <w:rPr>
                <w:rFonts w:asciiTheme="minorHAnsi" w:hAnsiTheme="minorHAnsi" w:cstheme="minorHAnsi"/>
                <w:bCs/>
              </w:rPr>
              <w:t>)</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BCD7FC4" w14:textId="77777777" w:rsidR="004F4D36" w:rsidRDefault="004F4D36" w:rsidP="0077471F">
            <w:pPr>
              <w:spacing w:after="0"/>
              <w:jc w:val="center"/>
              <w:rPr>
                <w:rFonts w:asciiTheme="minorHAnsi" w:hAnsiTheme="minorHAnsi" w:cstheme="minorHAnsi"/>
                <w:bCs/>
              </w:rPr>
            </w:pPr>
            <w:r>
              <w:rPr>
                <w:rFonts w:asciiTheme="minorHAnsi" w:hAnsiTheme="minorHAnsi" w:cstheme="minorHAnsi"/>
                <w:bCs/>
              </w:rPr>
              <w:t>2</w:t>
            </w:r>
          </w:p>
        </w:tc>
        <w:tc>
          <w:tcPr>
            <w:tcW w:w="2203" w:type="dxa"/>
            <w:vMerge/>
            <w:tcBorders>
              <w:left w:val="single" w:sz="4" w:space="0" w:color="auto"/>
              <w:right w:val="single" w:sz="4" w:space="0" w:color="auto"/>
            </w:tcBorders>
          </w:tcPr>
          <w:p w14:paraId="55AB6422" w14:textId="77777777" w:rsidR="004F4D36" w:rsidRDefault="004F4D36" w:rsidP="0077471F">
            <w:pPr>
              <w:spacing w:after="0"/>
              <w:jc w:val="center"/>
              <w:rPr>
                <w:rFonts w:asciiTheme="minorHAnsi" w:hAnsiTheme="minorHAnsi" w:cstheme="minorHAnsi"/>
                <w:bCs/>
              </w:rPr>
            </w:pPr>
          </w:p>
        </w:tc>
      </w:tr>
      <w:tr w:rsidR="004F4D36" w:rsidRPr="00AC4770" w14:paraId="6A367915" w14:textId="77777777" w:rsidTr="00BC245A">
        <w:trPr>
          <w:trHeight w:val="132"/>
        </w:trP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14:paraId="053D9CB5" w14:textId="77777777" w:rsidR="004F4D36" w:rsidRDefault="004F4D36" w:rsidP="0077471F">
            <w:pPr>
              <w:spacing w:after="0"/>
              <w:rPr>
                <w:rFonts w:asciiTheme="minorHAnsi" w:hAnsiTheme="minorHAnsi" w:cstheme="minorHAnsi"/>
                <w:bCs/>
              </w:rPr>
            </w:pPr>
            <w:r>
              <w:rPr>
                <w:rFonts w:asciiTheme="minorHAnsi" w:hAnsiTheme="minorHAnsi" w:cstheme="minorHAnsi"/>
                <w:bCs/>
              </w:rPr>
              <w:t>Flaky Skin (Peeling of skin)</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7B175B7" w14:textId="77777777" w:rsidR="004F4D36" w:rsidRDefault="004F4D36" w:rsidP="0077471F">
            <w:pPr>
              <w:spacing w:after="0"/>
              <w:jc w:val="center"/>
              <w:rPr>
                <w:rFonts w:asciiTheme="minorHAnsi" w:hAnsiTheme="minorHAnsi" w:cstheme="minorHAnsi"/>
                <w:bCs/>
              </w:rPr>
            </w:pPr>
            <w:r>
              <w:rPr>
                <w:rFonts w:asciiTheme="minorHAnsi" w:hAnsiTheme="minorHAnsi" w:cstheme="minorHAnsi"/>
                <w:bCs/>
              </w:rPr>
              <w:t>3</w:t>
            </w:r>
          </w:p>
        </w:tc>
        <w:tc>
          <w:tcPr>
            <w:tcW w:w="2203" w:type="dxa"/>
            <w:vMerge/>
            <w:tcBorders>
              <w:left w:val="single" w:sz="4" w:space="0" w:color="auto"/>
              <w:bottom w:val="single" w:sz="4" w:space="0" w:color="auto"/>
              <w:right w:val="single" w:sz="4" w:space="0" w:color="auto"/>
            </w:tcBorders>
          </w:tcPr>
          <w:p w14:paraId="5DFDBC87" w14:textId="77777777" w:rsidR="004F4D36" w:rsidRDefault="004F4D36" w:rsidP="0077471F">
            <w:pPr>
              <w:spacing w:after="0"/>
              <w:jc w:val="center"/>
              <w:rPr>
                <w:rFonts w:asciiTheme="minorHAnsi" w:hAnsiTheme="minorHAnsi" w:cstheme="minorHAnsi"/>
                <w:bCs/>
              </w:rPr>
            </w:pPr>
          </w:p>
        </w:tc>
      </w:tr>
      <w:tr w:rsidR="004F4D36" w:rsidRPr="00AC4770" w14:paraId="51E41164" w14:textId="77777777" w:rsidTr="00BC245A">
        <w:trPr>
          <w:trHeight w:val="132"/>
        </w:trP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14:paraId="46D00600" w14:textId="77777777" w:rsidR="004F4D36" w:rsidRDefault="004F4D36" w:rsidP="0077471F">
            <w:pPr>
              <w:spacing w:after="0"/>
              <w:rPr>
                <w:rFonts w:asciiTheme="minorHAnsi" w:hAnsiTheme="minorHAnsi" w:cstheme="minorHAnsi"/>
                <w:bCs/>
              </w:rPr>
            </w:pPr>
            <w:r>
              <w:rPr>
                <w:rFonts w:asciiTheme="minorHAnsi" w:hAnsiTheme="minorHAnsi" w:cstheme="minorHAnsi"/>
                <w:bCs/>
              </w:rPr>
              <w:t>Itchy Skin</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5831301" w14:textId="77777777" w:rsidR="004F4D36" w:rsidRDefault="004F4D36" w:rsidP="0077471F">
            <w:pPr>
              <w:spacing w:after="0"/>
              <w:jc w:val="center"/>
              <w:rPr>
                <w:rFonts w:asciiTheme="minorHAnsi" w:hAnsiTheme="minorHAnsi" w:cstheme="minorHAnsi"/>
                <w:bCs/>
              </w:rPr>
            </w:pPr>
            <w:r>
              <w:rPr>
                <w:rFonts w:asciiTheme="minorHAnsi" w:hAnsiTheme="minorHAnsi" w:cstheme="minorHAnsi"/>
                <w:bCs/>
              </w:rPr>
              <w:t>4</w:t>
            </w:r>
          </w:p>
        </w:tc>
        <w:tc>
          <w:tcPr>
            <w:tcW w:w="2203" w:type="dxa"/>
            <w:vMerge/>
            <w:tcBorders>
              <w:left w:val="single" w:sz="4" w:space="0" w:color="auto"/>
              <w:bottom w:val="single" w:sz="4" w:space="0" w:color="auto"/>
              <w:right w:val="single" w:sz="4" w:space="0" w:color="auto"/>
            </w:tcBorders>
          </w:tcPr>
          <w:p w14:paraId="007CE183" w14:textId="77777777" w:rsidR="004F4D36" w:rsidRDefault="004F4D36" w:rsidP="0077471F">
            <w:pPr>
              <w:spacing w:after="0"/>
              <w:jc w:val="center"/>
              <w:rPr>
                <w:rFonts w:asciiTheme="minorHAnsi" w:hAnsiTheme="minorHAnsi" w:cstheme="minorHAnsi"/>
                <w:bCs/>
              </w:rPr>
            </w:pPr>
          </w:p>
        </w:tc>
      </w:tr>
      <w:tr w:rsidR="004F4D36" w:rsidRPr="00AC4770" w14:paraId="3056BF9C" w14:textId="77777777" w:rsidTr="00BC245A">
        <w:trPr>
          <w:trHeight w:val="132"/>
        </w:trP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14:paraId="357C0904" w14:textId="77777777" w:rsidR="004F4D36" w:rsidRDefault="004F4D36" w:rsidP="0077471F">
            <w:pPr>
              <w:spacing w:after="0"/>
              <w:rPr>
                <w:rFonts w:asciiTheme="minorHAnsi" w:hAnsiTheme="minorHAnsi" w:cstheme="minorHAnsi"/>
                <w:bCs/>
              </w:rPr>
            </w:pPr>
            <w:r>
              <w:rPr>
                <w:rFonts w:asciiTheme="minorHAnsi" w:hAnsiTheme="minorHAnsi" w:cstheme="minorHAnsi"/>
                <w:bCs/>
              </w:rPr>
              <w:t>Scaly Skin</w:t>
            </w:r>
          </w:p>
          <w:p w14:paraId="72729BAB" w14:textId="77777777" w:rsidR="004F4D36" w:rsidRDefault="004F4D36" w:rsidP="0077471F">
            <w:pPr>
              <w:spacing w:after="0"/>
              <w:rPr>
                <w:rFonts w:asciiTheme="minorHAnsi" w:hAnsiTheme="minorHAnsi" w:cstheme="minorHAnsi"/>
                <w:bCs/>
              </w:rPr>
            </w:pPr>
            <w:r>
              <w:rPr>
                <w:rFonts w:asciiTheme="minorHAnsi" w:hAnsiTheme="minorHAnsi" w:cstheme="minorHAnsi"/>
                <w:bCs/>
              </w:rPr>
              <w:t>(Dry thick patches on skin)</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1CAD852" w14:textId="77777777" w:rsidR="004F4D36" w:rsidRDefault="004F4D36" w:rsidP="0077471F">
            <w:pPr>
              <w:spacing w:after="0"/>
              <w:jc w:val="center"/>
              <w:rPr>
                <w:rFonts w:asciiTheme="minorHAnsi" w:hAnsiTheme="minorHAnsi" w:cstheme="minorHAnsi"/>
                <w:bCs/>
              </w:rPr>
            </w:pPr>
            <w:r>
              <w:rPr>
                <w:rFonts w:asciiTheme="minorHAnsi" w:hAnsiTheme="minorHAnsi" w:cstheme="minorHAnsi"/>
                <w:bCs/>
              </w:rPr>
              <w:t>5</w:t>
            </w:r>
          </w:p>
        </w:tc>
        <w:tc>
          <w:tcPr>
            <w:tcW w:w="2203" w:type="dxa"/>
            <w:vMerge/>
            <w:tcBorders>
              <w:left w:val="single" w:sz="4" w:space="0" w:color="auto"/>
              <w:bottom w:val="single" w:sz="4" w:space="0" w:color="auto"/>
              <w:right w:val="single" w:sz="4" w:space="0" w:color="auto"/>
            </w:tcBorders>
          </w:tcPr>
          <w:p w14:paraId="4DD99C87" w14:textId="77777777" w:rsidR="004F4D36" w:rsidRDefault="004F4D36" w:rsidP="0077471F">
            <w:pPr>
              <w:spacing w:after="0"/>
              <w:jc w:val="center"/>
              <w:rPr>
                <w:rFonts w:asciiTheme="minorHAnsi" w:hAnsiTheme="minorHAnsi" w:cstheme="minorHAnsi"/>
                <w:bCs/>
              </w:rPr>
            </w:pPr>
          </w:p>
        </w:tc>
      </w:tr>
      <w:tr w:rsidR="004F4D36" w:rsidRPr="00AC4770" w14:paraId="4B5467EF" w14:textId="77777777" w:rsidTr="00BC245A">
        <w:trPr>
          <w:trHeight w:val="132"/>
        </w:trP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14:paraId="0B0191FA" w14:textId="1F7610FF" w:rsidR="004F4D36" w:rsidRDefault="004F4D36" w:rsidP="0077471F">
            <w:pPr>
              <w:spacing w:after="0"/>
              <w:rPr>
                <w:rFonts w:asciiTheme="minorHAnsi" w:hAnsiTheme="minorHAnsi" w:cstheme="minorHAnsi"/>
                <w:bCs/>
              </w:rPr>
            </w:pPr>
            <w:r>
              <w:rPr>
                <w:rFonts w:asciiTheme="minorHAnsi" w:hAnsiTheme="minorHAnsi" w:cstheme="minorHAnsi"/>
                <w:bCs/>
              </w:rPr>
              <w:t>Redness</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649D02D" w14:textId="77777777" w:rsidR="004F4D36" w:rsidRDefault="004F4D36" w:rsidP="0077471F">
            <w:pPr>
              <w:spacing w:after="0"/>
              <w:jc w:val="center"/>
              <w:rPr>
                <w:rFonts w:asciiTheme="minorHAnsi" w:hAnsiTheme="minorHAnsi" w:cstheme="minorHAnsi"/>
                <w:bCs/>
              </w:rPr>
            </w:pPr>
            <w:r>
              <w:rPr>
                <w:rFonts w:asciiTheme="minorHAnsi" w:hAnsiTheme="minorHAnsi" w:cstheme="minorHAnsi"/>
                <w:bCs/>
              </w:rPr>
              <w:t>6</w:t>
            </w:r>
          </w:p>
        </w:tc>
        <w:tc>
          <w:tcPr>
            <w:tcW w:w="2203" w:type="dxa"/>
            <w:vMerge/>
            <w:tcBorders>
              <w:left w:val="single" w:sz="4" w:space="0" w:color="auto"/>
              <w:bottom w:val="single" w:sz="4" w:space="0" w:color="auto"/>
              <w:right w:val="single" w:sz="4" w:space="0" w:color="auto"/>
            </w:tcBorders>
          </w:tcPr>
          <w:p w14:paraId="68C43C91" w14:textId="77777777" w:rsidR="004F4D36" w:rsidRDefault="004F4D36" w:rsidP="0077471F">
            <w:pPr>
              <w:spacing w:after="0"/>
              <w:jc w:val="center"/>
              <w:rPr>
                <w:rFonts w:asciiTheme="minorHAnsi" w:hAnsiTheme="minorHAnsi" w:cstheme="minorHAnsi"/>
                <w:bCs/>
              </w:rPr>
            </w:pPr>
          </w:p>
        </w:tc>
      </w:tr>
      <w:tr w:rsidR="004F4D36" w:rsidRPr="00AC4770" w14:paraId="55BF8E5E" w14:textId="77777777" w:rsidTr="00BC245A">
        <w:trPr>
          <w:trHeight w:val="132"/>
        </w:trP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14:paraId="00240CD3" w14:textId="77777777" w:rsidR="004F4D36" w:rsidRDefault="004F4D36" w:rsidP="0077471F">
            <w:pPr>
              <w:spacing w:after="0"/>
              <w:rPr>
                <w:rFonts w:asciiTheme="minorHAnsi" w:hAnsiTheme="minorHAnsi" w:cstheme="minorHAnsi"/>
                <w:bCs/>
              </w:rPr>
            </w:pPr>
            <w:r>
              <w:rPr>
                <w:rFonts w:asciiTheme="minorHAnsi" w:hAnsiTheme="minorHAnsi" w:cstheme="minorHAnsi"/>
                <w:bCs/>
              </w:rPr>
              <w:t>Burning Sensation</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20CBBB2" w14:textId="77777777" w:rsidR="004F4D36" w:rsidRDefault="004F4D36" w:rsidP="0077471F">
            <w:pPr>
              <w:spacing w:after="0"/>
              <w:jc w:val="center"/>
              <w:rPr>
                <w:rFonts w:asciiTheme="minorHAnsi" w:hAnsiTheme="minorHAnsi" w:cstheme="minorHAnsi"/>
                <w:bCs/>
              </w:rPr>
            </w:pPr>
            <w:r>
              <w:rPr>
                <w:rFonts w:asciiTheme="minorHAnsi" w:hAnsiTheme="minorHAnsi" w:cstheme="minorHAnsi"/>
                <w:bCs/>
              </w:rPr>
              <w:t>7</w:t>
            </w:r>
          </w:p>
        </w:tc>
        <w:tc>
          <w:tcPr>
            <w:tcW w:w="2203" w:type="dxa"/>
            <w:vMerge/>
            <w:tcBorders>
              <w:left w:val="single" w:sz="4" w:space="0" w:color="auto"/>
              <w:bottom w:val="single" w:sz="4" w:space="0" w:color="auto"/>
              <w:right w:val="single" w:sz="4" w:space="0" w:color="auto"/>
            </w:tcBorders>
          </w:tcPr>
          <w:p w14:paraId="3D894241" w14:textId="77777777" w:rsidR="004F4D36" w:rsidRDefault="004F4D36" w:rsidP="0077471F">
            <w:pPr>
              <w:spacing w:after="0"/>
              <w:jc w:val="center"/>
              <w:rPr>
                <w:rFonts w:asciiTheme="minorHAnsi" w:hAnsiTheme="minorHAnsi" w:cstheme="minorHAnsi"/>
                <w:bCs/>
              </w:rPr>
            </w:pPr>
          </w:p>
        </w:tc>
      </w:tr>
      <w:tr w:rsidR="00C8417B" w:rsidRPr="00AC4770" w14:paraId="6CC33099" w14:textId="77777777" w:rsidTr="00BC245A">
        <w:trPr>
          <w:trHeight w:val="132"/>
        </w:trP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14:paraId="07469E85" w14:textId="50F7E167" w:rsidR="00C8417B" w:rsidRDefault="00C8417B" w:rsidP="0077471F">
            <w:pPr>
              <w:spacing w:after="0"/>
              <w:rPr>
                <w:rFonts w:asciiTheme="minorHAnsi" w:hAnsiTheme="minorHAnsi" w:cstheme="minorHAnsi"/>
                <w:bCs/>
              </w:rPr>
            </w:pPr>
            <w:r>
              <w:rPr>
                <w:rFonts w:asciiTheme="minorHAnsi" w:hAnsiTheme="minorHAnsi" w:cstheme="minorHAnsi"/>
                <w:bCs/>
              </w:rPr>
              <w:t>Blisters (Boils)</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B3C1AC0" w14:textId="3997BF64" w:rsidR="00C8417B" w:rsidRDefault="00C8417B" w:rsidP="0077471F">
            <w:pPr>
              <w:spacing w:after="0"/>
              <w:jc w:val="center"/>
              <w:rPr>
                <w:rFonts w:asciiTheme="minorHAnsi" w:hAnsiTheme="minorHAnsi" w:cstheme="minorHAnsi"/>
                <w:bCs/>
              </w:rPr>
            </w:pPr>
            <w:r>
              <w:rPr>
                <w:rFonts w:asciiTheme="minorHAnsi" w:hAnsiTheme="minorHAnsi" w:cstheme="minorHAnsi"/>
                <w:bCs/>
              </w:rPr>
              <w:t>8</w:t>
            </w:r>
          </w:p>
        </w:tc>
        <w:tc>
          <w:tcPr>
            <w:tcW w:w="2203" w:type="dxa"/>
            <w:vMerge/>
            <w:tcBorders>
              <w:left w:val="single" w:sz="4" w:space="0" w:color="auto"/>
              <w:bottom w:val="single" w:sz="4" w:space="0" w:color="auto"/>
              <w:right w:val="single" w:sz="4" w:space="0" w:color="auto"/>
            </w:tcBorders>
          </w:tcPr>
          <w:p w14:paraId="0BDB07B4" w14:textId="77777777" w:rsidR="00C8417B" w:rsidRDefault="00C8417B" w:rsidP="0077471F">
            <w:pPr>
              <w:spacing w:after="0"/>
              <w:jc w:val="center"/>
              <w:rPr>
                <w:rFonts w:asciiTheme="minorHAnsi" w:hAnsiTheme="minorHAnsi" w:cstheme="minorHAnsi"/>
                <w:bCs/>
              </w:rPr>
            </w:pPr>
          </w:p>
        </w:tc>
      </w:tr>
      <w:tr w:rsidR="004F4D36" w:rsidRPr="00AC4770" w14:paraId="21B473B4" w14:textId="77777777" w:rsidTr="00BC245A">
        <w:trPr>
          <w:trHeight w:val="132"/>
        </w:trP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14:paraId="6892B6D2" w14:textId="77777777" w:rsidR="004F4D36" w:rsidRDefault="004F4D36" w:rsidP="0077471F">
            <w:pPr>
              <w:spacing w:after="0"/>
              <w:rPr>
                <w:rFonts w:asciiTheme="minorHAnsi" w:hAnsiTheme="minorHAnsi" w:cstheme="minorHAnsi"/>
                <w:bCs/>
              </w:rPr>
            </w:pPr>
            <w:r>
              <w:rPr>
                <w:rFonts w:asciiTheme="minorHAnsi" w:hAnsiTheme="minorHAnsi" w:cstheme="minorHAnsi"/>
                <w:bCs/>
              </w:rPr>
              <w:t>Sore &amp; tender skin</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F7C88DA" w14:textId="57F38E98" w:rsidR="004F4D36" w:rsidRDefault="00C8417B" w:rsidP="0077471F">
            <w:pPr>
              <w:spacing w:after="0"/>
              <w:jc w:val="center"/>
              <w:rPr>
                <w:rFonts w:asciiTheme="minorHAnsi" w:hAnsiTheme="minorHAnsi" w:cstheme="minorHAnsi"/>
                <w:bCs/>
              </w:rPr>
            </w:pPr>
            <w:r>
              <w:rPr>
                <w:rFonts w:asciiTheme="minorHAnsi" w:hAnsiTheme="minorHAnsi" w:cstheme="minorHAnsi"/>
                <w:bCs/>
              </w:rPr>
              <w:t>9</w:t>
            </w:r>
          </w:p>
        </w:tc>
        <w:tc>
          <w:tcPr>
            <w:tcW w:w="2203" w:type="dxa"/>
            <w:vMerge/>
            <w:tcBorders>
              <w:left w:val="single" w:sz="4" w:space="0" w:color="auto"/>
              <w:bottom w:val="single" w:sz="4" w:space="0" w:color="auto"/>
              <w:right w:val="single" w:sz="4" w:space="0" w:color="auto"/>
            </w:tcBorders>
          </w:tcPr>
          <w:p w14:paraId="479B08FC" w14:textId="77777777" w:rsidR="004F4D36" w:rsidRDefault="004F4D36" w:rsidP="0077471F">
            <w:pPr>
              <w:spacing w:after="0"/>
              <w:jc w:val="center"/>
              <w:rPr>
                <w:rFonts w:asciiTheme="minorHAnsi" w:hAnsiTheme="minorHAnsi" w:cstheme="minorHAnsi"/>
                <w:bCs/>
              </w:rPr>
            </w:pPr>
          </w:p>
        </w:tc>
      </w:tr>
      <w:tr w:rsidR="004F4D36" w:rsidRPr="00AC4770" w14:paraId="1456BDD2" w14:textId="77777777" w:rsidTr="00BC245A">
        <w:trPr>
          <w:trHeight w:val="132"/>
        </w:trP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14:paraId="5C225A76" w14:textId="0B5A93F0" w:rsidR="004F4D36" w:rsidRPr="00C8417B" w:rsidRDefault="00C8417B" w:rsidP="0077471F">
            <w:pPr>
              <w:spacing w:after="0"/>
              <w:rPr>
                <w:rFonts w:asciiTheme="minorHAnsi" w:hAnsiTheme="minorHAnsi" w:cstheme="minorHAnsi"/>
                <w:bCs/>
                <w:color w:val="FF0000"/>
              </w:rPr>
            </w:pPr>
            <w:r w:rsidRPr="00C8417B">
              <w:rPr>
                <w:rFonts w:asciiTheme="minorHAnsi" w:hAnsiTheme="minorHAnsi" w:cstheme="minorHAnsi"/>
                <w:bCs/>
              </w:rPr>
              <w:t>Skin crusts (thickened hardened skin)</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CF541AD" w14:textId="5CF8607A" w:rsidR="004F4D36" w:rsidRDefault="00C8417B" w:rsidP="0077471F">
            <w:pPr>
              <w:spacing w:after="0"/>
              <w:jc w:val="center"/>
              <w:rPr>
                <w:rFonts w:asciiTheme="minorHAnsi" w:hAnsiTheme="minorHAnsi" w:cstheme="minorHAnsi"/>
                <w:bCs/>
              </w:rPr>
            </w:pPr>
            <w:r>
              <w:rPr>
                <w:rFonts w:asciiTheme="minorHAnsi" w:hAnsiTheme="minorHAnsi" w:cstheme="minorHAnsi"/>
                <w:bCs/>
              </w:rPr>
              <w:t>10</w:t>
            </w:r>
          </w:p>
        </w:tc>
        <w:tc>
          <w:tcPr>
            <w:tcW w:w="2203" w:type="dxa"/>
            <w:vMerge/>
            <w:tcBorders>
              <w:left w:val="single" w:sz="4" w:space="0" w:color="auto"/>
              <w:bottom w:val="single" w:sz="4" w:space="0" w:color="auto"/>
              <w:right w:val="single" w:sz="4" w:space="0" w:color="auto"/>
            </w:tcBorders>
          </w:tcPr>
          <w:p w14:paraId="57E55766" w14:textId="77777777" w:rsidR="004F4D36" w:rsidRDefault="004F4D36" w:rsidP="0077471F">
            <w:pPr>
              <w:spacing w:after="0"/>
              <w:jc w:val="center"/>
              <w:rPr>
                <w:rFonts w:asciiTheme="minorHAnsi" w:hAnsiTheme="minorHAnsi" w:cstheme="minorHAnsi"/>
                <w:bCs/>
              </w:rPr>
            </w:pPr>
          </w:p>
        </w:tc>
      </w:tr>
      <w:tr w:rsidR="004F4D36" w:rsidRPr="00AC4770" w14:paraId="420BA249" w14:textId="77777777" w:rsidTr="00BC245A">
        <w:trPr>
          <w:trHeight w:val="132"/>
        </w:trP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14:paraId="5EBCEBFE" w14:textId="77777777" w:rsidR="004F4D36" w:rsidRDefault="004F4D36" w:rsidP="0077471F">
            <w:pPr>
              <w:spacing w:after="0"/>
              <w:rPr>
                <w:rFonts w:asciiTheme="minorHAnsi" w:hAnsiTheme="minorHAnsi" w:cstheme="minorHAnsi"/>
                <w:bCs/>
              </w:rPr>
            </w:pPr>
            <w:r>
              <w:rPr>
                <w:rFonts w:asciiTheme="minorHAnsi" w:hAnsiTheme="minorHAnsi" w:cstheme="minorHAnsi"/>
                <w:bCs/>
              </w:rPr>
              <w:t>General Winter Dry Skin</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0B64CCA" w14:textId="145CD908" w:rsidR="004F4D36" w:rsidRDefault="004F4D36" w:rsidP="0077471F">
            <w:pPr>
              <w:spacing w:after="0"/>
              <w:jc w:val="center"/>
              <w:rPr>
                <w:rFonts w:asciiTheme="minorHAnsi" w:hAnsiTheme="minorHAnsi" w:cstheme="minorHAnsi"/>
                <w:bCs/>
              </w:rPr>
            </w:pPr>
            <w:r>
              <w:rPr>
                <w:rFonts w:asciiTheme="minorHAnsi" w:hAnsiTheme="minorHAnsi" w:cstheme="minorHAnsi"/>
                <w:bCs/>
              </w:rPr>
              <w:t>1</w:t>
            </w:r>
            <w:r w:rsidR="00C8417B">
              <w:rPr>
                <w:rFonts w:asciiTheme="minorHAnsi" w:hAnsiTheme="minorHAnsi" w:cstheme="minorHAnsi"/>
                <w:bCs/>
              </w:rPr>
              <w:t>1</w:t>
            </w:r>
          </w:p>
        </w:tc>
        <w:tc>
          <w:tcPr>
            <w:tcW w:w="2203" w:type="dxa"/>
            <w:tcBorders>
              <w:top w:val="single" w:sz="4" w:space="0" w:color="auto"/>
              <w:left w:val="single" w:sz="4" w:space="0" w:color="auto"/>
              <w:bottom w:val="single" w:sz="4" w:space="0" w:color="auto"/>
              <w:right w:val="single" w:sz="4" w:space="0" w:color="auto"/>
            </w:tcBorders>
          </w:tcPr>
          <w:p w14:paraId="3CAC88DF" w14:textId="77777777" w:rsidR="004F4D36" w:rsidRPr="00B30214" w:rsidRDefault="004F4D36" w:rsidP="0077471F">
            <w:pPr>
              <w:spacing w:after="0"/>
              <w:jc w:val="center"/>
              <w:rPr>
                <w:rFonts w:asciiTheme="minorHAnsi" w:hAnsiTheme="minorHAnsi" w:cstheme="minorHAnsi"/>
                <w:b/>
              </w:rPr>
            </w:pPr>
            <w:r w:rsidRPr="00B30214">
              <w:rPr>
                <w:rFonts w:asciiTheme="minorHAnsi" w:hAnsiTheme="minorHAnsi" w:cstheme="minorHAnsi"/>
                <w:b/>
              </w:rPr>
              <w:t>TERMINATE</w:t>
            </w:r>
          </w:p>
        </w:tc>
      </w:tr>
      <w:tr w:rsidR="004F4D36" w:rsidRPr="00AC4770" w14:paraId="101183A6" w14:textId="77777777" w:rsidTr="00BC245A">
        <w:trPr>
          <w:trHeight w:val="132"/>
        </w:trPr>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14:paraId="535DAB1A" w14:textId="77777777" w:rsidR="004F4D36" w:rsidRDefault="004F4D36" w:rsidP="0077471F">
            <w:pPr>
              <w:spacing w:after="0"/>
              <w:rPr>
                <w:rFonts w:asciiTheme="minorHAnsi" w:hAnsiTheme="minorHAnsi" w:cstheme="minorHAnsi"/>
                <w:bCs/>
              </w:rPr>
            </w:pPr>
            <w:r>
              <w:rPr>
                <w:rFonts w:asciiTheme="minorHAnsi" w:hAnsiTheme="minorHAnsi" w:cstheme="minorHAnsi"/>
                <w:bCs/>
              </w:rPr>
              <w:t>None of the above</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B79E374" w14:textId="71EB534D" w:rsidR="004F4D36" w:rsidRDefault="004F4D36" w:rsidP="0077471F">
            <w:pPr>
              <w:spacing w:after="0"/>
              <w:jc w:val="center"/>
              <w:rPr>
                <w:rFonts w:asciiTheme="minorHAnsi" w:hAnsiTheme="minorHAnsi" w:cstheme="minorHAnsi"/>
                <w:bCs/>
              </w:rPr>
            </w:pPr>
            <w:r>
              <w:rPr>
                <w:rFonts w:asciiTheme="minorHAnsi" w:hAnsiTheme="minorHAnsi" w:cstheme="minorHAnsi"/>
                <w:bCs/>
              </w:rPr>
              <w:t>1</w:t>
            </w:r>
            <w:r w:rsidR="00C8417B">
              <w:rPr>
                <w:rFonts w:asciiTheme="minorHAnsi" w:hAnsiTheme="minorHAnsi" w:cstheme="minorHAnsi"/>
                <w:bCs/>
              </w:rPr>
              <w:t>2</w:t>
            </w:r>
          </w:p>
        </w:tc>
        <w:tc>
          <w:tcPr>
            <w:tcW w:w="2203" w:type="dxa"/>
            <w:tcBorders>
              <w:top w:val="single" w:sz="4" w:space="0" w:color="auto"/>
              <w:left w:val="single" w:sz="4" w:space="0" w:color="auto"/>
              <w:bottom w:val="single" w:sz="4" w:space="0" w:color="auto"/>
              <w:right w:val="single" w:sz="4" w:space="0" w:color="auto"/>
            </w:tcBorders>
          </w:tcPr>
          <w:p w14:paraId="1E17BF45" w14:textId="77777777" w:rsidR="004F4D36" w:rsidRPr="00B30214" w:rsidRDefault="004F4D36" w:rsidP="0077471F">
            <w:pPr>
              <w:spacing w:after="0"/>
              <w:jc w:val="center"/>
              <w:rPr>
                <w:rFonts w:asciiTheme="minorHAnsi" w:hAnsiTheme="minorHAnsi" w:cstheme="minorHAnsi"/>
                <w:b/>
              </w:rPr>
            </w:pPr>
            <w:r w:rsidRPr="00B30214">
              <w:rPr>
                <w:rFonts w:asciiTheme="minorHAnsi" w:hAnsiTheme="minorHAnsi" w:cstheme="minorHAnsi"/>
                <w:b/>
              </w:rPr>
              <w:t>TERMINATE</w:t>
            </w:r>
          </w:p>
        </w:tc>
      </w:tr>
    </w:tbl>
    <w:p w14:paraId="0B2D7678" w14:textId="0E774784" w:rsidR="00700DF9" w:rsidRDefault="00700DF9" w:rsidP="00700DF9">
      <w:pPr>
        <w:pStyle w:val="ListParagraph"/>
        <w:spacing w:after="0" w:line="240" w:lineRule="auto"/>
        <w:ind w:left="0"/>
        <w:rPr>
          <w:rFonts w:asciiTheme="minorHAnsi" w:hAnsiTheme="minorHAnsi"/>
          <w:b/>
          <w:bCs/>
        </w:rPr>
      </w:pPr>
      <w:r>
        <w:rPr>
          <w:rFonts w:asciiTheme="minorHAnsi" w:hAnsiTheme="minorHAnsi"/>
          <w:b/>
          <w:bCs/>
        </w:rPr>
        <w:lastRenderedPageBreak/>
        <w:t>ASK S1</w:t>
      </w:r>
      <w:r w:rsidR="00EB3EC7">
        <w:rPr>
          <w:rFonts w:asciiTheme="minorHAnsi" w:hAnsiTheme="minorHAnsi"/>
          <w:b/>
          <w:bCs/>
        </w:rPr>
        <w:t>2</w:t>
      </w:r>
      <w:r>
        <w:rPr>
          <w:rFonts w:asciiTheme="minorHAnsi" w:hAnsiTheme="minorHAnsi"/>
          <w:b/>
          <w:bCs/>
        </w:rPr>
        <w:t xml:space="preserve"> ONLY FROM </w:t>
      </w:r>
      <w:r w:rsidRPr="004F4D36">
        <w:rPr>
          <w:rFonts w:asciiTheme="minorHAnsi" w:hAnsiTheme="minorHAnsi"/>
          <w:b/>
          <w:bCs/>
          <w:color w:val="E36C0A" w:themeColor="accent6" w:themeShade="BF"/>
        </w:rPr>
        <w:t xml:space="preserve">NON-SUFFERERS </w:t>
      </w:r>
      <w:r>
        <w:rPr>
          <w:rFonts w:asciiTheme="minorHAnsi" w:hAnsiTheme="minorHAnsi"/>
          <w:b/>
          <w:bCs/>
        </w:rPr>
        <w:t>IN S7</w:t>
      </w:r>
    </w:p>
    <w:p w14:paraId="08170009" w14:textId="2BD92029" w:rsidR="00C8417B" w:rsidRDefault="00C8417B" w:rsidP="00C8417B">
      <w:pPr>
        <w:spacing w:after="0" w:line="240" w:lineRule="auto"/>
        <w:ind w:left="-330"/>
        <w:jc w:val="both"/>
        <w:rPr>
          <w:rFonts w:eastAsia="Batang" w:cs="Calibri"/>
          <w:b/>
          <w:bCs/>
          <w:lang w:eastAsia="ko-KR"/>
        </w:rPr>
      </w:pPr>
      <w:r>
        <w:rPr>
          <w:rFonts w:eastAsia="Batang" w:cs="Calibri"/>
          <w:b/>
          <w:bCs/>
          <w:lang w:eastAsia="ko-KR"/>
        </w:rPr>
        <w:t>S1</w:t>
      </w:r>
      <w:r w:rsidR="00EB3EC7">
        <w:rPr>
          <w:rFonts w:eastAsia="Batang" w:cs="Calibri"/>
          <w:b/>
          <w:bCs/>
          <w:lang w:eastAsia="ko-KR"/>
        </w:rPr>
        <w:t>2</w:t>
      </w:r>
      <w:r w:rsidRPr="00AB790B">
        <w:rPr>
          <w:rFonts w:eastAsia="Batang" w:cs="Calibri"/>
          <w:b/>
          <w:bCs/>
          <w:lang w:eastAsia="ko-KR"/>
        </w:rPr>
        <w:t>.</w:t>
      </w:r>
      <w:r>
        <w:rPr>
          <w:rFonts w:eastAsia="Batang" w:cs="Calibri"/>
          <w:b/>
          <w:bCs/>
          <w:lang w:eastAsia="ko-KR"/>
        </w:rPr>
        <w:t xml:space="preserve"> </w:t>
      </w:r>
      <w:r w:rsidRPr="00B1706F">
        <w:rPr>
          <w:rFonts w:eastAsia="Batang" w:cs="Calibri"/>
          <w:lang w:eastAsia="ko-KR"/>
        </w:rPr>
        <w:t>Wh</w:t>
      </w:r>
      <w:r w:rsidR="004A6C27">
        <w:rPr>
          <w:rFonts w:eastAsia="Batang" w:cs="Calibri"/>
          <w:lang w:eastAsia="ko-KR"/>
        </w:rPr>
        <w:t>ere on the body have you experienced these symptoms</w:t>
      </w:r>
      <w:r>
        <w:rPr>
          <w:rFonts w:eastAsia="Batang" w:cs="Calibri"/>
          <w:lang w:eastAsia="ko-KR"/>
        </w:rPr>
        <w:t xml:space="preserve">? </w:t>
      </w:r>
      <w:r>
        <w:rPr>
          <w:rFonts w:eastAsia="Batang" w:cs="Calibri"/>
          <w:b/>
          <w:bCs/>
          <w:lang w:eastAsia="ko-KR"/>
        </w:rPr>
        <w:t>MULTIPLE</w:t>
      </w:r>
      <w:r w:rsidRPr="00BF2E7D">
        <w:rPr>
          <w:rFonts w:eastAsia="Batang" w:cs="Calibri"/>
          <w:b/>
          <w:bCs/>
          <w:lang w:eastAsia="ko-KR"/>
        </w:rPr>
        <w:t xml:space="preserve"> CODE</w:t>
      </w:r>
      <w:r>
        <w:rPr>
          <w:rFonts w:eastAsia="Batang" w:cs="Calibri"/>
          <w:b/>
          <w:bCs/>
          <w:lang w:eastAsia="ko-KR"/>
        </w:rPr>
        <w:t xml:space="preserve"> POSSIBLE</w:t>
      </w:r>
    </w:p>
    <w:p w14:paraId="75691C1A" w14:textId="77777777" w:rsidR="00C8417B" w:rsidRDefault="00C8417B" w:rsidP="00C8417B">
      <w:pPr>
        <w:spacing w:after="0" w:line="240" w:lineRule="auto"/>
        <w:ind w:left="-330"/>
        <w:jc w:val="both"/>
        <w:rPr>
          <w:rFonts w:eastAsia="Batang" w:cs="Calibri"/>
          <w:b/>
          <w:bCs/>
          <w:lang w:eastAsia="ko-KR"/>
        </w:rPr>
      </w:pPr>
    </w:p>
    <w:tbl>
      <w:tblPr>
        <w:tblW w:w="0" w:type="auto"/>
        <w:tblInd w:w="355" w:type="dxa"/>
        <w:tblLook w:val="00A0" w:firstRow="1" w:lastRow="0" w:firstColumn="1" w:lastColumn="0" w:noHBand="0" w:noVBand="0"/>
      </w:tblPr>
      <w:tblGrid>
        <w:gridCol w:w="3077"/>
        <w:gridCol w:w="1348"/>
      </w:tblGrid>
      <w:tr w:rsidR="00EB3EC7" w:rsidRPr="00AC4770" w14:paraId="7E1732A8" w14:textId="77777777" w:rsidTr="0077471F">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0E2E6B"/>
            <w:vAlign w:val="center"/>
            <w:hideMark/>
          </w:tcPr>
          <w:p w14:paraId="0F51CCFC" w14:textId="77777777" w:rsidR="00EB3EC7" w:rsidRPr="00444B9F" w:rsidRDefault="00EB3EC7" w:rsidP="0077471F">
            <w:pPr>
              <w:spacing w:after="0"/>
              <w:rPr>
                <w:rFonts w:asciiTheme="minorHAnsi" w:hAnsiTheme="minorHAnsi" w:cstheme="minorHAnsi"/>
                <w:b/>
                <w:color w:val="FFFFFF" w:themeColor="background1"/>
              </w:rPr>
            </w:pPr>
            <w:r w:rsidRPr="00444B9F">
              <w:rPr>
                <w:rFonts w:asciiTheme="minorHAnsi" w:hAnsiTheme="minorHAnsi" w:cstheme="minorHAnsi"/>
                <w:b/>
                <w:color w:val="FFFFFF" w:themeColor="background1"/>
              </w:rPr>
              <w:t>RESPONSE</w:t>
            </w:r>
          </w:p>
        </w:tc>
        <w:tc>
          <w:tcPr>
            <w:tcW w:w="1348" w:type="dxa"/>
            <w:tcBorders>
              <w:top w:val="single" w:sz="4" w:space="0" w:color="auto"/>
              <w:left w:val="single" w:sz="4" w:space="0" w:color="auto"/>
              <w:bottom w:val="single" w:sz="4" w:space="0" w:color="auto"/>
              <w:right w:val="single" w:sz="4" w:space="0" w:color="auto"/>
            </w:tcBorders>
            <w:shd w:val="clear" w:color="auto" w:fill="0E2E6B"/>
            <w:vAlign w:val="center"/>
            <w:hideMark/>
          </w:tcPr>
          <w:p w14:paraId="5031A8E7" w14:textId="77777777" w:rsidR="00EB3EC7" w:rsidRPr="00444B9F" w:rsidRDefault="00EB3EC7" w:rsidP="0077471F">
            <w:pPr>
              <w:spacing w:after="0"/>
              <w:jc w:val="center"/>
              <w:rPr>
                <w:rFonts w:asciiTheme="minorHAnsi" w:hAnsiTheme="minorHAnsi" w:cstheme="minorHAnsi"/>
                <w:b/>
                <w:color w:val="FFFFFF" w:themeColor="background1"/>
              </w:rPr>
            </w:pPr>
            <w:r w:rsidRPr="00444B9F">
              <w:rPr>
                <w:rFonts w:asciiTheme="minorHAnsi" w:hAnsiTheme="minorHAnsi" w:cstheme="minorHAnsi"/>
                <w:b/>
                <w:color w:val="FFFFFF" w:themeColor="background1"/>
              </w:rPr>
              <w:t>CODE</w:t>
            </w:r>
          </w:p>
        </w:tc>
      </w:tr>
      <w:tr w:rsidR="00EB3EC7" w:rsidRPr="00AC4770" w14:paraId="5D3F3CE5" w14:textId="77777777" w:rsidTr="0077471F">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54E45D11" w14:textId="77777777" w:rsidR="00EB3EC7" w:rsidRDefault="00EB3EC7" w:rsidP="0077471F">
            <w:pPr>
              <w:spacing w:after="0"/>
              <w:rPr>
                <w:rFonts w:asciiTheme="minorHAnsi" w:hAnsiTheme="minorHAnsi" w:cstheme="minorHAnsi"/>
                <w:bCs/>
              </w:rPr>
            </w:pPr>
            <w:r>
              <w:rPr>
                <w:rFonts w:asciiTheme="minorHAnsi" w:hAnsiTheme="minorHAnsi" w:cstheme="minorHAnsi"/>
                <w:bCs/>
              </w:rPr>
              <w:t>Abdomen</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7D33904" w14:textId="283CC768" w:rsidR="00EB3EC7" w:rsidRDefault="00EB3EC7" w:rsidP="0077471F">
            <w:pPr>
              <w:spacing w:after="0"/>
              <w:jc w:val="center"/>
              <w:rPr>
                <w:rFonts w:asciiTheme="minorHAnsi" w:hAnsiTheme="minorHAnsi" w:cstheme="minorHAnsi"/>
                <w:bCs/>
              </w:rPr>
            </w:pPr>
            <w:r>
              <w:rPr>
                <w:rFonts w:asciiTheme="minorHAnsi" w:hAnsiTheme="minorHAnsi" w:cstheme="minorHAnsi"/>
                <w:bCs/>
              </w:rPr>
              <w:t>1</w:t>
            </w:r>
          </w:p>
        </w:tc>
      </w:tr>
      <w:tr w:rsidR="00EB3EC7" w:rsidRPr="00AC4770" w14:paraId="44AEC4D3" w14:textId="77777777" w:rsidTr="0077471F">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5E10135A" w14:textId="77777777" w:rsidR="00EB3EC7" w:rsidRDefault="00EB3EC7" w:rsidP="0077471F">
            <w:pPr>
              <w:spacing w:after="0"/>
              <w:rPr>
                <w:rFonts w:asciiTheme="minorHAnsi" w:hAnsiTheme="minorHAnsi" w:cstheme="minorHAnsi"/>
                <w:bCs/>
              </w:rPr>
            </w:pPr>
            <w:r>
              <w:rPr>
                <w:rFonts w:asciiTheme="minorHAnsi" w:hAnsiTheme="minorHAnsi" w:cstheme="minorHAnsi"/>
                <w:bCs/>
              </w:rPr>
              <w:t>Back</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9C34EB2" w14:textId="3EBAA0C5" w:rsidR="00EB3EC7" w:rsidRDefault="00EB3EC7" w:rsidP="0077471F">
            <w:pPr>
              <w:spacing w:after="0"/>
              <w:jc w:val="center"/>
              <w:rPr>
                <w:rFonts w:asciiTheme="minorHAnsi" w:hAnsiTheme="minorHAnsi" w:cstheme="minorHAnsi"/>
                <w:bCs/>
              </w:rPr>
            </w:pPr>
            <w:r>
              <w:rPr>
                <w:rFonts w:asciiTheme="minorHAnsi" w:hAnsiTheme="minorHAnsi" w:cstheme="minorHAnsi"/>
                <w:bCs/>
              </w:rPr>
              <w:t>2</w:t>
            </w:r>
          </w:p>
        </w:tc>
      </w:tr>
      <w:tr w:rsidR="00EB3EC7" w:rsidRPr="00AC4770" w14:paraId="01FC5220" w14:textId="77777777" w:rsidTr="0077471F">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7FC1BB66" w14:textId="77777777" w:rsidR="00EB3EC7" w:rsidRDefault="00EB3EC7" w:rsidP="0077471F">
            <w:pPr>
              <w:spacing w:after="0"/>
              <w:rPr>
                <w:rFonts w:asciiTheme="minorHAnsi" w:hAnsiTheme="minorHAnsi" w:cstheme="minorHAnsi"/>
                <w:bCs/>
              </w:rPr>
            </w:pPr>
            <w:r>
              <w:rPr>
                <w:rFonts w:asciiTheme="minorHAnsi" w:hAnsiTheme="minorHAnsi" w:cstheme="minorHAnsi"/>
                <w:bCs/>
              </w:rPr>
              <w:t>Elbows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63F35B6" w14:textId="18B6840E" w:rsidR="00EB3EC7" w:rsidRDefault="00EB3EC7" w:rsidP="0077471F">
            <w:pPr>
              <w:spacing w:after="0"/>
              <w:jc w:val="center"/>
              <w:rPr>
                <w:rFonts w:asciiTheme="minorHAnsi" w:hAnsiTheme="minorHAnsi" w:cstheme="minorHAnsi"/>
                <w:bCs/>
              </w:rPr>
            </w:pPr>
            <w:r>
              <w:rPr>
                <w:rFonts w:asciiTheme="minorHAnsi" w:hAnsiTheme="minorHAnsi" w:cstheme="minorHAnsi"/>
                <w:bCs/>
              </w:rPr>
              <w:t>3</w:t>
            </w:r>
          </w:p>
        </w:tc>
      </w:tr>
      <w:tr w:rsidR="00EB3EC7" w:rsidRPr="00AC4770" w14:paraId="64C3973D" w14:textId="77777777" w:rsidTr="0077471F">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47E74248" w14:textId="77777777" w:rsidR="00EB3EC7" w:rsidRPr="00AC4770" w:rsidRDefault="00EB3EC7" w:rsidP="0077471F">
            <w:pPr>
              <w:spacing w:after="0"/>
              <w:rPr>
                <w:rFonts w:asciiTheme="minorHAnsi" w:hAnsiTheme="minorHAnsi" w:cstheme="minorHAnsi"/>
                <w:bCs/>
              </w:rPr>
            </w:pPr>
            <w:r>
              <w:rPr>
                <w:rFonts w:asciiTheme="minorHAnsi" w:hAnsiTheme="minorHAnsi" w:cstheme="minorHAnsi"/>
                <w:bCs/>
              </w:rPr>
              <w:t>Face</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DE6A7E4" w14:textId="2CF4C270" w:rsidR="00EB3EC7" w:rsidRPr="00AC4770" w:rsidRDefault="00EB3EC7" w:rsidP="0077471F">
            <w:pPr>
              <w:spacing w:after="0"/>
              <w:jc w:val="center"/>
              <w:rPr>
                <w:rFonts w:asciiTheme="minorHAnsi" w:hAnsiTheme="minorHAnsi" w:cstheme="minorHAnsi"/>
                <w:bCs/>
              </w:rPr>
            </w:pPr>
            <w:r>
              <w:rPr>
                <w:rFonts w:asciiTheme="minorHAnsi" w:hAnsiTheme="minorHAnsi" w:cstheme="minorHAnsi"/>
                <w:bCs/>
              </w:rPr>
              <w:t>4</w:t>
            </w:r>
          </w:p>
        </w:tc>
      </w:tr>
      <w:tr w:rsidR="00EB3EC7" w:rsidRPr="00AC4770" w14:paraId="4A001FD6" w14:textId="77777777" w:rsidTr="0077471F">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3E8DEEF4" w14:textId="77777777" w:rsidR="00EB3EC7" w:rsidRDefault="00EB3EC7" w:rsidP="0077471F">
            <w:pPr>
              <w:spacing w:after="0"/>
              <w:rPr>
                <w:rFonts w:asciiTheme="minorHAnsi" w:hAnsiTheme="minorHAnsi" w:cstheme="minorHAnsi"/>
                <w:bCs/>
              </w:rPr>
            </w:pPr>
            <w:r>
              <w:rPr>
                <w:rFonts w:asciiTheme="minorHAnsi" w:hAnsiTheme="minorHAnsi" w:cstheme="minorHAnsi"/>
                <w:bCs/>
              </w:rPr>
              <w:t>Foot</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6614E0C7" w14:textId="44D402C0" w:rsidR="00EB3EC7" w:rsidRDefault="00EB3EC7" w:rsidP="0077471F">
            <w:pPr>
              <w:spacing w:after="0"/>
              <w:jc w:val="center"/>
              <w:rPr>
                <w:rFonts w:asciiTheme="minorHAnsi" w:hAnsiTheme="minorHAnsi" w:cstheme="minorHAnsi"/>
                <w:bCs/>
              </w:rPr>
            </w:pPr>
            <w:r>
              <w:rPr>
                <w:rFonts w:asciiTheme="minorHAnsi" w:hAnsiTheme="minorHAnsi" w:cstheme="minorHAnsi"/>
                <w:bCs/>
              </w:rPr>
              <w:t>5</w:t>
            </w:r>
          </w:p>
        </w:tc>
      </w:tr>
      <w:tr w:rsidR="00EB3EC7" w:rsidRPr="00AC4770" w14:paraId="4D146D98" w14:textId="77777777" w:rsidTr="0077471F">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01D24404" w14:textId="77777777" w:rsidR="00EB3EC7" w:rsidRPr="00AC4770" w:rsidRDefault="00EB3EC7" w:rsidP="0077471F">
            <w:pPr>
              <w:spacing w:after="0"/>
              <w:rPr>
                <w:rFonts w:asciiTheme="minorHAnsi" w:hAnsiTheme="minorHAnsi" w:cstheme="minorHAnsi"/>
                <w:bCs/>
              </w:rPr>
            </w:pPr>
            <w:r>
              <w:rPr>
                <w:rFonts w:asciiTheme="minorHAnsi" w:hAnsiTheme="minorHAnsi" w:cstheme="minorHAnsi"/>
                <w:bCs/>
              </w:rPr>
              <w:t>Hands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A87F6CF" w14:textId="147A6535" w:rsidR="00EB3EC7" w:rsidRPr="00AC4770" w:rsidRDefault="00EB3EC7" w:rsidP="0077471F">
            <w:pPr>
              <w:spacing w:after="0"/>
              <w:jc w:val="center"/>
              <w:rPr>
                <w:rFonts w:asciiTheme="minorHAnsi" w:hAnsiTheme="minorHAnsi" w:cstheme="minorHAnsi"/>
                <w:bCs/>
              </w:rPr>
            </w:pPr>
            <w:r>
              <w:rPr>
                <w:rFonts w:asciiTheme="minorHAnsi" w:hAnsiTheme="minorHAnsi" w:cstheme="minorHAnsi"/>
                <w:bCs/>
              </w:rPr>
              <w:t>6</w:t>
            </w:r>
          </w:p>
        </w:tc>
      </w:tr>
      <w:tr w:rsidR="00EB3EC7" w:rsidRPr="00AC4770" w14:paraId="061C3CA0" w14:textId="77777777" w:rsidTr="0077471F">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23BD3D82" w14:textId="77777777" w:rsidR="00EB3EC7" w:rsidRPr="00AC4770" w:rsidRDefault="00EB3EC7" w:rsidP="0077471F">
            <w:pPr>
              <w:spacing w:after="0"/>
              <w:rPr>
                <w:rFonts w:asciiTheme="minorHAnsi" w:hAnsiTheme="minorHAnsi" w:cstheme="minorHAnsi"/>
                <w:bCs/>
              </w:rPr>
            </w:pPr>
            <w:r>
              <w:rPr>
                <w:rFonts w:asciiTheme="minorHAnsi" w:hAnsiTheme="minorHAnsi" w:cstheme="minorHAnsi"/>
                <w:bCs/>
              </w:rPr>
              <w:t>Knees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DED5D2C" w14:textId="3689537C" w:rsidR="00EB3EC7" w:rsidRPr="00AC4770" w:rsidRDefault="00EB3EC7" w:rsidP="0077471F">
            <w:pPr>
              <w:spacing w:after="0"/>
              <w:jc w:val="center"/>
              <w:rPr>
                <w:rFonts w:asciiTheme="minorHAnsi" w:hAnsiTheme="minorHAnsi" w:cstheme="minorHAnsi"/>
                <w:bCs/>
              </w:rPr>
            </w:pPr>
            <w:r>
              <w:rPr>
                <w:rFonts w:asciiTheme="minorHAnsi" w:hAnsiTheme="minorHAnsi" w:cstheme="minorHAnsi"/>
                <w:bCs/>
              </w:rPr>
              <w:t>7</w:t>
            </w:r>
          </w:p>
        </w:tc>
      </w:tr>
      <w:tr w:rsidR="00EB3EC7" w:rsidRPr="00AC4770" w14:paraId="31BFBE97" w14:textId="77777777" w:rsidTr="0077471F">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044E7F39" w14:textId="77777777" w:rsidR="00EB3EC7" w:rsidRPr="00AC4770" w:rsidRDefault="00EB3EC7" w:rsidP="0077471F">
            <w:pPr>
              <w:spacing w:after="0"/>
              <w:rPr>
                <w:rFonts w:asciiTheme="minorHAnsi" w:hAnsiTheme="minorHAnsi" w:cstheme="minorHAnsi"/>
                <w:bCs/>
              </w:rPr>
            </w:pPr>
            <w:r>
              <w:rPr>
                <w:rFonts w:asciiTheme="minorHAnsi" w:hAnsiTheme="minorHAnsi" w:cstheme="minorHAnsi"/>
                <w:bCs/>
              </w:rPr>
              <w:t>Legs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27370EB" w14:textId="4D547C7C" w:rsidR="00EB3EC7" w:rsidRPr="00AC4770" w:rsidRDefault="00EB3EC7" w:rsidP="0077471F">
            <w:pPr>
              <w:spacing w:after="0"/>
              <w:jc w:val="center"/>
              <w:rPr>
                <w:rFonts w:asciiTheme="minorHAnsi" w:hAnsiTheme="minorHAnsi" w:cstheme="minorHAnsi"/>
                <w:bCs/>
              </w:rPr>
            </w:pPr>
            <w:r>
              <w:rPr>
                <w:rFonts w:asciiTheme="minorHAnsi" w:hAnsiTheme="minorHAnsi" w:cstheme="minorHAnsi"/>
                <w:bCs/>
              </w:rPr>
              <w:t>8</w:t>
            </w:r>
          </w:p>
        </w:tc>
      </w:tr>
      <w:tr w:rsidR="00EB3EC7" w:rsidRPr="00AC4770" w14:paraId="0519286C" w14:textId="77777777" w:rsidTr="0077471F">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2C03C90B" w14:textId="28740BA6" w:rsidR="00EB3EC7" w:rsidRDefault="00EB3EC7" w:rsidP="004A6C27">
            <w:pPr>
              <w:spacing w:after="0"/>
              <w:rPr>
                <w:rFonts w:asciiTheme="minorHAnsi" w:hAnsiTheme="minorHAnsi" w:cstheme="minorHAnsi"/>
                <w:bCs/>
              </w:rPr>
            </w:pPr>
            <w:r>
              <w:rPr>
                <w:rFonts w:asciiTheme="minorHAnsi" w:hAnsiTheme="minorHAnsi" w:cstheme="minorHAnsi"/>
                <w:bCs/>
              </w:rPr>
              <w:t>Others_________</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844709B" w14:textId="617EF826" w:rsidR="00EB3EC7" w:rsidRDefault="00EB3EC7" w:rsidP="004A6C27">
            <w:pPr>
              <w:spacing w:after="0"/>
              <w:jc w:val="center"/>
              <w:rPr>
                <w:rFonts w:asciiTheme="minorHAnsi" w:hAnsiTheme="minorHAnsi" w:cstheme="minorHAnsi"/>
                <w:bCs/>
              </w:rPr>
            </w:pPr>
            <w:r>
              <w:rPr>
                <w:rFonts w:asciiTheme="minorHAnsi" w:hAnsiTheme="minorHAnsi" w:cstheme="minorHAnsi"/>
                <w:bCs/>
              </w:rPr>
              <w:t>98</w:t>
            </w:r>
          </w:p>
        </w:tc>
      </w:tr>
      <w:tr w:rsidR="00EB3EC7" w:rsidRPr="00AC4770" w14:paraId="0FDC91BE" w14:textId="77777777" w:rsidTr="0077471F">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177E7175" w14:textId="46141B9F" w:rsidR="00EB3EC7" w:rsidRDefault="00EB3EC7" w:rsidP="00EB3EC7">
            <w:pPr>
              <w:spacing w:after="0"/>
              <w:rPr>
                <w:rFonts w:asciiTheme="minorHAnsi" w:hAnsiTheme="minorHAnsi" w:cstheme="minorHAnsi"/>
                <w:bCs/>
              </w:rPr>
            </w:pPr>
            <w:r>
              <w:rPr>
                <w:rFonts w:asciiTheme="minorHAnsi" w:hAnsiTheme="minorHAnsi" w:cstheme="minorHAnsi"/>
                <w:bCs/>
              </w:rPr>
              <w:t>Others_________</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68D35E7B" w14:textId="6E5DF4C6" w:rsidR="00EB3EC7" w:rsidRDefault="00EB3EC7" w:rsidP="00EB3EC7">
            <w:pPr>
              <w:spacing w:after="0"/>
              <w:jc w:val="center"/>
              <w:rPr>
                <w:rFonts w:asciiTheme="minorHAnsi" w:hAnsiTheme="minorHAnsi" w:cstheme="minorHAnsi"/>
                <w:bCs/>
              </w:rPr>
            </w:pPr>
            <w:r>
              <w:rPr>
                <w:rFonts w:asciiTheme="minorHAnsi" w:hAnsiTheme="minorHAnsi" w:cstheme="minorHAnsi"/>
                <w:bCs/>
              </w:rPr>
              <w:t>99</w:t>
            </w:r>
          </w:p>
        </w:tc>
      </w:tr>
    </w:tbl>
    <w:p w14:paraId="16C78853" w14:textId="418DACF4" w:rsidR="00EB3EC7" w:rsidRDefault="00EB3EC7" w:rsidP="009B6079">
      <w:pPr>
        <w:spacing w:after="0" w:line="240" w:lineRule="auto"/>
        <w:jc w:val="both"/>
        <w:rPr>
          <w:rFonts w:eastAsia="Batang" w:cs="Calibri"/>
          <w:b/>
          <w:bCs/>
          <w:lang w:eastAsia="ko-KR"/>
        </w:rPr>
      </w:pPr>
      <w:r>
        <w:rPr>
          <w:rFonts w:eastAsia="Batang" w:cs="Calibri"/>
          <w:b/>
          <w:bCs/>
          <w:lang w:eastAsia="ko-KR"/>
        </w:rPr>
        <w:t xml:space="preserve">ACTION: CONTINUE ONLY IF </w:t>
      </w:r>
      <w:r w:rsidR="00395FA9">
        <w:rPr>
          <w:rFonts w:eastAsia="Batang" w:cs="Calibri"/>
          <w:b/>
          <w:bCs/>
          <w:u w:val="single"/>
          <w:lang w:eastAsia="ko-KR"/>
        </w:rPr>
        <w:t xml:space="preserve">ATLEAST </w:t>
      </w:r>
      <w:r w:rsidRPr="00395FA9">
        <w:rPr>
          <w:rFonts w:eastAsia="Batang" w:cs="Calibri"/>
          <w:b/>
          <w:bCs/>
          <w:u w:val="single"/>
          <w:lang w:eastAsia="ko-KR"/>
        </w:rPr>
        <w:t>T</w:t>
      </w:r>
      <w:r w:rsidR="00395FA9">
        <w:rPr>
          <w:rFonts w:eastAsia="Batang" w:cs="Calibri"/>
          <w:b/>
          <w:bCs/>
          <w:u w:val="single"/>
          <w:lang w:eastAsia="ko-KR"/>
        </w:rPr>
        <w:t>WO</w:t>
      </w:r>
      <w:r w:rsidRPr="00395FA9">
        <w:rPr>
          <w:rFonts w:eastAsia="Batang" w:cs="Calibri"/>
          <w:b/>
          <w:bCs/>
          <w:u w:val="single"/>
          <w:lang w:eastAsia="ko-KR"/>
        </w:rPr>
        <w:t xml:space="preserve"> CODES SELECTED IN S12</w:t>
      </w:r>
    </w:p>
    <w:p w14:paraId="5C47A618" w14:textId="77777777" w:rsidR="00EB3EC7" w:rsidRDefault="00EB3EC7" w:rsidP="001621F2">
      <w:pPr>
        <w:spacing w:after="0" w:line="240" w:lineRule="auto"/>
        <w:ind w:left="-330"/>
        <w:jc w:val="both"/>
        <w:rPr>
          <w:rFonts w:eastAsia="Batang" w:cs="Calibri"/>
          <w:b/>
          <w:bCs/>
          <w:lang w:eastAsia="ko-KR"/>
        </w:rPr>
      </w:pPr>
    </w:p>
    <w:p w14:paraId="266ABA9D" w14:textId="5B6A94A7" w:rsidR="001621F2" w:rsidRDefault="001621F2" w:rsidP="001621F2">
      <w:pPr>
        <w:spacing w:after="0" w:line="240" w:lineRule="auto"/>
        <w:ind w:left="-330"/>
        <w:jc w:val="both"/>
        <w:rPr>
          <w:rFonts w:eastAsia="Batang" w:cs="Calibri"/>
          <w:lang w:eastAsia="ko-KR"/>
        </w:rPr>
      </w:pPr>
      <w:r w:rsidRPr="00AB790B">
        <w:rPr>
          <w:rFonts w:eastAsia="Batang" w:cs="Calibri"/>
          <w:b/>
          <w:bCs/>
          <w:lang w:eastAsia="ko-KR"/>
        </w:rPr>
        <w:t>S</w:t>
      </w:r>
      <w:r w:rsidR="00080CAF">
        <w:rPr>
          <w:rFonts w:eastAsia="Batang" w:cs="Calibri"/>
          <w:b/>
          <w:bCs/>
          <w:lang w:eastAsia="ko-KR"/>
        </w:rPr>
        <w:t>1</w:t>
      </w:r>
      <w:r w:rsidR="00EB3EC7">
        <w:rPr>
          <w:rFonts w:eastAsia="Batang" w:cs="Calibri"/>
          <w:b/>
          <w:bCs/>
          <w:lang w:eastAsia="ko-KR"/>
        </w:rPr>
        <w:t>3</w:t>
      </w:r>
      <w:r w:rsidRPr="00AB790B">
        <w:rPr>
          <w:rFonts w:eastAsia="Batang" w:cs="Calibri"/>
          <w:b/>
          <w:bCs/>
          <w:lang w:eastAsia="ko-KR"/>
        </w:rPr>
        <w:t>.</w:t>
      </w:r>
      <w:r>
        <w:rPr>
          <w:rFonts w:eastAsia="Batang" w:cs="Calibri"/>
          <w:b/>
          <w:bCs/>
          <w:lang w:eastAsia="ko-KR"/>
        </w:rPr>
        <w:t xml:space="preserve"> </w:t>
      </w:r>
      <w:r w:rsidR="00260555">
        <w:rPr>
          <w:rFonts w:eastAsia="Batang" w:cs="Calibri"/>
          <w:lang w:eastAsia="ko-KR"/>
        </w:rPr>
        <w:t>When did</w:t>
      </w:r>
      <w:r>
        <w:rPr>
          <w:rFonts w:eastAsia="Batang" w:cs="Calibri"/>
          <w:lang w:eastAsia="ko-KR"/>
        </w:rPr>
        <w:t xml:space="preserve"> you </w:t>
      </w:r>
      <w:r w:rsidR="008A2434">
        <w:rPr>
          <w:rFonts w:eastAsia="Batang" w:cs="Calibri"/>
          <w:lang w:eastAsia="ko-KR"/>
        </w:rPr>
        <w:t xml:space="preserve">last </w:t>
      </w:r>
      <w:r>
        <w:rPr>
          <w:rFonts w:eastAsia="Batang" w:cs="Calibri"/>
          <w:lang w:eastAsia="ko-KR"/>
        </w:rPr>
        <w:t xml:space="preserve">purchase </w:t>
      </w:r>
      <w:r w:rsidR="00260555">
        <w:rPr>
          <w:rFonts w:eastAsia="Batang" w:cs="Calibri"/>
          <w:lang w:eastAsia="ko-KR"/>
        </w:rPr>
        <w:t xml:space="preserve">the product </w:t>
      </w:r>
      <w:r w:rsidR="00D11E33">
        <w:rPr>
          <w:rFonts w:eastAsia="Batang" w:cs="Calibri"/>
          <w:lang w:eastAsia="ko-KR"/>
        </w:rPr>
        <w:t xml:space="preserve">to manage your </w:t>
      </w:r>
      <w:r w:rsidR="008A2434">
        <w:rPr>
          <w:rFonts w:eastAsia="Batang" w:cs="Calibri"/>
          <w:lang w:eastAsia="ko-KR"/>
        </w:rPr>
        <w:t>dry s</w:t>
      </w:r>
      <w:r>
        <w:rPr>
          <w:rFonts w:eastAsia="Batang" w:cs="Calibri"/>
          <w:lang w:eastAsia="ko-KR"/>
        </w:rPr>
        <w:t xml:space="preserve">kin </w:t>
      </w:r>
      <w:r w:rsidR="008A2434">
        <w:rPr>
          <w:rFonts w:eastAsia="Batang" w:cs="Calibri"/>
          <w:lang w:eastAsia="ko-KR"/>
        </w:rPr>
        <w:t>problem</w:t>
      </w:r>
      <w:r>
        <w:rPr>
          <w:rFonts w:eastAsia="Batang" w:cs="Calibri"/>
          <w:lang w:eastAsia="ko-KR"/>
        </w:rPr>
        <w:t>?</w:t>
      </w:r>
      <w:r w:rsidR="005501D4">
        <w:rPr>
          <w:rFonts w:eastAsia="Batang" w:cs="Calibri"/>
          <w:lang w:eastAsia="ko-KR"/>
        </w:rPr>
        <w:t xml:space="preserve"> </w:t>
      </w:r>
      <w:r w:rsidR="005501D4" w:rsidRPr="005501D4">
        <w:rPr>
          <w:rFonts w:eastAsia="Batang" w:cs="Calibri"/>
          <w:b/>
          <w:bCs/>
          <w:lang w:eastAsia="ko-KR"/>
        </w:rPr>
        <w:t>SINGLE CODE ONLY</w:t>
      </w:r>
    </w:p>
    <w:p w14:paraId="6785D7E6" w14:textId="77777777" w:rsidR="001621F2" w:rsidRDefault="001621F2" w:rsidP="001621F2">
      <w:pPr>
        <w:pStyle w:val="ListParagraph"/>
        <w:spacing w:after="0" w:line="240" w:lineRule="auto"/>
        <w:ind w:left="0"/>
        <w:rPr>
          <w:rFonts w:asciiTheme="minorHAnsi" w:hAnsiTheme="minorHAnsi"/>
          <w:b/>
          <w:bCs/>
        </w:rPr>
      </w:pPr>
    </w:p>
    <w:tbl>
      <w:tblPr>
        <w:tblW w:w="0" w:type="auto"/>
        <w:tblInd w:w="355" w:type="dxa"/>
        <w:tblLook w:val="00A0" w:firstRow="1" w:lastRow="0" w:firstColumn="1" w:lastColumn="0" w:noHBand="0" w:noVBand="0"/>
      </w:tblPr>
      <w:tblGrid>
        <w:gridCol w:w="3077"/>
        <w:gridCol w:w="1348"/>
        <w:gridCol w:w="1932"/>
      </w:tblGrid>
      <w:tr w:rsidR="001621F2" w:rsidRPr="00AC4770" w14:paraId="1FB39E16" w14:textId="0DCF479F" w:rsidTr="00B85586">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0E2E6B"/>
            <w:vAlign w:val="center"/>
            <w:hideMark/>
          </w:tcPr>
          <w:p w14:paraId="262DA517" w14:textId="77777777" w:rsidR="001621F2" w:rsidRPr="00444B9F" w:rsidRDefault="001621F2" w:rsidP="003D31EB">
            <w:pPr>
              <w:spacing w:after="0"/>
              <w:rPr>
                <w:rFonts w:asciiTheme="minorHAnsi" w:hAnsiTheme="minorHAnsi" w:cstheme="minorHAnsi"/>
                <w:b/>
                <w:color w:val="FFFFFF" w:themeColor="background1"/>
              </w:rPr>
            </w:pPr>
            <w:r w:rsidRPr="00444B9F">
              <w:rPr>
                <w:rFonts w:asciiTheme="minorHAnsi" w:hAnsiTheme="minorHAnsi" w:cstheme="minorHAnsi"/>
                <w:b/>
                <w:color w:val="FFFFFF" w:themeColor="background1"/>
              </w:rPr>
              <w:t>RESPONSE</w:t>
            </w:r>
          </w:p>
        </w:tc>
        <w:tc>
          <w:tcPr>
            <w:tcW w:w="1348" w:type="dxa"/>
            <w:tcBorders>
              <w:top w:val="single" w:sz="4" w:space="0" w:color="auto"/>
              <w:left w:val="single" w:sz="4" w:space="0" w:color="auto"/>
              <w:bottom w:val="single" w:sz="4" w:space="0" w:color="auto"/>
              <w:right w:val="single" w:sz="4" w:space="0" w:color="auto"/>
            </w:tcBorders>
            <w:shd w:val="clear" w:color="auto" w:fill="0E2E6B"/>
            <w:vAlign w:val="center"/>
            <w:hideMark/>
          </w:tcPr>
          <w:p w14:paraId="4023279E" w14:textId="77777777" w:rsidR="001621F2" w:rsidRPr="00444B9F" w:rsidRDefault="001621F2" w:rsidP="003D31EB">
            <w:pPr>
              <w:spacing w:after="0"/>
              <w:jc w:val="center"/>
              <w:rPr>
                <w:rFonts w:asciiTheme="minorHAnsi" w:hAnsiTheme="minorHAnsi" w:cstheme="minorHAnsi"/>
                <w:b/>
                <w:color w:val="FFFFFF" w:themeColor="background1"/>
              </w:rPr>
            </w:pPr>
            <w:r w:rsidRPr="00444B9F">
              <w:rPr>
                <w:rFonts w:asciiTheme="minorHAnsi" w:hAnsiTheme="minorHAnsi" w:cstheme="minorHAnsi"/>
                <w:b/>
                <w:color w:val="FFFFFF" w:themeColor="background1"/>
              </w:rPr>
              <w:t>CODE</w:t>
            </w:r>
          </w:p>
        </w:tc>
        <w:tc>
          <w:tcPr>
            <w:tcW w:w="1932" w:type="dxa"/>
            <w:tcBorders>
              <w:top w:val="single" w:sz="4" w:space="0" w:color="auto"/>
              <w:left w:val="single" w:sz="4" w:space="0" w:color="auto"/>
              <w:bottom w:val="single" w:sz="4" w:space="0" w:color="auto"/>
              <w:right w:val="single" w:sz="4" w:space="0" w:color="auto"/>
            </w:tcBorders>
            <w:shd w:val="clear" w:color="auto" w:fill="0E2E6B"/>
          </w:tcPr>
          <w:p w14:paraId="63FB63FE" w14:textId="5D55286D" w:rsidR="001621F2" w:rsidRPr="00444B9F" w:rsidRDefault="001621F2" w:rsidP="003D31EB">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ACTION</w:t>
            </w:r>
          </w:p>
        </w:tc>
      </w:tr>
      <w:tr w:rsidR="00260555" w:rsidRPr="00AC4770" w14:paraId="30FE9753" w14:textId="77777777" w:rsidTr="00B85586">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65D0468E" w14:textId="37359750" w:rsidR="00260555" w:rsidRPr="00AC4770" w:rsidRDefault="008A2434" w:rsidP="003D31EB">
            <w:pPr>
              <w:spacing w:after="0"/>
              <w:rPr>
                <w:rFonts w:asciiTheme="minorHAnsi" w:hAnsiTheme="minorHAnsi" w:cstheme="minorHAnsi"/>
                <w:bCs/>
              </w:rPr>
            </w:pPr>
            <w:r>
              <w:rPr>
                <w:rFonts w:asciiTheme="minorHAnsi" w:hAnsiTheme="minorHAnsi" w:cstheme="minorHAnsi"/>
                <w:bCs/>
              </w:rPr>
              <w:t xml:space="preserve">In </w:t>
            </w:r>
            <w:r w:rsidR="00260555">
              <w:rPr>
                <w:rFonts w:asciiTheme="minorHAnsi" w:hAnsiTheme="minorHAnsi" w:cstheme="minorHAnsi"/>
                <w:bCs/>
              </w:rPr>
              <w:t>Last 1 month</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22FA649" w14:textId="2209254E" w:rsidR="00260555" w:rsidRPr="00AC4770" w:rsidRDefault="00260555" w:rsidP="003D31EB">
            <w:pPr>
              <w:spacing w:after="0"/>
              <w:jc w:val="center"/>
              <w:rPr>
                <w:rFonts w:asciiTheme="minorHAnsi" w:hAnsiTheme="minorHAnsi" w:cstheme="minorHAnsi"/>
                <w:bCs/>
              </w:rPr>
            </w:pPr>
            <w:r>
              <w:rPr>
                <w:rFonts w:asciiTheme="minorHAnsi" w:hAnsiTheme="minorHAnsi" w:cstheme="minorHAnsi"/>
                <w:bCs/>
              </w:rPr>
              <w:t>1</w:t>
            </w:r>
          </w:p>
        </w:tc>
        <w:tc>
          <w:tcPr>
            <w:tcW w:w="1932" w:type="dxa"/>
            <w:tcBorders>
              <w:top w:val="single" w:sz="4" w:space="0" w:color="auto"/>
              <w:left w:val="single" w:sz="4" w:space="0" w:color="auto"/>
              <w:bottom w:val="single" w:sz="4" w:space="0" w:color="auto"/>
              <w:right w:val="single" w:sz="4" w:space="0" w:color="auto"/>
            </w:tcBorders>
          </w:tcPr>
          <w:p w14:paraId="790ADE49" w14:textId="3BC24C2B" w:rsidR="00260555" w:rsidRPr="001621F2" w:rsidRDefault="00260555" w:rsidP="003D31EB">
            <w:pPr>
              <w:spacing w:after="0"/>
              <w:jc w:val="center"/>
              <w:rPr>
                <w:rFonts w:asciiTheme="minorHAnsi" w:hAnsiTheme="minorHAnsi" w:cstheme="minorHAnsi"/>
                <w:b/>
              </w:rPr>
            </w:pPr>
            <w:r w:rsidRPr="001621F2">
              <w:rPr>
                <w:rFonts w:asciiTheme="minorHAnsi" w:hAnsiTheme="minorHAnsi" w:cstheme="minorHAnsi"/>
                <w:b/>
              </w:rPr>
              <w:t>CONTINUE</w:t>
            </w:r>
          </w:p>
        </w:tc>
      </w:tr>
      <w:tr w:rsidR="00260555" w:rsidRPr="00AC4770" w14:paraId="43FCB3EF" w14:textId="77777777" w:rsidTr="00B85586">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32001ED9" w14:textId="3DBB9EAF" w:rsidR="00260555" w:rsidRPr="00AC4770" w:rsidRDefault="00260555" w:rsidP="003D31EB">
            <w:pPr>
              <w:spacing w:after="0"/>
              <w:rPr>
                <w:rFonts w:asciiTheme="minorHAnsi" w:hAnsiTheme="minorHAnsi" w:cstheme="minorHAnsi"/>
                <w:bCs/>
              </w:rPr>
            </w:pPr>
            <w:r>
              <w:rPr>
                <w:rFonts w:asciiTheme="minorHAnsi" w:hAnsiTheme="minorHAnsi" w:cstheme="minorHAnsi"/>
                <w:bCs/>
              </w:rPr>
              <w:t>In last 3 months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9AC408D" w14:textId="53E8E42C" w:rsidR="00260555" w:rsidRPr="00AC4770" w:rsidRDefault="00260555" w:rsidP="003D31EB">
            <w:pPr>
              <w:spacing w:after="0"/>
              <w:jc w:val="center"/>
              <w:rPr>
                <w:rFonts w:asciiTheme="minorHAnsi" w:hAnsiTheme="minorHAnsi" w:cstheme="minorHAnsi"/>
                <w:bCs/>
              </w:rPr>
            </w:pPr>
            <w:r>
              <w:rPr>
                <w:rFonts w:asciiTheme="minorHAnsi" w:hAnsiTheme="minorHAnsi" w:cstheme="minorHAnsi"/>
                <w:bCs/>
              </w:rPr>
              <w:t>2</w:t>
            </w:r>
          </w:p>
        </w:tc>
        <w:tc>
          <w:tcPr>
            <w:tcW w:w="1932" w:type="dxa"/>
            <w:tcBorders>
              <w:top w:val="single" w:sz="4" w:space="0" w:color="auto"/>
              <w:left w:val="single" w:sz="4" w:space="0" w:color="auto"/>
              <w:bottom w:val="single" w:sz="4" w:space="0" w:color="auto"/>
              <w:right w:val="single" w:sz="4" w:space="0" w:color="auto"/>
            </w:tcBorders>
          </w:tcPr>
          <w:p w14:paraId="70353344" w14:textId="6F4A108D" w:rsidR="00260555" w:rsidRPr="001621F2" w:rsidRDefault="004F5A75" w:rsidP="003D31EB">
            <w:pPr>
              <w:spacing w:after="0"/>
              <w:jc w:val="center"/>
              <w:rPr>
                <w:rFonts w:asciiTheme="minorHAnsi" w:hAnsiTheme="minorHAnsi" w:cstheme="minorHAnsi"/>
                <w:b/>
              </w:rPr>
            </w:pPr>
            <w:r w:rsidRPr="001621F2">
              <w:rPr>
                <w:rFonts w:asciiTheme="minorHAnsi" w:hAnsiTheme="minorHAnsi" w:cstheme="minorHAnsi"/>
                <w:b/>
              </w:rPr>
              <w:t>CONTINUE</w:t>
            </w:r>
          </w:p>
        </w:tc>
      </w:tr>
      <w:tr w:rsidR="00260555" w:rsidRPr="00AC4770" w14:paraId="100B46AA" w14:textId="77777777" w:rsidTr="00B85586">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5E68DF2B" w14:textId="6805F3DB" w:rsidR="00260555" w:rsidRPr="00AC4770" w:rsidRDefault="00260555" w:rsidP="003D31EB">
            <w:pPr>
              <w:spacing w:after="0"/>
              <w:rPr>
                <w:rFonts w:asciiTheme="minorHAnsi" w:hAnsiTheme="minorHAnsi" w:cstheme="minorHAnsi"/>
                <w:bCs/>
              </w:rPr>
            </w:pPr>
            <w:r>
              <w:rPr>
                <w:rFonts w:asciiTheme="minorHAnsi" w:hAnsiTheme="minorHAnsi" w:cstheme="minorHAnsi"/>
                <w:bCs/>
              </w:rPr>
              <w:t>In last 6 months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8466D41" w14:textId="288646B9" w:rsidR="00260555" w:rsidRPr="00AC4770" w:rsidRDefault="00260555" w:rsidP="003D31EB">
            <w:pPr>
              <w:spacing w:after="0"/>
              <w:jc w:val="center"/>
              <w:rPr>
                <w:rFonts w:asciiTheme="minorHAnsi" w:hAnsiTheme="minorHAnsi" w:cstheme="minorHAnsi"/>
                <w:bCs/>
              </w:rPr>
            </w:pPr>
            <w:r>
              <w:rPr>
                <w:rFonts w:asciiTheme="minorHAnsi" w:hAnsiTheme="minorHAnsi" w:cstheme="minorHAnsi"/>
                <w:bCs/>
              </w:rPr>
              <w:t>3</w:t>
            </w:r>
          </w:p>
        </w:tc>
        <w:tc>
          <w:tcPr>
            <w:tcW w:w="1932" w:type="dxa"/>
            <w:tcBorders>
              <w:top w:val="single" w:sz="4" w:space="0" w:color="auto"/>
              <w:left w:val="single" w:sz="4" w:space="0" w:color="auto"/>
              <w:bottom w:val="single" w:sz="4" w:space="0" w:color="auto"/>
              <w:right w:val="single" w:sz="4" w:space="0" w:color="auto"/>
            </w:tcBorders>
          </w:tcPr>
          <w:p w14:paraId="40DA4163" w14:textId="0368D67E" w:rsidR="00260555" w:rsidRPr="001621F2" w:rsidRDefault="004F5A75" w:rsidP="003D31EB">
            <w:pPr>
              <w:spacing w:after="0"/>
              <w:jc w:val="center"/>
              <w:rPr>
                <w:rFonts w:asciiTheme="minorHAnsi" w:hAnsiTheme="minorHAnsi" w:cstheme="minorHAnsi"/>
                <w:b/>
              </w:rPr>
            </w:pPr>
            <w:r w:rsidRPr="001621F2">
              <w:rPr>
                <w:rFonts w:asciiTheme="minorHAnsi" w:hAnsiTheme="minorHAnsi" w:cstheme="minorHAnsi"/>
                <w:b/>
              </w:rPr>
              <w:t>CONTINUE</w:t>
            </w:r>
          </w:p>
        </w:tc>
      </w:tr>
      <w:tr w:rsidR="00260555" w:rsidRPr="00AC4770" w14:paraId="76AFE89E" w14:textId="77777777" w:rsidTr="00B85586">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1BA2971D" w14:textId="52D6EB7A" w:rsidR="00260555" w:rsidRPr="00AC4770" w:rsidRDefault="00260555" w:rsidP="003D31EB">
            <w:pPr>
              <w:spacing w:after="0"/>
              <w:rPr>
                <w:rFonts w:asciiTheme="minorHAnsi" w:hAnsiTheme="minorHAnsi" w:cstheme="minorHAnsi"/>
                <w:bCs/>
              </w:rPr>
            </w:pPr>
            <w:r>
              <w:rPr>
                <w:rFonts w:asciiTheme="minorHAnsi" w:hAnsiTheme="minorHAnsi" w:cstheme="minorHAnsi"/>
                <w:bCs/>
              </w:rPr>
              <w:t xml:space="preserve">More than 6 months </w:t>
            </w:r>
            <w:r w:rsidR="004F5A75">
              <w:rPr>
                <w:rFonts w:asciiTheme="minorHAnsi" w:hAnsiTheme="minorHAnsi" w:cstheme="minorHAnsi"/>
                <w:bCs/>
              </w:rPr>
              <w:t>before</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78C0595" w14:textId="4253FFC6" w:rsidR="00260555" w:rsidRPr="00AC4770" w:rsidRDefault="00260555" w:rsidP="003D31EB">
            <w:pPr>
              <w:spacing w:after="0"/>
              <w:jc w:val="center"/>
              <w:rPr>
                <w:rFonts w:asciiTheme="minorHAnsi" w:hAnsiTheme="minorHAnsi" w:cstheme="minorHAnsi"/>
                <w:bCs/>
              </w:rPr>
            </w:pPr>
            <w:r>
              <w:rPr>
                <w:rFonts w:asciiTheme="minorHAnsi" w:hAnsiTheme="minorHAnsi" w:cstheme="minorHAnsi"/>
                <w:bCs/>
              </w:rPr>
              <w:t>4</w:t>
            </w:r>
          </w:p>
        </w:tc>
        <w:tc>
          <w:tcPr>
            <w:tcW w:w="1932" w:type="dxa"/>
            <w:tcBorders>
              <w:top w:val="single" w:sz="4" w:space="0" w:color="auto"/>
              <w:left w:val="single" w:sz="4" w:space="0" w:color="auto"/>
              <w:bottom w:val="single" w:sz="4" w:space="0" w:color="auto"/>
              <w:right w:val="single" w:sz="4" w:space="0" w:color="auto"/>
            </w:tcBorders>
          </w:tcPr>
          <w:p w14:paraId="61BEFAFF" w14:textId="3BED9AD4" w:rsidR="00260555" w:rsidRPr="001621F2" w:rsidRDefault="00260555" w:rsidP="003D31EB">
            <w:pPr>
              <w:spacing w:after="0"/>
              <w:jc w:val="center"/>
              <w:rPr>
                <w:rFonts w:asciiTheme="minorHAnsi" w:hAnsiTheme="minorHAnsi" w:cstheme="minorHAnsi"/>
                <w:b/>
              </w:rPr>
            </w:pPr>
            <w:r w:rsidRPr="001621F2">
              <w:rPr>
                <w:rFonts w:asciiTheme="minorHAnsi" w:hAnsiTheme="minorHAnsi" w:cstheme="minorHAnsi"/>
                <w:b/>
              </w:rPr>
              <w:t>TERMINATE</w:t>
            </w:r>
          </w:p>
        </w:tc>
      </w:tr>
    </w:tbl>
    <w:p w14:paraId="24CB2757" w14:textId="594EE787" w:rsidR="00EB3EC7" w:rsidRDefault="00EB3EC7">
      <w:pPr>
        <w:spacing w:after="0" w:line="240" w:lineRule="auto"/>
        <w:rPr>
          <w:rFonts w:eastAsia="Batang" w:cs="Calibri"/>
          <w:b/>
          <w:bCs/>
          <w:lang w:eastAsia="ko-KR"/>
        </w:rPr>
      </w:pPr>
    </w:p>
    <w:p w14:paraId="43150D38" w14:textId="77777777" w:rsidR="00EB3EC7" w:rsidRDefault="00EB3EC7">
      <w:pPr>
        <w:spacing w:after="0" w:line="240" w:lineRule="auto"/>
        <w:rPr>
          <w:rFonts w:eastAsia="Batang" w:cs="Calibri"/>
          <w:b/>
          <w:bCs/>
          <w:lang w:eastAsia="ko-KR"/>
        </w:rPr>
      </w:pPr>
      <w:r>
        <w:rPr>
          <w:rFonts w:eastAsia="Batang" w:cs="Calibri"/>
          <w:b/>
          <w:bCs/>
          <w:lang w:eastAsia="ko-KR"/>
        </w:rPr>
        <w:br w:type="page"/>
      </w:r>
    </w:p>
    <w:p w14:paraId="71B0CE49" w14:textId="381BD54E" w:rsidR="008A2434" w:rsidRDefault="008A2434" w:rsidP="008A2434">
      <w:pPr>
        <w:spacing w:after="0" w:line="240" w:lineRule="auto"/>
        <w:ind w:left="-330"/>
        <w:jc w:val="both"/>
        <w:rPr>
          <w:rFonts w:eastAsia="Batang" w:cs="Calibri"/>
          <w:lang w:eastAsia="ko-KR"/>
        </w:rPr>
      </w:pPr>
      <w:r w:rsidRPr="00AB790B">
        <w:rPr>
          <w:rFonts w:eastAsia="Batang" w:cs="Calibri"/>
          <w:b/>
          <w:bCs/>
          <w:lang w:eastAsia="ko-KR"/>
        </w:rPr>
        <w:lastRenderedPageBreak/>
        <w:t>S</w:t>
      </w:r>
      <w:r>
        <w:rPr>
          <w:rFonts w:eastAsia="Batang" w:cs="Calibri"/>
          <w:b/>
          <w:bCs/>
          <w:lang w:eastAsia="ko-KR"/>
        </w:rPr>
        <w:t>1</w:t>
      </w:r>
      <w:r w:rsidR="004F555B">
        <w:rPr>
          <w:rFonts w:eastAsia="Batang" w:cs="Calibri"/>
          <w:b/>
          <w:bCs/>
          <w:lang w:eastAsia="ko-KR"/>
        </w:rPr>
        <w:t>4</w:t>
      </w:r>
      <w:r w:rsidRPr="00AB790B">
        <w:rPr>
          <w:rFonts w:eastAsia="Batang" w:cs="Calibri"/>
          <w:b/>
          <w:bCs/>
          <w:lang w:eastAsia="ko-KR"/>
        </w:rPr>
        <w:t>.</w:t>
      </w:r>
      <w:r>
        <w:rPr>
          <w:rFonts w:eastAsia="Batang" w:cs="Calibri"/>
          <w:b/>
          <w:bCs/>
          <w:lang w:eastAsia="ko-KR"/>
        </w:rPr>
        <w:t xml:space="preserve"> </w:t>
      </w:r>
      <w:r w:rsidR="002C41CE">
        <w:rPr>
          <w:rFonts w:eastAsia="Batang" w:cs="Calibri"/>
          <w:lang w:eastAsia="ko-KR"/>
        </w:rPr>
        <w:t>Which of the following brand</w:t>
      </w:r>
      <w:r w:rsidR="00B458CD">
        <w:rPr>
          <w:rFonts w:eastAsia="Batang" w:cs="Calibri"/>
          <w:lang w:eastAsia="ko-KR"/>
        </w:rPr>
        <w:t xml:space="preserve"> are you using </w:t>
      </w:r>
      <w:r w:rsidR="002C41CE">
        <w:rPr>
          <w:rFonts w:eastAsia="Batang" w:cs="Calibri"/>
          <w:lang w:eastAsia="ko-KR"/>
        </w:rPr>
        <w:t xml:space="preserve">currently </w:t>
      </w:r>
      <w:r>
        <w:rPr>
          <w:rFonts w:eastAsia="Batang" w:cs="Calibri"/>
          <w:lang w:eastAsia="ko-KR"/>
        </w:rPr>
        <w:t xml:space="preserve">to manage your dry skin problem? </w:t>
      </w:r>
      <w:r w:rsidR="002C41CE">
        <w:rPr>
          <w:rFonts w:eastAsia="Batang" w:cs="Calibri"/>
          <w:b/>
          <w:bCs/>
          <w:lang w:eastAsia="ko-KR"/>
        </w:rPr>
        <w:t>SINGLE</w:t>
      </w:r>
      <w:r w:rsidRPr="00BF2E7D">
        <w:rPr>
          <w:rFonts w:eastAsia="Batang" w:cs="Calibri"/>
          <w:b/>
          <w:bCs/>
          <w:lang w:eastAsia="ko-KR"/>
        </w:rPr>
        <w:t xml:space="preserve"> COD</w:t>
      </w:r>
      <w:r w:rsidR="006050EB">
        <w:rPr>
          <w:rFonts w:eastAsia="Batang" w:cs="Calibri"/>
          <w:b/>
          <w:bCs/>
          <w:lang w:eastAsia="ko-KR"/>
        </w:rPr>
        <w:t>E ONLY</w:t>
      </w:r>
    </w:p>
    <w:p w14:paraId="26E6C706" w14:textId="77777777" w:rsidR="008A2434" w:rsidRDefault="008A2434" w:rsidP="008A2434">
      <w:pPr>
        <w:pStyle w:val="ListParagraph"/>
        <w:spacing w:after="0" w:line="240" w:lineRule="auto"/>
        <w:ind w:left="0"/>
        <w:rPr>
          <w:rFonts w:asciiTheme="minorHAnsi" w:hAnsiTheme="minorHAnsi"/>
          <w:b/>
          <w:bCs/>
        </w:rPr>
      </w:pPr>
    </w:p>
    <w:tbl>
      <w:tblPr>
        <w:tblW w:w="0" w:type="auto"/>
        <w:tblInd w:w="355" w:type="dxa"/>
        <w:tblLook w:val="00A0" w:firstRow="1" w:lastRow="0" w:firstColumn="1" w:lastColumn="0" w:noHBand="0" w:noVBand="0"/>
      </w:tblPr>
      <w:tblGrid>
        <w:gridCol w:w="2340"/>
        <w:gridCol w:w="1475"/>
        <w:gridCol w:w="2665"/>
      </w:tblGrid>
      <w:tr w:rsidR="002C41CE" w:rsidRPr="00AC4770" w14:paraId="66266827" w14:textId="35690801" w:rsidTr="00F177C0">
        <w:trPr>
          <w:trHeight w:val="135"/>
        </w:trPr>
        <w:tc>
          <w:tcPr>
            <w:tcW w:w="2340" w:type="dxa"/>
            <w:tcBorders>
              <w:top w:val="single" w:sz="4" w:space="0" w:color="auto"/>
              <w:left w:val="single" w:sz="4" w:space="0" w:color="auto"/>
              <w:bottom w:val="single" w:sz="4" w:space="0" w:color="auto"/>
              <w:right w:val="single" w:sz="4" w:space="0" w:color="auto"/>
            </w:tcBorders>
            <w:shd w:val="clear" w:color="auto" w:fill="0E2E6B"/>
            <w:vAlign w:val="center"/>
            <w:hideMark/>
          </w:tcPr>
          <w:p w14:paraId="7E6DF86F" w14:textId="77777777" w:rsidR="002C41CE" w:rsidRPr="00444B9F" w:rsidRDefault="002C41CE" w:rsidP="005B0199">
            <w:pPr>
              <w:spacing w:after="0"/>
              <w:rPr>
                <w:rFonts w:asciiTheme="minorHAnsi" w:hAnsiTheme="minorHAnsi" w:cstheme="minorHAnsi"/>
                <w:b/>
                <w:color w:val="FFFFFF" w:themeColor="background1"/>
              </w:rPr>
            </w:pPr>
            <w:r w:rsidRPr="00444B9F">
              <w:rPr>
                <w:rFonts w:asciiTheme="minorHAnsi" w:hAnsiTheme="minorHAnsi" w:cstheme="minorHAnsi"/>
                <w:b/>
                <w:color w:val="FFFFFF" w:themeColor="background1"/>
              </w:rPr>
              <w:t>RESPONSE</w:t>
            </w:r>
          </w:p>
        </w:tc>
        <w:tc>
          <w:tcPr>
            <w:tcW w:w="1475" w:type="dxa"/>
            <w:tcBorders>
              <w:top w:val="single" w:sz="4" w:space="0" w:color="auto"/>
              <w:left w:val="single" w:sz="4" w:space="0" w:color="auto"/>
              <w:bottom w:val="single" w:sz="4" w:space="0" w:color="auto"/>
              <w:right w:val="single" w:sz="4" w:space="0" w:color="auto"/>
            </w:tcBorders>
            <w:shd w:val="clear" w:color="auto" w:fill="0E2E6B"/>
            <w:vAlign w:val="center"/>
            <w:hideMark/>
          </w:tcPr>
          <w:p w14:paraId="5BE0B08F" w14:textId="77777777" w:rsidR="002C41CE" w:rsidRPr="00444B9F" w:rsidRDefault="002C41CE" w:rsidP="005B0199">
            <w:pPr>
              <w:spacing w:after="0"/>
              <w:jc w:val="center"/>
              <w:rPr>
                <w:rFonts w:asciiTheme="minorHAnsi" w:hAnsiTheme="minorHAnsi" w:cstheme="minorHAnsi"/>
                <w:b/>
                <w:color w:val="FFFFFF" w:themeColor="background1"/>
              </w:rPr>
            </w:pPr>
            <w:r w:rsidRPr="00444B9F">
              <w:rPr>
                <w:rFonts w:asciiTheme="minorHAnsi" w:hAnsiTheme="minorHAnsi" w:cstheme="minorHAnsi"/>
                <w:b/>
                <w:color w:val="FFFFFF" w:themeColor="background1"/>
              </w:rPr>
              <w:t>CODE</w:t>
            </w:r>
          </w:p>
        </w:tc>
        <w:tc>
          <w:tcPr>
            <w:tcW w:w="2665" w:type="dxa"/>
            <w:tcBorders>
              <w:top w:val="single" w:sz="4" w:space="0" w:color="auto"/>
              <w:left w:val="single" w:sz="4" w:space="0" w:color="auto"/>
              <w:bottom w:val="single" w:sz="4" w:space="0" w:color="auto"/>
              <w:right w:val="single" w:sz="4" w:space="0" w:color="auto"/>
            </w:tcBorders>
            <w:shd w:val="clear" w:color="auto" w:fill="0E2E6B"/>
          </w:tcPr>
          <w:p w14:paraId="1964CB6F" w14:textId="7D9065A9" w:rsidR="002C41CE" w:rsidRPr="00444B9F" w:rsidRDefault="002C41CE" w:rsidP="005B0199">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ACTION</w:t>
            </w:r>
          </w:p>
        </w:tc>
      </w:tr>
      <w:tr w:rsidR="00080CAF" w:rsidRPr="00AC4770" w14:paraId="577AA0B3" w14:textId="0AF216C2" w:rsidTr="00F177C0">
        <w:trPr>
          <w:trHeight w:val="13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A76810C" w14:textId="10D249C8" w:rsidR="00080CAF" w:rsidRPr="00AC4770" w:rsidRDefault="00080CAF" w:rsidP="00080CAF">
            <w:pPr>
              <w:spacing w:after="0"/>
              <w:rPr>
                <w:rFonts w:asciiTheme="minorHAnsi" w:hAnsiTheme="minorHAnsi" w:cstheme="minorHAnsi"/>
                <w:bCs/>
              </w:rPr>
            </w:pPr>
            <w:r>
              <w:rPr>
                <w:rFonts w:asciiTheme="minorHAnsi" w:hAnsiTheme="minorHAnsi" w:cstheme="minorHAnsi"/>
                <w:bCs/>
              </w:rPr>
              <w:t>Aveeno</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F41A43D" w14:textId="3EB06619" w:rsidR="00080CAF" w:rsidRPr="00AC4770" w:rsidRDefault="00080CAF" w:rsidP="00080CAF">
            <w:pPr>
              <w:spacing w:after="0"/>
              <w:jc w:val="center"/>
              <w:rPr>
                <w:rFonts w:asciiTheme="minorHAnsi" w:hAnsiTheme="minorHAnsi" w:cstheme="minorHAnsi"/>
                <w:bCs/>
              </w:rPr>
            </w:pPr>
            <w:r>
              <w:rPr>
                <w:rFonts w:asciiTheme="minorHAnsi" w:hAnsiTheme="minorHAnsi" w:cstheme="minorHAnsi"/>
                <w:bCs/>
              </w:rPr>
              <w:t>1</w:t>
            </w:r>
          </w:p>
        </w:tc>
        <w:tc>
          <w:tcPr>
            <w:tcW w:w="2665" w:type="dxa"/>
            <w:vMerge w:val="restart"/>
            <w:tcBorders>
              <w:top w:val="single" w:sz="4" w:space="0" w:color="auto"/>
              <w:left w:val="single" w:sz="4" w:space="0" w:color="auto"/>
              <w:right w:val="single" w:sz="4" w:space="0" w:color="auto"/>
            </w:tcBorders>
            <w:vAlign w:val="center"/>
          </w:tcPr>
          <w:p w14:paraId="045FBF76" w14:textId="034CB821" w:rsidR="00080CAF" w:rsidRPr="002C41CE" w:rsidRDefault="00080CAF" w:rsidP="00080CAF">
            <w:pPr>
              <w:spacing w:after="0"/>
              <w:jc w:val="center"/>
              <w:rPr>
                <w:rFonts w:asciiTheme="minorHAnsi" w:hAnsiTheme="minorHAnsi" w:cstheme="minorHAnsi"/>
                <w:b/>
              </w:rPr>
            </w:pPr>
            <w:r w:rsidRPr="002C41CE">
              <w:rPr>
                <w:rFonts w:asciiTheme="minorHAnsi" w:hAnsiTheme="minorHAnsi" w:cstheme="minorHAnsi"/>
                <w:b/>
              </w:rPr>
              <w:t>RECRUIT AS PER QUOTA</w:t>
            </w:r>
          </w:p>
        </w:tc>
      </w:tr>
      <w:tr w:rsidR="00080CAF" w:rsidRPr="00AC4770" w14:paraId="0EA8ECD3" w14:textId="695BE333" w:rsidTr="00F177C0">
        <w:trPr>
          <w:trHeight w:val="13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673CD2B" w14:textId="3C3A2A17" w:rsidR="00080CAF" w:rsidRPr="00AC4770" w:rsidRDefault="00080CAF" w:rsidP="00080CAF">
            <w:pPr>
              <w:spacing w:after="0"/>
              <w:rPr>
                <w:rFonts w:asciiTheme="minorHAnsi" w:hAnsiTheme="minorHAnsi" w:cstheme="minorHAnsi"/>
                <w:bCs/>
              </w:rPr>
            </w:pPr>
            <w:proofErr w:type="spellStart"/>
            <w:r>
              <w:rPr>
                <w:rFonts w:asciiTheme="minorHAnsi" w:hAnsiTheme="minorHAnsi" w:cstheme="minorHAnsi"/>
                <w:bCs/>
              </w:rPr>
              <w:t>Bioderma</w:t>
            </w:r>
            <w:proofErr w:type="spellEnd"/>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392B1CD" w14:textId="1049AFFE" w:rsidR="00080CAF" w:rsidRPr="00AC4770" w:rsidRDefault="00080CAF" w:rsidP="00080CAF">
            <w:pPr>
              <w:spacing w:after="0"/>
              <w:jc w:val="center"/>
              <w:rPr>
                <w:rFonts w:asciiTheme="minorHAnsi" w:hAnsiTheme="minorHAnsi" w:cstheme="minorHAnsi"/>
                <w:bCs/>
              </w:rPr>
            </w:pPr>
            <w:r>
              <w:rPr>
                <w:rFonts w:asciiTheme="minorHAnsi" w:hAnsiTheme="minorHAnsi" w:cstheme="minorHAnsi"/>
                <w:bCs/>
              </w:rPr>
              <w:t>2</w:t>
            </w:r>
          </w:p>
        </w:tc>
        <w:tc>
          <w:tcPr>
            <w:tcW w:w="2665" w:type="dxa"/>
            <w:vMerge/>
            <w:tcBorders>
              <w:left w:val="single" w:sz="4" w:space="0" w:color="auto"/>
              <w:right w:val="single" w:sz="4" w:space="0" w:color="auto"/>
            </w:tcBorders>
          </w:tcPr>
          <w:p w14:paraId="0527FAC4" w14:textId="77777777" w:rsidR="00080CAF" w:rsidRDefault="00080CAF" w:rsidP="00080CAF">
            <w:pPr>
              <w:spacing w:after="0"/>
              <w:jc w:val="center"/>
              <w:rPr>
                <w:rFonts w:asciiTheme="minorHAnsi" w:hAnsiTheme="minorHAnsi" w:cstheme="minorHAnsi"/>
                <w:bCs/>
              </w:rPr>
            </w:pPr>
          </w:p>
        </w:tc>
      </w:tr>
      <w:tr w:rsidR="00080CAF" w:rsidRPr="00AC4770" w14:paraId="2E60756F" w14:textId="745DB265" w:rsidTr="00F177C0">
        <w:trPr>
          <w:trHeight w:val="13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EF5AEE7" w14:textId="6D64D548" w:rsidR="00080CAF" w:rsidRDefault="00080CAF" w:rsidP="00080CAF">
            <w:pPr>
              <w:spacing w:after="0"/>
              <w:rPr>
                <w:rFonts w:asciiTheme="minorHAnsi" w:hAnsiTheme="minorHAnsi" w:cstheme="minorHAnsi"/>
                <w:bCs/>
              </w:rPr>
            </w:pPr>
            <w:r>
              <w:rPr>
                <w:rFonts w:asciiTheme="minorHAnsi" w:hAnsiTheme="minorHAnsi" w:cstheme="minorHAnsi"/>
                <w:bCs/>
              </w:rPr>
              <w:t>Cetaphil</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24396FB" w14:textId="53839F92" w:rsidR="00080CAF" w:rsidRPr="00AC4770" w:rsidRDefault="00080CAF" w:rsidP="00080CAF">
            <w:pPr>
              <w:spacing w:after="0"/>
              <w:jc w:val="center"/>
              <w:rPr>
                <w:rFonts w:asciiTheme="minorHAnsi" w:hAnsiTheme="minorHAnsi" w:cstheme="minorHAnsi"/>
                <w:bCs/>
              </w:rPr>
            </w:pPr>
            <w:r>
              <w:rPr>
                <w:rFonts w:asciiTheme="minorHAnsi" w:hAnsiTheme="minorHAnsi" w:cstheme="minorHAnsi"/>
                <w:bCs/>
              </w:rPr>
              <w:t>3</w:t>
            </w:r>
          </w:p>
        </w:tc>
        <w:tc>
          <w:tcPr>
            <w:tcW w:w="2665" w:type="dxa"/>
            <w:vMerge/>
            <w:tcBorders>
              <w:left w:val="single" w:sz="4" w:space="0" w:color="auto"/>
              <w:right w:val="single" w:sz="4" w:space="0" w:color="auto"/>
            </w:tcBorders>
          </w:tcPr>
          <w:p w14:paraId="4991B9A3" w14:textId="77777777" w:rsidR="00080CAF" w:rsidRDefault="00080CAF" w:rsidP="00080CAF">
            <w:pPr>
              <w:spacing w:after="0"/>
              <w:jc w:val="center"/>
              <w:rPr>
                <w:rFonts w:asciiTheme="minorHAnsi" w:hAnsiTheme="minorHAnsi" w:cstheme="minorHAnsi"/>
                <w:bCs/>
              </w:rPr>
            </w:pPr>
          </w:p>
        </w:tc>
      </w:tr>
      <w:tr w:rsidR="002E369B" w:rsidRPr="00AC4770" w14:paraId="01EDEBF7" w14:textId="57C873E4" w:rsidTr="00F177C0">
        <w:trPr>
          <w:trHeight w:val="13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879925B" w14:textId="5D2E46CC" w:rsidR="002E369B" w:rsidRPr="00AC4770" w:rsidRDefault="002E369B" w:rsidP="002E369B">
            <w:pPr>
              <w:spacing w:after="0"/>
              <w:rPr>
                <w:rFonts w:asciiTheme="minorHAnsi" w:hAnsiTheme="minorHAnsi" w:cstheme="minorHAnsi"/>
                <w:bCs/>
              </w:rPr>
            </w:pPr>
            <w:proofErr w:type="spellStart"/>
            <w:r>
              <w:rPr>
                <w:rFonts w:asciiTheme="minorHAnsi" w:hAnsiTheme="minorHAnsi" w:cstheme="minorHAnsi"/>
                <w:bCs/>
              </w:rPr>
              <w:t>Physiogel</w:t>
            </w:r>
            <w:proofErr w:type="spellEnd"/>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AF06867" w14:textId="008FD67B" w:rsidR="002E369B" w:rsidRPr="00AC4770" w:rsidRDefault="002E369B" w:rsidP="002E369B">
            <w:pPr>
              <w:spacing w:after="0"/>
              <w:jc w:val="center"/>
              <w:rPr>
                <w:rFonts w:asciiTheme="minorHAnsi" w:hAnsiTheme="minorHAnsi" w:cstheme="minorHAnsi"/>
                <w:bCs/>
              </w:rPr>
            </w:pPr>
            <w:r>
              <w:rPr>
                <w:rFonts w:asciiTheme="minorHAnsi" w:hAnsiTheme="minorHAnsi" w:cstheme="minorHAnsi"/>
                <w:bCs/>
              </w:rPr>
              <w:t>4</w:t>
            </w:r>
          </w:p>
        </w:tc>
        <w:tc>
          <w:tcPr>
            <w:tcW w:w="2665" w:type="dxa"/>
            <w:vMerge/>
            <w:tcBorders>
              <w:left w:val="single" w:sz="4" w:space="0" w:color="auto"/>
              <w:right w:val="single" w:sz="4" w:space="0" w:color="auto"/>
            </w:tcBorders>
          </w:tcPr>
          <w:p w14:paraId="4012E2F8" w14:textId="77777777" w:rsidR="002E369B" w:rsidRDefault="002E369B" w:rsidP="002E369B">
            <w:pPr>
              <w:spacing w:after="0"/>
              <w:jc w:val="center"/>
              <w:rPr>
                <w:rFonts w:asciiTheme="minorHAnsi" w:hAnsiTheme="minorHAnsi" w:cstheme="minorHAnsi"/>
                <w:bCs/>
              </w:rPr>
            </w:pPr>
          </w:p>
        </w:tc>
      </w:tr>
      <w:tr w:rsidR="002E369B" w:rsidRPr="00AC4770" w14:paraId="7FB5777F" w14:textId="50DFBA85" w:rsidTr="00F177C0">
        <w:trPr>
          <w:trHeight w:val="13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E780108" w14:textId="535ED8C0" w:rsidR="002E369B" w:rsidRDefault="002E369B" w:rsidP="002E369B">
            <w:pPr>
              <w:spacing w:after="0"/>
              <w:rPr>
                <w:rFonts w:asciiTheme="minorHAnsi" w:hAnsiTheme="minorHAnsi" w:cstheme="minorHAnsi"/>
                <w:bCs/>
              </w:rPr>
            </w:pPr>
            <w:proofErr w:type="spellStart"/>
            <w:r>
              <w:rPr>
                <w:rFonts w:asciiTheme="minorHAnsi" w:hAnsiTheme="minorHAnsi" w:cstheme="minorHAnsi"/>
                <w:bCs/>
              </w:rPr>
              <w:t>Sebamed</w:t>
            </w:r>
            <w:proofErr w:type="spellEnd"/>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CCC51FF" w14:textId="5F24E488" w:rsidR="002E369B" w:rsidRDefault="002E369B" w:rsidP="002E369B">
            <w:pPr>
              <w:spacing w:after="0"/>
              <w:jc w:val="center"/>
              <w:rPr>
                <w:rFonts w:asciiTheme="minorHAnsi" w:hAnsiTheme="minorHAnsi" w:cstheme="minorHAnsi"/>
                <w:bCs/>
              </w:rPr>
            </w:pPr>
            <w:r>
              <w:rPr>
                <w:rFonts w:asciiTheme="minorHAnsi" w:hAnsiTheme="minorHAnsi" w:cstheme="minorHAnsi"/>
                <w:bCs/>
              </w:rPr>
              <w:t>5</w:t>
            </w:r>
          </w:p>
        </w:tc>
        <w:tc>
          <w:tcPr>
            <w:tcW w:w="2665" w:type="dxa"/>
            <w:vMerge/>
            <w:tcBorders>
              <w:left w:val="single" w:sz="4" w:space="0" w:color="auto"/>
              <w:right w:val="single" w:sz="4" w:space="0" w:color="auto"/>
            </w:tcBorders>
          </w:tcPr>
          <w:p w14:paraId="32034E18" w14:textId="77777777" w:rsidR="002E369B" w:rsidRDefault="002E369B" w:rsidP="002E369B">
            <w:pPr>
              <w:spacing w:after="0"/>
              <w:jc w:val="center"/>
              <w:rPr>
                <w:rFonts w:asciiTheme="minorHAnsi" w:hAnsiTheme="minorHAnsi" w:cstheme="minorHAnsi"/>
                <w:bCs/>
              </w:rPr>
            </w:pPr>
          </w:p>
        </w:tc>
      </w:tr>
      <w:tr w:rsidR="002E369B" w:rsidRPr="00AC4770" w14:paraId="23A335FB" w14:textId="77777777" w:rsidTr="00F177C0">
        <w:trPr>
          <w:trHeight w:val="13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0835738" w14:textId="78AE1304" w:rsidR="002E369B" w:rsidRDefault="002E369B" w:rsidP="002E369B">
            <w:pPr>
              <w:spacing w:after="0"/>
              <w:rPr>
                <w:rFonts w:asciiTheme="minorHAnsi" w:hAnsiTheme="minorHAnsi" w:cstheme="minorHAnsi"/>
                <w:bCs/>
              </w:rPr>
            </w:pPr>
            <w:proofErr w:type="spellStart"/>
            <w:r>
              <w:rPr>
                <w:rFonts w:asciiTheme="minorHAnsi" w:hAnsiTheme="minorHAnsi" w:cstheme="minorHAnsi"/>
                <w:bCs/>
              </w:rPr>
              <w:t>Venusia</w:t>
            </w:r>
            <w:proofErr w:type="spellEnd"/>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9B5E3F8" w14:textId="68FBE4BD" w:rsidR="002E369B" w:rsidRDefault="002E369B" w:rsidP="002E369B">
            <w:pPr>
              <w:spacing w:after="0"/>
              <w:jc w:val="center"/>
              <w:rPr>
                <w:rFonts w:asciiTheme="minorHAnsi" w:hAnsiTheme="minorHAnsi" w:cstheme="minorHAnsi"/>
                <w:bCs/>
              </w:rPr>
            </w:pPr>
            <w:r>
              <w:rPr>
                <w:rFonts w:asciiTheme="minorHAnsi" w:hAnsiTheme="minorHAnsi" w:cstheme="minorHAnsi"/>
                <w:bCs/>
              </w:rPr>
              <w:t>6</w:t>
            </w:r>
          </w:p>
        </w:tc>
        <w:tc>
          <w:tcPr>
            <w:tcW w:w="2665" w:type="dxa"/>
            <w:vMerge/>
            <w:tcBorders>
              <w:left w:val="single" w:sz="4" w:space="0" w:color="auto"/>
              <w:right w:val="single" w:sz="4" w:space="0" w:color="auto"/>
            </w:tcBorders>
          </w:tcPr>
          <w:p w14:paraId="51F79F33" w14:textId="77777777" w:rsidR="002E369B" w:rsidRDefault="002E369B" w:rsidP="002E369B">
            <w:pPr>
              <w:spacing w:after="0"/>
              <w:jc w:val="center"/>
              <w:rPr>
                <w:rFonts w:asciiTheme="minorHAnsi" w:hAnsiTheme="minorHAnsi" w:cstheme="minorHAnsi"/>
                <w:bCs/>
              </w:rPr>
            </w:pPr>
          </w:p>
        </w:tc>
      </w:tr>
      <w:tr w:rsidR="002E369B" w:rsidRPr="00AC4770" w14:paraId="6F3153CF" w14:textId="0AA6CDBD" w:rsidTr="00F177C0">
        <w:trPr>
          <w:trHeight w:val="13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21F2539" w14:textId="122E9CC0" w:rsidR="002E369B" w:rsidRDefault="002E369B" w:rsidP="002E369B">
            <w:pPr>
              <w:spacing w:after="0"/>
              <w:rPr>
                <w:rFonts w:asciiTheme="minorHAnsi" w:hAnsiTheme="minorHAnsi" w:cstheme="minorHAnsi"/>
                <w:bCs/>
              </w:rPr>
            </w:pPr>
            <w:r>
              <w:rPr>
                <w:rFonts w:asciiTheme="minorHAnsi" w:hAnsiTheme="minorHAnsi" w:cstheme="minorHAnsi"/>
                <w:bCs/>
              </w:rPr>
              <w:t>Others_______</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FE3BF5E" w14:textId="73D89B8A" w:rsidR="002E369B" w:rsidRDefault="002E369B" w:rsidP="002E369B">
            <w:pPr>
              <w:spacing w:after="0"/>
              <w:jc w:val="center"/>
              <w:rPr>
                <w:rFonts w:asciiTheme="minorHAnsi" w:hAnsiTheme="minorHAnsi" w:cstheme="minorHAnsi"/>
                <w:bCs/>
              </w:rPr>
            </w:pPr>
            <w:r>
              <w:rPr>
                <w:rFonts w:asciiTheme="minorHAnsi" w:hAnsiTheme="minorHAnsi" w:cstheme="minorHAnsi"/>
                <w:bCs/>
              </w:rPr>
              <w:t>98</w:t>
            </w:r>
          </w:p>
        </w:tc>
        <w:tc>
          <w:tcPr>
            <w:tcW w:w="2665" w:type="dxa"/>
            <w:vMerge/>
            <w:tcBorders>
              <w:left w:val="single" w:sz="4" w:space="0" w:color="auto"/>
              <w:right w:val="single" w:sz="4" w:space="0" w:color="auto"/>
            </w:tcBorders>
          </w:tcPr>
          <w:p w14:paraId="3C2F8EF2" w14:textId="77777777" w:rsidR="002E369B" w:rsidRDefault="002E369B" w:rsidP="002E369B">
            <w:pPr>
              <w:spacing w:after="0"/>
              <w:jc w:val="center"/>
              <w:rPr>
                <w:rFonts w:asciiTheme="minorHAnsi" w:hAnsiTheme="minorHAnsi" w:cstheme="minorHAnsi"/>
                <w:bCs/>
              </w:rPr>
            </w:pPr>
          </w:p>
        </w:tc>
      </w:tr>
      <w:tr w:rsidR="002E369B" w:rsidRPr="00AC4770" w14:paraId="4B9EC57A" w14:textId="442D2A11" w:rsidTr="00F177C0">
        <w:trPr>
          <w:trHeight w:val="13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1CAD4A4" w14:textId="203187A4" w:rsidR="002E369B" w:rsidRDefault="002E369B" w:rsidP="002E369B">
            <w:pPr>
              <w:spacing w:after="0"/>
              <w:rPr>
                <w:rFonts w:asciiTheme="minorHAnsi" w:hAnsiTheme="minorHAnsi" w:cstheme="minorHAnsi"/>
                <w:bCs/>
              </w:rPr>
            </w:pPr>
            <w:r>
              <w:rPr>
                <w:rFonts w:asciiTheme="minorHAnsi" w:hAnsiTheme="minorHAnsi" w:cstheme="minorHAnsi"/>
                <w:bCs/>
              </w:rPr>
              <w:t>Others_______</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D4C8534" w14:textId="7A62C14B" w:rsidR="002E369B" w:rsidRDefault="002E369B" w:rsidP="002E369B">
            <w:pPr>
              <w:spacing w:after="0"/>
              <w:jc w:val="center"/>
              <w:rPr>
                <w:rFonts w:asciiTheme="minorHAnsi" w:hAnsiTheme="minorHAnsi" w:cstheme="minorHAnsi"/>
                <w:bCs/>
              </w:rPr>
            </w:pPr>
            <w:r>
              <w:rPr>
                <w:rFonts w:asciiTheme="minorHAnsi" w:hAnsiTheme="minorHAnsi" w:cstheme="minorHAnsi"/>
                <w:bCs/>
              </w:rPr>
              <w:t>99</w:t>
            </w:r>
          </w:p>
        </w:tc>
        <w:tc>
          <w:tcPr>
            <w:tcW w:w="2665" w:type="dxa"/>
            <w:vMerge/>
            <w:tcBorders>
              <w:left w:val="single" w:sz="4" w:space="0" w:color="auto"/>
              <w:bottom w:val="single" w:sz="4" w:space="0" w:color="auto"/>
              <w:right w:val="single" w:sz="4" w:space="0" w:color="auto"/>
            </w:tcBorders>
          </w:tcPr>
          <w:p w14:paraId="13B3B222" w14:textId="77777777" w:rsidR="002E369B" w:rsidRDefault="002E369B" w:rsidP="002E369B">
            <w:pPr>
              <w:spacing w:after="0"/>
              <w:jc w:val="center"/>
              <w:rPr>
                <w:rFonts w:asciiTheme="minorHAnsi" w:hAnsiTheme="minorHAnsi" w:cstheme="minorHAnsi"/>
                <w:bCs/>
              </w:rPr>
            </w:pPr>
          </w:p>
        </w:tc>
      </w:tr>
    </w:tbl>
    <w:p w14:paraId="795CA19C" w14:textId="77777777" w:rsidR="008A2434" w:rsidRDefault="008A2434" w:rsidP="0099452B">
      <w:pPr>
        <w:spacing w:after="0" w:line="240" w:lineRule="auto"/>
        <w:ind w:hanging="330"/>
        <w:jc w:val="both"/>
        <w:rPr>
          <w:rFonts w:asciiTheme="minorHAnsi" w:eastAsia="Batang" w:hAnsiTheme="minorHAnsi" w:cstheme="minorHAnsi"/>
          <w:b/>
          <w:color w:val="000000" w:themeColor="text1"/>
          <w:highlight w:val="yellow"/>
          <w:lang w:eastAsia="ko-KR"/>
        </w:rPr>
      </w:pPr>
    </w:p>
    <w:p w14:paraId="4BD1953A" w14:textId="77777777" w:rsidR="00D11E33" w:rsidRDefault="00D11E33" w:rsidP="00733E88">
      <w:pPr>
        <w:spacing w:after="0" w:line="240" w:lineRule="auto"/>
        <w:ind w:hanging="330"/>
        <w:jc w:val="center"/>
        <w:rPr>
          <w:rFonts w:asciiTheme="minorHAnsi" w:eastAsia="Batang" w:hAnsiTheme="minorHAnsi" w:cstheme="minorHAnsi"/>
          <w:b/>
          <w:color w:val="000000" w:themeColor="text1"/>
          <w:lang w:eastAsia="ko-KR"/>
        </w:rPr>
      </w:pPr>
    </w:p>
    <w:p w14:paraId="1CB3D615" w14:textId="4256B966" w:rsidR="00733E88" w:rsidRPr="00733E88" w:rsidRDefault="00733E88" w:rsidP="00733E88">
      <w:pPr>
        <w:spacing w:after="0" w:line="240" w:lineRule="auto"/>
        <w:ind w:hanging="330"/>
        <w:jc w:val="center"/>
        <w:rPr>
          <w:rFonts w:asciiTheme="minorHAnsi" w:eastAsia="Batang" w:hAnsiTheme="minorHAnsi" w:cstheme="minorHAnsi"/>
          <w:b/>
          <w:color w:val="000000" w:themeColor="text1"/>
          <w:lang w:eastAsia="ko-KR"/>
        </w:rPr>
      </w:pPr>
      <w:r w:rsidRPr="00733E88">
        <w:rPr>
          <w:rFonts w:asciiTheme="minorHAnsi" w:eastAsia="Batang" w:hAnsiTheme="minorHAnsi" w:cstheme="minorHAnsi"/>
          <w:b/>
          <w:color w:val="000000" w:themeColor="text1"/>
          <w:lang w:eastAsia="ko-KR"/>
        </w:rPr>
        <w:t>THANK AND CLOSE</w:t>
      </w:r>
    </w:p>
    <w:sectPr w:rsidR="00733E88" w:rsidRPr="00733E88" w:rsidSect="001846B3">
      <w:headerReference w:type="default" r:id="rId8"/>
      <w:footerReference w:type="default" r:id="rId9"/>
      <w:pgSz w:w="12240" w:h="15840"/>
      <w:pgMar w:top="1710" w:right="720" w:bottom="1440" w:left="1440" w:header="432"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4EF9" w14:textId="77777777" w:rsidR="00B5414D" w:rsidRDefault="00B5414D" w:rsidP="00B50292">
      <w:pPr>
        <w:spacing w:after="0" w:line="240" w:lineRule="auto"/>
      </w:pPr>
      <w:r>
        <w:separator/>
      </w:r>
    </w:p>
  </w:endnote>
  <w:endnote w:type="continuationSeparator" w:id="0">
    <w:p w14:paraId="43BC7C52" w14:textId="77777777" w:rsidR="00B5414D" w:rsidRDefault="00B5414D" w:rsidP="00B50292">
      <w:pPr>
        <w:spacing w:after="0" w:line="240" w:lineRule="auto"/>
      </w:pPr>
      <w:r>
        <w:continuationSeparator/>
      </w:r>
    </w:p>
  </w:endnote>
  <w:endnote w:type="continuationNotice" w:id="1">
    <w:p w14:paraId="0A7A9439" w14:textId="77777777" w:rsidR="00B5414D" w:rsidRDefault="00B54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One Stroke Script LET">
    <w:altName w:val="Times New Roman"/>
    <w:charset w:val="00"/>
    <w:family w:val="auto"/>
    <w:pitch w:val="variable"/>
    <w:sig w:usb0="00000083" w:usb1="00000000" w:usb2="00000000" w:usb3="00000000" w:csb0="00000009"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Microsoft JhengHei"/>
    <w:charset w:val="88"/>
    <w:family w:val="auto"/>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65A8" w14:textId="77777777" w:rsidR="002F2447" w:rsidRDefault="002F2447" w:rsidP="00DC684F">
    <w:pPr>
      <w:pStyle w:val="Footer"/>
      <w:pBdr>
        <w:top w:val="single" w:sz="4" w:space="1" w:color="D9D9D9" w:themeColor="background1" w:themeShade="D9"/>
      </w:pBdr>
      <w:rPr>
        <w:b/>
        <w:bCs/>
      </w:rPr>
    </w:pPr>
    <w:r>
      <w:rPr>
        <w:b/>
        <w:bCs/>
        <w:noProof/>
      </w:rPr>
      <mc:AlternateContent>
        <mc:Choice Requires="wps">
          <w:drawing>
            <wp:anchor distT="0" distB="0" distL="114300" distR="114300" simplePos="0" relativeHeight="251659264" behindDoc="0" locked="0" layoutInCell="0" allowOverlap="1" wp14:anchorId="050504F1" wp14:editId="446BE211">
              <wp:simplePos x="0" y="0"/>
              <wp:positionH relativeFrom="page">
                <wp:posOffset>0</wp:posOffset>
              </wp:positionH>
              <wp:positionV relativeFrom="page">
                <wp:posOffset>9491345</wp:posOffset>
              </wp:positionV>
              <wp:extent cx="7772400" cy="375920"/>
              <wp:effectExtent l="0" t="0" r="0" b="5080"/>
              <wp:wrapNone/>
              <wp:docPr id="1" name="MSIPCMffc44d40b88453700f5ab041" descr="{&quot;HashCode&quot;:-2423394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AD115" w14:textId="1E5285EA" w:rsidR="002F2447" w:rsidRPr="002F2447" w:rsidRDefault="002F2447" w:rsidP="002F2447">
                          <w:pPr>
                            <w:spacing w:after="0"/>
                            <w:jc w:val="right"/>
                            <w:rPr>
                              <w:rFonts w:cs="Calibri"/>
                              <w:color w:val="FF8939"/>
                              <w:sz w:val="44"/>
                            </w:rPr>
                          </w:pPr>
                          <w:r w:rsidRPr="002F2447">
                            <w:rPr>
                              <w:rFonts w:cs="Calibri"/>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50504F1" id="_x0000_t202" coordsize="21600,21600" o:spt="202" path="m,l,21600r21600,l21600,xe">
              <v:stroke joinstyle="miter"/>
              <v:path gradientshapeok="t" o:connecttype="rect"/>
            </v:shapetype>
            <v:shape id="MSIPCMffc44d40b88453700f5ab041" o:spid="_x0000_s1026" type="#_x0000_t202" alt="{&quot;HashCode&quot;:-242339457,&quot;Height&quot;:792.0,&quot;Width&quot;:612.0,&quot;Placement&quot;:&quot;Footer&quot;,&quot;Index&quot;:&quot;Primary&quot;,&quot;Section&quot;:1,&quot;Top&quot;:0.0,&quot;Left&quot;:0.0}" style="position:absolute;margin-left:0;margin-top:747.35pt;width:612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" o:allowincell="f" filled="f" stroked="f" strokeweight=".5pt">
              <v:textbox inset=",0,20pt,0">
                <w:txbxContent>
                  <w:p w14:paraId="4BDAD115" w14:textId="1E5285EA" w:rsidR="002F2447" w:rsidRPr="002F2447" w:rsidRDefault="002F2447" w:rsidP="002F2447">
                    <w:pPr>
                      <w:spacing w:after="0"/>
                      <w:jc w:val="right"/>
                      <w:rPr>
                        <w:rFonts w:cs="Calibri"/>
                        <w:color w:val="FF8939"/>
                        <w:sz w:val="44"/>
                      </w:rPr>
                    </w:pPr>
                    <w:r w:rsidRPr="002F2447">
                      <w:rPr>
                        <w:rFonts w:cs="Calibri"/>
                        <w:color w:val="FF8939"/>
                        <w:sz w:val="44"/>
                      </w:rPr>
                      <w:t>RESTRICTED</w:t>
                    </w:r>
                  </w:p>
                </w:txbxContent>
              </v:textbox>
              <w10:wrap anchorx="page" anchory="page"/>
            </v:shape>
          </w:pict>
        </mc:Fallback>
      </mc:AlternateContent>
    </w:r>
  </w:p>
  <w:sdt>
    <w:sdtPr>
      <w:rPr>
        <w:b/>
        <w:bCs/>
      </w:rPr>
      <w:id w:val="-1241254842"/>
      <w:docPartObj>
        <w:docPartGallery w:val="Page Numbers (Bottom of Page)"/>
        <w:docPartUnique/>
      </w:docPartObj>
    </w:sdtPr>
    <w:sdtEndPr>
      <w:rPr>
        <w:color w:val="7F7F7F" w:themeColor="background1" w:themeShade="7F"/>
        <w:spacing w:val="60"/>
        <w:sz w:val="20"/>
        <w:szCs w:val="20"/>
      </w:rPr>
    </w:sdtEndPr>
    <w:sdtContent>
      <w:p w14:paraId="4C513D00" w14:textId="5E3D91FC" w:rsidR="006C0866" w:rsidRPr="006C0866" w:rsidRDefault="006C0866" w:rsidP="00DC684F">
        <w:pPr>
          <w:pStyle w:val="Footer"/>
          <w:pBdr>
            <w:top w:val="single" w:sz="4" w:space="1" w:color="D9D9D9" w:themeColor="background1" w:themeShade="D9"/>
          </w:pBdr>
          <w:rPr>
            <w:b/>
            <w:bCs/>
            <w:color w:val="7F7F7F" w:themeColor="background1" w:themeShade="7F"/>
            <w:spacing w:val="60"/>
            <w:sz w:val="20"/>
            <w:szCs w:val="20"/>
          </w:rPr>
        </w:pPr>
      </w:p>
      <w:tbl>
        <w:tblPr>
          <w:tblW w:w="5173" w:type="pct"/>
          <w:tblInd w:w="-606" w:type="dxa"/>
          <w:tblBorders>
            <w:top w:val="single" w:sz="18" w:space="0" w:color="808080"/>
            <w:insideV w:val="single" w:sz="18" w:space="0" w:color="808080"/>
          </w:tblBorders>
          <w:tblLook w:val="04A0" w:firstRow="1" w:lastRow="0" w:firstColumn="1" w:lastColumn="0" w:noHBand="0" w:noVBand="1"/>
        </w:tblPr>
        <w:tblGrid>
          <w:gridCol w:w="527"/>
          <w:gridCol w:w="9902"/>
        </w:tblGrid>
        <w:tr w:rsidR="006C0866" w:rsidRPr="00DC02E0" w14:paraId="0E0212F1" w14:textId="77777777" w:rsidTr="006C0866">
          <w:trPr>
            <w:trHeight w:val="30"/>
          </w:trPr>
          <w:tc>
            <w:tcPr>
              <w:tcW w:w="527" w:type="dxa"/>
              <w:tcBorders>
                <w:top w:val="single" w:sz="12" w:space="0" w:color="0E2E6B"/>
                <w:right w:val="single" w:sz="12" w:space="0" w:color="0E2E6B"/>
              </w:tcBorders>
            </w:tcPr>
            <w:p w14:paraId="639E0DA0" w14:textId="77777777" w:rsidR="006C0866" w:rsidRPr="009C1030" w:rsidRDefault="006C0866" w:rsidP="006C0866">
              <w:pPr>
                <w:pStyle w:val="Footer"/>
                <w:jc w:val="right"/>
                <w:rPr>
                  <w:b/>
                  <w:color w:val="000000"/>
                  <w:sz w:val="18"/>
                  <w:szCs w:val="18"/>
                </w:rPr>
              </w:pPr>
              <w:r w:rsidRPr="009C1030">
                <w:rPr>
                  <w:b/>
                  <w:color w:val="000000"/>
                  <w:sz w:val="18"/>
                  <w:szCs w:val="18"/>
                </w:rPr>
                <w:fldChar w:fldCharType="begin"/>
              </w:r>
              <w:r w:rsidRPr="009C1030">
                <w:rPr>
                  <w:b/>
                  <w:color w:val="000000"/>
                  <w:sz w:val="18"/>
                  <w:szCs w:val="18"/>
                </w:rPr>
                <w:instrText xml:space="preserve"> PAGE   \* MERGEFORMAT </w:instrText>
              </w:r>
              <w:r w:rsidRPr="009C1030">
                <w:rPr>
                  <w:b/>
                  <w:color w:val="000000"/>
                  <w:sz w:val="18"/>
                  <w:szCs w:val="18"/>
                </w:rPr>
                <w:fldChar w:fldCharType="separate"/>
              </w:r>
              <w:r>
                <w:rPr>
                  <w:b/>
                  <w:noProof/>
                  <w:color w:val="000000"/>
                  <w:sz w:val="18"/>
                  <w:szCs w:val="18"/>
                </w:rPr>
                <w:t>7</w:t>
              </w:r>
              <w:r w:rsidRPr="009C1030">
                <w:rPr>
                  <w:b/>
                  <w:color w:val="000000"/>
                  <w:sz w:val="18"/>
                  <w:szCs w:val="18"/>
                </w:rPr>
                <w:fldChar w:fldCharType="end"/>
              </w:r>
            </w:p>
          </w:tc>
          <w:tc>
            <w:tcPr>
              <w:tcW w:w="9902" w:type="dxa"/>
              <w:tcBorders>
                <w:top w:val="single" w:sz="12" w:space="0" w:color="0E2E6B"/>
                <w:left w:val="single" w:sz="12" w:space="0" w:color="0E2E6B"/>
              </w:tcBorders>
            </w:tcPr>
            <w:p w14:paraId="417DB128" w14:textId="4A485AE8" w:rsidR="006C0866" w:rsidRPr="00DC02E0" w:rsidRDefault="006C0866" w:rsidP="006C0866">
              <w:pPr>
                <w:pStyle w:val="Footer"/>
                <w:rPr>
                  <w:rFonts w:asciiTheme="minorHAnsi" w:hAnsiTheme="minorHAnsi"/>
                </w:rPr>
              </w:pPr>
              <w:r>
                <w:rPr>
                  <w:rFonts w:asciiTheme="minorHAnsi" w:hAnsiTheme="minorHAnsi"/>
                </w:rPr>
                <w:t>Project Mega</w:t>
              </w:r>
              <w:r w:rsidRPr="00F42829">
                <w:rPr>
                  <w:rFonts w:asciiTheme="minorHAnsi" w:hAnsiTheme="minorHAnsi"/>
                </w:rPr>
                <w:t>_</w:t>
              </w:r>
              <w:r w:rsidRPr="007272DF">
                <w:rPr>
                  <w:rFonts w:asciiTheme="minorHAnsi" w:hAnsiTheme="minorHAnsi"/>
                </w:rPr>
                <w:t>2945278</w:t>
              </w:r>
              <w:r>
                <w:rPr>
                  <w:rFonts w:asciiTheme="minorHAnsi" w:hAnsiTheme="minorHAnsi"/>
                </w:rPr>
                <w:t>_Consumer Screener</w:t>
              </w:r>
              <w:r w:rsidRPr="00F42829">
                <w:rPr>
                  <w:rFonts w:asciiTheme="minorHAnsi" w:hAnsiTheme="minorHAnsi"/>
                </w:rPr>
                <w:t>_v</w:t>
              </w:r>
              <w:r w:rsidR="00BD74AA">
                <w:rPr>
                  <w:rFonts w:asciiTheme="minorHAnsi" w:hAnsiTheme="minorHAnsi"/>
                </w:rPr>
                <w:t>5</w:t>
              </w:r>
              <w:r>
                <w:rPr>
                  <w:rFonts w:asciiTheme="minorHAnsi" w:hAnsiTheme="minorHAnsi"/>
                </w:rPr>
                <w:t xml:space="preserve">            IQVIA</w:t>
              </w:r>
              <w:r w:rsidRPr="00EB587C">
                <w:rPr>
                  <w:rFonts w:asciiTheme="minorHAnsi" w:hAnsiTheme="minorHAnsi"/>
                </w:rPr>
                <w:t xml:space="preserve"> Document _CONFIDENTIAL</w:t>
              </w:r>
              <w:r>
                <w:rPr>
                  <w:rFonts w:asciiTheme="minorHAnsi" w:hAnsiTheme="minorHAnsi"/>
                </w:rPr>
                <w:t xml:space="preserve">             January 2023</w:t>
              </w:r>
            </w:p>
          </w:tc>
        </w:tr>
      </w:tbl>
      <w:p w14:paraId="3F9CE263" w14:textId="6289676A" w:rsidR="002176FF" w:rsidRPr="006C0866" w:rsidRDefault="00B5414D" w:rsidP="00DC684F">
        <w:pPr>
          <w:pStyle w:val="Footer"/>
          <w:pBdr>
            <w:top w:val="single" w:sz="4" w:space="1" w:color="D9D9D9" w:themeColor="background1" w:themeShade="D9"/>
          </w:pBdr>
          <w:rPr>
            <w:b/>
            <w:bCs/>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F31F" w14:textId="77777777" w:rsidR="00B5414D" w:rsidRDefault="00B5414D" w:rsidP="00B50292">
      <w:pPr>
        <w:spacing w:after="0" w:line="240" w:lineRule="auto"/>
      </w:pPr>
      <w:r>
        <w:separator/>
      </w:r>
    </w:p>
  </w:footnote>
  <w:footnote w:type="continuationSeparator" w:id="0">
    <w:p w14:paraId="0B6CA658" w14:textId="77777777" w:rsidR="00B5414D" w:rsidRDefault="00B5414D" w:rsidP="00B50292">
      <w:pPr>
        <w:spacing w:after="0" w:line="240" w:lineRule="auto"/>
      </w:pPr>
      <w:r>
        <w:continuationSeparator/>
      </w:r>
    </w:p>
  </w:footnote>
  <w:footnote w:type="continuationNotice" w:id="1">
    <w:p w14:paraId="53DD168B" w14:textId="77777777" w:rsidR="00B5414D" w:rsidRDefault="00B541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F0E2" w14:textId="348A8BFC" w:rsidR="002176FF" w:rsidRPr="0015575B" w:rsidRDefault="002176FF" w:rsidP="006C0866">
    <w:pPr>
      <w:ind w:left="-540"/>
      <w:rPr>
        <w:rFonts w:asciiTheme="minorHAnsi" w:hAnsiTheme="minorHAnsi"/>
        <w:b/>
      </w:rPr>
    </w:pPr>
    <w:r>
      <w:rPr>
        <w:noProof/>
        <w:lang w:val="en-IN" w:eastAsia="en-IN"/>
      </w:rPr>
      <mc:AlternateContent>
        <mc:Choice Requires="wps">
          <w:drawing>
            <wp:anchor distT="0" distB="0" distL="114300" distR="114300" simplePos="0" relativeHeight="251658240" behindDoc="0" locked="0" layoutInCell="1" allowOverlap="1" wp14:anchorId="52C8318D" wp14:editId="23D1B42D">
              <wp:simplePos x="0" y="0"/>
              <wp:positionH relativeFrom="margin">
                <wp:posOffset>-361950</wp:posOffset>
              </wp:positionH>
              <wp:positionV relativeFrom="paragraph">
                <wp:posOffset>598805</wp:posOffset>
              </wp:positionV>
              <wp:extent cx="6726381" cy="0"/>
              <wp:effectExtent l="0" t="19050" r="36830" b="19050"/>
              <wp:wrapNone/>
              <wp:docPr id="7" name="Straight Connector 7"/>
              <wp:cNvGraphicFramePr/>
              <a:graphic xmlns:a="http://schemas.openxmlformats.org/drawingml/2006/main">
                <a:graphicData uri="http://schemas.microsoft.com/office/word/2010/wordprocessingShape">
                  <wps:wsp>
                    <wps:cNvCnPr/>
                    <wps:spPr>
                      <a:xfrm>
                        <a:off x="0" y="0"/>
                        <a:ext cx="6726381" cy="0"/>
                      </a:xfrm>
                      <a:prstGeom prst="line">
                        <a:avLst/>
                      </a:prstGeom>
                      <a:ln w="38100">
                        <a:solidFill>
                          <a:srgbClr val="0E2E6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90D095" id="Straight Connector 7" o:spid="_x0000_s1026" style="position:absolute;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8.5pt,47.15pt" to="501.1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" strokecolor="#0e2e6b" strokeweight="3pt">
              <w10:wrap anchorx="margin"/>
            </v:line>
          </w:pict>
        </mc:Fallback>
      </mc:AlternateContent>
    </w:r>
    <w:bookmarkStart w:id="6" w:name="_Hlk9629501"/>
    <w:r w:rsidR="006C0866">
      <w:rPr>
        <w:b/>
      </w:rPr>
      <w:t xml:space="preserve">Project </w:t>
    </w:r>
    <w:r w:rsidR="00617396">
      <w:rPr>
        <w:b/>
      </w:rPr>
      <w:t>Mega</w:t>
    </w:r>
    <w:bookmarkEnd w:id="6"/>
    <w:r>
      <w:rPr>
        <w:b/>
      </w:rPr>
      <w:t xml:space="preserve">                      </w:t>
    </w:r>
    <w:r w:rsidR="006C0866">
      <w:rPr>
        <w:b/>
      </w:rPr>
      <w:t xml:space="preserve">                                    </w:t>
    </w:r>
    <w:r>
      <w:rPr>
        <w:b/>
      </w:rPr>
      <w:t xml:space="preserve">Screener: Consumers                           </w:t>
    </w:r>
    <w:r w:rsidR="006C0866">
      <w:rPr>
        <w:b/>
      </w:rPr>
      <w:t xml:space="preserve"> </w:t>
    </w:r>
    <w:r>
      <w:rPr>
        <w:b/>
      </w:rPr>
      <w:t xml:space="preserve">    </w:t>
    </w:r>
    <w:r w:rsidR="006C0866">
      <w:rPr>
        <w:b/>
      </w:rPr>
      <w:t xml:space="preserve">         </w:t>
    </w:r>
    <w:r>
      <w:rPr>
        <w:noProof/>
        <w:lang w:val="en-IN" w:eastAsia="en-IN"/>
      </w:rPr>
      <w:drawing>
        <wp:inline distT="0" distB="0" distL="0" distR="0" wp14:anchorId="723A0893" wp14:editId="3767E3D7">
          <wp:extent cx="1599565" cy="536575"/>
          <wp:effectExtent l="0" t="0" r="0" b="0"/>
          <wp:docPr id="3" name="Graphic 26">
            <a:extLst xmlns:a="http://schemas.openxmlformats.org/drawingml/2006/main">
              <a:ext uri="{FF2B5EF4-FFF2-40B4-BE49-F238E27FC236}">
                <a16:creationId xmlns:a16="http://schemas.microsoft.com/office/drawing/2014/main" id="{240A5A13-1F11-4BBA-ACFA-8A8C5FFAD606}"/>
              </a:ext>
            </a:extLst>
          </wp:docPr>
          <wp:cNvGraphicFramePr/>
          <a:graphic xmlns:a="http://schemas.openxmlformats.org/drawingml/2006/main">
            <a:graphicData uri="http://schemas.openxmlformats.org/drawingml/2006/picture">
              <pic:pic xmlns:pic="http://schemas.openxmlformats.org/drawingml/2006/picture">
                <pic:nvPicPr>
                  <pic:cNvPr id="14" name="Graphic 26">
                    <a:extLst>
                      <a:ext uri="{FF2B5EF4-FFF2-40B4-BE49-F238E27FC236}">
                        <a16:creationId xmlns:a16="http://schemas.microsoft.com/office/drawing/2014/main" id="{240A5A13-1F11-4BBA-ACFA-8A8C5FFAD606}"/>
                      </a:ext>
                    </a:extLst>
                  </pic:cNvPr>
                  <pic:cNvPicPr/>
                </pic:nvPicPr>
                <pic:blipFill rotWithShape="1">
                  <a:blip r:embed="rId1">
                    <a:extLst>
                      <a:ext uri="{96DAC541-7B7A-43D3-8B79-37D633B846F1}">
                        <asvg:svgBlip xmlns:asvg="http://schemas.microsoft.com/office/drawing/2016/SVG/main" r:embed="rId2"/>
                      </a:ext>
                    </a:extLst>
                  </a:blip>
                  <a:srcRect t="17716" b="10497"/>
                  <a:stretch/>
                </pic:blipFill>
                <pic:spPr>
                  <a:xfrm>
                    <a:off x="0" y="0"/>
                    <a:ext cx="1599565" cy="536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D72"/>
    <w:multiLevelType w:val="hybridMultilevel"/>
    <w:tmpl w:val="733E7050"/>
    <w:lvl w:ilvl="0" w:tplc="7E7CE82C">
      <w:numFmt w:val="bullet"/>
      <w:lvlText w:val=""/>
      <w:lvlJc w:val="left"/>
      <w:pPr>
        <w:ind w:left="720" w:hanging="360"/>
      </w:pPr>
      <w:rPr>
        <w:rFonts w:ascii="Wingdings" w:eastAsia="Arial"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37AC1"/>
    <w:multiLevelType w:val="hybridMultilevel"/>
    <w:tmpl w:val="80326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BE29E6"/>
    <w:multiLevelType w:val="hybridMultilevel"/>
    <w:tmpl w:val="088C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C54E7"/>
    <w:multiLevelType w:val="singleLevel"/>
    <w:tmpl w:val="7854C506"/>
    <w:lvl w:ilvl="0">
      <w:start w:val="1"/>
      <w:numFmt w:val="bullet"/>
      <w:pStyle w:val="r-point1"/>
      <w:lvlText w:val=""/>
      <w:lvlJc w:val="left"/>
      <w:pPr>
        <w:tabs>
          <w:tab w:val="num" w:pos="360"/>
        </w:tabs>
        <w:ind w:left="360" w:hanging="360"/>
      </w:pPr>
      <w:rPr>
        <w:rFonts w:ascii="Symbol" w:hAnsi="Symbol" w:hint="default"/>
        <w:sz w:val="16"/>
      </w:rPr>
    </w:lvl>
  </w:abstractNum>
  <w:abstractNum w:abstractNumId="4" w15:restartNumberingAfterBreak="0">
    <w:nsid w:val="07F44E46"/>
    <w:multiLevelType w:val="hybridMultilevel"/>
    <w:tmpl w:val="B9740FB6"/>
    <w:lvl w:ilvl="0" w:tplc="FFFFFFFF">
      <w:start w:val="1"/>
      <w:numFmt w:val="decimal"/>
      <w:lvlText w:val="%1."/>
      <w:lvlJc w:val="left"/>
      <w:pPr>
        <w:ind w:left="720" w:hanging="360"/>
      </w:pPr>
      <w:rPr>
        <w:rFonts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546FA4"/>
    <w:multiLevelType w:val="hybridMultilevel"/>
    <w:tmpl w:val="B136E9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9146CA"/>
    <w:multiLevelType w:val="hybridMultilevel"/>
    <w:tmpl w:val="705032D4"/>
    <w:lvl w:ilvl="0" w:tplc="D6D64A4E">
      <w:numFmt w:val="bullet"/>
      <w:lvlText w:val="•"/>
      <w:lvlJc w:val="left"/>
      <w:pPr>
        <w:ind w:left="1080" w:hanging="720"/>
      </w:pPr>
      <w:rPr>
        <w:rFonts w:ascii="Calibri" w:eastAsia="Carlit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06D51"/>
    <w:multiLevelType w:val="hybridMultilevel"/>
    <w:tmpl w:val="5EE62198"/>
    <w:lvl w:ilvl="0" w:tplc="FFFFFFF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FD4314"/>
    <w:multiLevelType w:val="hybridMultilevel"/>
    <w:tmpl w:val="9E80FB26"/>
    <w:lvl w:ilvl="0" w:tplc="D2F6CF56">
      <w:start w:val="1"/>
      <w:numFmt w:val="decimal"/>
      <w:lvlText w:val="%1."/>
      <w:lvlJc w:val="left"/>
      <w:pPr>
        <w:ind w:left="72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66EC8"/>
    <w:multiLevelType w:val="hybridMultilevel"/>
    <w:tmpl w:val="A0AE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D6000"/>
    <w:multiLevelType w:val="hybridMultilevel"/>
    <w:tmpl w:val="5EE62198"/>
    <w:lvl w:ilvl="0" w:tplc="FFFFFFF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7E0FE1"/>
    <w:multiLevelType w:val="hybridMultilevel"/>
    <w:tmpl w:val="48BE1C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592CA0"/>
    <w:multiLevelType w:val="hybridMultilevel"/>
    <w:tmpl w:val="262CC0F8"/>
    <w:lvl w:ilvl="0" w:tplc="881AF4D0">
      <w:start w:val="3"/>
      <w:numFmt w:val="upperLetter"/>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1CD71E14"/>
    <w:multiLevelType w:val="hybridMultilevel"/>
    <w:tmpl w:val="8D5C876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06D397B"/>
    <w:multiLevelType w:val="hybridMultilevel"/>
    <w:tmpl w:val="5EE62198"/>
    <w:lvl w:ilvl="0" w:tplc="FFFFFFFF">
      <w:start w:val="1"/>
      <w:numFmt w:val="decimal"/>
      <w:lvlText w:val="%1."/>
      <w:lvlJc w:val="left"/>
      <w:pPr>
        <w:ind w:left="720" w:hanging="360"/>
      </w:pPr>
      <w:rPr>
        <w:rFonts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5E2244"/>
    <w:multiLevelType w:val="hybridMultilevel"/>
    <w:tmpl w:val="35F4422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934F0"/>
    <w:multiLevelType w:val="hybridMultilevel"/>
    <w:tmpl w:val="4978E49A"/>
    <w:lvl w:ilvl="0" w:tplc="5D502C6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955AC"/>
    <w:multiLevelType w:val="hybridMultilevel"/>
    <w:tmpl w:val="32A8BA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F3F4911"/>
    <w:multiLevelType w:val="hybridMultilevel"/>
    <w:tmpl w:val="5EE62198"/>
    <w:lvl w:ilvl="0" w:tplc="FFFFFFF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4F2DB2"/>
    <w:multiLevelType w:val="hybridMultilevel"/>
    <w:tmpl w:val="6758139A"/>
    <w:lvl w:ilvl="0" w:tplc="59B61DB2">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60A17"/>
    <w:multiLevelType w:val="hybridMultilevel"/>
    <w:tmpl w:val="80E07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A3868"/>
    <w:multiLevelType w:val="hybridMultilevel"/>
    <w:tmpl w:val="48BE1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93494"/>
    <w:multiLevelType w:val="multilevel"/>
    <w:tmpl w:val="0409001F"/>
    <w:numStyleLink w:val="111111"/>
  </w:abstractNum>
  <w:abstractNum w:abstractNumId="23" w15:restartNumberingAfterBreak="0">
    <w:nsid w:val="3FC064F1"/>
    <w:multiLevelType w:val="hybridMultilevel"/>
    <w:tmpl w:val="5EE62198"/>
    <w:lvl w:ilvl="0" w:tplc="FFFFFFF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B47879"/>
    <w:multiLevelType w:val="hybridMultilevel"/>
    <w:tmpl w:val="0F906D2E"/>
    <w:lvl w:ilvl="0" w:tplc="A6963200">
      <w:start w:val="12"/>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4662D97"/>
    <w:multiLevelType w:val="hybridMultilevel"/>
    <w:tmpl w:val="27487AE2"/>
    <w:lvl w:ilvl="0" w:tplc="05840EE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C4756C"/>
    <w:multiLevelType w:val="hybridMultilevel"/>
    <w:tmpl w:val="179634C2"/>
    <w:lvl w:ilvl="0" w:tplc="40149650">
      <w:start w:val="2"/>
      <w:numFmt w:val="bullet"/>
      <w:lvlText w:val=""/>
      <w:lvlJc w:val="left"/>
      <w:pPr>
        <w:ind w:left="720" w:hanging="360"/>
      </w:pPr>
      <w:rPr>
        <w:rFonts w:ascii="Wingdings" w:eastAsia="Calibr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F614C1"/>
    <w:multiLevelType w:val="hybridMultilevel"/>
    <w:tmpl w:val="99A0F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2AEA"/>
    <w:multiLevelType w:val="hybridMultilevel"/>
    <w:tmpl w:val="48D6D016"/>
    <w:lvl w:ilvl="0" w:tplc="FFFFFFFF">
      <w:start w:val="1"/>
      <w:numFmt w:val="decimal"/>
      <w:lvlText w:val="%1."/>
      <w:lvlJc w:val="left"/>
      <w:pPr>
        <w:ind w:left="720" w:hanging="360"/>
      </w:pPr>
      <w:rPr>
        <w:rFonts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615976"/>
    <w:multiLevelType w:val="multilevel"/>
    <w:tmpl w:val="7DACA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14381B"/>
    <w:multiLevelType w:val="hybridMultilevel"/>
    <w:tmpl w:val="433263C8"/>
    <w:lvl w:ilvl="0" w:tplc="E1065418">
      <w:start w:val="3"/>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7C05"/>
    <w:multiLevelType w:val="hybridMultilevel"/>
    <w:tmpl w:val="8D5C8762"/>
    <w:lvl w:ilvl="0" w:tplc="3EF461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62219F"/>
    <w:multiLevelType w:val="hybridMultilevel"/>
    <w:tmpl w:val="3EDE5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820B54"/>
    <w:multiLevelType w:val="hybridMultilevel"/>
    <w:tmpl w:val="545CC78E"/>
    <w:lvl w:ilvl="0" w:tplc="FFFFFFFF">
      <w:start w:val="2"/>
      <w:numFmt w:val="upperLetter"/>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5F7266FA"/>
    <w:multiLevelType w:val="hybridMultilevel"/>
    <w:tmpl w:val="7598A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564A75"/>
    <w:multiLevelType w:val="hybridMultilevel"/>
    <w:tmpl w:val="5EE62198"/>
    <w:lvl w:ilvl="0" w:tplc="FFFFFFF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2E57AE"/>
    <w:multiLevelType w:val="hybridMultilevel"/>
    <w:tmpl w:val="8AFEA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3E2C05"/>
    <w:multiLevelType w:val="hybridMultilevel"/>
    <w:tmpl w:val="16AAB858"/>
    <w:lvl w:ilvl="0" w:tplc="84D8F0E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947B07"/>
    <w:multiLevelType w:val="hybridMultilevel"/>
    <w:tmpl w:val="5EE62198"/>
    <w:lvl w:ilvl="0" w:tplc="FFFFFFF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8D1980"/>
    <w:multiLevelType w:val="multilevel"/>
    <w:tmpl w:val="149E3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964F98"/>
    <w:multiLevelType w:val="hybridMultilevel"/>
    <w:tmpl w:val="DAE890FE"/>
    <w:lvl w:ilvl="0" w:tplc="FFFFFFFF">
      <w:start w:val="1"/>
      <w:numFmt w:val="decimal"/>
      <w:lvlText w:val="%1."/>
      <w:lvlJc w:val="left"/>
      <w:pPr>
        <w:ind w:left="720" w:hanging="360"/>
      </w:pPr>
      <w:rPr>
        <w:rFonts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45749F"/>
    <w:multiLevelType w:val="multilevel"/>
    <w:tmpl w:val="0409001F"/>
    <w:styleLink w:val="111111"/>
    <w:lvl w:ilvl="0">
      <w:start w:val="1"/>
      <w:numFmt w:val="decimal"/>
      <w:pStyle w:val="SectionHeading"/>
      <w:lvlText w:val="%1."/>
      <w:lvlJc w:val="left"/>
      <w:pPr>
        <w:tabs>
          <w:tab w:val="num" w:pos="360"/>
        </w:tabs>
        <w:ind w:left="360" w:hanging="360"/>
      </w:pPr>
      <w:rPr>
        <w:rFonts w:ascii="Verdana" w:hAnsi="Verdana" w:cs="Verdana"/>
        <w:sz w:val="18"/>
        <w:szCs w:val="18"/>
      </w:rPr>
    </w:lvl>
    <w:lvl w:ilvl="1">
      <w:start w:val="1"/>
      <w:numFmt w:val="decimal"/>
      <w:pStyle w:val="PrimaryQuestion"/>
      <w:lvlText w:val="%1.%2."/>
      <w:lvlJc w:val="left"/>
      <w:pPr>
        <w:tabs>
          <w:tab w:val="num" w:pos="972"/>
        </w:tabs>
        <w:ind w:left="432" w:hanging="432"/>
      </w:pPr>
    </w:lvl>
    <w:lvl w:ilvl="2">
      <w:start w:val="1"/>
      <w:numFmt w:val="decimal"/>
      <w:pStyle w:val="SecondaryQuestionProbe"/>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7BE72679"/>
    <w:multiLevelType w:val="hybridMultilevel"/>
    <w:tmpl w:val="545CC78E"/>
    <w:lvl w:ilvl="0" w:tplc="A8B6E2D2">
      <w:start w:val="2"/>
      <w:numFmt w:val="upp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7F7B665F"/>
    <w:multiLevelType w:val="hybridMultilevel"/>
    <w:tmpl w:val="9920F500"/>
    <w:lvl w:ilvl="0" w:tplc="B3321A12">
      <w:start w:val="1"/>
      <w:numFmt w:val="decimal"/>
      <w:lvlText w:val="S%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22"/>
    <w:lvlOverride w:ilvl="0">
      <w:lvl w:ilvl="0">
        <w:numFmt w:val="decimal"/>
        <w:pStyle w:val="SectionHeading"/>
        <w:lvlText w:val=""/>
        <w:lvlJc w:val="left"/>
      </w:lvl>
    </w:lvlOverride>
    <w:lvlOverride w:ilvl="1">
      <w:lvl w:ilvl="1">
        <w:start w:val="1"/>
        <w:numFmt w:val="decimal"/>
        <w:pStyle w:val="PrimaryQuestion"/>
        <w:lvlText w:val="%1.%2."/>
        <w:lvlJc w:val="left"/>
        <w:pPr>
          <w:tabs>
            <w:tab w:val="num" w:pos="882"/>
          </w:tabs>
          <w:ind w:left="882" w:hanging="432"/>
        </w:pPr>
        <w:rPr>
          <w:b/>
          <w:bCs/>
          <w:color w:val="003366"/>
        </w:rPr>
      </w:lvl>
    </w:lvlOverride>
    <w:lvlOverride w:ilvl="2">
      <w:lvl w:ilvl="2">
        <w:start w:val="1"/>
        <w:numFmt w:val="decimal"/>
        <w:pStyle w:val="SecondaryQuestionProbe"/>
        <w:lvlText w:val="%1.%2.%3."/>
        <w:lvlJc w:val="left"/>
        <w:pPr>
          <w:tabs>
            <w:tab w:val="num" w:pos="4230"/>
          </w:tabs>
          <w:ind w:left="3294" w:hanging="504"/>
        </w:pPr>
        <w:rPr>
          <w:b w:val="0"/>
          <w:bCs w:val="0"/>
          <w:color w:val="003366"/>
        </w:rPr>
      </w:lvl>
    </w:lvlOverride>
    <w:lvlOverride w:ilvl="3">
      <w:lvl w:ilvl="3">
        <w:start w:val="1"/>
        <w:numFmt w:val="decimal"/>
        <w:lvlText w:val="%1.%2.%3.%4."/>
        <w:lvlJc w:val="left"/>
        <w:pPr>
          <w:tabs>
            <w:tab w:val="num" w:pos="2160"/>
          </w:tabs>
          <w:ind w:left="648" w:hanging="648"/>
        </w:pPr>
        <w:rPr>
          <w:b w:val="0"/>
          <w:bCs w:val="0"/>
        </w:rPr>
      </w:lvl>
    </w:lvlOverride>
  </w:num>
  <w:num w:numId="3">
    <w:abstractNumId w:val="3"/>
  </w:num>
  <w:num w:numId="4">
    <w:abstractNumId w:val="0"/>
  </w:num>
  <w:num w:numId="5">
    <w:abstractNumId w:val="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37"/>
  </w:num>
  <w:num w:numId="10">
    <w:abstractNumId w:val="17"/>
  </w:num>
  <w:num w:numId="11">
    <w:abstractNumId w:val="5"/>
  </w:num>
  <w:num w:numId="12">
    <w:abstractNumId w:val="8"/>
  </w:num>
  <w:num w:numId="13">
    <w:abstractNumId w:val="34"/>
  </w:num>
  <w:num w:numId="14">
    <w:abstractNumId w:val="1"/>
  </w:num>
  <w:num w:numId="15">
    <w:abstractNumId w:val="31"/>
  </w:num>
  <w:num w:numId="16">
    <w:abstractNumId w:val="13"/>
  </w:num>
  <w:num w:numId="17">
    <w:abstractNumId w:val="10"/>
  </w:num>
  <w:num w:numId="18">
    <w:abstractNumId w:val="7"/>
  </w:num>
  <w:num w:numId="19">
    <w:abstractNumId w:val="38"/>
  </w:num>
  <w:num w:numId="20">
    <w:abstractNumId w:val="18"/>
  </w:num>
  <w:num w:numId="21">
    <w:abstractNumId w:val="35"/>
  </w:num>
  <w:num w:numId="22">
    <w:abstractNumId w:val="23"/>
  </w:num>
  <w:num w:numId="23">
    <w:abstractNumId w:val="2"/>
  </w:num>
  <w:num w:numId="24">
    <w:abstractNumId w:val="25"/>
  </w:num>
  <w:num w:numId="25">
    <w:abstractNumId w:val="39"/>
  </w:num>
  <w:num w:numId="26">
    <w:abstractNumId w:val="29"/>
  </w:num>
  <w:num w:numId="27">
    <w:abstractNumId w:val="26"/>
  </w:num>
  <w:num w:numId="28">
    <w:abstractNumId w:val="14"/>
  </w:num>
  <w:num w:numId="29">
    <w:abstractNumId w:val="40"/>
  </w:num>
  <w:num w:numId="30">
    <w:abstractNumId w:val="4"/>
  </w:num>
  <w:num w:numId="31">
    <w:abstractNumId w:val="2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33"/>
  </w:num>
  <w:num w:numId="36">
    <w:abstractNumId w:val="30"/>
  </w:num>
  <w:num w:numId="37">
    <w:abstractNumId w:val="24"/>
  </w:num>
  <w:num w:numId="38">
    <w:abstractNumId w:val="16"/>
  </w:num>
  <w:num w:numId="39">
    <w:abstractNumId w:val="32"/>
  </w:num>
  <w:num w:numId="40">
    <w:abstractNumId w:val="43"/>
  </w:num>
  <w:num w:numId="41">
    <w:abstractNumId w:val="9"/>
  </w:num>
  <w:num w:numId="42">
    <w:abstractNumId w:val="27"/>
  </w:num>
  <w:num w:numId="43">
    <w:abstractNumId w:val="20"/>
  </w:num>
  <w:num w:numId="44">
    <w:abstractNumId w:val="36"/>
  </w:num>
  <w:num w:numId="45">
    <w:abstractNumId w:val="21"/>
  </w:num>
  <w:num w:numId="4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32"/>
    <w:rsid w:val="00000064"/>
    <w:rsid w:val="0000061B"/>
    <w:rsid w:val="00000639"/>
    <w:rsid w:val="0000079C"/>
    <w:rsid w:val="000009E6"/>
    <w:rsid w:val="00001375"/>
    <w:rsid w:val="00001620"/>
    <w:rsid w:val="0000299C"/>
    <w:rsid w:val="00002AC2"/>
    <w:rsid w:val="00002BDC"/>
    <w:rsid w:val="0000330F"/>
    <w:rsid w:val="00003CB5"/>
    <w:rsid w:val="00004158"/>
    <w:rsid w:val="000042F4"/>
    <w:rsid w:val="0000434B"/>
    <w:rsid w:val="00004466"/>
    <w:rsid w:val="00004842"/>
    <w:rsid w:val="000052E0"/>
    <w:rsid w:val="0000560C"/>
    <w:rsid w:val="00006448"/>
    <w:rsid w:val="00006491"/>
    <w:rsid w:val="000064C6"/>
    <w:rsid w:val="00006637"/>
    <w:rsid w:val="00006CE3"/>
    <w:rsid w:val="00006FFE"/>
    <w:rsid w:val="00007137"/>
    <w:rsid w:val="00007260"/>
    <w:rsid w:val="00007581"/>
    <w:rsid w:val="000077BF"/>
    <w:rsid w:val="00007B15"/>
    <w:rsid w:val="00010486"/>
    <w:rsid w:val="00010568"/>
    <w:rsid w:val="000109D9"/>
    <w:rsid w:val="00010C47"/>
    <w:rsid w:val="000122F4"/>
    <w:rsid w:val="00012341"/>
    <w:rsid w:val="00012702"/>
    <w:rsid w:val="00012DEA"/>
    <w:rsid w:val="00013124"/>
    <w:rsid w:val="00013418"/>
    <w:rsid w:val="0001366F"/>
    <w:rsid w:val="00013976"/>
    <w:rsid w:val="000141C8"/>
    <w:rsid w:val="00014383"/>
    <w:rsid w:val="00014D48"/>
    <w:rsid w:val="000150B9"/>
    <w:rsid w:val="00015AC9"/>
    <w:rsid w:val="00015C73"/>
    <w:rsid w:val="00015FD1"/>
    <w:rsid w:val="000167BD"/>
    <w:rsid w:val="00017878"/>
    <w:rsid w:val="00017E74"/>
    <w:rsid w:val="0002011D"/>
    <w:rsid w:val="000207E8"/>
    <w:rsid w:val="00020BD7"/>
    <w:rsid w:val="00020D8E"/>
    <w:rsid w:val="000217DB"/>
    <w:rsid w:val="000220BA"/>
    <w:rsid w:val="00022607"/>
    <w:rsid w:val="00022659"/>
    <w:rsid w:val="00022985"/>
    <w:rsid w:val="00022CD7"/>
    <w:rsid w:val="00022F6E"/>
    <w:rsid w:val="000234E9"/>
    <w:rsid w:val="00023F05"/>
    <w:rsid w:val="000246FB"/>
    <w:rsid w:val="00024700"/>
    <w:rsid w:val="00024728"/>
    <w:rsid w:val="0002478E"/>
    <w:rsid w:val="00024AB8"/>
    <w:rsid w:val="00024E17"/>
    <w:rsid w:val="00024E3E"/>
    <w:rsid w:val="000257A1"/>
    <w:rsid w:val="00025C65"/>
    <w:rsid w:val="00025F1C"/>
    <w:rsid w:val="00026515"/>
    <w:rsid w:val="00026610"/>
    <w:rsid w:val="00026D83"/>
    <w:rsid w:val="0002715E"/>
    <w:rsid w:val="000274BB"/>
    <w:rsid w:val="000276B3"/>
    <w:rsid w:val="0002792A"/>
    <w:rsid w:val="00027AEB"/>
    <w:rsid w:val="00027D68"/>
    <w:rsid w:val="000302B3"/>
    <w:rsid w:val="00030341"/>
    <w:rsid w:val="000311D1"/>
    <w:rsid w:val="00031594"/>
    <w:rsid w:val="000315FC"/>
    <w:rsid w:val="000319D1"/>
    <w:rsid w:val="00031F5A"/>
    <w:rsid w:val="0003250D"/>
    <w:rsid w:val="0003290B"/>
    <w:rsid w:val="000329F2"/>
    <w:rsid w:val="00032A85"/>
    <w:rsid w:val="00032BAA"/>
    <w:rsid w:val="000332F5"/>
    <w:rsid w:val="00033864"/>
    <w:rsid w:val="000338DD"/>
    <w:rsid w:val="000341D1"/>
    <w:rsid w:val="000346FF"/>
    <w:rsid w:val="0003489C"/>
    <w:rsid w:val="0003496C"/>
    <w:rsid w:val="00034B39"/>
    <w:rsid w:val="000351F8"/>
    <w:rsid w:val="00035914"/>
    <w:rsid w:val="00035E00"/>
    <w:rsid w:val="000361C7"/>
    <w:rsid w:val="00036EAE"/>
    <w:rsid w:val="00040250"/>
    <w:rsid w:val="00040598"/>
    <w:rsid w:val="000411EE"/>
    <w:rsid w:val="0004140D"/>
    <w:rsid w:val="0004202D"/>
    <w:rsid w:val="000420E2"/>
    <w:rsid w:val="00042918"/>
    <w:rsid w:val="00042D3B"/>
    <w:rsid w:val="00043207"/>
    <w:rsid w:val="00044301"/>
    <w:rsid w:val="00044335"/>
    <w:rsid w:val="00044BB8"/>
    <w:rsid w:val="0004505B"/>
    <w:rsid w:val="00045099"/>
    <w:rsid w:val="00045254"/>
    <w:rsid w:val="00045419"/>
    <w:rsid w:val="00045433"/>
    <w:rsid w:val="00045572"/>
    <w:rsid w:val="00045DC9"/>
    <w:rsid w:val="00045F18"/>
    <w:rsid w:val="00046BC4"/>
    <w:rsid w:val="00046C6E"/>
    <w:rsid w:val="00046EEB"/>
    <w:rsid w:val="00047A1C"/>
    <w:rsid w:val="00047E2E"/>
    <w:rsid w:val="0005043D"/>
    <w:rsid w:val="000508CA"/>
    <w:rsid w:val="00051E2B"/>
    <w:rsid w:val="00052163"/>
    <w:rsid w:val="00052F8C"/>
    <w:rsid w:val="0005329D"/>
    <w:rsid w:val="000532FD"/>
    <w:rsid w:val="00053339"/>
    <w:rsid w:val="00053932"/>
    <w:rsid w:val="000543FD"/>
    <w:rsid w:val="00054D91"/>
    <w:rsid w:val="00055193"/>
    <w:rsid w:val="00055365"/>
    <w:rsid w:val="0005565E"/>
    <w:rsid w:val="00055699"/>
    <w:rsid w:val="00055AAF"/>
    <w:rsid w:val="000561C1"/>
    <w:rsid w:val="00056B22"/>
    <w:rsid w:val="00056DDA"/>
    <w:rsid w:val="00057907"/>
    <w:rsid w:val="00060124"/>
    <w:rsid w:val="0006026C"/>
    <w:rsid w:val="000607DC"/>
    <w:rsid w:val="00060CBF"/>
    <w:rsid w:val="00060D1B"/>
    <w:rsid w:val="00060EF5"/>
    <w:rsid w:val="000616CB"/>
    <w:rsid w:val="00061725"/>
    <w:rsid w:val="00061E73"/>
    <w:rsid w:val="000622B8"/>
    <w:rsid w:val="00062323"/>
    <w:rsid w:val="00062812"/>
    <w:rsid w:val="00063362"/>
    <w:rsid w:val="00063454"/>
    <w:rsid w:val="0006381D"/>
    <w:rsid w:val="00063E93"/>
    <w:rsid w:val="00064142"/>
    <w:rsid w:val="000642B6"/>
    <w:rsid w:val="00064572"/>
    <w:rsid w:val="0006495C"/>
    <w:rsid w:val="00064B30"/>
    <w:rsid w:val="000650C0"/>
    <w:rsid w:val="00065378"/>
    <w:rsid w:val="000654BF"/>
    <w:rsid w:val="0006597F"/>
    <w:rsid w:val="00065B42"/>
    <w:rsid w:val="00065BE9"/>
    <w:rsid w:val="00065EA4"/>
    <w:rsid w:val="0006620C"/>
    <w:rsid w:val="0006668F"/>
    <w:rsid w:val="000666C4"/>
    <w:rsid w:val="00066970"/>
    <w:rsid w:val="00066ECD"/>
    <w:rsid w:val="00067310"/>
    <w:rsid w:val="00067C71"/>
    <w:rsid w:val="00067F32"/>
    <w:rsid w:val="0007021F"/>
    <w:rsid w:val="000702B6"/>
    <w:rsid w:val="000703AD"/>
    <w:rsid w:val="00070902"/>
    <w:rsid w:val="00070ABF"/>
    <w:rsid w:val="00070CF1"/>
    <w:rsid w:val="00070DB0"/>
    <w:rsid w:val="00070F6C"/>
    <w:rsid w:val="000712B7"/>
    <w:rsid w:val="00071365"/>
    <w:rsid w:val="000718CB"/>
    <w:rsid w:val="000719E9"/>
    <w:rsid w:val="00071D06"/>
    <w:rsid w:val="00072321"/>
    <w:rsid w:val="00072E1A"/>
    <w:rsid w:val="00073018"/>
    <w:rsid w:val="000744DF"/>
    <w:rsid w:val="00074813"/>
    <w:rsid w:val="0007483E"/>
    <w:rsid w:val="00074979"/>
    <w:rsid w:val="00074B7D"/>
    <w:rsid w:val="00074D33"/>
    <w:rsid w:val="00074D3F"/>
    <w:rsid w:val="000754F4"/>
    <w:rsid w:val="00075931"/>
    <w:rsid w:val="00075AF1"/>
    <w:rsid w:val="00075BCE"/>
    <w:rsid w:val="000764B7"/>
    <w:rsid w:val="00076830"/>
    <w:rsid w:val="00076A2A"/>
    <w:rsid w:val="00076A76"/>
    <w:rsid w:val="00076F05"/>
    <w:rsid w:val="0007725F"/>
    <w:rsid w:val="000779AE"/>
    <w:rsid w:val="00077B44"/>
    <w:rsid w:val="00077C94"/>
    <w:rsid w:val="000800AF"/>
    <w:rsid w:val="000802DB"/>
    <w:rsid w:val="00080C07"/>
    <w:rsid w:val="00080CAF"/>
    <w:rsid w:val="00080FBA"/>
    <w:rsid w:val="00081123"/>
    <w:rsid w:val="0008122A"/>
    <w:rsid w:val="00081791"/>
    <w:rsid w:val="0008194C"/>
    <w:rsid w:val="00081DA2"/>
    <w:rsid w:val="0008203C"/>
    <w:rsid w:val="0008282F"/>
    <w:rsid w:val="00082DCB"/>
    <w:rsid w:val="00083046"/>
    <w:rsid w:val="00083A30"/>
    <w:rsid w:val="00083B0D"/>
    <w:rsid w:val="00083EE8"/>
    <w:rsid w:val="00083F67"/>
    <w:rsid w:val="000841BB"/>
    <w:rsid w:val="00084CBD"/>
    <w:rsid w:val="00084F0A"/>
    <w:rsid w:val="00084F14"/>
    <w:rsid w:val="0008567D"/>
    <w:rsid w:val="00085719"/>
    <w:rsid w:val="00086349"/>
    <w:rsid w:val="000866E0"/>
    <w:rsid w:val="000868BB"/>
    <w:rsid w:val="00086A7A"/>
    <w:rsid w:val="00086BD1"/>
    <w:rsid w:val="00086C43"/>
    <w:rsid w:val="00087757"/>
    <w:rsid w:val="00087AEA"/>
    <w:rsid w:val="000902B4"/>
    <w:rsid w:val="00090C3C"/>
    <w:rsid w:val="00090F70"/>
    <w:rsid w:val="00091ACF"/>
    <w:rsid w:val="00091D6D"/>
    <w:rsid w:val="00091D96"/>
    <w:rsid w:val="00091DAC"/>
    <w:rsid w:val="0009200A"/>
    <w:rsid w:val="0009249E"/>
    <w:rsid w:val="00092528"/>
    <w:rsid w:val="00092621"/>
    <w:rsid w:val="0009299A"/>
    <w:rsid w:val="00092D67"/>
    <w:rsid w:val="0009373D"/>
    <w:rsid w:val="000937CF"/>
    <w:rsid w:val="00093D2F"/>
    <w:rsid w:val="00094611"/>
    <w:rsid w:val="0009467B"/>
    <w:rsid w:val="00094FCB"/>
    <w:rsid w:val="00095A71"/>
    <w:rsid w:val="00095AA0"/>
    <w:rsid w:val="00095E3F"/>
    <w:rsid w:val="00095F8B"/>
    <w:rsid w:val="0009636A"/>
    <w:rsid w:val="0009691E"/>
    <w:rsid w:val="00096BE3"/>
    <w:rsid w:val="00097B22"/>
    <w:rsid w:val="00097E9E"/>
    <w:rsid w:val="000A01AF"/>
    <w:rsid w:val="000A0B5C"/>
    <w:rsid w:val="000A0C3C"/>
    <w:rsid w:val="000A0C7F"/>
    <w:rsid w:val="000A10DF"/>
    <w:rsid w:val="000A13D5"/>
    <w:rsid w:val="000A1A81"/>
    <w:rsid w:val="000A1F8F"/>
    <w:rsid w:val="000A28BA"/>
    <w:rsid w:val="000A2D21"/>
    <w:rsid w:val="000A2D9C"/>
    <w:rsid w:val="000A331D"/>
    <w:rsid w:val="000A3A44"/>
    <w:rsid w:val="000A3E9F"/>
    <w:rsid w:val="000A4000"/>
    <w:rsid w:val="000A41D9"/>
    <w:rsid w:val="000A4208"/>
    <w:rsid w:val="000A44AD"/>
    <w:rsid w:val="000A4F4C"/>
    <w:rsid w:val="000A5761"/>
    <w:rsid w:val="000A5E87"/>
    <w:rsid w:val="000A5FF8"/>
    <w:rsid w:val="000A6213"/>
    <w:rsid w:val="000A6224"/>
    <w:rsid w:val="000A6A59"/>
    <w:rsid w:val="000A75A3"/>
    <w:rsid w:val="000A7F5E"/>
    <w:rsid w:val="000B0C5D"/>
    <w:rsid w:val="000B0F28"/>
    <w:rsid w:val="000B12B7"/>
    <w:rsid w:val="000B2063"/>
    <w:rsid w:val="000B270E"/>
    <w:rsid w:val="000B2855"/>
    <w:rsid w:val="000B2A7B"/>
    <w:rsid w:val="000B2D07"/>
    <w:rsid w:val="000B2FF3"/>
    <w:rsid w:val="000B3372"/>
    <w:rsid w:val="000B4136"/>
    <w:rsid w:val="000B4E8C"/>
    <w:rsid w:val="000B4FC0"/>
    <w:rsid w:val="000B5191"/>
    <w:rsid w:val="000B569B"/>
    <w:rsid w:val="000B57A4"/>
    <w:rsid w:val="000B593F"/>
    <w:rsid w:val="000B5E0C"/>
    <w:rsid w:val="000B671A"/>
    <w:rsid w:val="000B6897"/>
    <w:rsid w:val="000B6DC1"/>
    <w:rsid w:val="000B7677"/>
    <w:rsid w:val="000B77F0"/>
    <w:rsid w:val="000B7851"/>
    <w:rsid w:val="000C09FB"/>
    <w:rsid w:val="000C0D55"/>
    <w:rsid w:val="000C0F88"/>
    <w:rsid w:val="000C1315"/>
    <w:rsid w:val="000C14BD"/>
    <w:rsid w:val="000C14E6"/>
    <w:rsid w:val="000C1853"/>
    <w:rsid w:val="000C1B7C"/>
    <w:rsid w:val="000C1EFC"/>
    <w:rsid w:val="000C24F7"/>
    <w:rsid w:val="000C273D"/>
    <w:rsid w:val="000C2B53"/>
    <w:rsid w:val="000C2BFC"/>
    <w:rsid w:val="000C307D"/>
    <w:rsid w:val="000C311C"/>
    <w:rsid w:val="000C37E1"/>
    <w:rsid w:val="000C39FA"/>
    <w:rsid w:val="000C3A3B"/>
    <w:rsid w:val="000C3DE9"/>
    <w:rsid w:val="000C482D"/>
    <w:rsid w:val="000C48B9"/>
    <w:rsid w:val="000C5D4D"/>
    <w:rsid w:val="000C67E1"/>
    <w:rsid w:val="000C7794"/>
    <w:rsid w:val="000C79E5"/>
    <w:rsid w:val="000C7BE2"/>
    <w:rsid w:val="000C7F75"/>
    <w:rsid w:val="000D0B9D"/>
    <w:rsid w:val="000D0F59"/>
    <w:rsid w:val="000D10F8"/>
    <w:rsid w:val="000D1330"/>
    <w:rsid w:val="000D1979"/>
    <w:rsid w:val="000D2061"/>
    <w:rsid w:val="000D20C4"/>
    <w:rsid w:val="000D2403"/>
    <w:rsid w:val="000D2459"/>
    <w:rsid w:val="000D2953"/>
    <w:rsid w:val="000D2DB5"/>
    <w:rsid w:val="000D354A"/>
    <w:rsid w:val="000D36B5"/>
    <w:rsid w:val="000D37DA"/>
    <w:rsid w:val="000D4214"/>
    <w:rsid w:val="000D4A5B"/>
    <w:rsid w:val="000D4E68"/>
    <w:rsid w:val="000D5689"/>
    <w:rsid w:val="000D5D20"/>
    <w:rsid w:val="000D5D9B"/>
    <w:rsid w:val="000D6062"/>
    <w:rsid w:val="000D65CE"/>
    <w:rsid w:val="000D7543"/>
    <w:rsid w:val="000D7921"/>
    <w:rsid w:val="000E04B2"/>
    <w:rsid w:val="000E04F2"/>
    <w:rsid w:val="000E0A29"/>
    <w:rsid w:val="000E1A72"/>
    <w:rsid w:val="000E1AE7"/>
    <w:rsid w:val="000E1EAC"/>
    <w:rsid w:val="000E1EE0"/>
    <w:rsid w:val="000E1F60"/>
    <w:rsid w:val="000E26A0"/>
    <w:rsid w:val="000E283F"/>
    <w:rsid w:val="000E2A89"/>
    <w:rsid w:val="000E378B"/>
    <w:rsid w:val="000E37CA"/>
    <w:rsid w:val="000E3822"/>
    <w:rsid w:val="000E386C"/>
    <w:rsid w:val="000E42AD"/>
    <w:rsid w:val="000E45C4"/>
    <w:rsid w:val="000E4700"/>
    <w:rsid w:val="000E4E97"/>
    <w:rsid w:val="000E4EAA"/>
    <w:rsid w:val="000E5033"/>
    <w:rsid w:val="000E50A7"/>
    <w:rsid w:val="000E5100"/>
    <w:rsid w:val="000E5770"/>
    <w:rsid w:val="000E5E42"/>
    <w:rsid w:val="000E61B5"/>
    <w:rsid w:val="000E63F4"/>
    <w:rsid w:val="000E6550"/>
    <w:rsid w:val="000F0563"/>
    <w:rsid w:val="000F10B6"/>
    <w:rsid w:val="000F11F3"/>
    <w:rsid w:val="000F1B34"/>
    <w:rsid w:val="000F2208"/>
    <w:rsid w:val="000F2A27"/>
    <w:rsid w:val="000F2D24"/>
    <w:rsid w:val="000F2E44"/>
    <w:rsid w:val="000F3930"/>
    <w:rsid w:val="000F3954"/>
    <w:rsid w:val="000F3BB0"/>
    <w:rsid w:val="000F3BEB"/>
    <w:rsid w:val="000F3D10"/>
    <w:rsid w:val="000F4325"/>
    <w:rsid w:val="000F475D"/>
    <w:rsid w:val="000F4B2D"/>
    <w:rsid w:val="000F4BD3"/>
    <w:rsid w:val="000F4BD4"/>
    <w:rsid w:val="000F4FCF"/>
    <w:rsid w:val="000F50C0"/>
    <w:rsid w:val="000F54A2"/>
    <w:rsid w:val="000F6021"/>
    <w:rsid w:val="000F69B9"/>
    <w:rsid w:val="000F745B"/>
    <w:rsid w:val="000F7DC3"/>
    <w:rsid w:val="000F7FF8"/>
    <w:rsid w:val="001001F5"/>
    <w:rsid w:val="0010033D"/>
    <w:rsid w:val="0010105E"/>
    <w:rsid w:val="00101124"/>
    <w:rsid w:val="0010129A"/>
    <w:rsid w:val="00101980"/>
    <w:rsid w:val="00101AD7"/>
    <w:rsid w:val="001021D3"/>
    <w:rsid w:val="001029B9"/>
    <w:rsid w:val="00102BB1"/>
    <w:rsid w:val="00102CE0"/>
    <w:rsid w:val="00102F58"/>
    <w:rsid w:val="0010311F"/>
    <w:rsid w:val="001035C8"/>
    <w:rsid w:val="00103825"/>
    <w:rsid w:val="0010387F"/>
    <w:rsid w:val="00103AB4"/>
    <w:rsid w:val="00103CDC"/>
    <w:rsid w:val="00103E9B"/>
    <w:rsid w:val="00104129"/>
    <w:rsid w:val="00104492"/>
    <w:rsid w:val="001047EB"/>
    <w:rsid w:val="00104B62"/>
    <w:rsid w:val="00104C42"/>
    <w:rsid w:val="00104E1C"/>
    <w:rsid w:val="00105958"/>
    <w:rsid w:val="00105AD2"/>
    <w:rsid w:val="001060B2"/>
    <w:rsid w:val="00106426"/>
    <w:rsid w:val="00106525"/>
    <w:rsid w:val="0010670D"/>
    <w:rsid w:val="00106715"/>
    <w:rsid w:val="00107862"/>
    <w:rsid w:val="001078E7"/>
    <w:rsid w:val="0011008B"/>
    <w:rsid w:val="00110622"/>
    <w:rsid w:val="0011065C"/>
    <w:rsid w:val="001106C6"/>
    <w:rsid w:val="00110D66"/>
    <w:rsid w:val="001110D1"/>
    <w:rsid w:val="00111188"/>
    <w:rsid w:val="001119C5"/>
    <w:rsid w:val="00111BC2"/>
    <w:rsid w:val="00111FFA"/>
    <w:rsid w:val="00112316"/>
    <w:rsid w:val="001123F5"/>
    <w:rsid w:val="00112BDA"/>
    <w:rsid w:val="00112EFF"/>
    <w:rsid w:val="00112FC9"/>
    <w:rsid w:val="00113480"/>
    <w:rsid w:val="00113F1B"/>
    <w:rsid w:val="00114261"/>
    <w:rsid w:val="00114566"/>
    <w:rsid w:val="0011499B"/>
    <w:rsid w:val="001149E3"/>
    <w:rsid w:val="00114D13"/>
    <w:rsid w:val="0011588D"/>
    <w:rsid w:val="0011757C"/>
    <w:rsid w:val="001203A6"/>
    <w:rsid w:val="00120489"/>
    <w:rsid w:val="001205DA"/>
    <w:rsid w:val="001207F0"/>
    <w:rsid w:val="00120E5A"/>
    <w:rsid w:val="0012106B"/>
    <w:rsid w:val="001212EB"/>
    <w:rsid w:val="001216DC"/>
    <w:rsid w:val="00121E9F"/>
    <w:rsid w:val="00121F26"/>
    <w:rsid w:val="001226EA"/>
    <w:rsid w:val="0012276B"/>
    <w:rsid w:val="00122A56"/>
    <w:rsid w:val="001233BC"/>
    <w:rsid w:val="0012384F"/>
    <w:rsid w:val="00123D06"/>
    <w:rsid w:val="00123EF7"/>
    <w:rsid w:val="001242E0"/>
    <w:rsid w:val="001244A8"/>
    <w:rsid w:val="00124789"/>
    <w:rsid w:val="001247A8"/>
    <w:rsid w:val="00125632"/>
    <w:rsid w:val="00125A4A"/>
    <w:rsid w:val="00125A90"/>
    <w:rsid w:val="00125E4E"/>
    <w:rsid w:val="00125E57"/>
    <w:rsid w:val="00125F65"/>
    <w:rsid w:val="00125FDE"/>
    <w:rsid w:val="0012607A"/>
    <w:rsid w:val="001260A5"/>
    <w:rsid w:val="0012648B"/>
    <w:rsid w:val="00126CB5"/>
    <w:rsid w:val="0012734C"/>
    <w:rsid w:val="00127523"/>
    <w:rsid w:val="001278BF"/>
    <w:rsid w:val="00127E10"/>
    <w:rsid w:val="00130501"/>
    <w:rsid w:val="001311FB"/>
    <w:rsid w:val="00131590"/>
    <w:rsid w:val="001324CC"/>
    <w:rsid w:val="00132BD0"/>
    <w:rsid w:val="00133104"/>
    <w:rsid w:val="00133627"/>
    <w:rsid w:val="00133B09"/>
    <w:rsid w:val="00135F37"/>
    <w:rsid w:val="001361A3"/>
    <w:rsid w:val="00136635"/>
    <w:rsid w:val="00136978"/>
    <w:rsid w:val="00136C4B"/>
    <w:rsid w:val="00136DF9"/>
    <w:rsid w:val="00136E1A"/>
    <w:rsid w:val="0013731D"/>
    <w:rsid w:val="00137F1F"/>
    <w:rsid w:val="00140649"/>
    <w:rsid w:val="00140852"/>
    <w:rsid w:val="00140C61"/>
    <w:rsid w:val="00141B04"/>
    <w:rsid w:val="00141B9A"/>
    <w:rsid w:val="00141EB3"/>
    <w:rsid w:val="001424DE"/>
    <w:rsid w:val="00142AA8"/>
    <w:rsid w:val="00143293"/>
    <w:rsid w:val="00143C02"/>
    <w:rsid w:val="00143C93"/>
    <w:rsid w:val="00143CDF"/>
    <w:rsid w:val="00143E57"/>
    <w:rsid w:val="001444F9"/>
    <w:rsid w:val="001445B9"/>
    <w:rsid w:val="001448E2"/>
    <w:rsid w:val="00144920"/>
    <w:rsid w:val="001449D4"/>
    <w:rsid w:val="00145574"/>
    <w:rsid w:val="00145592"/>
    <w:rsid w:val="001458AB"/>
    <w:rsid w:val="001459C6"/>
    <w:rsid w:val="00146808"/>
    <w:rsid w:val="001469BE"/>
    <w:rsid w:val="00146A13"/>
    <w:rsid w:val="00146AAB"/>
    <w:rsid w:val="00146ABE"/>
    <w:rsid w:val="001473F7"/>
    <w:rsid w:val="0014790B"/>
    <w:rsid w:val="00147922"/>
    <w:rsid w:val="00147B31"/>
    <w:rsid w:val="00147B91"/>
    <w:rsid w:val="00150105"/>
    <w:rsid w:val="00150C76"/>
    <w:rsid w:val="00150DA8"/>
    <w:rsid w:val="001510B9"/>
    <w:rsid w:val="00151185"/>
    <w:rsid w:val="00151884"/>
    <w:rsid w:val="00152425"/>
    <w:rsid w:val="001526F1"/>
    <w:rsid w:val="00152DEA"/>
    <w:rsid w:val="001532C3"/>
    <w:rsid w:val="00153D63"/>
    <w:rsid w:val="001551F5"/>
    <w:rsid w:val="0015575B"/>
    <w:rsid w:val="00155997"/>
    <w:rsid w:val="00155B97"/>
    <w:rsid w:val="00156D32"/>
    <w:rsid w:val="00156E14"/>
    <w:rsid w:val="00156FCD"/>
    <w:rsid w:val="0015749E"/>
    <w:rsid w:val="00157BF3"/>
    <w:rsid w:val="00157E42"/>
    <w:rsid w:val="00160090"/>
    <w:rsid w:val="00160526"/>
    <w:rsid w:val="001606F7"/>
    <w:rsid w:val="0016122C"/>
    <w:rsid w:val="0016146B"/>
    <w:rsid w:val="00161473"/>
    <w:rsid w:val="00161AD1"/>
    <w:rsid w:val="001621F2"/>
    <w:rsid w:val="00162B9F"/>
    <w:rsid w:val="00162DF3"/>
    <w:rsid w:val="0016332D"/>
    <w:rsid w:val="0016360A"/>
    <w:rsid w:val="00163BCF"/>
    <w:rsid w:val="00163C72"/>
    <w:rsid w:val="001641CB"/>
    <w:rsid w:val="001647E2"/>
    <w:rsid w:val="00164806"/>
    <w:rsid w:val="0016518E"/>
    <w:rsid w:val="001654FD"/>
    <w:rsid w:val="00165685"/>
    <w:rsid w:val="00165A26"/>
    <w:rsid w:val="00165C53"/>
    <w:rsid w:val="00165CE0"/>
    <w:rsid w:val="00165F8F"/>
    <w:rsid w:val="001663FF"/>
    <w:rsid w:val="001664F9"/>
    <w:rsid w:val="00166532"/>
    <w:rsid w:val="00166DB0"/>
    <w:rsid w:val="001673E4"/>
    <w:rsid w:val="0016787F"/>
    <w:rsid w:val="0016790F"/>
    <w:rsid w:val="00167D80"/>
    <w:rsid w:val="0017049B"/>
    <w:rsid w:val="00170659"/>
    <w:rsid w:val="00170CE9"/>
    <w:rsid w:val="00171083"/>
    <w:rsid w:val="00171447"/>
    <w:rsid w:val="00171476"/>
    <w:rsid w:val="00171D8B"/>
    <w:rsid w:val="00171E93"/>
    <w:rsid w:val="00172196"/>
    <w:rsid w:val="001729C7"/>
    <w:rsid w:val="00172C1D"/>
    <w:rsid w:val="001730C4"/>
    <w:rsid w:val="00173549"/>
    <w:rsid w:val="00173736"/>
    <w:rsid w:val="0017382B"/>
    <w:rsid w:val="001741B8"/>
    <w:rsid w:val="0017483B"/>
    <w:rsid w:val="00174A5B"/>
    <w:rsid w:val="00174D50"/>
    <w:rsid w:val="00174D73"/>
    <w:rsid w:val="00175A12"/>
    <w:rsid w:val="00175F38"/>
    <w:rsid w:val="00176106"/>
    <w:rsid w:val="00176295"/>
    <w:rsid w:val="0017629B"/>
    <w:rsid w:val="0017777E"/>
    <w:rsid w:val="00177CDE"/>
    <w:rsid w:val="00177E75"/>
    <w:rsid w:val="001807C2"/>
    <w:rsid w:val="0018092B"/>
    <w:rsid w:val="00180DFA"/>
    <w:rsid w:val="00180F1E"/>
    <w:rsid w:val="00181280"/>
    <w:rsid w:val="001814FC"/>
    <w:rsid w:val="00181582"/>
    <w:rsid w:val="00182428"/>
    <w:rsid w:val="00182A7F"/>
    <w:rsid w:val="00183538"/>
    <w:rsid w:val="00183E72"/>
    <w:rsid w:val="00183FD6"/>
    <w:rsid w:val="0018400D"/>
    <w:rsid w:val="001846B3"/>
    <w:rsid w:val="00184B77"/>
    <w:rsid w:val="001855B6"/>
    <w:rsid w:val="00185740"/>
    <w:rsid w:val="001858C9"/>
    <w:rsid w:val="001859CD"/>
    <w:rsid w:val="00186088"/>
    <w:rsid w:val="00186CF8"/>
    <w:rsid w:val="001877E0"/>
    <w:rsid w:val="00187C9C"/>
    <w:rsid w:val="00190164"/>
    <w:rsid w:val="0019137B"/>
    <w:rsid w:val="0019137D"/>
    <w:rsid w:val="00191566"/>
    <w:rsid w:val="00191924"/>
    <w:rsid w:val="0019213A"/>
    <w:rsid w:val="00192155"/>
    <w:rsid w:val="00192BF1"/>
    <w:rsid w:val="0019312E"/>
    <w:rsid w:val="00193948"/>
    <w:rsid w:val="00193A46"/>
    <w:rsid w:val="00193CD0"/>
    <w:rsid w:val="00193ED6"/>
    <w:rsid w:val="0019452B"/>
    <w:rsid w:val="00194AC2"/>
    <w:rsid w:val="00194B2B"/>
    <w:rsid w:val="00194EC0"/>
    <w:rsid w:val="001952DA"/>
    <w:rsid w:val="00195914"/>
    <w:rsid w:val="00196036"/>
    <w:rsid w:val="00196303"/>
    <w:rsid w:val="00196415"/>
    <w:rsid w:val="0019650D"/>
    <w:rsid w:val="0019667C"/>
    <w:rsid w:val="001966E1"/>
    <w:rsid w:val="00196B36"/>
    <w:rsid w:val="00196D41"/>
    <w:rsid w:val="00196F6A"/>
    <w:rsid w:val="001A0902"/>
    <w:rsid w:val="001A0915"/>
    <w:rsid w:val="001A0B01"/>
    <w:rsid w:val="001A0EEF"/>
    <w:rsid w:val="001A0EFD"/>
    <w:rsid w:val="001A1171"/>
    <w:rsid w:val="001A12F2"/>
    <w:rsid w:val="001A2372"/>
    <w:rsid w:val="001A2A52"/>
    <w:rsid w:val="001A3341"/>
    <w:rsid w:val="001A388B"/>
    <w:rsid w:val="001A391A"/>
    <w:rsid w:val="001A4BE9"/>
    <w:rsid w:val="001A4F6C"/>
    <w:rsid w:val="001A53F5"/>
    <w:rsid w:val="001A5893"/>
    <w:rsid w:val="001A6657"/>
    <w:rsid w:val="001A6CE2"/>
    <w:rsid w:val="001A720B"/>
    <w:rsid w:val="001A73A6"/>
    <w:rsid w:val="001A79C2"/>
    <w:rsid w:val="001A7AF5"/>
    <w:rsid w:val="001A7D3B"/>
    <w:rsid w:val="001B07BA"/>
    <w:rsid w:val="001B0AC7"/>
    <w:rsid w:val="001B0CDF"/>
    <w:rsid w:val="001B0F3F"/>
    <w:rsid w:val="001B10B9"/>
    <w:rsid w:val="001B241B"/>
    <w:rsid w:val="001B24B7"/>
    <w:rsid w:val="001B2E20"/>
    <w:rsid w:val="001B33AA"/>
    <w:rsid w:val="001B3453"/>
    <w:rsid w:val="001B3F4A"/>
    <w:rsid w:val="001B40B7"/>
    <w:rsid w:val="001B5CD7"/>
    <w:rsid w:val="001B5E43"/>
    <w:rsid w:val="001B70D1"/>
    <w:rsid w:val="001B769A"/>
    <w:rsid w:val="001B78A1"/>
    <w:rsid w:val="001B79B6"/>
    <w:rsid w:val="001C0E45"/>
    <w:rsid w:val="001C16E7"/>
    <w:rsid w:val="001C1786"/>
    <w:rsid w:val="001C1DEB"/>
    <w:rsid w:val="001C202C"/>
    <w:rsid w:val="001C20F1"/>
    <w:rsid w:val="001C2224"/>
    <w:rsid w:val="001C23BA"/>
    <w:rsid w:val="001C2988"/>
    <w:rsid w:val="001C30A9"/>
    <w:rsid w:val="001C351F"/>
    <w:rsid w:val="001C35B4"/>
    <w:rsid w:val="001C3ADC"/>
    <w:rsid w:val="001C47F9"/>
    <w:rsid w:val="001C4932"/>
    <w:rsid w:val="001C517E"/>
    <w:rsid w:val="001C5445"/>
    <w:rsid w:val="001C5446"/>
    <w:rsid w:val="001C5FBD"/>
    <w:rsid w:val="001C6442"/>
    <w:rsid w:val="001C6626"/>
    <w:rsid w:val="001C6C03"/>
    <w:rsid w:val="001C71A8"/>
    <w:rsid w:val="001C71D1"/>
    <w:rsid w:val="001C7472"/>
    <w:rsid w:val="001D0C9B"/>
    <w:rsid w:val="001D1319"/>
    <w:rsid w:val="001D1424"/>
    <w:rsid w:val="001D15BF"/>
    <w:rsid w:val="001D17EF"/>
    <w:rsid w:val="001D17FE"/>
    <w:rsid w:val="001D2AA9"/>
    <w:rsid w:val="001D2C20"/>
    <w:rsid w:val="001D2FDB"/>
    <w:rsid w:val="001D35F1"/>
    <w:rsid w:val="001D3639"/>
    <w:rsid w:val="001D4220"/>
    <w:rsid w:val="001D4B0D"/>
    <w:rsid w:val="001D4DB2"/>
    <w:rsid w:val="001D4FF1"/>
    <w:rsid w:val="001D5836"/>
    <w:rsid w:val="001D5988"/>
    <w:rsid w:val="001D5A14"/>
    <w:rsid w:val="001D5E5D"/>
    <w:rsid w:val="001D60D1"/>
    <w:rsid w:val="001D6301"/>
    <w:rsid w:val="001D6A13"/>
    <w:rsid w:val="001D6B9C"/>
    <w:rsid w:val="001D6E9D"/>
    <w:rsid w:val="001D6EC3"/>
    <w:rsid w:val="001D7322"/>
    <w:rsid w:val="001D79BD"/>
    <w:rsid w:val="001E0678"/>
    <w:rsid w:val="001E06AD"/>
    <w:rsid w:val="001E0D5B"/>
    <w:rsid w:val="001E0DCF"/>
    <w:rsid w:val="001E10A1"/>
    <w:rsid w:val="001E14AA"/>
    <w:rsid w:val="001E2506"/>
    <w:rsid w:val="001E26A4"/>
    <w:rsid w:val="001E2702"/>
    <w:rsid w:val="001E2888"/>
    <w:rsid w:val="001E29DE"/>
    <w:rsid w:val="001E2D9D"/>
    <w:rsid w:val="001E3253"/>
    <w:rsid w:val="001E3353"/>
    <w:rsid w:val="001E362D"/>
    <w:rsid w:val="001E3B86"/>
    <w:rsid w:val="001E4117"/>
    <w:rsid w:val="001E41CD"/>
    <w:rsid w:val="001E4B45"/>
    <w:rsid w:val="001E4EA8"/>
    <w:rsid w:val="001E4F03"/>
    <w:rsid w:val="001E4F17"/>
    <w:rsid w:val="001E5499"/>
    <w:rsid w:val="001E55CC"/>
    <w:rsid w:val="001E64AC"/>
    <w:rsid w:val="001E6AAE"/>
    <w:rsid w:val="001E6D68"/>
    <w:rsid w:val="001E7218"/>
    <w:rsid w:val="001E7582"/>
    <w:rsid w:val="001F01A4"/>
    <w:rsid w:val="001F0BB0"/>
    <w:rsid w:val="001F0BB7"/>
    <w:rsid w:val="001F112D"/>
    <w:rsid w:val="001F16BC"/>
    <w:rsid w:val="001F2CFB"/>
    <w:rsid w:val="001F2ECA"/>
    <w:rsid w:val="001F365F"/>
    <w:rsid w:val="001F3770"/>
    <w:rsid w:val="001F3A45"/>
    <w:rsid w:val="001F41D2"/>
    <w:rsid w:val="001F44A3"/>
    <w:rsid w:val="001F465C"/>
    <w:rsid w:val="001F466B"/>
    <w:rsid w:val="001F543C"/>
    <w:rsid w:val="001F57D1"/>
    <w:rsid w:val="001F5EBE"/>
    <w:rsid w:val="001F6645"/>
    <w:rsid w:val="001F7008"/>
    <w:rsid w:val="001F7029"/>
    <w:rsid w:val="001F7429"/>
    <w:rsid w:val="001F782E"/>
    <w:rsid w:val="001F7DA9"/>
    <w:rsid w:val="002012F2"/>
    <w:rsid w:val="00201DA8"/>
    <w:rsid w:val="002023B3"/>
    <w:rsid w:val="00202425"/>
    <w:rsid w:val="00202473"/>
    <w:rsid w:val="00202524"/>
    <w:rsid w:val="002028A6"/>
    <w:rsid w:val="002029ED"/>
    <w:rsid w:val="00202BA0"/>
    <w:rsid w:val="00203423"/>
    <w:rsid w:val="00203EF6"/>
    <w:rsid w:val="002043CD"/>
    <w:rsid w:val="0020452C"/>
    <w:rsid w:val="00204804"/>
    <w:rsid w:val="00204A19"/>
    <w:rsid w:val="00205327"/>
    <w:rsid w:val="00205547"/>
    <w:rsid w:val="00205650"/>
    <w:rsid w:val="00205778"/>
    <w:rsid w:val="002057BB"/>
    <w:rsid w:val="00205966"/>
    <w:rsid w:val="00205A37"/>
    <w:rsid w:val="00205E67"/>
    <w:rsid w:val="00206DDA"/>
    <w:rsid w:val="0020707D"/>
    <w:rsid w:val="002071B1"/>
    <w:rsid w:val="00207320"/>
    <w:rsid w:val="00207815"/>
    <w:rsid w:val="00207959"/>
    <w:rsid w:val="0021030C"/>
    <w:rsid w:val="0021049B"/>
    <w:rsid w:val="002105A5"/>
    <w:rsid w:val="0021064E"/>
    <w:rsid w:val="002113A7"/>
    <w:rsid w:val="0021193D"/>
    <w:rsid w:val="002119D4"/>
    <w:rsid w:val="002120D5"/>
    <w:rsid w:val="0021256E"/>
    <w:rsid w:val="0021260B"/>
    <w:rsid w:val="00212634"/>
    <w:rsid w:val="00212B0B"/>
    <w:rsid w:val="00212FAB"/>
    <w:rsid w:val="002132BD"/>
    <w:rsid w:val="00213594"/>
    <w:rsid w:val="00213EF6"/>
    <w:rsid w:val="00213F43"/>
    <w:rsid w:val="00214048"/>
    <w:rsid w:val="002142CD"/>
    <w:rsid w:val="0021556B"/>
    <w:rsid w:val="00215616"/>
    <w:rsid w:val="00215A47"/>
    <w:rsid w:val="002163B2"/>
    <w:rsid w:val="00216C02"/>
    <w:rsid w:val="00216C16"/>
    <w:rsid w:val="00216E08"/>
    <w:rsid w:val="00217100"/>
    <w:rsid w:val="002176FF"/>
    <w:rsid w:val="002178DE"/>
    <w:rsid w:val="00217AA9"/>
    <w:rsid w:val="00217CF6"/>
    <w:rsid w:val="00217EBA"/>
    <w:rsid w:val="00220581"/>
    <w:rsid w:val="002207C2"/>
    <w:rsid w:val="002208B7"/>
    <w:rsid w:val="00220C8F"/>
    <w:rsid w:val="00220D86"/>
    <w:rsid w:val="00220E36"/>
    <w:rsid w:val="0022103A"/>
    <w:rsid w:val="0022106B"/>
    <w:rsid w:val="0022243E"/>
    <w:rsid w:val="002229A4"/>
    <w:rsid w:val="00222CD4"/>
    <w:rsid w:val="00222CEE"/>
    <w:rsid w:val="00223008"/>
    <w:rsid w:val="002233F3"/>
    <w:rsid w:val="0022355B"/>
    <w:rsid w:val="00223EC3"/>
    <w:rsid w:val="00223F4F"/>
    <w:rsid w:val="00224CD2"/>
    <w:rsid w:val="00225AD3"/>
    <w:rsid w:val="00226281"/>
    <w:rsid w:val="002268DE"/>
    <w:rsid w:val="00226FE8"/>
    <w:rsid w:val="00227CD2"/>
    <w:rsid w:val="00227E13"/>
    <w:rsid w:val="00230A22"/>
    <w:rsid w:val="00230A5C"/>
    <w:rsid w:val="00231306"/>
    <w:rsid w:val="0023180F"/>
    <w:rsid w:val="0023196E"/>
    <w:rsid w:val="00231C59"/>
    <w:rsid w:val="00231C9A"/>
    <w:rsid w:val="00232016"/>
    <w:rsid w:val="00232052"/>
    <w:rsid w:val="00233361"/>
    <w:rsid w:val="0023338F"/>
    <w:rsid w:val="00233CA2"/>
    <w:rsid w:val="00233CE3"/>
    <w:rsid w:val="002342D0"/>
    <w:rsid w:val="00234E7C"/>
    <w:rsid w:val="0023506D"/>
    <w:rsid w:val="00235130"/>
    <w:rsid w:val="00235168"/>
    <w:rsid w:val="0023577A"/>
    <w:rsid w:val="00235DD8"/>
    <w:rsid w:val="00235E79"/>
    <w:rsid w:val="002366FE"/>
    <w:rsid w:val="00236D4A"/>
    <w:rsid w:val="00236FE4"/>
    <w:rsid w:val="002377E1"/>
    <w:rsid w:val="0024019F"/>
    <w:rsid w:val="002405D6"/>
    <w:rsid w:val="00240C32"/>
    <w:rsid w:val="002416F8"/>
    <w:rsid w:val="00241F03"/>
    <w:rsid w:val="002422BA"/>
    <w:rsid w:val="002423F4"/>
    <w:rsid w:val="002426E2"/>
    <w:rsid w:val="002435FD"/>
    <w:rsid w:val="002448C4"/>
    <w:rsid w:val="00244D36"/>
    <w:rsid w:val="00244EC0"/>
    <w:rsid w:val="00245732"/>
    <w:rsid w:val="002458E1"/>
    <w:rsid w:val="00245A9B"/>
    <w:rsid w:val="00246916"/>
    <w:rsid w:val="00246B03"/>
    <w:rsid w:val="002476A6"/>
    <w:rsid w:val="00247789"/>
    <w:rsid w:val="002479B8"/>
    <w:rsid w:val="00247A6A"/>
    <w:rsid w:val="00247DEB"/>
    <w:rsid w:val="00247F32"/>
    <w:rsid w:val="0025012A"/>
    <w:rsid w:val="0025045C"/>
    <w:rsid w:val="002506EA"/>
    <w:rsid w:val="002507CD"/>
    <w:rsid w:val="00250E2D"/>
    <w:rsid w:val="00250E96"/>
    <w:rsid w:val="00251359"/>
    <w:rsid w:val="002522C6"/>
    <w:rsid w:val="00253114"/>
    <w:rsid w:val="002532F5"/>
    <w:rsid w:val="002537AC"/>
    <w:rsid w:val="00253D18"/>
    <w:rsid w:val="00253EEA"/>
    <w:rsid w:val="00254FC0"/>
    <w:rsid w:val="002554F1"/>
    <w:rsid w:val="00255E5A"/>
    <w:rsid w:val="0025693E"/>
    <w:rsid w:val="00256A12"/>
    <w:rsid w:val="002579EB"/>
    <w:rsid w:val="00257D97"/>
    <w:rsid w:val="00257EF4"/>
    <w:rsid w:val="00257F52"/>
    <w:rsid w:val="00260196"/>
    <w:rsid w:val="0026021F"/>
    <w:rsid w:val="0026032C"/>
    <w:rsid w:val="00260555"/>
    <w:rsid w:val="00260D78"/>
    <w:rsid w:val="00260F61"/>
    <w:rsid w:val="0026118F"/>
    <w:rsid w:val="00261296"/>
    <w:rsid w:val="00261889"/>
    <w:rsid w:val="00261AE8"/>
    <w:rsid w:val="00261B9A"/>
    <w:rsid w:val="00261C8A"/>
    <w:rsid w:val="00261CA1"/>
    <w:rsid w:val="00261E13"/>
    <w:rsid w:val="0026205B"/>
    <w:rsid w:val="00262207"/>
    <w:rsid w:val="00262568"/>
    <w:rsid w:val="0026308B"/>
    <w:rsid w:val="002642DF"/>
    <w:rsid w:val="00264A6B"/>
    <w:rsid w:val="00264AEA"/>
    <w:rsid w:val="00264C79"/>
    <w:rsid w:val="002651CF"/>
    <w:rsid w:val="0026521B"/>
    <w:rsid w:val="00265B7F"/>
    <w:rsid w:val="00265BDC"/>
    <w:rsid w:val="0026620B"/>
    <w:rsid w:val="0026692B"/>
    <w:rsid w:val="00266A65"/>
    <w:rsid w:val="00266D84"/>
    <w:rsid w:val="00266E1A"/>
    <w:rsid w:val="002674D0"/>
    <w:rsid w:val="002674FE"/>
    <w:rsid w:val="0026765B"/>
    <w:rsid w:val="002676BD"/>
    <w:rsid w:val="00267763"/>
    <w:rsid w:val="00267E97"/>
    <w:rsid w:val="002714BE"/>
    <w:rsid w:val="00271932"/>
    <w:rsid w:val="00271C5E"/>
    <w:rsid w:val="002732BF"/>
    <w:rsid w:val="00273D59"/>
    <w:rsid w:val="00273E24"/>
    <w:rsid w:val="002740BC"/>
    <w:rsid w:val="002742F9"/>
    <w:rsid w:val="00274AFE"/>
    <w:rsid w:val="002755E1"/>
    <w:rsid w:val="00275BA0"/>
    <w:rsid w:val="00275C28"/>
    <w:rsid w:val="0027617F"/>
    <w:rsid w:val="00277565"/>
    <w:rsid w:val="002778A8"/>
    <w:rsid w:val="002779BE"/>
    <w:rsid w:val="00280165"/>
    <w:rsid w:val="002804AB"/>
    <w:rsid w:val="0028064D"/>
    <w:rsid w:val="00280809"/>
    <w:rsid w:val="00280A0C"/>
    <w:rsid w:val="0028120B"/>
    <w:rsid w:val="002819B7"/>
    <w:rsid w:val="00281BCD"/>
    <w:rsid w:val="00281E82"/>
    <w:rsid w:val="002820BA"/>
    <w:rsid w:val="002821AE"/>
    <w:rsid w:val="00282AE4"/>
    <w:rsid w:val="00282BCB"/>
    <w:rsid w:val="00282DA8"/>
    <w:rsid w:val="00282EE5"/>
    <w:rsid w:val="00282FDD"/>
    <w:rsid w:val="00283028"/>
    <w:rsid w:val="002830A5"/>
    <w:rsid w:val="00283306"/>
    <w:rsid w:val="002836A8"/>
    <w:rsid w:val="00283BCC"/>
    <w:rsid w:val="00284049"/>
    <w:rsid w:val="002840CD"/>
    <w:rsid w:val="0028417A"/>
    <w:rsid w:val="0028453B"/>
    <w:rsid w:val="00284FC7"/>
    <w:rsid w:val="00285466"/>
    <w:rsid w:val="00285DF1"/>
    <w:rsid w:val="00286B93"/>
    <w:rsid w:val="00286BF8"/>
    <w:rsid w:val="00286C68"/>
    <w:rsid w:val="00287797"/>
    <w:rsid w:val="0028786D"/>
    <w:rsid w:val="002908D9"/>
    <w:rsid w:val="00290A43"/>
    <w:rsid w:val="00290AB5"/>
    <w:rsid w:val="0029196E"/>
    <w:rsid w:val="002919AC"/>
    <w:rsid w:val="00292250"/>
    <w:rsid w:val="00292449"/>
    <w:rsid w:val="00292486"/>
    <w:rsid w:val="002928FC"/>
    <w:rsid w:val="00292F9A"/>
    <w:rsid w:val="00293256"/>
    <w:rsid w:val="002939E4"/>
    <w:rsid w:val="00293A3F"/>
    <w:rsid w:val="00293C18"/>
    <w:rsid w:val="0029508A"/>
    <w:rsid w:val="00295599"/>
    <w:rsid w:val="0029571B"/>
    <w:rsid w:val="00295B50"/>
    <w:rsid w:val="00295F52"/>
    <w:rsid w:val="00296592"/>
    <w:rsid w:val="002966BF"/>
    <w:rsid w:val="002972AF"/>
    <w:rsid w:val="002973AF"/>
    <w:rsid w:val="002977ED"/>
    <w:rsid w:val="00297993"/>
    <w:rsid w:val="00297C66"/>
    <w:rsid w:val="00297CB8"/>
    <w:rsid w:val="002A06F6"/>
    <w:rsid w:val="002A0CDA"/>
    <w:rsid w:val="002A0E8E"/>
    <w:rsid w:val="002A206D"/>
    <w:rsid w:val="002A24AB"/>
    <w:rsid w:val="002A25F0"/>
    <w:rsid w:val="002A266C"/>
    <w:rsid w:val="002A27EC"/>
    <w:rsid w:val="002A3211"/>
    <w:rsid w:val="002A348E"/>
    <w:rsid w:val="002A3C7F"/>
    <w:rsid w:val="002A3ECE"/>
    <w:rsid w:val="002A4C30"/>
    <w:rsid w:val="002A5FA8"/>
    <w:rsid w:val="002A5FB3"/>
    <w:rsid w:val="002A7E45"/>
    <w:rsid w:val="002B035A"/>
    <w:rsid w:val="002B0498"/>
    <w:rsid w:val="002B07AF"/>
    <w:rsid w:val="002B0BCF"/>
    <w:rsid w:val="002B0D45"/>
    <w:rsid w:val="002B1035"/>
    <w:rsid w:val="002B10CD"/>
    <w:rsid w:val="002B1F66"/>
    <w:rsid w:val="002B21B5"/>
    <w:rsid w:val="002B22C6"/>
    <w:rsid w:val="002B271C"/>
    <w:rsid w:val="002B29CC"/>
    <w:rsid w:val="002B29E1"/>
    <w:rsid w:val="002B2C6D"/>
    <w:rsid w:val="002B2DF8"/>
    <w:rsid w:val="002B3339"/>
    <w:rsid w:val="002B33FC"/>
    <w:rsid w:val="002B3459"/>
    <w:rsid w:val="002B3CA8"/>
    <w:rsid w:val="002B4007"/>
    <w:rsid w:val="002B44BC"/>
    <w:rsid w:val="002B498C"/>
    <w:rsid w:val="002B4A6A"/>
    <w:rsid w:val="002B4EA5"/>
    <w:rsid w:val="002B5598"/>
    <w:rsid w:val="002B5955"/>
    <w:rsid w:val="002B6932"/>
    <w:rsid w:val="002B6AE0"/>
    <w:rsid w:val="002B70B1"/>
    <w:rsid w:val="002B74E7"/>
    <w:rsid w:val="002B7FF2"/>
    <w:rsid w:val="002C0282"/>
    <w:rsid w:val="002C0B64"/>
    <w:rsid w:val="002C1148"/>
    <w:rsid w:val="002C137C"/>
    <w:rsid w:val="002C2567"/>
    <w:rsid w:val="002C280B"/>
    <w:rsid w:val="002C2F63"/>
    <w:rsid w:val="002C31A5"/>
    <w:rsid w:val="002C3320"/>
    <w:rsid w:val="002C40E7"/>
    <w:rsid w:val="002C41CE"/>
    <w:rsid w:val="002C4576"/>
    <w:rsid w:val="002C4BD0"/>
    <w:rsid w:val="002C5490"/>
    <w:rsid w:val="002C5562"/>
    <w:rsid w:val="002C58B4"/>
    <w:rsid w:val="002C59DE"/>
    <w:rsid w:val="002C64EB"/>
    <w:rsid w:val="002C654A"/>
    <w:rsid w:val="002C6741"/>
    <w:rsid w:val="002C697D"/>
    <w:rsid w:val="002C6E4A"/>
    <w:rsid w:val="002C7596"/>
    <w:rsid w:val="002C759F"/>
    <w:rsid w:val="002D03A6"/>
    <w:rsid w:val="002D0449"/>
    <w:rsid w:val="002D1007"/>
    <w:rsid w:val="002D106E"/>
    <w:rsid w:val="002D1957"/>
    <w:rsid w:val="002D1A38"/>
    <w:rsid w:val="002D1DD9"/>
    <w:rsid w:val="002D1EA1"/>
    <w:rsid w:val="002D209E"/>
    <w:rsid w:val="002D225E"/>
    <w:rsid w:val="002D2D76"/>
    <w:rsid w:val="002D2EF8"/>
    <w:rsid w:val="002D3711"/>
    <w:rsid w:val="002D37FA"/>
    <w:rsid w:val="002D4082"/>
    <w:rsid w:val="002D4182"/>
    <w:rsid w:val="002D4B6E"/>
    <w:rsid w:val="002D52AE"/>
    <w:rsid w:val="002D5BA2"/>
    <w:rsid w:val="002D6128"/>
    <w:rsid w:val="002D621A"/>
    <w:rsid w:val="002D62EF"/>
    <w:rsid w:val="002D69F4"/>
    <w:rsid w:val="002D7056"/>
    <w:rsid w:val="002D72F9"/>
    <w:rsid w:val="002D7457"/>
    <w:rsid w:val="002D74E5"/>
    <w:rsid w:val="002D7738"/>
    <w:rsid w:val="002D7B31"/>
    <w:rsid w:val="002E011C"/>
    <w:rsid w:val="002E0400"/>
    <w:rsid w:val="002E054F"/>
    <w:rsid w:val="002E07FB"/>
    <w:rsid w:val="002E119D"/>
    <w:rsid w:val="002E14BB"/>
    <w:rsid w:val="002E17D6"/>
    <w:rsid w:val="002E19BC"/>
    <w:rsid w:val="002E2548"/>
    <w:rsid w:val="002E25D7"/>
    <w:rsid w:val="002E350B"/>
    <w:rsid w:val="002E3553"/>
    <w:rsid w:val="002E369B"/>
    <w:rsid w:val="002E39A9"/>
    <w:rsid w:val="002E3E6E"/>
    <w:rsid w:val="002E4222"/>
    <w:rsid w:val="002E44A5"/>
    <w:rsid w:val="002E44F5"/>
    <w:rsid w:val="002E4857"/>
    <w:rsid w:val="002E4865"/>
    <w:rsid w:val="002E51E5"/>
    <w:rsid w:val="002E559B"/>
    <w:rsid w:val="002E5C2E"/>
    <w:rsid w:val="002E5D78"/>
    <w:rsid w:val="002E6210"/>
    <w:rsid w:val="002E62B8"/>
    <w:rsid w:val="002E672A"/>
    <w:rsid w:val="002E6B46"/>
    <w:rsid w:val="002E6D0A"/>
    <w:rsid w:val="002E6D2A"/>
    <w:rsid w:val="002E6F40"/>
    <w:rsid w:val="002E6FD2"/>
    <w:rsid w:val="002E79E3"/>
    <w:rsid w:val="002E7AF0"/>
    <w:rsid w:val="002F0CA1"/>
    <w:rsid w:val="002F1BB1"/>
    <w:rsid w:val="002F23A6"/>
    <w:rsid w:val="002F23AB"/>
    <w:rsid w:val="002F2447"/>
    <w:rsid w:val="002F247C"/>
    <w:rsid w:val="002F26D7"/>
    <w:rsid w:val="002F27BC"/>
    <w:rsid w:val="002F2A72"/>
    <w:rsid w:val="002F2C80"/>
    <w:rsid w:val="002F3268"/>
    <w:rsid w:val="002F33B6"/>
    <w:rsid w:val="002F3482"/>
    <w:rsid w:val="002F37A0"/>
    <w:rsid w:val="002F37A6"/>
    <w:rsid w:val="002F4C8A"/>
    <w:rsid w:val="002F4CAF"/>
    <w:rsid w:val="002F553E"/>
    <w:rsid w:val="002F640C"/>
    <w:rsid w:val="002F6842"/>
    <w:rsid w:val="002F6AEB"/>
    <w:rsid w:val="002F6AFD"/>
    <w:rsid w:val="002F714F"/>
    <w:rsid w:val="002F73E3"/>
    <w:rsid w:val="002F744A"/>
    <w:rsid w:val="002F7749"/>
    <w:rsid w:val="002F78C0"/>
    <w:rsid w:val="002F7CC5"/>
    <w:rsid w:val="002F7E67"/>
    <w:rsid w:val="002F7E82"/>
    <w:rsid w:val="003006A3"/>
    <w:rsid w:val="00300867"/>
    <w:rsid w:val="0030091A"/>
    <w:rsid w:val="00300A99"/>
    <w:rsid w:val="003019A2"/>
    <w:rsid w:val="00301EC6"/>
    <w:rsid w:val="00301FD7"/>
    <w:rsid w:val="0030233F"/>
    <w:rsid w:val="00302F13"/>
    <w:rsid w:val="00302F5E"/>
    <w:rsid w:val="00303214"/>
    <w:rsid w:val="00303473"/>
    <w:rsid w:val="00303910"/>
    <w:rsid w:val="00303B37"/>
    <w:rsid w:val="00303CBB"/>
    <w:rsid w:val="00303DA2"/>
    <w:rsid w:val="003044DC"/>
    <w:rsid w:val="00304570"/>
    <w:rsid w:val="003050AB"/>
    <w:rsid w:val="003058A2"/>
    <w:rsid w:val="00305B51"/>
    <w:rsid w:val="00305EDF"/>
    <w:rsid w:val="00306453"/>
    <w:rsid w:val="00306819"/>
    <w:rsid w:val="00306E4F"/>
    <w:rsid w:val="00306E86"/>
    <w:rsid w:val="00306F43"/>
    <w:rsid w:val="00307268"/>
    <w:rsid w:val="0030731E"/>
    <w:rsid w:val="00307576"/>
    <w:rsid w:val="00307AA5"/>
    <w:rsid w:val="00307DF0"/>
    <w:rsid w:val="00311226"/>
    <w:rsid w:val="003112C6"/>
    <w:rsid w:val="00311DEC"/>
    <w:rsid w:val="00311DEF"/>
    <w:rsid w:val="00312725"/>
    <w:rsid w:val="0031349F"/>
    <w:rsid w:val="00313659"/>
    <w:rsid w:val="003139C5"/>
    <w:rsid w:val="00314F24"/>
    <w:rsid w:val="003150F2"/>
    <w:rsid w:val="003155E3"/>
    <w:rsid w:val="00315641"/>
    <w:rsid w:val="00315DC6"/>
    <w:rsid w:val="003165D5"/>
    <w:rsid w:val="00316D59"/>
    <w:rsid w:val="00316E81"/>
    <w:rsid w:val="003170EB"/>
    <w:rsid w:val="0032005C"/>
    <w:rsid w:val="00320185"/>
    <w:rsid w:val="003201AE"/>
    <w:rsid w:val="00320594"/>
    <w:rsid w:val="00320BCA"/>
    <w:rsid w:val="00320F42"/>
    <w:rsid w:val="00321D7D"/>
    <w:rsid w:val="00322802"/>
    <w:rsid w:val="00322CD6"/>
    <w:rsid w:val="003230D7"/>
    <w:rsid w:val="00323118"/>
    <w:rsid w:val="00323169"/>
    <w:rsid w:val="00323844"/>
    <w:rsid w:val="00323CAD"/>
    <w:rsid w:val="00324421"/>
    <w:rsid w:val="00324584"/>
    <w:rsid w:val="003245B3"/>
    <w:rsid w:val="00324638"/>
    <w:rsid w:val="00324A12"/>
    <w:rsid w:val="00324ADF"/>
    <w:rsid w:val="00324E02"/>
    <w:rsid w:val="00324FE8"/>
    <w:rsid w:val="003251F3"/>
    <w:rsid w:val="003256C7"/>
    <w:rsid w:val="0032570A"/>
    <w:rsid w:val="0032600A"/>
    <w:rsid w:val="003275CA"/>
    <w:rsid w:val="003276D2"/>
    <w:rsid w:val="00327BA3"/>
    <w:rsid w:val="00327FD1"/>
    <w:rsid w:val="00330312"/>
    <w:rsid w:val="00330F81"/>
    <w:rsid w:val="0033187A"/>
    <w:rsid w:val="003320C4"/>
    <w:rsid w:val="00332224"/>
    <w:rsid w:val="003326F1"/>
    <w:rsid w:val="00332C95"/>
    <w:rsid w:val="00333246"/>
    <w:rsid w:val="0033349E"/>
    <w:rsid w:val="00333BE1"/>
    <w:rsid w:val="00333EDA"/>
    <w:rsid w:val="00333FCF"/>
    <w:rsid w:val="003341E9"/>
    <w:rsid w:val="00334752"/>
    <w:rsid w:val="0033615F"/>
    <w:rsid w:val="003365DE"/>
    <w:rsid w:val="00336984"/>
    <w:rsid w:val="003370D9"/>
    <w:rsid w:val="00337317"/>
    <w:rsid w:val="003373A8"/>
    <w:rsid w:val="00337BF6"/>
    <w:rsid w:val="00337D4D"/>
    <w:rsid w:val="00337FE6"/>
    <w:rsid w:val="0034015A"/>
    <w:rsid w:val="00340336"/>
    <w:rsid w:val="003403E2"/>
    <w:rsid w:val="00340598"/>
    <w:rsid w:val="003406E1"/>
    <w:rsid w:val="0034080C"/>
    <w:rsid w:val="00340A83"/>
    <w:rsid w:val="00340D24"/>
    <w:rsid w:val="00341096"/>
    <w:rsid w:val="00341B0E"/>
    <w:rsid w:val="00343798"/>
    <w:rsid w:val="00343882"/>
    <w:rsid w:val="00343BBE"/>
    <w:rsid w:val="003441AB"/>
    <w:rsid w:val="003442A6"/>
    <w:rsid w:val="0034498B"/>
    <w:rsid w:val="003449CD"/>
    <w:rsid w:val="00344D48"/>
    <w:rsid w:val="00344FEC"/>
    <w:rsid w:val="0034548D"/>
    <w:rsid w:val="0034585B"/>
    <w:rsid w:val="00346279"/>
    <w:rsid w:val="003462EA"/>
    <w:rsid w:val="003474B3"/>
    <w:rsid w:val="003479A0"/>
    <w:rsid w:val="00347AED"/>
    <w:rsid w:val="00347D35"/>
    <w:rsid w:val="00347E2E"/>
    <w:rsid w:val="00347EB7"/>
    <w:rsid w:val="00350077"/>
    <w:rsid w:val="003505E4"/>
    <w:rsid w:val="003509F4"/>
    <w:rsid w:val="00350C49"/>
    <w:rsid w:val="00350FCF"/>
    <w:rsid w:val="00351657"/>
    <w:rsid w:val="00351B9D"/>
    <w:rsid w:val="003520E4"/>
    <w:rsid w:val="00353016"/>
    <w:rsid w:val="0035309D"/>
    <w:rsid w:val="00353262"/>
    <w:rsid w:val="00353897"/>
    <w:rsid w:val="00353A39"/>
    <w:rsid w:val="00353BD5"/>
    <w:rsid w:val="00353CC4"/>
    <w:rsid w:val="00353CCC"/>
    <w:rsid w:val="00354091"/>
    <w:rsid w:val="0035415A"/>
    <w:rsid w:val="00354234"/>
    <w:rsid w:val="00354E14"/>
    <w:rsid w:val="0035541B"/>
    <w:rsid w:val="00355561"/>
    <w:rsid w:val="00355602"/>
    <w:rsid w:val="003558D5"/>
    <w:rsid w:val="0035620A"/>
    <w:rsid w:val="003563AF"/>
    <w:rsid w:val="003565E7"/>
    <w:rsid w:val="0035710A"/>
    <w:rsid w:val="00357964"/>
    <w:rsid w:val="00357C72"/>
    <w:rsid w:val="00357EB8"/>
    <w:rsid w:val="003601EE"/>
    <w:rsid w:val="00360B66"/>
    <w:rsid w:val="00360BC7"/>
    <w:rsid w:val="0036101A"/>
    <w:rsid w:val="003614B3"/>
    <w:rsid w:val="00361994"/>
    <w:rsid w:val="003619E1"/>
    <w:rsid w:val="00362308"/>
    <w:rsid w:val="00362937"/>
    <w:rsid w:val="00362997"/>
    <w:rsid w:val="00363154"/>
    <w:rsid w:val="003649C3"/>
    <w:rsid w:val="00364E32"/>
    <w:rsid w:val="00364EAE"/>
    <w:rsid w:val="0036573A"/>
    <w:rsid w:val="00366A65"/>
    <w:rsid w:val="003670E6"/>
    <w:rsid w:val="00367AD4"/>
    <w:rsid w:val="003702BC"/>
    <w:rsid w:val="0037157B"/>
    <w:rsid w:val="00371CA5"/>
    <w:rsid w:val="00372116"/>
    <w:rsid w:val="003722AA"/>
    <w:rsid w:val="0037278E"/>
    <w:rsid w:val="00372961"/>
    <w:rsid w:val="00372E37"/>
    <w:rsid w:val="00372EB7"/>
    <w:rsid w:val="00372FFE"/>
    <w:rsid w:val="0037334D"/>
    <w:rsid w:val="00373939"/>
    <w:rsid w:val="003742FB"/>
    <w:rsid w:val="003747D7"/>
    <w:rsid w:val="0037536C"/>
    <w:rsid w:val="00375723"/>
    <w:rsid w:val="00375769"/>
    <w:rsid w:val="0037582F"/>
    <w:rsid w:val="00375976"/>
    <w:rsid w:val="00375D08"/>
    <w:rsid w:val="00375F96"/>
    <w:rsid w:val="00376682"/>
    <w:rsid w:val="00376950"/>
    <w:rsid w:val="00376F49"/>
    <w:rsid w:val="003770D8"/>
    <w:rsid w:val="003774DC"/>
    <w:rsid w:val="00380648"/>
    <w:rsid w:val="00381068"/>
    <w:rsid w:val="003811D8"/>
    <w:rsid w:val="00381B4D"/>
    <w:rsid w:val="00382411"/>
    <w:rsid w:val="00382796"/>
    <w:rsid w:val="00382AAD"/>
    <w:rsid w:val="00382F10"/>
    <w:rsid w:val="003835E3"/>
    <w:rsid w:val="00383750"/>
    <w:rsid w:val="00383909"/>
    <w:rsid w:val="00383CB1"/>
    <w:rsid w:val="00383ED3"/>
    <w:rsid w:val="00383EE2"/>
    <w:rsid w:val="00383FB5"/>
    <w:rsid w:val="00384851"/>
    <w:rsid w:val="00384BA1"/>
    <w:rsid w:val="00384D07"/>
    <w:rsid w:val="0038526C"/>
    <w:rsid w:val="003853BA"/>
    <w:rsid w:val="00385541"/>
    <w:rsid w:val="00385843"/>
    <w:rsid w:val="00385CEC"/>
    <w:rsid w:val="00385E8C"/>
    <w:rsid w:val="00385F3A"/>
    <w:rsid w:val="00385FF6"/>
    <w:rsid w:val="00386153"/>
    <w:rsid w:val="00386B88"/>
    <w:rsid w:val="00386B97"/>
    <w:rsid w:val="003873B5"/>
    <w:rsid w:val="0038745B"/>
    <w:rsid w:val="00387C6F"/>
    <w:rsid w:val="003904C4"/>
    <w:rsid w:val="00390788"/>
    <w:rsid w:val="00390C08"/>
    <w:rsid w:val="003910B6"/>
    <w:rsid w:val="00391E87"/>
    <w:rsid w:val="0039268F"/>
    <w:rsid w:val="003926C2"/>
    <w:rsid w:val="003927A7"/>
    <w:rsid w:val="003931C2"/>
    <w:rsid w:val="003933D5"/>
    <w:rsid w:val="003934B7"/>
    <w:rsid w:val="003939C7"/>
    <w:rsid w:val="00393BF0"/>
    <w:rsid w:val="00394141"/>
    <w:rsid w:val="00394F26"/>
    <w:rsid w:val="00395D25"/>
    <w:rsid w:val="00395FA9"/>
    <w:rsid w:val="00395FE0"/>
    <w:rsid w:val="003964BF"/>
    <w:rsid w:val="00396836"/>
    <w:rsid w:val="0039695E"/>
    <w:rsid w:val="00396A71"/>
    <w:rsid w:val="00396AF3"/>
    <w:rsid w:val="00396BBE"/>
    <w:rsid w:val="0039732E"/>
    <w:rsid w:val="00397A58"/>
    <w:rsid w:val="00397BCC"/>
    <w:rsid w:val="003A0011"/>
    <w:rsid w:val="003A05CD"/>
    <w:rsid w:val="003A0F32"/>
    <w:rsid w:val="003A1369"/>
    <w:rsid w:val="003A1C7A"/>
    <w:rsid w:val="003A1D6A"/>
    <w:rsid w:val="003A1F34"/>
    <w:rsid w:val="003A1F99"/>
    <w:rsid w:val="003A2276"/>
    <w:rsid w:val="003A25DF"/>
    <w:rsid w:val="003A2A0A"/>
    <w:rsid w:val="003A2AEB"/>
    <w:rsid w:val="003A2D8A"/>
    <w:rsid w:val="003A2E83"/>
    <w:rsid w:val="003A305F"/>
    <w:rsid w:val="003A3DC9"/>
    <w:rsid w:val="003A3E55"/>
    <w:rsid w:val="003A3EEF"/>
    <w:rsid w:val="003A43DB"/>
    <w:rsid w:val="003A448B"/>
    <w:rsid w:val="003A4512"/>
    <w:rsid w:val="003A452C"/>
    <w:rsid w:val="003A4862"/>
    <w:rsid w:val="003A4A93"/>
    <w:rsid w:val="003A4C2D"/>
    <w:rsid w:val="003A4E91"/>
    <w:rsid w:val="003A502B"/>
    <w:rsid w:val="003A5311"/>
    <w:rsid w:val="003A56EF"/>
    <w:rsid w:val="003A5A68"/>
    <w:rsid w:val="003A5D74"/>
    <w:rsid w:val="003A5E94"/>
    <w:rsid w:val="003A5EF3"/>
    <w:rsid w:val="003A6544"/>
    <w:rsid w:val="003A67CD"/>
    <w:rsid w:val="003A6B8F"/>
    <w:rsid w:val="003A6B9A"/>
    <w:rsid w:val="003A76C7"/>
    <w:rsid w:val="003B0027"/>
    <w:rsid w:val="003B058A"/>
    <w:rsid w:val="003B07B9"/>
    <w:rsid w:val="003B0CE8"/>
    <w:rsid w:val="003B0FD6"/>
    <w:rsid w:val="003B1682"/>
    <w:rsid w:val="003B1ADD"/>
    <w:rsid w:val="003B25DC"/>
    <w:rsid w:val="003B27E4"/>
    <w:rsid w:val="003B28D5"/>
    <w:rsid w:val="003B3927"/>
    <w:rsid w:val="003B3C38"/>
    <w:rsid w:val="003B3C76"/>
    <w:rsid w:val="003B3C7B"/>
    <w:rsid w:val="003B3E02"/>
    <w:rsid w:val="003B439F"/>
    <w:rsid w:val="003B53E5"/>
    <w:rsid w:val="003B5672"/>
    <w:rsid w:val="003B5BEB"/>
    <w:rsid w:val="003B60E3"/>
    <w:rsid w:val="003B61CE"/>
    <w:rsid w:val="003B633E"/>
    <w:rsid w:val="003B691B"/>
    <w:rsid w:val="003B6FFD"/>
    <w:rsid w:val="003B7393"/>
    <w:rsid w:val="003B7B3C"/>
    <w:rsid w:val="003B7E7F"/>
    <w:rsid w:val="003C02B2"/>
    <w:rsid w:val="003C09E6"/>
    <w:rsid w:val="003C0BD4"/>
    <w:rsid w:val="003C0C80"/>
    <w:rsid w:val="003C11BD"/>
    <w:rsid w:val="003C1391"/>
    <w:rsid w:val="003C1938"/>
    <w:rsid w:val="003C196B"/>
    <w:rsid w:val="003C1B8E"/>
    <w:rsid w:val="003C1DAD"/>
    <w:rsid w:val="003C2936"/>
    <w:rsid w:val="003C2C48"/>
    <w:rsid w:val="003C2C8A"/>
    <w:rsid w:val="003C3419"/>
    <w:rsid w:val="003C3AA7"/>
    <w:rsid w:val="003C45C7"/>
    <w:rsid w:val="003C46BA"/>
    <w:rsid w:val="003C4F71"/>
    <w:rsid w:val="003C5AB8"/>
    <w:rsid w:val="003C621F"/>
    <w:rsid w:val="003C64DF"/>
    <w:rsid w:val="003C66AC"/>
    <w:rsid w:val="003C70F9"/>
    <w:rsid w:val="003C710F"/>
    <w:rsid w:val="003C74FD"/>
    <w:rsid w:val="003D026B"/>
    <w:rsid w:val="003D0570"/>
    <w:rsid w:val="003D08D1"/>
    <w:rsid w:val="003D1DCB"/>
    <w:rsid w:val="003D2912"/>
    <w:rsid w:val="003D295E"/>
    <w:rsid w:val="003D2B78"/>
    <w:rsid w:val="003D448E"/>
    <w:rsid w:val="003D4D2C"/>
    <w:rsid w:val="003D4F0D"/>
    <w:rsid w:val="003D5077"/>
    <w:rsid w:val="003D5B98"/>
    <w:rsid w:val="003D5E70"/>
    <w:rsid w:val="003D67B8"/>
    <w:rsid w:val="003D68CE"/>
    <w:rsid w:val="003D6B03"/>
    <w:rsid w:val="003D7125"/>
    <w:rsid w:val="003D7308"/>
    <w:rsid w:val="003E0EAB"/>
    <w:rsid w:val="003E1835"/>
    <w:rsid w:val="003E1A55"/>
    <w:rsid w:val="003E1E78"/>
    <w:rsid w:val="003E1ECA"/>
    <w:rsid w:val="003E203E"/>
    <w:rsid w:val="003E2350"/>
    <w:rsid w:val="003E2F86"/>
    <w:rsid w:val="003E3201"/>
    <w:rsid w:val="003E3D02"/>
    <w:rsid w:val="003E41AF"/>
    <w:rsid w:val="003E440E"/>
    <w:rsid w:val="003E44F8"/>
    <w:rsid w:val="003E51DB"/>
    <w:rsid w:val="003E53E9"/>
    <w:rsid w:val="003E54E8"/>
    <w:rsid w:val="003E55C8"/>
    <w:rsid w:val="003E653E"/>
    <w:rsid w:val="003E6DD5"/>
    <w:rsid w:val="003E710B"/>
    <w:rsid w:val="003E78A9"/>
    <w:rsid w:val="003E7D10"/>
    <w:rsid w:val="003F013B"/>
    <w:rsid w:val="003F03F3"/>
    <w:rsid w:val="003F071A"/>
    <w:rsid w:val="003F083F"/>
    <w:rsid w:val="003F1418"/>
    <w:rsid w:val="003F1FCE"/>
    <w:rsid w:val="003F2635"/>
    <w:rsid w:val="003F279B"/>
    <w:rsid w:val="003F2F7D"/>
    <w:rsid w:val="003F3D00"/>
    <w:rsid w:val="003F3DE9"/>
    <w:rsid w:val="003F3F08"/>
    <w:rsid w:val="003F4003"/>
    <w:rsid w:val="003F40B0"/>
    <w:rsid w:val="003F4385"/>
    <w:rsid w:val="003F4660"/>
    <w:rsid w:val="003F46D5"/>
    <w:rsid w:val="003F478D"/>
    <w:rsid w:val="003F4C8A"/>
    <w:rsid w:val="003F4D2F"/>
    <w:rsid w:val="003F4D3D"/>
    <w:rsid w:val="003F51A3"/>
    <w:rsid w:val="003F54CC"/>
    <w:rsid w:val="003F56E9"/>
    <w:rsid w:val="003F5B5C"/>
    <w:rsid w:val="003F5DB4"/>
    <w:rsid w:val="003F6160"/>
    <w:rsid w:val="003F6AF0"/>
    <w:rsid w:val="003F6FA9"/>
    <w:rsid w:val="003F72CF"/>
    <w:rsid w:val="003F73EB"/>
    <w:rsid w:val="003F766A"/>
    <w:rsid w:val="0040084A"/>
    <w:rsid w:val="00400ACC"/>
    <w:rsid w:val="00400B6F"/>
    <w:rsid w:val="00401186"/>
    <w:rsid w:val="00401343"/>
    <w:rsid w:val="00401755"/>
    <w:rsid w:val="004023DA"/>
    <w:rsid w:val="004028CF"/>
    <w:rsid w:val="00402DAC"/>
    <w:rsid w:val="004034BD"/>
    <w:rsid w:val="0040350F"/>
    <w:rsid w:val="0040388B"/>
    <w:rsid w:val="00403D80"/>
    <w:rsid w:val="00404103"/>
    <w:rsid w:val="004047B4"/>
    <w:rsid w:val="004050B5"/>
    <w:rsid w:val="004051B3"/>
    <w:rsid w:val="0040594B"/>
    <w:rsid w:val="00406697"/>
    <w:rsid w:val="0040690E"/>
    <w:rsid w:val="00407AAC"/>
    <w:rsid w:val="00407B84"/>
    <w:rsid w:val="004100A7"/>
    <w:rsid w:val="0041016B"/>
    <w:rsid w:val="004103B3"/>
    <w:rsid w:val="00410C21"/>
    <w:rsid w:val="00410CFB"/>
    <w:rsid w:val="004110E8"/>
    <w:rsid w:val="00411209"/>
    <w:rsid w:val="00411527"/>
    <w:rsid w:val="004115AD"/>
    <w:rsid w:val="00411C21"/>
    <w:rsid w:val="00411FAB"/>
    <w:rsid w:val="00412260"/>
    <w:rsid w:val="0041248D"/>
    <w:rsid w:val="00412C7C"/>
    <w:rsid w:val="00412E1B"/>
    <w:rsid w:val="0041324D"/>
    <w:rsid w:val="0041333B"/>
    <w:rsid w:val="004133FA"/>
    <w:rsid w:val="004134AC"/>
    <w:rsid w:val="00413A84"/>
    <w:rsid w:val="00413B73"/>
    <w:rsid w:val="00413C24"/>
    <w:rsid w:val="00413EC4"/>
    <w:rsid w:val="004151A5"/>
    <w:rsid w:val="00415865"/>
    <w:rsid w:val="0041591C"/>
    <w:rsid w:val="004159AA"/>
    <w:rsid w:val="00415DA7"/>
    <w:rsid w:val="00415F3A"/>
    <w:rsid w:val="004166A7"/>
    <w:rsid w:val="0041685D"/>
    <w:rsid w:val="00416E85"/>
    <w:rsid w:val="00417CB7"/>
    <w:rsid w:val="00417D40"/>
    <w:rsid w:val="004202E0"/>
    <w:rsid w:val="004208D9"/>
    <w:rsid w:val="00420C76"/>
    <w:rsid w:val="00420E08"/>
    <w:rsid w:val="0042132C"/>
    <w:rsid w:val="0042239D"/>
    <w:rsid w:val="004224DD"/>
    <w:rsid w:val="0042344A"/>
    <w:rsid w:val="004239B6"/>
    <w:rsid w:val="00423B45"/>
    <w:rsid w:val="00423FFA"/>
    <w:rsid w:val="00424CD8"/>
    <w:rsid w:val="00424E6E"/>
    <w:rsid w:val="004250BA"/>
    <w:rsid w:val="0042516D"/>
    <w:rsid w:val="004253E0"/>
    <w:rsid w:val="00425807"/>
    <w:rsid w:val="00425A5A"/>
    <w:rsid w:val="00425B29"/>
    <w:rsid w:val="00425EF6"/>
    <w:rsid w:val="0042627F"/>
    <w:rsid w:val="004263C8"/>
    <w:rsid w:val="0042697E"/>
    <w:rsid w:val="00426CD0"/>
    <w:rsid w:val="004273CF"/>
    <w:rsid w:val="00430466"/>
    <w:rsid w:val="004307AB"/>
    <w:rsid w:val="004310DC"/>
    <w:rsid w:val="0043120C"/>
    <w:rsid w:val="004317BC"/>
    <w:rsid w:val="004318D7"/>
    <w:rsid w:val="00431DF3"/>
    <w:rsid w:val="00432085"/>
    <w:rsid w:val="0043216E"/>
    <w:rsid w:val="004321AE"/>
    <w:rsid w:val="00432344"/>
    <w:rsid w:val="00432402"/>
    <w:rsid w:val="00432CD1"/>
    <w:rsid w:val="00432E4E"/>
    <w:rsid w:val="00432F70"/>
    <w:rsid w:val="00433534"/>
    <w:rsid w:val="00433623"/>
    <w:rsid w:val="004339D0"/>
    <w:rsid w:val="00433A11"/>
    <w:rsid w:val="00434004"/>
    <w:rsid w:val="00434833"/>
    <w:rsid w:val="0043550D"/>
    <w:rsid w:val="00436530"/>
    <w:rsid w:val="00437536"/>
    <w:rsid w:val="00437A29"/>
    <w:rsid w:val="00437BB1"/>
    <w:rsid w:val="00437F86"/>
    <w:rsid w:val="0044066D"/>
    <w:rsid w:val="00440974"/>
    <w:rsid w:val="00440B9D"/>
    <w:rsid w:val="004417C9"/>
    <w:rsid w:val="004419D7"/>
    <w:rsid w:val="00442392"/>
    <w:rsid w:val="0044291D"/>
    <w:rsid w:val="0044292A"/>
    <w:rsid w:val="00442FD1"/>
    <w:rsid w:val="004434C0"/>
    <w:rsid w:val="00443A69"/>
    <w:rsid w:val="00443B63"/>
    <w:rsid w:val="00443DFB"/>
    <w:rsid w:val="004446B6"/>
    <w:rsid w:val="0044474A"/>
    <w:rsid w:val="0044476F"/>
    <w:rsid w:val="00444B9F"/>
    <w:rsid w:val="00444BFB"/>
    <w:rsid w:val="00444DBA"/>
    <w:rsid w:val="00444FF1"/>
    <w:rsid w:val="004452EA"/>
    <w:rsid w:val="004454A1"/>
    <w:rsid w:val="004455FF"/>
    <w:rsid w:val="00445AD6"/>
    <w:rsid w:val="0044626C"/>
    <w:rsid w:val="0044665B"/>
    <w:rsid w:val="00446748"/>
    <w:rsid w:val="00446D8C"/>
    <w:rsid w:val="00446E75"/>
    <w:rsid w:val="0044700B"/>
    <w:rsid w:val="004472FC"/>
    <w:rsid w:val="00447A31"/>
    <w:rsid w:val="00447CAA"/>
    <w:rsid w:val="00447E93"/>
    <w:rsid w:val="004505A8"/>
    <w:rsid w:val="00450AA4"/>
    <w:rsid w:val="004511AC"/>
    <w:rsid w:val="004519BA"/>
    <w:rsid w:val="00451A95"/>
    <w:rsid w:val="00451ADF"/>
    <w:rsid w:val="0045282E"/>
    <w:rsid w:val="00452903"/>
    <w:rsid w:val="004529DD"/>
    <w:rsid w:val="00452CA9"/>
    <w:rsid w:val="00452CB1"/>
    <w:rsid w:val="00452FBE"/>
    <w:rsid w:val="0045312A"/>
    <w:rsid w:val="004532DE"/>
    <w:rsid w:val="0045387F"/>
    <w:rsid w:val="0045400D"/>
    <w:rsid w:val="0045412C"/>
    <w:rsid w:val="004543FF"/>
    <w:rsid w:val="0045501B"/>
    <w:rsid w:val="004550AF"/>
    <w:rsid w:val="004552B8"/>
    <w:rsid w:val="0045540F"/>
    <w:rsid w:val="004554E3"/>
    <w:rsid w:val="00455B94"/>
    <w:rsid w:val="00455BA3"/>
    <w:rsid w:val="00455CEF"/>
    <w:rsid w:val="00456428"/>
    <w:rsid w:val="00456676"/>
    <w:rsid w:val="00456931"/>
    <w:rsid w:val="004570D9"/>
    <w:rsid w:val="00457215"/>
    <w:rsid w:val="00457390"/>
    <w:rsid w:val="0045765A"/>
    <w:rsid w:val="00457F36"/>
    <w:rsid w:val="004602C0"/>
    <w:rsid w:val="004605F3"/>
    <w:rsid w:val="00460624"/>
    <w:rsid w:val="004606A1"/>
    <w:rsid w:val="004606EE"/>
    <w:rsid w:val="004609F3"/>
    <w:rsid w:val="00460BA7"/>
    <w:rsid w:val="00460C90"/>
    <w:rsid w:val="004610B9"/>
    <w:rsid w:val="00461581"/>
    <w:rsid w:val="00461C24"/>
    <w:rsid w:val="00461C3B"/>
    <w:rsid w:val="004621A8"/>
    <w:rsid w:val="00462481"/>
    <w:rsid w:val="00462D29"/>
    <w:rsid w:val="00464365"/>
    <w:rsid w:val="00464528"/>
    <w:rsid w:val="004648DF"/>
    <w:rsid w:val="004649F1"/>
    <w:rsid w:val="00464B29"/>
    <w:rsid w:val="00464CA4"/>
    <w:rsid w:val="004653A6"/>
    <w:rsid w:val="0046586D"/>
    <w:rsid w:val="00465A6B"/>
    <w:rsid w:val="00465E73"/>
    <w:rsid w:val="0046600B"/>
    <w:rsid w:val="00466577"/>
    <w:rsid w:val="00466E71"/>
    <w:rsid w:val="00466F03"/>
    <w:rsid w:val="00467A6B"/>
    <w:rsid w:val="00467C3D"/>
    <w:rsid w:val="00467D38"/>
    <w:rsid w:val="0047019C"/>
    <w:rsid w:val="00470200"/>
    <w:rsid w:val="00470656"/>
    <w:rsid w:val="004707B2"/>
    <w:rsid w:val="00470AC4"/>
    <w:rsid w:val="00470FC6"/>
    <w:rsid w:val="00471007"/>
    <w:rsid w:val="0047115F"/>
    <w:rsid w:val="004712E6"/>
    <w:rsid w:val="00471475"/>
    <w:rsid w:val="00471FEB"/>
    <w:rsid w:val="00471FFD"/>
    <w:rsid w:val="004722EF"/>
    <w:rsid w:val="0047338D"/>
    <w:rsid w:val="00473393"/>
    <w:rsid w:val="00473861"/>
    <w:rsid w:val="00475634"/>
    <w:rsid w:val="0047565D"/>
    <w:rsid w:val="00475935"/>
    <w:rsid w:val="00475BAF"/>
    <w:rsid w:val="00475C52"/>
    <w:rsid w:val="00475DCB"/>
    <w:rsid w:val="0047615C"/>
    <w:rsid w:val="004767D4"/>
    <w:rsid w:val="00476882"/>
    <w:rsid w:val="0047703A"/>
    <w:rsid w:val="00480247"/>
    <w:rsid w:val="00480357"/>
    <w:rsid w:val="004804B2"/>
    <w:rsid w:val="004805BC"/>
    <w:rsid w:val="0048063F"/>
    <w:rsid w:val="00480720"/>
    <w:rsid w:val="00480820"/>
    <w:rsid w:val="00480B32"/>
    <w:rsid w:val="00480B96"/>
    <w:rsid w:val="0048132C"/>
    <w:rsid w:val="00481349"/>
    <w:rsid w:val="004813F8"/>
    <w:rsid w:val="00481CC0"/>
    <w:rsid w:val="0048298D"/>
    <w:rsid w:val="00482C60"/>
    <w:rsid w:val="00483117"/>
    <w:rsid w:val="00484196"/>
    <w:rsid w:val="00484368"/>
    <w:rsid w:val="00484ACF"/>
    <w:rsid w:val="00484C94"/>
    <w:rsid w:val="00484FBC"/>
    <w:rsid w:val="0048500D"/>
    <w:rsid w:val="00485421"/>
    <w:rsid w:val="00485790"/>
    <w:rsid w:val="004868B0"/>
    <w:rsid w:val="00486AD6"/>
    <w:rsid w:val="00486AE2"/>
    <w:rsid w:val="00486C03"/>
    <w:rsid w:val="00486D06"/>
    <w:rsid w:val="0048711F"/>
    <w:rsid w:val="004874E2"/>
    <w:rsid w:val="00487538"/>
    <w:rsid w:val="00487683"/>
    <w:rsid w:val="004906C1"/>
    <w:rsid w:val="004907ED"/>
    <w:rsid w:val="0049082B"/>
    <w:rsid w:val="00490861"/>
    <w:rsid w:val="00491737"/>
    <w:rsid w:val="00491AE7"/>
    <w:rsid w:val="00492258"/>
    <w:rsid w:val="00492701"/>
    <w:rsid w:val="00492CFF"/>
    <w:rsid w:val="00492FCD"/>
    <w:rsid w:val="004937DE"/>
    <w:rsid w:val="00493B23"/>
    <w:rsid w:val="00494542"/>
    <w:rsid w:val="004945D5"/>
    <w:rsid w:val="00494798"/>
    <w:rsid w:val="00495059"/>
    <w:rsid w:val="00495B39"/>
    <w:rsid w:val="00496338"/>
    <w:rsid w:val="004968D1"/>
    <w:rsid w:val="00496BE9"/>
    <w:rsid w:val="004972A9"/>
    <w:rsid w:val="00497A10"/>
    <w:rsid w:val="004A04CA"/>
    <w:rsid w:val="004A05C0"/>
    <w:rsid w:val="004A0EE5"/>
    <w:rsid w:val="004A106E"/>
    <w:rsid w:val="004A1168"/>
    <w:rsid w:val="004A22DF"/>
    <w:rsid w:val="004A294A"/>
    <w:rsid w:val="004A2F6F"/>
    <w:rsid w:val="004A3672"/>
    <w:rsid w:val="004A3C1F"/>
    <w:rsid w:val="004A41E7"/>
    <w:rsid w:val="004A4A85"/>
    <w:rsid w:val="004A4E05"/>
    <w:rsid w:val="004A523C"/>
    <w:rsid w:val="004A55C4"/>
    <w:rsid w:val="004A60E0"/>
    <w:rsid w:val="004A6270"/>
    <w:rsid w:val="004A6710"/>
    <w:rsid w:val="004A6ACC"/>
    <w:rsid w:val="004A6C27"/>
    <w:rsid w:val="004A6E9F"/>
    <w:rsid w:val="004A79C3"/>
    <w:rsid w:val="004A7BDB"/>
    <w:rsid w:val="004A7D2A"/>
    <w:rsid w:val="004B00BD"/>
    <w:rsid w:val="004B0777"/>
    <w:rsid w:val="004B097D"/>
    <w:rsid w:val="004B177A"/>
    <w:rsid w:val="004B1A6F"/>
    <w:rsid w:val="004B1D28"/>
    <w:rsid w:val="004B26E6"/>
    <w:rsid w:val="004B2D34"/>
    <w:rsid w:val="004B2D90"/>
    <w:rsid w:val="004B3A8C"/>
    <w:rsid w:val="004B422D"/>
    <w:rsid w:val="004B43EF"/>
    <w:rsid w:val="004B4FB4"/>
    <w:rsid w:val="004B5034"/>
    <w:rsid w:val="004B554C"/>
    <w:rsid w:val="004B5978"/>
    <w:rsid w:val="004B59BA"/>
    <w:rsid w:val="004B5A85"/>
    <w:rsid w:val="004B5AD4"/>
    <w:rsid w:val="004B5C4F"/>
    <w:rsid w:val="004B5ED6"/>
    <w:rsid w:val="004B65AC"/>
    <w:rsid w:val="004B6D1A"/>
    <w:rsid w:val="004B70F3"/>
    <w:rsid w:val="004B73B4"/>
    <w:rsid w:val="004B7599"/>
    <w:rsid w:val="004C012C"/>
    <w:rsid w:val="004C01FF"/>
    <w:rsid w:val="004C05EE"/>
    <w:rsid w:val="004C08ED"/>
    <w:rsid w:val="004C10DF"/>
    <w:rsid w:val="004C12A8"/>
    <w:rsid w:val="004C1971"/>
    <w:rsid w:val="004C2241"/>
    <w:rsid w:val="004C27F5"/>
    <w:rsid w:val="004C2846"/>
    <w:rsid w:val="004C2A12"/>
    <w:rsid w:val="004C3009"/>
    <w:rsid w:val="004C34E2"/>
    <w:rsid w:val="004C388D"/>
    <w:rsid w:val="004C39D4"/>
    <w:rsid w:val="004C43A6"/>
    <w:rsid w:val="004C51D0"/>
    <w:rsid w:val="004C52B0"/>
    <w:rsid w:val="004C6305"/>
    <w:rsid w:val="004C6C6F"/>
    <w:rsid w:val="004C7568"/>
    <w:rsid w:val="004C7598"/>
    <w:rsid w:val="004D03CF"/>
    <w:rsid w:val="004D09BE"/>
    <w:rsid w:val="004D102F"/>
    <w:rsid w:val="004D110F"/>
    <w:rsid w:val="004D2310"/>
    <w:rsid w:val="004D27C0"/>
    <w:rsid w:val="004D2B02"/>
    <w:rsid w:val="004D2F7A"/>
    <w:rsid w:val="004D34D1"/>
    <w:rsid w:val="004D3C93"/>
    <w:rsid w:val="004D4055"/>
    <w:rsid w:val="004D424F"/>
    <w:rsid w:val="004D43F0"/>
    <w:rsid w:val="004D4783"/>
    <w:rsid w:val="004D496C"/>
    <w:rsid w:val="004D4C48"/>
    <w:rsid w:val="004D53F7"/>
    <w:rsid w:val="004D57C4"/>
    <w:rsid w:val="004D5AC7"/>
    <w:rsid w:val="004D61BB"/>
    <w:rsid w:val="004D638A"/>
    <w:rsid w:val="004D68A6"/>
    <w:rsid w:val="004D6F99"/>
    <w:rsid w:val="004D735F"/>
    <w:rsid w:val="004E0101"/>
    <w:rsid w:val="004E0360"/>
    <w:rsid w:val="004E0931"/>
    <w:rsid w:val="004E1195"/>
    <w:rsid w:val="004E1539"/>
    <w:rsid w:val="004E1841"/>
    <w:rsid w:val="004E1EBB"/>
    <w:rsid w:val="004E24B7"/>
    <w:rsid w:val="004E28C9"/>
    <w:rsid w:val="004E2CC5"/>
    <w:rsid w:val="004E2DD1"/>
    <w:rsid w:val="004E2EDA"/>
    <w:rsid w:val="004E337D"/>
    <w:rsid w:val="004E3D46"/>
    <w:rsid w:val="004E4777"/>
    <w:rsid w:val="004E590C"/>
    <w:rsid w:val="004E63A4"/>
    <w:rsid w:val="004E750B"/>
    <w:rsid w:val="004E77AA"/>
    <w:rsid w:val="004E7C82"/>
    <w:rsid w:val="004F0532"/>
    <w:rsid w:val="004F097E"/>
    <w:rsid w:val="004F1139"/>
    <w:rsid w:val="004F16EB"/>
    <w:rsid w:val="004F2188"/>
    <w:rsid w:val="004F2193"/>
    <w:rsid w:val="004F2A32"/>
    <w:rsid w:val="004F3BB6"/>
    <w:rsid w:val="004F4094"/>
    <w:rsid w:val="004F42BD"/>
    <w:rsid w:val="004F4699"/>
    <w:rsid w:val="004F4D36"/>
    <w:rsid w:val="004F50A3"/>
    <w:rsid w:val="004F514E"/>
    <w:rsid w:val="004F555B"/>
    <w:rsid w:val="004F59DB"/>
    <w:rsid w:val="004F5A75"/>
    <w:rsid w:val="004F5CC1"/>
    <w:rsid w:val="004F5D7F"/>
    <w:rsid w:val="004F5E06"/>
    <w:rsid w:val="004F601D"/>
    <w:rsid w:val="004F65A5"/>
    <w:rsid w:val="004F6772"/>
    <w:rsid w:val="004F6F51"/>
    <w:rsid w:val="004F7B6C"/>
    <w:rsid w:val="004F7D72"/>
    <w:rsid w:val="004F7E36"/>
    <w:rsid w:val="004F7E57"/>
    <w:rsid w:val="005000C1"/>
    <w:rsid w:val="00500D5C"/>
    <w:rsid w:val="00500FA2"/>
    <w:rsid w:val="00501A1C"/>
    <w:rsid w:val="00501ADF"/>
    <w:rsid w:val="0050321C"/>
    <w:rsid w:val="00503D3B"/>
    <w:rsid w:val="00504177"/>
    <w:rsid w:val="00504245"/>
    <w:rsid w:val="005043EA"/>
    <w:rsid w:val="00504988"/>
    <w:rsid w:val="00504AB0"/>
    <w:rsid w:val="00505ABB"/>
    <w:rsid w:val="00505B4B"/>
    <w:rsid w:val="00506181"/>
    <w:rsid w:val="0050624F"/>
    <w:rsid w:val="00506312"/>
    <w:rsid w:val="00506C6B"/>
    <w:rsid w:val="00506E37"/>
    <w:rsid w:val="005071A4"/>
    <w:rsid w:val="005073CD"/>
    <w:rsid w:val="00507922"/>
    <w:rsid w:val="00507DF8"/>
    <w:rsid w:val="00507EB6"/>
    <w:rsid w:val="005100D6"/>
    <w:rsid w:val="005105AC"/>
    <w:rsid w:val="00510A8A"/>
    <w:rsid w:val="00510AF3"/>
    <w:rsid w:val="00510CD0"/>
    <w:rsid w:val="00511082"/>
    <w:rsid w:val="005116A9"/>
    <w:rsid w:val="005117C7"/>
    <w:rsid w:val="00511A9C"/>
    <w:rsid w:val="005120B2"/>
    <w:rsid w:val="00512BD6"/>
    <w:rsid w:val="00513289"/>
    <w:rsid w:val="005134D8"/>
    <w:rsid w:val="005136E6"/>
    <w:rsid w:val="00513B63"/>
    <w:rsid w:val="00513CAB"/>
    <w:rsid w:val="005141B9"/>
    <w:rsid w:val="00514D43"/>
    <w:rsid w:val="00514E82"/>
    <w:rsid w:val="00514ED2"/>
    <w:rsid w:val="00514ED9"/>
    <w:rsid w:val="005150B7"/>
    <w:rsid w:val="005154D3"/>
    <w:rsid w:val="00516541"/>
    <w:rsid w:val="00516AEB"/>
    <w:rsid w:val="00516CFD"/>
    <w:rsid w:val="005170E8"/>
    <w:rsid w:val="0051772F"/>
    <w:rsid w:val="0052034B"/>
    <w:rsid w:val="00520AD2"/>
    <w:rsid w:val="00520B8B"/>
    <w:rsid w:val="0052106F"/>
    <w:rsid w:val="00521216"/>
    <w:rsid w:val="00521454"/>
    <w:rsid w:val="00521478"/>
    <w:rsid w:val="00521CD7"/>
    <w:rsid w:val="005222D7"/>
    <w:rsid w:val="0052275D"/>
    <w:rsid w:val="00522E9B"/>
    <w:rsid w:val="00522F9B"/>
    <w:rsid w:val="00523084"/>
    <w:rsid w:val="0052399D"/>
    <w:rsid w:val="0052474D"/>
    <w:rsid w:val="00525267"/>
    <w:rsid w:val="00525C51"/>
    <w:rsid w:val="00525CBD"/>
    <w:rsid w:val="00525E69"/>
    <w:rsid w:val="0052616C"/>
    <w:rsid w:val="0052646C"/>
    <w:rsid w:val="0052657E"/>
    <w:rsid w:val="005268DA"/>
    <w:rsid w:val="0052695C"/>
    <w:rsid w:val="00526CC6"/>
    <w:rsid w:val="0052753A"/>
    <w:rsid w:val="005276C0"/>
    <w:rsid w:val="00527B5A"/>
    <w:rsid w:val="005300CE"/>
    <w:rsid w:val="0053012C"/>
    <w:rsid w:val="00530FD2"/>
    <w:rsid w:val="00531CC0"/>
    <w:rsid w:val="00531DCF"/>
    <w:rsid w:val="00532363"/>
    <w:rsid w:val="00532780"/>
    <w:rsid w:val="00532A2A"/>
    <w:rsid w:val="0053346A"/>
    <w:rsid w:val="005338E2"/>
    <w:rsid w:val="00534366"/>
    <w:rsid w:val="00534607"/>
    <w:rsid w:val="005347BF"/>
    <w:rsid w:val="00534CAE"/>
    <w:rsid w:val="00534CEB"/>
    <w:rsid w:val="00535029"/>
    <w:rsid w:val="005354C4"/>
    <w:rsid w:val="005355AB"/>
    <w:rsid w:val="00536723"/>
    <w:rsid w:val="005367B3"/>
    <w:rsid w:val="00537DB8"/>
    <w:rsid w:val="00537E05"/>
    <w:rsid w:val="005401B3"/>
    <w:rsid w:val="00540514"/>
    <w:rsid w:val="005407A5"/>
    <w:rsid w:val="00540816"/>
    <w:rsid w:val="00540CB8"/>
    <w:rsid w:val="005410F3"/>
    <w:rsid w:val="005414ED"/>
    <w:rsid w:val="00541A36"/>
    <w:rsid w:val="00541F99"/>
    <w:rsid w:val="005423E0"/>
    <w:rsid w:val="005424D8"/>
    <w:rsid w:val="0054274F"/>
    <w:rsid w:val="0054321F"/>
    <w:rsid w:val="00543603"/>
    <w:rsid w:val="005436F2"/>
    <w:rsid w:val="00543B48"/>
    <w:rsid w:val="00543E64"/>
    <w:rsid w:val="005447B0"/>
    <w:rsid w:val="00544A21"/>
    <w:rsid w:val="00545A6D"/>
    <w:rsid w:val="00545E5C"/>
    <w:rsid w:val="00546CE6"/>
    <w:rsid w:val="00546D5E"/>
    <w:rsid w:val="00546D94"/>
    <w:rsid w:val="00546F90"/>
    <w:rsid w:val="005474A9"/>
    <w:rsid w:val="0054762E"/>
    <w:rsid w:val="00547826"/>
    <w:rsid w:val="00547888"/>
    <w:rsid w:val="00547D62"/>
    <w:rsid w:val="00550043"/>
    <w:rsid w:val="005501D4"/>
    <w:rsid w:val="0055079C"/>
    <w:rsid w:val="00550AC2"/>
    <w:rsid w:val="0055114E"/>
    <w:rsid w:val="00551E22"/>
    <w:rsid w:val="00551F30"/>
    <w:rsid w:val="00552066"/>
    <w:rsid w:val="0055227E"/>
    <w:rsid w:val="00552620"/>
    <w:rsid w:val="0055262D"/>
    <w:rsid w:val="00553250"/>
    <w:rsid w:val="005536C4"/>
    <w:rsid w:val="00553E17"/>
    <w:rsid w:val="00553F28"/>
    <w:rsid w:val="00553FB0"/>
    <w:rsid w:val="00554587"/>
    <w:rsid w:val="00554592"/>
    <w:rsid w:val="005545DB"/>
    <w:rsid w:val="005546EF"/>
    <w:rsid w:val="005547DE"/>
    <w:rsid w:val="00554FEC"/>
    <w:rsid w:val="00555151"/>
    <w:rsid w:val="005557A2"/>
    <w:rsid w:val="00555B66"/>
    <w:rsid w:val="00556009"/>
    <w:rsid w:val="00556013"/>
    <w:rsid w:val="00556103"/>
    <w:rsid w:val="005562FA"/>
    <w:rsid w:val="005567C5"/>
    <w:rsid w:val="00557055"/>
    <w:rsid w:val="0055717F"/>
    <w:rsid w:val="00557194"/>
    <w:rsid w:val="00557B6C"/>
    <w:rsid w:val="005601F2"/>
    <w:rsid w:val="005602DE"/>
    <w:rsid w:val="005607A9"/>
    <w:rsid w:val="00560D17"/>
    <w:rsid w:val="00560E7F"/>
    <w:rsid w:val="00560FDF"/>
    <w:rsid w:val="00561510"/>
    <w:rsid w:val="005618D4"/>
    <w:rsid w:val="0056218B"/>
    <w:rsid w:val="005627CC"/>
    <w:rsid w:val="00562851"/>
    <w:rsid w:val="00562901"/>
    <w:rsid w:val="00562A41"/>
    <w:rsid w:val="00562E66"/>
    <w:rsid w:val="00563358"/>
    <w:rsid w:val="00563889"/>
    <w:rsid w:val="00564007"/>
    <w:rsid w:val="00564901"/>
    <w:rsid w:val="00564A40"/>
    <w:rsid w:val="005654CE"/>
    <w:rsid w:val="005659D6"/>
    <w:rsid w:val="00565B84"/>
    <w:rsid w:val="0056625D"/>
    <w:rsid w:val="00566981"/>
    <w:rsid w:val="0056751D"/>
    <w:rsid w:val="00567C4E"/>
    <w:rsid w:val="005702BA"/>
    <w:rsid w:val="00570B6A"/>
    <w:rsid w:val="00571883"/>
    <w:rsid w:val="00572844"/>
    <w:rsid w:val="00572CF8"/>
    <w:rsid w:val="0057341B"/>
    <w:rsid w:val="005735FC"/>
    <w:rsid w:val="005737DF"/>
    <w:rsid w:val="00573D67"/>
    <w:rsid w:val="0057417B"/>
    <w:rsid w:val="00574312"/>
    <w:rsid w:val="005743C6"/>
    <w:rsid w:val="0057455B"/>
    <w:rsid w:val="005749F8"/>
    <w:rsid w:val="00574B50"/>
    <w:rsid w:val="00574BE7"/>
    <w:rsid w:val="00574D56"/>
    <w:rsid w:val="00574D98"/>
    <w:rsid w:val="00575601"/>
    <w:rsid w:val="0057572C"/>
    <w:rsid w:val="005757AB"/>
    <w:rsid w:val="00575EC9"/>
    <w:rsid w:val="00575EE2"/>
    <w:rsid w:val="005767BE"/>
    <w:rsid w:val="005770BD"/>
    <w:rsid w:val="005778B8"/>
    <w:rsid w:val="00577916"/>
    <w:rsid w:val="00577987"/>
    <w:rsid w:val="00577E4D"/>
    <w:rsid w:val="00577FA1"/>
    <w:rsid w:val="00580481"/>
    <w:rsid w:val="0058059F"/>
    <w:rsid w:val="005814FB"/>
    <w:rsid w:val="0058170D"/>
    <w:rsid w:val="00581801"/>
    <w:rsid w:val="00581C7B"/>
    <w:rsid w:val="005820E3"/>
    <w:rsid w:val="0058246D"/>
    <w:rsid w:val="0058329D"/>
    <w:rsid w:val="005833AC"/>
    <w:rsid w:val="00583B08"/>
    <w:rsid w:val="00583E0C"/>
    <w:rsid w:val="005840A3"/>
    <w:rsid w:val="00584410"/>
    <w:rsid w:val="00584D09"/>
    <w:rsid w:val="00584EB2"/>
    <w:rsid w:val="00584F8B"/>
    <w:rsid w:val="00585897"/>
    <w:rsid w:val="005859E0"/>
    <w:rsid w:val="00585D94"/>
    <w:rsid w:val="005861D7"/>
    <w:rsid w:val="00586394"/>
    <w:rsid w:val="005863A0"/>
    <w:rsid w:val="005863F3"/>
    <w:rsid w:val="005865CC"/>
    <w:rsid w:val="005866AB"/>
    <w:rsid w:val="0058673D"/>
    <w:rsid w:val="005867F3"/>
    <w:rsid w:val="00586D3A"/>
    <w:rsid w:val="00586EE5"/>
    <w:rsid w:val="005871C6"/>
    <w:rsid w:val="0058744E"/>
    <w:rsid w:val="0058758A"/>
    <w:rsid w:val="00587CA5"/>
    <w:rsid w:val="00587E21"/>
    <w:rsid w:val="00587E61"/>
    <w:rsid w:val="00587E9D"/>
    <w:rsid w:val="005900CD"/>
    <w:rsid w:val="00590EDC"/>
    <w:rsid w:val="00591072"/>
    <w:rsid w:val="005910A4"/>
    <w:rsid w:val="00591399"/>
    <w:rsid w:val="005916A2"/>
    <w:rsid w:val="00591891"/>
    <w:rsid w:val="00591C3B"/>
    <w:rsid w:val="00591D0B"/>
    <w:rsid w:val="0059252E"/>
    <w:rsid w:val="00592866"/>
    <w:rsid w:val="005928ED"/>
    <w:rsid w:val="00592F3B"/>
    <w:rsid w:val="00593F9D"/>
    <w:rsid w:val="005941DA"/>
    <w:rsid w:val="00594EF9"/>
    <w:rsid w:val="00595257"/>
    <w:rsid w:val="0059548F"/>
    <w:rsid w:val="00595779"/>
    <w:rsid w:val="00595AF1"/>
    <w:rsid w:val="00595C00"/>
    <w:rsid w:val="00595C96"/>
    <w:rsid w:val="00596BF5"/>
    <w:rsid w:val="005970A6"/>
    <w:rsid w:val="005970C1"/>
    <w:rsid w:val="005976D8"/>
    <w:rsid w:val="00597853"/>
    <w:rsid w:val="00597D5C"/>
    <w:rsid w:val="005A1353"/>
    <w:rsid w:val="005A14F2"/>
    <w:rsid w:val="005A16F6"/>
    <w:rsid w:val="005A186C"/>
    <w:rsid w:val="005A1BB7"/>
    <w:rsid w:val="005A1CB8"/>
    <w:rsid w:val="005A1F82"/>
    <w:rsid w:val="005A2321"/>
    <w:rsid w:val="005A2966"/>
    <w:rsid w:val="005A2AF9"/>
    <w:rsid w:val="005A3949"/>
    <w:rsid w:val="005A43FC"/>
    <w:rsid w:val="005A4CFD"/>
    <w:rsid w:val="005A4D1D"/>
    <w:rsid w:val="005A4EA4"/>
    <w:rsid w:val="005A58FF"/>
    <w:rsid w:val="005A5ACD"/>
    <w:rsid w:val="005A60B3"/>
    <w:rsid w:val="005A60E6"/>
    <w:rsid w:val="005A6614"/>
    <w:rsid w:val="005A6671"/>
    <w:rsid w:val="005A677C"/>
    <w:rsid w:val="005A6C24"/>
    <w:rsid w:val="005A6F3A"/>
    <w:rsid w:val="005A7342"/>
    <w:rsid w:val="005A75D2"/>
    <w:rsid w:val="005A7962"/>
    <w:rsid w:val="005A79F3"/>
    <w:rsid w:val="005A7ABE"/>
    <w:rsid w:val="005A7E9A"/>
    <w:rsid w:val="005B0352"/>
    <w:rsid w:val="005B0373"/>
    <w:rsid w:val="005B062D"/>
    <w:rsid w:val="005B0B22"/>
    <w:rsid w:val="005B0C27"/>
    <w:rsid w:val="005B10DC"/>
    <w:rsid w:val="005B15DE"/>
    <w:rsid w:val="005B16D1"/>
    <w:rsid w:val="005B1F33"/>
    <w:rsid w:val="005B22A6"/>
    <w:rsid w:val="005B2A64"/>
    <w:rsid w:val="005B38AB"/>
    <w:rsid w:val="005B4041"/>
    <w:rsid w:val="005B496A"/>
    <w:rsid w:val="005B4A0F"/>
    <w:rsid w:val="005B4EF6"/>
    <w:rsid w:val="005B4F2C"/>
    <w:rsid w:val="005B55F5"/>
    <w:rsid w:val="005B6159"/>
    <w:rsid w:val="005B636C"/>
    <w:rsid w:val="005B63B8"/>
    <w:rsid w:val="005B6445"/>
    <w:rsid w:val="005B6570"/>
    <w:rsid w:val="005B67C8"/>
    <w:rsid w:val="005B6B04"/>
    <w:rsid w:val="005B706F"/>
    <w:rsid w:val="005B72B1"/>
    <w:rsid w:val="005B73CF"/>
    <w:rsid w:val="005B76BD"/>
    <w:rsid w:val="005B793D"/>
    <w:rsid w:val="005B7B0D"/>
    <w:rsid w:val="005B7C18"/>
    <w:rsid w:val="005C0325"/>
    <w:rsid w:val="005C03DF"/>
    <w:rsid w:val="005C0A8B"/>
    <w:rsid w:val="005C11BF"/>
    <w:rsid w:val="005C1A5A"/>
    <w:rsid w:val="005C1D2A"/>
    <w:rsid w:val="005C1E8F"/>
    <w:rsid w:val="005C2521"/>
    <w:rsid w:val="005C27D8"/>
    <w:rsid w:val="005C288F"/>
    <w:rsid w:val="005C2AF2"/>
    <w:rsid w:val="005C2EDE"/>
    <w:rsid w:val="005C300A"/>
    <w:rsid w:val="005C3423"/>
    <w:rsid w:val="005C3DC6"/>
    <w:rsid w:val="005C3F58"/>
    <w:rsid w:val="005C405E"/>
    <w:rsid w:val="005C4913"/>
    <w:rsid w:val="005C4940"/>
    <w:rsid w:val="005C49B0"/>
    <w:rsid w:val="005C529A"/>
    <w:rsid w:val="005C52BD"/>
    <w:rsid w:val="005C53A4"/>
    <w:rsid w:val="005C59E3"/>
    <w:rsid w:val="005C6639"/>
    <w:rsid w:val="005C69A4"/>
    <w:rsid w:val="005C701C"/>
    <w:rsid w:val="005C7052"/>
    <w:rsid w:val="005C713E"/>
    <w:rsid w:val="005C715A"/>
    <w:rsid w:val="005C73DA"/>
    <w:rsid w:val="005C7454"/>
    <w:rsid w:val="005C754E"/>
    <w:rsid w:val="005C7921"/>
    <w:rsid w:val="005C7994"/>
    <w:rsid w:val="005C7B65"/>
    <w:rsid w:val="005D0264"/>
    <w:rsid w:val="005D03DD"/>
    <w:rsid w:val="005D0508"/>
    <w:rsid w:val="005D050A"/>
    <w:rsid w:val="005D0E07"/>
    <w:rsid w:val="005D0EC8"/>
    <w:rsid w:val="005D11E6"/>
    <w:rsid w:val="005D159E"/>
    <w:rsid w:val="005D1E63"/>
    <w:rsid w:val="005D2188"/>
    <w:rsid w:val="005D2310"/>
    <w:rsid w:val="005D29D6"/>
    <w:rsid w:val="005D2C86"/>
    <w:rsid w:val="005D30DF"/>
    <w:rsid w:val="005D3829"/>
    <w:rsid w:val="005D3C3A"/>
    <w:rsid w:val="005D3FDF"/>
    <w:rsid w:val="005D417C"/>
    <w:rsid w:val="005D4B43"/>
    <w:rsid w:val="005D505F"/>
    <w:rsid w:val="005D516B"/>
    <w:rsid w:val="005D588D"/>
    <w:rsid w:val="005D5B1B"/>
    <w:rsid w:val="005D5B8B"/>
    <w:rsid w:val="005D63C7"/>
    <w:rsid w:val="005D7043"/>
    <w:rsid w:val="005E0ED4"/>
    <w:rsid w:val="005E12A4"/>
    <w:rsid w:val="005E1B89"/>
    <w:rsid w:val="005E1EF0"/>
    <w:rsid w:val="005E2467"/>
    <w:rsid w:val="005E2547"/>
    <w:rsid w:val="005E3849"/>
    <w:rsid w:val="005E3B3C"/>
    <w:rsid w:val="005E3B45"/>
    <w:rsid w:val="005E3D20"/>
    <w:rsid w:val="005E4976"/>
    <w:rsid w:val="005E4E71"/>
    <w:rsid w:val="005E5293"/>
    <w:rsid w:val="005E544A"/>
    <w:rsid w:val="005E571D"/>
    <w:rsid w:val="005E5CA4"/>
    <w:rsid w:val="005E639C"/>
    <w:rsid w:val="005E63CB"/>
    <w:rsid w:val="005E651E"/>
    <w:rsid w:val="005E69AF"/>
    <w:rsid w:val="005E6D92"/>
    <w:rsid w:val="005E6FBA"/>
    <w:rsid w:val="005E70A2"/>
    <w:rsid w:val="005F013B"/>
    <w:rsid w:val="005F047B"/>
    <w:rsid w:val="005F04BB"/>
    <w:rsid w:val="005F0812"/>
    <w:rsid w:val="005F08B6"/>
    <w:rsid w:val="005F0E40"/>
    <w:rsid w:val="005F18B0"/>
    <w:rsid w:val="005F1D10"/>
    <w:rsid w:val="005F1D19"/>
    <w:rsid w:val="005F23A0"/>
    <w:rsid w:val="005F2984"/>
    <w:rsid w:val="005F2D37"/>
    <w:rsid w:val="005F310B"/>
    <w:rsid w:val="005F31D0"/>
    <w:rsid w:val="005F3C0A"/>
    <w:rsid w:val="005F4AB1"/>
    <w:rsid w:val="005F4C80"/>
    <w:rsid w:val="005F52DD"/>
    <w:rsid w:val="005F52FF"/>
    <w:rsid w:val="005F5C9F"/>
    <w:rsid w:val="005F5D27"/>
    <w:rsid w:val="005F5E89"/>
    <w:rsid w:val="005F662A"/>
    <w:rsid w:val="005F6740"/>
    <w:rsid w:val="005F741A"/>
    <w:rsid w:val="005F773E"/>
    <w:rsid w:val="00600883"/>
    <w:rsid w:val="006008B7"/>
    <w:rsid w:val="0060103F"/>
    <w:rsid w:val="0060109B"/>
    <w:rsid w:val="0060152C"/>
    <w:rsid w:val="00601709"/>
    <w:rsid w:val="0060172E"/>
    <w:rsid w:val="00601845"/>
    <w:rsid w:val="00602569"/>
    <w:rsid w:val="006028BF"/>
    <w:rsid w:val="00603279"/>
    <w:rsid w:val="00603567"/>
    <w:rsid w:val="006042D3"/>
    <w:rsid w:val="00604E19"/>
    <w:rsid w:val="006050EB"/>
    <w:rsid w:val="00605202"/>
    <w:rsid w:val="00605573"/>
    <w:rsid w:val="00605DDA"/>
    <w:rsid w:val="006066A8"/>
    <w:rsid w:val="0060692C"/>
    <w:rsid w:val="00606AF5"/>
    <w:rsid w:val="00607047"/>
    <w:rsid w:val="0060719F"/>
    <w:rsid w:val="00607710"/>
    <w:rsid w:val="00607875"/>
    <w:rsid w:val="00607D19"/>
    <w:rsid w:val="00607ED0"/>
    <w:rsid w:val="0061097B"/>
    <w:rsid w:val="00610ACD"/>
    <w:rsid w:val="00611737"/>
    <w:rsid w:val="0061195C"/>
    <w:rsid w:val="00611B39"/>
    <w:rsid w:val="00611E35"/>
    <w:rsid w:val="00613305"/>
    <w:rsid w:val="006137F9"/>
    <w:rsid w:val="00613874"/>
    <w:rsid w:val="0061389A"/>
    <w:rsid w:val="0061394F"/>
    <w:rsid w:val="00613A94"/>
    <w:rsid w:val="00613D7D"/>
    <w:rsid w:val="0061492B"/>
    <w:rsid w:val="00614C55"/>
    <w:rsid w:val="00614D06"/>
    <w:rsid w:val="00614D7D"/>
    <w:rsid w:val="00614F91"/>
    <w:rsid w:val="00615015"/>
    <w:rsid w:val="00615502"/>
    <w:rsid w:val="00615550"/>
    <w:rsid w:val="00615A8F"/>
    <w:rsid w:val="00615CD5"/>
    <w:rsid w:val="00616B3B"/>
    <w:rsid w:val="00616DC9"/>
    <w:rsid w:val="006170DF"/>
    <w:rsid w:val="00617396"/>
    <w:rsid w:val="006173E5"/>
    <w:rsid w:val="00617A75"/>
    <w:rsid w:val="00617E02"/>
    <w:rsid w:val="0062019C"/>
    <w:rsid w:val="00620ADA"/>
    <w:rsid w:val="0062101C"/>
    <w:rsid w:val="00621117"/>
    <w:rsid w:val="006214A2"/>
    <w:rsid w:val="006217E3"/>
    <w:rsid w:val="00621CFB"/>
    <w:rsid w:val="006220AF"/>
    <w:rsid w:val="00622490"/>
    <w:rsid w:val="00622653"/>
    <w:rsid w:val="00622673"/>
    <w:rsid w:val="006227FD"/>
    <w:rsid w:val="0062284B"/>
    <w:rsid w:val="00622C6F"/>
    <w:rsid w:val="00622F6F"/>
    <w:rsid w:val="006239B9"/>
    <w:rsid w:val="00623AB7"/>
    <w:rsid w:val="00623FFC"/>
    <w:rsid w:val="0062424E"/>
    <w:rsid w:val="006244B0"/>
    <w:rsid w:val="00624882"/>
    <w:rsid w:val="00624E9D"/>
    <w:rsid w:val="006256A3"/>
    <w:rsid w:val="00625B41"/>
    <w:rsid w:val="00625DD8"/>
    <w:rsid w:val="00625E43"/>
    <w:rsid w:val="00625FCA"/>
    <w:rsid w:val="00626B99"/>
    <w:rsid w:val="00626ECC"/>
    <w:rsid w:val="006273F8"/>
    <w:rsid w:val="00627462"/>
    <w:rsid w:val="006274CD"/>
    <w:rsid w:val="006276E2"/>
    <w:rsid w:val="00627769"/>
    <w:rsid w:val="00627C06"/>
    <w:rsid w:val="0063002D"/>
    <w:rsid w:val="0063083A"/>
    <w:rsid w:val="006309AC"/>
    <w:rsid w:val="00630C40"/>
    <w:rsid w:val="00630ED3"/>
    <w:rsid w:val="00631050"/>
    <w:rsid w:val="00631091"/>
    <w:rsid w:val="006311CF"/>
    <w:rsid w:val="006313C9"/>
    <w:rsid w:val="006313D3"/>
    <w:rsid w:val="0063141D"/>
    <w:rsid w:val="00631B72"/>
    <w:rsid w:val="00631C59"/>
    <w:rsid w:val="0063256D"/>
    <w:rsid w:val="006325C7"/>
    <w:rsid w:val="00632885"/>
    <w:rsid w:val="00632C73"/>
    <w:rsid w:val="00632D95"/>
    <w:rsid w:val="00633389"/>
    <w:rsid w:val="0063356D"/>
    <w:rsid w:val="0063358C"/>
    <w:rsid w:val="00633EBC"/>
    <w:rsid w:val="006350D9"/>
    <w:rsid w:val="00635682"/>
    <w:rsid w:val="00635812"/>
    <w:rsid w:val="00635CA0"/>
    <w:rsid w:val="00635D0D"/>
    <w:rsid w:val="0063675D"/>
    <w:rsid w:val="00636931"/>
    <w:rsid w:val="00636CBB"/>
    <w:rsid w:val="00637107"/>
    <w:rsid w:val="00637256"/>
    <w:rsid w:val="00637AD1"/>
    <w:rsid w:val="00640190"/>
    <w:rsid w:val="00640485"/>
    <w:rsid w:val="00640A05"/>
    <w:rsid w:val="00640E1D"/>
    <w:rsid w:val="00640EC4"/>
    <w:rsid w:val="00641112"/>
    <w:rsid w:val="006412AC"/>
    <w:rsid w:val="00641AAA"/>
    <w:rsid w:val="00641C7F"/>
    <w:rsid w:val="00642677"/>
    <w:rsid w:val="00642903"/>
    <w:rsid w:val="00642AB6"/>
    <w:rsid w:val="00642EB7"/>
    <w:rsid w:val="00643309"/>
    <w:rsid w:val="006438AB"/>
    <w:rsid w:val="00643A0C"/>
    <w:rsid w:val="00643C57"/>
    <w:rsid w:val="00643D25"/>
    <w:rsid w:val="0064601D"/>
    <w:rsid w:val="006461B6"/>
    <w:rsid w:val="006464C9"/>
    <w:rsid w:val="0064727A"/>
    <w:rsid w:val="00647ED1"/>
    <w:rsid w:val="00647F6B"/>
    <w:rsid w:val="00650885"/>
    <w:rsid w:val="00650C8A"/>
    <w:rsid w:val="00651129"/>
    <w:rsid w:val="00651C15"/>
    <w:rsid w:val="00651D17"/>
    <w:rsid w:val="00651DDA"/>
    <w:rsid w:val="006524BF"/>
    <w:rsid w:val="00652C36"/>
    <w:rsid w:val="006537B4"/>
    <w:rsid w:val="006538FE"/>
    <w:rsid w:val="00653AAB"/>
    <w:rsid w:val="006548A1"/>
    <w:rsid w:val="006548E1"/>
    <w:rsid w:val="0065521F"/>
    <w:rsid w:val="00655643"/>
    <w:rsid w:val="00655F3E"/>
    <w:rsid w:val="0065623E"/>
    <w:rsid w:val="006563F5"/>
    <w:rsid w:val="00656B93"/>
    <w:rsid w:val="00656C29"/>
    <w:rsid w:val="00660019"/>
    <w:rsid w:val="00660266"/>
    <w:rsid w:val="00660FF5"/>
    <w:rsid w:val="006613E4"/>
    <w:rsid w:val="0066191D"/>
    <w:rsid w:val="00661B12"/>
    <w:rsid w:val="00662021"/>
    <w:rsid w:val="006625C9"/>
    <w:rsid w:val="00662F03"/>
    <w:rsid w:val="00663230"/>
    <w:rsid w:val="006639C5"/>
    <w:rsid w:val="006641CA"/>
    <w:rsid w:val="0066529E"/>
    <w:rsid w:val="006657B5"/>
    <w:rsid w:val="00665FC4"/>
    <w:rsid w:val="00666990"/>
    <w:rsid w:val="0066779C"/>
    <w:rsid w:val="00667FA0"/>
    <w:rsid w:val="006703E5"/>
    <w:rsid w:val="00670A58"/>
    <w:rsid w:val="00671A05"/>
    <w:rsid w:val="00672A24"/>
    <w:rsid w:val="00672E8C"/>
    <w:rsid w:val="00673C24"/>
    <w:rsid w:val="00673DC6"/>
    <w:rsid w:val="00674185"/>
    <w:rsid w:val="00674224"/>
    <w:rsid w:val="00674445"/>
    <w:rsid w:val="00674457"/>
    <w:rsid w:val="006747C0"/>
    <w:rsid w:val="00674856"/>
    <w:rsid w:val="00674B0A"/>
    <w:rsid w:val="00674BD3"/>
    <w:rsid w:val="00675213"/>
    <w:rsid w:val="00675B10"/>
    <w:rsid w:val="00675D74"/>
    <w:rsid w:val="00675DB4"/>
    <w:rsid w:val="00676242"/>
    <w:rsid w:val="00676388"/>
    <w:rsid w:val="006764EF"/>
    <w:rsid w:val="0067708E"/>
    <w:rsid w:val="00677DDE"/>
    <w:rsid w:val="00680922"/>
    <w:rsid w:val="00680D77"/>
    <w:rsid w:val="006810AD"/>
    <w:rsid w:val="00681A3E"/>
    <w:rsid w:val="00681A77"/>
    <w:rsid w:val="006823C1"/>
    <w:rsid w:val="00682410"/>
    <w:rsid w:val="00682765"/>
    <w:rsid w:val="006830DA"/>
    <w:rsid w:val="006832D0"/>
    <w:rsid w:val="00683547"/>
    <w:rsid w:val="00683639"/>
    <w:rsid w:val="00683A21"/>
    <w:rsid w:val="00683E92"/>
    <w:rsid w:val="00683F74"/>
    <w:rsid w:val="00683FB3"/>
    <w:rsid w:val="0068456C"/>
    <w:rsid w:val="00685DFB"/>
    <w:rsid w:val="0068649D"/>
    <w:rsid w:val="006868DD"/>
    <w:rsid w:val="00686A92"/>
    <w:rsid w:val="0069021E"/>
    <w:rsid w:val="0069072F"/>
    <w:rsid w:val="00691796"/>
    <w:rsid w:val="00691DE3"/>
    <w:rsid w:val="00691FF3"/>
    <w:rsid w:val="00692029"/>
    <w:rsid w:val="00692B66"/>
    <w:rsid w:val="00693C0A"/>
    <w:rsid w:val="00694571"/>
    <w:rsid w:val="00694BE7"/>
    <w:rsid w:val="0069579A"/>
    <w:rsid w:val="006958CE"/>
    <w:rsid w:val="00695ADC"/>
    <w:rsid w:val="00695BA2"/>
    <w:rsid w:val="00695CDB"/>
    <w:rsid w:val="00696075"/>
    <w:rsid w:val="006A00F3"/>
    <w:rsid w:val="006A0798"/>
    <w:rsid w:val="006A09D3"/>
    <w:rsid w:val="006A121B"/>
    <w:rsid w:val="006A132C"/>
    <w:rsid w:val="006A187B"/>
    <w:rsid w:val="006A1A37"/>
    <w:rsid w:val="006A25B1"/>
    <w:rsid w:val="006A2CD9"/>
    <w:rsid w:val="006A3CB5"/>
    <w:rsid w:val="006A4C62"/>
    <w:rsid w:val="006A5529"/>
    <w:rsid w:val="006A5604"/>
    <w:rsid w:val="006A56B2"/>
    <w:rsid w:val="006A5893"/>
    <w:rsid w:val="006A65B8"/>
    <w:rsid w:val="006A65EC"/>
    <w:rsid w:val="006A6C13"/>
    <w:rsid w:val="006A6D19"/>
    <w:rsid w:val="006A6EDB"/>
    <w:rsid w:val="006A6EF8"/>
    <w:rsid w:val="006A7EEB"/>
    <w:rsid w:val="006B04FD"/>
    <w:rsid w:val="006B0928"/>
    <w:rsid w:val="006B0CEA"/>
    <w:rsid w:val="006B0E09"/>
    <w:rsid w:val="006B13FC"/>
    <w:rsid w:val="006B1710"/>
    <w:rsid w:val="006B242A"/>
    <w:rsid w:val="006B25A7"/>
    <w:rsid w:val="006B296E"/>
    <w:rsid w:val="006B2C5B"/>
    <w:rsid w:val="006B2D4A"/>
    <w:rsid w:val="006B365E"/>
    <w:rsid w:val="006B38CB"/>
    <w:rsid w:val="006B3B02"/>
    <w:rsid w:val="006B3BB9"/>
    <w:rsid w:val="006B3C32"/>
    <w:rsid w:val="006B47F6"/>
    <w:rsid w:val="006B4C8C"/>
    <w:rsid w:val="006B4F62"/>
    <w:rsid w:val="006B52A0"/>
    <w:rsid w:val="006B53C2"/>
    <w:rsid w:val="006B581E"/>
    <w:rsid w:val="006B65B3"/>
    <w:rsid w:val="006B6726"/>
    <w:rsid w:val="006B6C65"/>
    <w:rsid w:val="006B6CB6"/>
    <w:rsid w:val="006B6F51"/>
    <w:rsid w:val="006B706E"/>
    <w:rsid w:val="006B7281"/>
    <w:rsid w:val="006B73BC"/>
    <w:rsid w:val="006B7511"/>
    <w:rsid w:val="006B7551"/>
    <w:rsid w:val="006B76B9"/>
    <w:rsid w:val="006B779C"/>
    <w:rsid w:val="006B78A7"/>
    <w:rsid w:val="006B7A28"/>
    <w:rsid w:val="006C01C0"/>
    <w:rsid w:val="006C0866"/>
    <w:rsid w:val="006C0B86"/>
    <w:rsid w:val="006C0D7C"/>
    <w:rsid w:val="006C1022"/>
    <w:rsid w:val="006C1BD2"/>
    <w:rsid w:val="006C2089"/>
    <w:rsid w:val="006C3190"/>
    <w:rsid w:val="006C3B49"/>
    <w:rsid w:val="006C3FA2"/>
    <w:rsid w:val="006C413A"/>
    <w:rsid w:val="006C4412"/>
    <w:rsid w:val="006C4544"/>
    <w:rsid w:val="006C546A"/>
    <w:rsid w:val="006C577D"/>
    <w:rsid w:val="006C5EA0"/>
    <w:rsid w:val="006C609D"/>
    <w:rsid w:val="006C650A"/>
    <w:rsid w:val="006C66D8"/>
    <w:rsid w:val="006D00BD"/>
    <w:rsid w:val="006D01B4"/>
    <w:rsid w:val="006D076C"/>
    <w:rsid w:val="006D12E4"/>
    <w:rsid w:val="006D13B7"/>
    <w:rsid w:val="006D1A3E"/>
    <w:rsid w:val="006D1CEC"/>
    <w:rsid w:val="006D29A5"/>
    <w:rsid w:val="006D2D79"/>
    <w:rsid w:val="006D3080"/>
    <w:rsid w:val="006D3BA2"/>
    <w:rsid w:val="006D3E4E"/>
    <w:rsid w:val="006D3F14"/>
    <w:rsid w:val="006D4100"/>
    <w:rsid w:val="006D419B"/>
    <w:rsid w:val="006D56E4"/>
    <w:rsid w:val="006D5F2B"/>
    <w:rsid w:val="006D708A"/>
    <w:rsid w:val="006D7FAD"/>
    <w:rsid w:val="006E1196"/>
    <w:rsid w:val="006E1709"/>
    <w:rsid w:val="006E22BE"/>
    <w:rsid w:val="006E26D6"/>
    <w:rsid w:val="006E3201"/>
    <w:rsid w:val="006E33D4"/>
    <w:rsid w:val="006E3710"/>
    <w:rsid w:val="006E3768"/>
    <w:rsid w:val="006E4233"/>
    <w:rsid w:val="006E43F1"/>
    <w:rsid w:val="006E4543"/>
    <w:rsid w:val="006E4714"/>
    <w:rsid w:val="006E474A"/>
    <w:rsid w:val="006E4903"/>
    <w:rsid w:val="006E50B0"/>
    <w:rsid w:val="006E5322"/>
    <w:rsid w:val="006E5551"/>
    <w:rsid w:val="006E5B25"/>
    <w:rsid w:val="006E5E47"/>
    <w:rsid w:val="006E65B9"/>
    <w:rsid w:val="006E6BF6"/>
    <w:rsid w:val="006E6D3D"/>
    <w:rsid w:val="006E71C4"/>
    <w:rsid w:val="006E7249"/>
    <w:rsid w:val="006E74C7"/>
    <w:rsid w:val="006E7D00"/>
    <w:rsid w:val="006E7FD8"/>
    <w:rsid w:val="006F0B3F"/>
    <w:rsid w:val="006F14D2"/>
    <w:rsid w:val="006F24E2"/>
    <w:rsid w:val="006F2824"/>
    <w:rsid w:val="006F3717"/>
    <w:rsid w:val="006F3770"/>
    <w:rsid w:val="006F3D51"/>
    <w:rsid w:val="006F4498"/>
    <w:rsid w:val="006F46E5"/>
    <w:rsid w:val="006F529D"/>
    <w:rsid w:val="006F53A1"/>
    <w:rsid w:val="006F53EF"/>
    <w:rsid w:val="006F5BAC"/>
    <w:rsid w:val="006F5EF3"/>
    <w:rsid w:val="006F69BF"/>
    <w:rsid w:val="006F6AD3"/>
    <w:rsid w:val="006F6E84"/>
    <w:rsid w:val="006F6F7A"/>
    <w:rsid w:val="006F715E"/>
    <w:rsid w:val="006F7170"/>
    <w:rsid w:val="006F7FD0"/>
    <w:rsid w:val="007000B8"/>
    <w:rsid w:val="00700116"/>
    <w:rsid w:val="007001DA"/>
    <w:rsid w:val="00700821"/>
    <w:rsid w:val="0070094E"/>
    <w:rsid w:val="007009CA"/>
    <w:rsid w:val="00700B2F"/>
    <w:rsid w:val="00700DF9"/>
    <w:rsid w:val="00700FDE"/>
    <w:rsid w:val="00700FF1"/>
    <w:rsid w:val="00701B45"/>
    <w:rsid w:val="007020B1"/>
    <w:rsid w:val="007025F2"/>
    <w:rsid w:val="00702AC5"/>
    <w:rsid w:val="00702BB9"/>
    <w:rsid w:val="00702BD7"/>
    <w:rsid w:val="007041A4"/>
    <w:rsid w:val="007042D2"/>
    <w:rsid w:val="007049F2"/>
    <w:rsid w:val="00704D67"/>
    <w:rsid w:val="00705A36"/>
    <w:rsid w:val="00705BF7"/>
    <w:rsid w:val="007061B4"/>
    <w:rsid w:val="00706B0F"/>
    <w:rsid w:val="00706FDF"/>
    <w:rsid w:val="007076C5"/>
    <w:rsid w:val="00707784"/>
    <w:rsid w:val="007077E1"/>
    <w:rsid w:val="00707F19"/>
    <w:rsid w:val="0071016C"/>
    <w:rsid w:val="007107FA"/>
    <w:rsid w:val="00710868"/>
    <w:rsid w:val="007110CC"/>
    <w:rsid w:val="007110D1"/>
    <w:rsid w:val="007111E3"/>
    <w:rsid w:val="00711462"/>
    <w:rsid w:val="007116A9"/>
    <w:rsid w:val="00711C0E"/>
    <w:rsid w:val="007131A5"/>
    <w:rsid w:val="007134A9"/>
    <w:rsid w:val="007136DF"/>
    <w:rsid w:val="00713710"/>
    <w:rsid w:val="00713B39"/>
    <w:rsid w:val="00713BAD"/>
    <w:rsid w:val="00713D05"/>
    <w:rsid w:val="00713D9D"/>
    <w:rsid w:val="00714143"/>
    <w:rsid w:val="00715191"/>
    <w:rsid w:val="0071562D"/>
    <w:rsid w:val="00715688"/>
    <w:rsid w:val="00715D19"/>
    <w:rsid w:val="00715E00"/>
    <w:rsid w:val="007164E8"/>
    <w:rsid w:val="00716592"/>
    <w:rsid w:val="0071690F"/>
    <w:rsid w:val="00716A50"/>
    <w:rsid w:val="00716F02"/>
    <w:rsid w:val="007175DE"/>
    <w:rsid w:val="00717821"/>
    <w:rsid w:val="00717FFE"/>
    <w:rsid w:val="00720232"/>
    <w:rsid w:val="007207FC"/>
    <w:rsid w:val="00720C8B"/>
    <w:rsid w:val="00721395"/>
    <w:rsid w:val="007215BF"/>
    <w:rsid w:val="00721AC3"/>
    <w:rsid w:val="007220F6"/>
    <w:rsid w:val="00722897"/>
    <w:rsid w:val="00722AAB"/>
    <w:rsid w:val="00723074"/>
    <w:rsid w:val="007232D7"/>
    <w:rsid w:val="00723CA2"/>
    <w:rsid w:val="00724044"/>
    <w:rsid w:val="007240D4"/>
    <w:rsid w:val="007242F5"/>
    <w:rsid w:val="00724A07"/>
    <w:rsid w:val="00724E09"/>
    <w:rsid w:val="00724F1E"/>
    <w:rsid w:val="007250D9"/>
    <w:rsid w:val="0072523C"/>
    <w:rsid w:val="0072537A"/>
    <w:rsid w:val="00725ADF"/>
    <w:rsid w:val="00725BFE"/>
    <w:rsid w:val="0072644A"/>
    <w:rsid w:val="0072649E"/>
    <w:rsid w:val="00726A9B"/>
    <w:rsid w:val="0073014F"/>
    <w:rsid w:val="00730454"/>
    <w:rsid w:val="00731171"/>
    <w:rsid w:val="00731205"/>
    <w:rsid w:val="00731367"/>
    <w:rsid w:val="007319CB"/>
    <w:rsid w:val="00731CB3"/>
    <w:rsid w:val="007325AA"/>
    <w:rsid w:val="00733335"/>
    <w:rsid w:val="0073333D"/>
    <w:rsid w:val="0073351B"/>
    <w:rsid w:val="007335C5"/>
    <w:rsid w:val="00733A02"/>
    <w:rsid w:val="00733E88"/>
    <w:rsid w:val="007342B4"/>
    <w:rsid w:val="00734798"/>
    <w:rsid w:val="00734A5D"/>
    <w:rsid w:val="00734E52"/>
    <w:rsid w:val="00735803"/>
    <w:rsid w:val="007359FC"/>
    <w:rsid w:val="007368F7"/>
    <w:rsid w:val="00736B3E"/>
    <w:rsid w:val="00736D08"/>
    <w:rsid w:val="00736FCD"/>
    <w:rsid w:val="007371F1"/>
    <w:rsid w:val="00737350"/>
    <w:rsid w:val="00740195"/>
    <w:rsid w:val="007401B1"/>
    <w:rsid w:val="007401C9"/>
    <w:rsid w:val="0074022B"/>
    <w:rsid w:val="0074031A"/>
    <w:rsid w:val="00741076"/>
    <w:rsid w:val="00741277"/>
    <w:rsid w:val="007413B5"/>
    <w:rsid w:val="00741645"/>
    <w:rsid w:val="00741B93"/>
    <w:rsid w:val="00741DEB"/>
    <w:rsid w:val="007420C4"/>
    <w:rsid w:val="0074245B"/>
    <w:rsid w:val="007428D1"/>
    <w:rsid w:val="00742979"/>
    <w:rsid w:val="007434B5"/>
    <w:rsid w:val="00743859"/>
    <w:rsid w:val="00743B27"/>
    <w:rsid w:val="00743DCE"/>
    <w:rsid w:val="007440C4"/>
    <w:rsid w:val="007444F3"/>
    <w:rsid w:val="00744539"/>
    <w:rsid w:val="00744BC2"/>
    <w:rsid w:val="00745473"/>
    <w:rsid w:val="0074550D"/>
    <w:rsid w:val="007457F2"/>
    <w:rsid w:val="00745903"/>
    <w:rsid w:val="007462F3"/>
    <w:rsid w:val="007469DD"/>
    <w:rsid w:val="0074749E"/>
    <w:rsid w:val="007475AB"/>
    <w:rsid w:val="007475C3"/>
    <w:rsid w:val="00750AC8"/>
    <w:rsid w:val="00750C70"/>
    <w:rsid w:val="00750F1B"/>
    <w:rsid w:val="00751093"/>
    <w:rsid w:val="007520F8"/>
    <w:rsid w:val="00752602"/>
    <w:rsid w:val="00752656"/>
    <w:rsid w:val="007533E3"/>
    <w:rsid w:val="0075346B"/>
    <w:rsid w:val="0075385A"/>
    <w:rsid w:val="00753E30"/>
    <w:rsid w:val="00754E74"/>
    <w:rsid w:val="00754E93"/>
    <w:rsid w:val="00756A01"/>
    <w:rsid w:val="00756B5A"/>
    <w:rsid w:val="00756BE4"/>
    <w:rsid w:val="007577ED"/>
    <w:rsid w:val="0075794A"/>
    <w:rsid w:val="00757C30"/>
    <w:rsid w:val="00757CF8"/>
    <w:rsid w:val="00757DBF"/>
    <w:rsid w:val="00760145"/>
    <w:rsid w:val="007602BC"/>
    <w:rsid w:val="00760FBF"/>
    <w:rsid w:val="0076136B"/>
    <w:rsid w:val="00761F81"/>
    <w:rsid w:val="007630F5"/>
    <w:rsid w:val="0076375A"/>
    <w:rsid w:val="00763A3D"/>
    <w:rsid w:val="00763D38"/>
    <w:rsid w:val="00763E2D"/>
    <w:rsid w:val="0076401B"/>
    <w:rsid w:val="007643A0"/>
    <w:rsid w:val="0076447D"/>
    <w:rsid w:val="00764692"/>
    <w:rsid w:val="00766C56"/>
    <w:rsid w:val="00767150"/>
    <w:rsid w:val="0076727A"/>
    <w:rsid w:val="007676D2"/>
    <w:rsid w:val="0076794C"/>
    <w:rsid w:val="00767D3A"/>
    <w:rsid w:val="007709AE"/>
    <w:rsid w:val="007709C6"/>
    <w:rsid w:val="00770A18"/>
    <w:rsid w:val="00771165"/>
    <w:rsid w:val="0077153B"/>
    <w:rsid w:val="00771EEF"/>
    <w:rsid w:val="00772836"/>
    <w:rsid w:val="00772FA9"/>
    <w:rsid w:val="007736C8"/>
    <w:rsid w:val="00773933"/>
    <w:rsid w:val="0077403F"/>
    <w:rsid w:val="007740A2"/>
    <w:rsid w:val="00774243"/>
    <w:rsid w:val="007745E8"/>
    <w:rsid w:val="00774932"/>
    <w:rsid w:val="00775042"/>
    <w:rsid w:val="0077505B"/>
    <w:rsid w:val="00775170"/>
    <w:rsid w:val="007753FD"/>
    <w:rsid w:val="00775560"/>
    <w:rsid w:val="00775D06"/>
    <w:rsid w:val="00775D43"/>
    <w:rsid w:val="00776085"/>
    <w:rsid w:val="00776617"/>
    <w:rsid w:val="00776CDF"/>
    <w:rsid w:val="00777620"/>
    <w:rsid w:val="00777B53"/>
    <w:rsid w:val="0078007A"/>
    <w:rsid w:val="007805A1"/>
    <w:rsid w:val="0078060E"/>
    <w:rsid w:val="007811FB"/>
    <w:rsid w:val="00781706"/>
    <w:rsid w:val="00781707"/>
    <w:rsid w:val="007818D3"/>
    <w:rsid w:val="00781C8A"/>
    <w:rsid w:val="00781D7E"/>
    <w:rsid w:val="00781F30"/>
    <w:rsid w:val="007823D9"/>
    <w:rsid w:val="0078278D"/>
    <w:rsid w:val="007828E5"/>
    <w:rsid w:val="007832ED"/>
    <w:rsid w:val="007834ED"/>
    <w:rsid w:val="00783ABE"/>
    <w:rsid w:val="00783B94"/>
    <w:rsid w:val="00783F8D"/>
    <w:rsid w:val="007843E1"/>
    <w:rsid w:val="007847B7"/>
    <w:rsid w:val="00784813"/>
    <w:rsid w:val="00785711"/>
    <w:rsid w:val="00785A9A"/>
    <w:rsid w:val="00786028"/>
    <w:rsid w:val="007862ED"/>
    <w:rsid w:val="00786B23"/>
    <w:rsid w:val="00787D10"/>
    <w:rsid w:val="0079077B"/>
    <w:rsid w:val="007908DF"/>
    <w:rsid w:val="00791052"/>
    <w:rsid w:val="007924A3"/>
    <w:rsid w:val="0079250A"/>
    <w:rsid w:val="007928D3"/>
    <w:rsid w:val="0079297B"/>
    <w:rsid w:val="0079320B"/>
    <w:rsid w:val="00793AAB"/>
    <w:rsid w:val="007940AE"/>
    <w:rsid w:val="00794131"/>
    <w:rsid w:val="00794490"/>
    <w:rsid w:val="007947F5"/>
    <w:rsid w:val="007954B1"/>
    <w:rsid w:val="00795A18"/>
    <w:rsid w:val="00795BD2"/>
    <w:rsid w:val="00795C14"/>
    <w:rsid w:val="00796584"/>
    <w:rsid w:val="0079666C"/>
    <w:rsid w:val="00796833"/>
    <w:rsid w:val="00796DC4"/>
    <w:rsid w:val="00796E74"/>
    <w:rsid w:val="0079707D"/>
    <w:rsid w:val="0079734A"/>
    <w:rsid w:val="0079778A"/>
    <w:rsid w:val="00797C14"/>
    <w:rsid w:val="00797D0A"/>
    <w:rsid w:val="007A01EA"/>
    <w:rsid w:val="007A08B5"/>
    <w:rsid w:val="007A0A59"/>
    <w:rsid w:val="007A1391"/>
    <w:rsid w:val="007A1B35"/>
    <w:rsid w:val="007A1D79"/>
    <w:rsid w:val="007A1FEE"/>
    <w:rsid w:val="007A2A3E"/>
    <w:rsid w:val="007A331F"/>
    <w:rsid w:val="007A3552"/>
    <w:rsid w:val="007A3B43"/>
    <w:rsid w:val="007A4216"/>
    <w:rsid w:val="007A518B"/>
    <w:rsid w:val="007A57B9"/>
    <w:rsid w:val="007A638F"/>
    <w:rsid w:val="007A6AAF"/>
    <w:rsid w:val="007A79C3"/>
    <w:rsid w:val="007B02F5"/>
    <w:rsid w:val="007B0704"/>
    <w:rsid w:val="007B0EF4"/>
    <w:rsid w:val="007B17C4"/>
    <w:rsid w:val="007B1928"/>
    <w:rsid w:val="007B1966"/>
    <w:rsid w:val="007B1B2F"/>
    <w:rsid w:val="007B2233"/>
    <w:rsid w:val="007B2559"/>
    <w:rsid w:val="007B2660"/>
    <w:rsid w:val="007B2F83"/>
    <w:rsid w:val="007B345D"/>
    <w:rsid w:val="007B3543"/>
    <w:rsid w:val="007B39AD"/>
    <w:rsid w:val="007B414A"/>
    <w:rsid w:val="007B41E9"/>
    <w:rsid w:val="007B4309"/>
    <w:rsid w:val="007B433E"/>
    <w:rsid w:val="007B4395"/>
    <w:rsid w:val="007B4AFC"/>
    <w:rsid w:val="007B4B81"/>
    <w:rsid w:val="007B4DE7"/>
    <w:rsid w:val="007B51B5"/>
    <w:rsid w:val="007B5665"/>
    <w:rsid w:val="007B5A63"/>
    <w:rsid w:val="007B5A89"/>
    <w:rsid w:val="007B5D16"/>
    <w:rsid w:val="007B5EC7"/>
    <w:rsid w:val="007B64E0"/>
    <w:rsid w:val="007B6ADD"/>
    <w:rsid w:val="007B7366"/>
    <w:rsid w:val="007B7A7F"/>
    <w:rsid w:val="007B7F2E"/>
    <w:rsid w:val="007C02E5"/>
    <w:rsid w:val="007C0660"/>
    <w:rsid w:val="007C0D45"/>
    <w:rsid w:val="007C0EAB"/>
    <w:rsid w:val="007C0FC5"/>
    <w:rsid w:val="007C16D4"/>
    <w:rsid w:val="007C21A6"/>
    <w:rsid w:val="007C272F"/>
    <w:rsid w:val="007C2B34"/>
    <w:rsid w:val="007C2D48"/>
    <w:rsid w:val="007C34F8"/>
    <w:rsid w:val="007C367D"/>
    <w:rsid w:val="007C39DD"/>
    <w:rsid w:val="007C3B9C"/>
    <w:rsid w:val="007C49B1"/>
    <w:rsid w:val="007C49B7"/>
    <w:rsid w:val="007C4AFA"/>
    <w:rsid w:val="007C561A"/>
    <w:rsid w:val="007C6438"/>
    <w:rsid w:val="007C6901"/>
    <w:rsid w:val="007C6A00"/>
    <w:rsid w:val="007C6B1A"/>
    <w:rsid w:val="007C6B5B"/>
    <w:rsid w:val="007C7022"/>
    <w:rsid w:val="007D04A1"/>
    <w:rsid w:val="007D04F1"/>
    <w:rsid w:val="007D0B01"/>
    <w:rsid w:val="007D11D4"/>
    <w:rsid w:val="007D19E0"/>
    <w:rsid w:val="007D1E54"/>
    <w:rsid w:val="007D2146"/>
    <w:rsid w:val="007D2527"/>
    <w:rsid w:val="007D2765"/>
    <w:rsid w:val="007D2D72"/>
    <w:rsid w:val="007D346A"/>
    <w:rsid w:val="007D40EB"/>
    <w:rsid w:val="007D43C5"/>
    <w:rsid w:val="007D4771"/>
    <w:rsid w:val="007D49F3"/>
    <w:rsid w:val="007D4B10"/>
    <w:rsid w:val="007D4C9F"/>
    <w:rsid w:val="007D4E04"/>
    <w:rsid w:val="007D4FA4"/>
    <w:rsid w:val="007D4FD1"/>
    <w:rsid w:val="007D51E0"/>
    <w:rsid w:val="007D51E1"/>
    <w:rsid w:val="007D5952"/>
    <w:rsid w:val="007D5A35"/>
    <w:rsid w:val="007D5B3A"/>
    <w:rsid w:val="007D607F"/>
    <w:rsid w:val="007D69BB"/>
    <w:rsid w:val="007D7D29"/>
    <w:rsid w:val="007D7D44"/>
    <w:rsid w:val="007E01FD"/>
    <w:rsid w:val="007E1B32"/>
    <w:rsid w:val="007E1F2E"/>
    <w:rsid w:val="007E21CB"/>
    <w:rsid w:val="007E2745"/>
    <w:rsid w:val="007E2FEA"/>
    <w:rsid w:val="007E36C9"/>
    <w:rsid w:val="007E442A"/>
    <w:rsid w:val="007E48E4"/>
    <w:rsid w:val="007E4947"/>
    <w:rsid w:val="007E49C0"/>
    <w:rsid w:val="007E49C6"/>
    <w:rsid w:val="007E4C31"/>
    <w:rsid w:val="007E4CD9"/>
    <w:rsid w:val="007E5433"/>
    <w:rsid w:val="007E6258"/>
    <w:rsid w:val="007E66FD"/>
    <w:rsid w:val="007E7071"/>
    <w:rsid w:val="007E7187"/>
    <w:rsid w:val="007E79C6"/>
    <w:rsid w:val="007F04D9"/>
    <w:rsid w:val="007F05CB"/>
    <w:rsid w:val="007F0864"/>
    <w:rsid w:val="007F09C8"/>
    <w:rsid w:val="007F09CD"/>
    <w:rsid w:val="007F0B8B"/>
    <w:rsid w:val="007F0F15"/>
    <w:rsid w:val="007F109B"/>
    <w:rsid w:val="007F2C59"/>
    <w:rsid w:val="007F32C3"/>
    <w:rsid w:val="007F35E8"/>
    <w:rsid w:val="007F3C93"/>
    <w:rsid w:val="007F3E78"/>
    <w:rsid w:val="007F3FD3"/>
    <w:rsid w:val="007F4A24"/>
    <w:rsid w:val="007F4CBD"/>
    <w:rsid w:val="007F5665"/>
    <w:rsid w:val="007F56FF"/>
    <w:rsid w:val="007F60FF"/>
    <w:rsid w:val="007F64CB"/>
    <w:rsid w:val="007F7C71"/>
    <w:rsid w:val="008007FC"/>
    <w:rsid w:val="008009AB"/>
    <w:rsid w:val="00800E5A"/>
    <w:rsid w:val="008017DA"/>
    <w:rsid w:val="00801E53"/>
    <w:rsid w:val="008021CE"/>
    <w:rsid w:val="008026BB"/>
    <w:rsid w:val="008037CE"/>
    <w:rsid w:val="008040F4"/>
    <w:rsid w:val="00804B21"/>
    <w:rsid w:val="00804E58"/>
    <w:rsid w:val="00804E65"/>
    <w:rsid w:val="00804FA3"/>
    <w:rsid w:val="00805688"/>
    <w:rsid w:val="008063AF"/>
    <w:rsid w:val="008068AA"/>
    <w:rsid w:val="0080692C"/>
    <w:rsid w:val="00806981"/>
    <w:rsid w:val="00806EDC"/>
    <w:rsid w:val="0080757E"/>
    <w:rsid w:val="0081006B"/>
    <w:rsid w:val="0081060F"/>
    <w:rsid w:val="00810A77"/>
    <w:rsid w:val="00810C17"/>
    <w:rsid w:val="00810DEC"/>
    <w:rsid w:val="00811C35"/>
    <w:rsid w:val="00812581"/>
    <w:rsid w:val="008126EC"/>
    <w:rsid w:val="008126F6"/>
    <w:rsid w:val="00812CBF"/>
    <w:rsid w:val="00812D50"/>
    <w:rsid w:val="0081353B"/>
    <w:rsid w:val="008136FC"/>
    <w:rsid w:val="00813843"/>
    <w:rsid w:val="00814434"/>
    <w:rsid w:val="008147CE"/>
    <w:rsid w:val="00814BED"/>
    <w:rsid w:val="00814C0A"/>
    <w:rsid w:val="0081518A"/>
    <w:rsid w:val="00815653"/>
    <w:rsid w:val="008156C3"/>
    <w:rsid w:val="00815A2A"/>
    <w:rsid w:val="00815E9E"/>
    <w:rsid w:val="00815F38"/>
    <w:rsid w:val="00816750"/>
    <w:rsid w:val="00816D72"/>
    <w:rsid w:val="00816FD0"/>
    <w:rsid w:val="00817250"/>
    <w:rsid w:val="00817361"/>
    <w:rsid w:val="008173A9"/>
    <w:rsid w:val="00817A2C"/>
    <w:rsid w:val="00817BD7"/>
    <w:rsid w:val="00817C8C"/>
    <w:rsid w:val="008202CC"/>
    <w:rsid w:val="008207AB"/>
    <w:rsid w:val="00820BBB"/>
    <w:rsid w:val="00820BC2"/>
    <w:rsid w:val="00820BC3"/>
    <w:rsid w:val="0082149B"/>
    <w:rsid w:val="0082151B"/>
    <w:rsid w:val="00821544"/>
    <w:rsid w:val="00821800"/>
    <w:rsid w:val="008219FF"/>
    <w:rsid w:val="008221A5"/>
    <w:rsid w:val="008227BB"/>
    <w:rsid w:val="00822CB0"/>
    <w:rsid w:val="00823014"/>
    <w:rsid w:val="00823418"/>
    <w:rsid w:val="00823CFC"/>
    <w:rsid w:val="00823E14"/>
    <w:rsid w:val="00824228"/>
    <w:rsid w:val="00825034"/>
    <w:rsid w:val="008255A1"/>
    <w:rsid w:val="008258A8"/>
    <w:rsid w:val="008262E7"/>
    <w:rsid w:val="008263D0"/>
    <w:rsid w:val="008266BF"/>
    <w:rsid w:val="00826BF8"/>
    <w:rsid w:val="00830431"/>
    <w:rsid w:val="008308B8"/>
    <w:rsid w:val="00830B74"/>
    <w:rsid w:val="008311A4"/>
    <w:rsid w:val="00832467"/>
    <w:rsid w:val="0083268E"/>
    <w:rsid w:val="008328E8"/>
    <w:rsid w:val="0083309E"/>
    <w:rsid w:val="00833115"/>
    <w:rsid w:val="00833467"/>
    <w:rsid w:val="00833BDA"/>
    <w:rsid w:val="00833C4D"/>
    <w:rsid w:val="00833C5F"/>
    <w:rsid w:val="008344D6"/>
    <w:rsid w:val="00834954"/>
    <w:rsid w:val="008349BD"/>
    <w:rsid w:val="00834A55"/>
    <w:rsid w:val="00834C29"/>
    <w:rsid w:val="008352F0"/>
    <w:rsid w:val="0083531A"/>
    <w:rsid w:val="00835864"/>
    <w:rsid w:val="00835A6A"/>
    <w:rsid w:val="00835AC6"/>
    <w:rsid w:val="00835C22"/>
    <w:rsid w:val="00836B06"/>
    <w:rsid w:val="008370EA"/>
    <w:rsid w:val="00837515"/>
    <w:rsid w:val="0083771C"/>
    <w:rsid w:val="0083776B"/>
    <w:rsid w:val="008377B5"/>
    <w:rsid w:val="008377CF"/>
    <w:rsid w:val="00837D1C"/>
    <w:rsid w:val="008401E9"/>
    <w:rsid w:val="008405B5"/>
    <w:rsid w:val="008405FD"/>
    <w:rsid w:val="00840DB5"/>
    <w:rsid w:val="00840FC5"/>
    <w:rsid w:val="008417F6"/>
    <w:rsid w:val="00841956"/>
    <w:rsid w:val="00841C31"/>
    <w:rsid w:val="00841D61"/>
    <w:rsid w:val="00841E29"/>
    <w:rsid w:val="00842780"/>
    <w:rsid w:val="008427C0"/>
    <w:rsid w:val="00842CD9"/>
    <w:rsid w:val="00843185"/>
    <w:rsid w:val="0084338C"/>
    <w:rsid w:val="008433EF"/>
    <w:rsid w:val="00843487"/>
    <w:rsid w:val="00843B14"/>
    <w:rsid w:val="00843BA8"/>
    <w:rsid w:val="00843E89"/>
    <w:rsid w:val="00844257"/>
    <w:rsid w:val="00844744"/>
    <w:rsid w:val="0084481C"/>
    <w:rsid w:val="008449B2"/>
    <w:rsid w:val="00845283"/>
    <w:rsid w:val="008455D9"/>
    <w:rsid w:val="00845809"/>
    <w:rsid w:val="00845F33"/>
    <w:rsid w:val="008460B3"/>
    <w:rsid w:val="008461EF"/>
    <w:rsid w:val="00846284"/>
    <w:rsid w:val="008463E6"/>
    <w:rsid w:val="00846996"/>
    <w:rsid w:val="00846C69"/>
    <w:rsid w:val="00847C5C"/>
    <w:rsid w:val="008500E9"/>
    <w:rsid w:val="008503AF"/>
    <w:rsid w:val="008505D6"/>
    <w:rsid w:val="008508B5"/>
    <w:rsid w:val="00852728"/>
    <w:rsid w:val="00852C32"/>
    <w:rsid w:val="00852F88"/>
    <w:rsid w:val="00853113"/>
    <w:rsid w:val="0085315A"/>
    <w:rsid w:val="008535C9"/>
    <w:rsid w:val="008535EF"/>
    <w:rsid w:val="008538E0"/>
    <w:rsid w:val="00853F48"/>
    <w:rsid w:val="008541B9"/>
    <w:rsid w:val="00854C95"/>
    <w:rsid w:val="00855549"/>
    <w:rsid w:val="008556F8"/>
    <w:rsid w:val="0085588D"/>
    <w:rsid w:val="008559C3"/>
    <w:rsid w:val="00855B47"/>
    <w:rsid w:val="008560EC"/>
    <w:rsid w:val="00856477"/>
    <w:rsid w:val="0085654F"/>
    <w:rsid w:val="008568DD"/>
    <w:rsid w:val="008569B4"/>
    <w:rsid w:val="00856D59"/>
    <w:rsid w:val="00856DDD"/>
    <w:rsid w:val="008576D5"/>
    <w:rsid w:val="00857C53"/>
    <w:rsid w:val="00857CC9"/>
    <w:rsid w:val="008600C1"/>
    <w:rsid w:val="00860D59"/>
    <w:rsid w:val="00860F8F"/>
    <w:rsid w:val="00861040"/>
    <w:rsid w:val="00862574"/>
    <w:rsid w:val="008626A8"/>
    <w:rsid w:val="00862A2B"/>
    <w:rsid w:val="00863305"/>
    <w:rsid w:val="00863E30"/>
    <w:rsid w:val="00863EF5"/>
    <w:rsid w:val="008640CA"/>
    <w:rsid w:val="00864693"/>
    <w:rsid w:val="008647AC"/>
    <w:rsid w:val="00864F86"/>
    <w:rsid w:val="00865088"/>
    <w:rsid w:val="00865668"/>
    <w:rsid w:val="0086572E"/>
    <w:rsid w:val="00865C6C"/>
    <w:rsid w:val="00865DAA"/>
    <w:rsid w:val="00866091"/>
    <w:rsid w:val="008666BF"/>
    <w:rsid w:val="00866861"/>
    <w:rsid w:val="0086695C"/>
    <w:rsid w:val="00866A91"/>
    <w:rsid w:val="00867800"/>
    <w:rsid w:val="00867CC5"/>
    <w:rsid w:val="00867DAC"/>
    <w:rsid w:val="00867F5C"/>
    <w:rsid w:val="00870317"/>
    <w:rsid w:val="00870430"/>
    <w:rsid w:val="00870DA3"/>
    <w:rsid w:val="00871121"/>
    <w:rsid w:val="00871229"/>
    <w:rsid w:val="00871624"/>
    <w:rsid w:val="00871B40"/>
    <w:rsid w:val="00871FAA"/>
    <w:rsid w:val="00872184"/>
    <w:rsid w:val="00872A6B"/>
    <w:rsid w:val="008732C1"/>
    <w:rsid w:val="00873354"/>
    <w:rsid w:val="008738ED"/>
    <w:rsid w:val="00873A02"/>
    <w:rsid w:val="00873AA0"/>
    <w:rsid w:val="00874115"/>
    <w:rsid w:val="0087419A"/>
    <w:rsid w:val="00874208"/>
    <w:rsid w:val="00874B26"/>
    <w:rsid w:val="008754D2"/>
    <w:rsid w:val="00875648"/>
    <w:rsid w:val="00875A9D"/>
    <w:rsid w:val="00875B47"/>
    <w:rsid w:val="00875E5A"/>
    <w:rsid w:val="00875F8C"/>
    <w:rsid w:val="00876139"/>
    <w:rsid w:val="0087792C"/>
    <w:rsid w:val="008801FF"/>
    <w:rsid w:val="0088083C"/>
    <w:rsid w:val="00880BB8"/>
    <w:rsid w:val="00880E6A"/>
    <w:rsid w:val="0088119C"/>
    <w:rsid w:val="00881457"/>
    <w:rsid w:val="0088192D"/>
    <w:rsid w:val="00881950"/>
    <w:rsid w:val="00881D41"/>
    <w:rsid w:val="00881EE9"/>
    <w:rsid w:val="00882068"/>
    <w:rsid w:val="00882164"/>
    <w:rsid w:val="008828FD"/>
    <w:rsid w:val="00882DE3"/>
    <w:rsid w:val="00882F29"/>
    <w:rsid w:val="00883056"/>
    <w:rsid w:val="0088315A"/>
    <w:rsid w:val="00883503"/>
    <w:rsid w:val="00883BD0"/>
    <w:rsid w:val="008842DE"/>
    <w:rsid w:val="008846CE"/>
    <w:rsid w:val="00884BDE"/>
    <w:rsid w:val="008851CF"/>
    <w:rsid w:val="0088572B"/>
    <w:rsid w:val="0088587F"/>
    <w:rsid w:val="00885D51"/>
    <w:rsid w:val="00885E45"/>
    <w:rsid w:val="00885FA4"/>
    <w:rsid w:val="00886064"/>
    <w:rsid w:val="008860E8"/>
    <w:rsid w:val="0088717D"/>
    <w:rsid w:val="008878A6"/>
    <w:rsid w:val="00887A1A"/>
    <w:rsid w:val="00890697"/>
    <w:rsid w:val="00890E69"/>
    <w:rsid w:val="00890F87"/>
    <w:rsid w:val="00891178"/>
    <w:rsid w:val="008911C9"/>
    <w:rsid w:val="00891B10"/>
    <w:rsid w:val="00893476"/>
    <w:rsid w:val="00893780"/>
    <w:rsid w:val="00893A34"/>
    <w:rsid w:val="00894036"/>
    <w:rsid w:val="0089449A"/>
    <w:rsid w:val="0089472C"/>
    <w:rsid w:val="008951CF"/>
    <w:rsid w:val="008951E8"/>
    <w:rsid w:val="0089555B"/>
    <w:rsid w:val="00895F1A"/>
    <w:rsid w:val="00895F1C"/>
    <w:rsid w:val="00896D19"/>
    <w:rsid w:val="00896ECB"/>
    <w:rsid w:val="00897405"/>
    <w:rsid w:val="00897840"/>
    <w:rsid w:val="00897CA6"/>
    <w:rsid w:val="00897E21"/>
    <w:rsid w:val="008A0568"/>
    <w:rsid w:val="008A0A4A"/>
    <w:rsid w:val="008A0B54"/>
    <w:rsid w:val="008A0DCD"/>
    <w:rsid w:val="008A12EA"/>
    <w:rsid w:val="008A1ABF"/>
    <w:rsid w:val="008A2434"/>
    <w:rsid w:val="008A285B"/>
    <w:rsid w:val="008A2B88"/>
    <w:rsid w:val="008A38ED"/>
    <w:rsid w:val="008A3DF7"/>
    <w:rsid w:val="008A43FE"/>
    <w:rsid w:val="008A44AC"/>
    <w:rsid w:val="008A45F6"/>
    <w:rsid w:val="008A4657"/>
    <w:rsid w:val="008A4C28"/>
    <w:rsid w:val="008A4EBB"/>
    <w:rsid w:val="008A5284"/>
    <w:rsid w:val="008A53A2"/>
    <w:rsid w:val="008A5B5F"/>
    <w:rsid w:val="008A6872"/>
    <w:rsid w:val="008A7B74"/>
    <w:rsid w:val="008A7F26"/>
    <w:rsid w:val="008B0135"/>
    <w:rsid w:val="008B0337"/>
    <w:rsid w:val="008B0439"/>
    <w:rsid w:val="008B0633"/>
    <w:rsid w:val="008B0827"/>
    <w:rsid w:val="008B0D01"/>
    <w:rsid w:val="008B15EB"/>
    <w:rsid w:val="008B1762"/>
    <w:rsid w:val="008B2149"/>
    <w:rsid w:val="008B2F6C"/>
    <w:rsid w:val="008B3204"/>
    <w:rsid w:val="008B34CD"/>
    <w:rsid w:val="008B3B95"/>
    <w:rsid w:val="008B3FA5"/>
    <w:rsid w:val="008B4105"/>
    <w:rsid w:val="008B43FE"/>
    <w:rsid w:val="008B4BE4"/>
    <w:rsid w:val="008B567C"/>
    <w:rsid w:val="008B5705"/>
    <w:rsid w:val="008B5BD9"/>
    <w:rsid w:val="008B5CD9"/>
    <w:rsid w:val="008B60F8"/>
    <w:rsid w:val="008B6126"/>
    <w:rsid w:val="008B61FE"/>
    <w:rsid w:val="008B6517"/>
    <w:rsid w:val="008B6E17"/>
    <w:rsid w:val="008B719D"/>
    <w:rsid w:val="008B7424"/>
    <w:rsid w:val="008B7549"/>
    <w:rsid w:val="008B77BF"/>
    <w:rsid w:val="008B78AD"/>
    <w:rsid w:val="008B7D32"/>
    <w:rsid w:val="008C015B"/>
    <w:rsid w:val="008C0317"/>
    <w:rsid w:val="008C04A1"/>
    <w:rsid w:val="008C063D"/>
    <w:rsid w:val="008C0871"/>
    <w:rsid w:val="008C0C63"/>
    <w:rsid w:val="008C0DCD"/>
    <w:rsid w:val="008C0EDB"/>
    <w:rsid w:val="008C103E"/>
    <w:rsid w:val="008C182E"/>
    <w:rsid w:val="008C1DD0"/>
    <w:rsid w:val="008C1F48"/>
    <w:rsid w:val="008C200B"/>
    <w:rsid w:val="008C2228"/>
    <w:rsid w:val="008C23DA"/>
    <w:rsid w:val="008C2446"/>
    <w:rsid w:val="008C26D2"/>
    <w:rsid w:val="008C2958"/>
    <w:rsid w:val="008C2E77"/>
    <w:rsid w:val="008C30B9"/>
    <w:rsid w:val="008C3483"/>
    <w:rsid w:val="008C353B"/>
    <w:rsid w:val="008C40C5"/>
    <w:rsid w:val="008C4259"/>
    <w:rsid w:val="008C4510"/>
    <w:rsid w:val="008C505E"/>
    <w:rsid w:val="008C5199"/>
    <w:rsid w:val="008C5872"/>
    <w:rsid w:val="008C5983"/>
    <w:rsid w:val="008C5B2C"/>
    <w:rsid w:val="008C5C31"/>
    <w:rsid w:val="008C5E6C"/>
    <w:rsid w:val="008C5FFD"/>
    <w:rsid w:val="008C66AB"/>
    <w:rsid w:val="008C6E8C"/>
    <w:rsid w:val="008C73AB"/>
    <w:rsid w:val="008C77A0"/>
    <w:rsid w:val="008C7BB5"/>
    <w:rsid w:val="008D026F"/>
    <w:rsid w:val="008D05CC"/>
    <w:rsid w:val="008D0C7F"/>
    <w:rsid w:val="008D0EBE"/>
    <w:rsid w:val="008D10CD"/>
    <w:rsid w:val="008D145E"/>
    <w:rsid w:val="008D1F72"/>
    <w:rsid w:val="008D2663"/>
    <w:rsid w:val="008D2754"/>
    <w:rsid w:val="008D2ADE"/>
    <w:rsid w:val="008D3036"/>
    <w:rsid w:val="008D53C7"/>
    <w:rsid w:val="008D5EB0"/>
    <w:rsid w:val="008D6717"/>
    <w:rsid w:val="008D684F"/>
    <w:rsid w:val="008D6B3E"/>
    <w:rsid w:val="008D6F69"/>
    <w:rsid w:val="008D71B3"/>
    <w:rsid w:val="008D761A"/>
    <w:rsid w:val="008D7832"/>
    <w:rsid w:val="008D78AA"/>
    <w:rsid w:val="008E0460"/>
    <w:rsid w:val="008E1652"/>
    <w:rsid w:val="008E1799"/>
    <w:rsid w:val="008E1AB2"/>
    <w:rsid w:val="008E22BF"/>
    <w:rsid w:val="008E2A3C"/>
    <w:rsid w:val="008E3190"/>
    <w:rsid w:val="008E3DE1"/>
    <w:rsid w:val="008E4C9B"/>
    <w:rsid w:val="008E4ECC"/>
    <w:rsid w:val="008E620E"/>
    <w:rsid w:val="008E63CA"/>
    <w:rsid w:val="008E6D30"/>
    <w:rsid w:val="008E6F8B"/>
    <w:rsid w:val="008E7726"/>
    <w:rsid w:val="008E7728"/>
    <w:rsid w:val="008E7C0B"/>
    <w:rsid w:val="008E7F66"/>
    <w:rsid w:val="008F001C"/>
    <w:rsid w:val="008F001F"/>
    <w:rsid w:val="008F0943"/>
    <w:rsid w:val="008F0A5D"/>
    <w:rsid w:val="008F0A7A"/>
    <w:rsid w:val="008F2601"/>
    <w:rsid w:val="008F2741"/>
    <w:rsid w:val="008F2C63"/>
    <w:rsid w:val="008F4B66"/>
    <w:rsid w:val="008F55FC"/>
    <w:rsid w:val="008F58C0"/>
    <w:rsid w:val="008F5D39"/>
    <w:rsid w:val="008F5D7A"/>
    <w:rsid w:val="008F6114"/>
    <w:rsid w:val="008F61B6"/>
    <w:rsid w:val="008F6EF0"/>
    <w:rsid w:val="008F70DE"/>
    <w:rsid w:val="008F7884"/>
    <w:rsid w:val="00900264"/>
    <w:rsid w:val="0090066C"/>
    <w:rsid w:val="0090075B"/>
    <w:rsid w:val="00900A66"/>
    <w:rsid w:val="00900C55"/>
    <w:rsid w:val="00900C6D"/>
    <w:rsid w:val="00900DA8"/>
    <w:rsid w:val="0090132C"/>
    <w:rsid w:val="0090137B"/>
    <w:rsid w:val="00901408"/>
    <w:rsid w:val="00901661"/>
    <w:rsid w:val="00901805"/>
    <w:rsid w:val="00901863"/>
    <w:rsid w:val="0090189C"/>
    <w:rsid w:val="009019EF"/>
    <w:rsid w:val="009023B2"/>
    <w:rsid w:val="0090260F"/>
    <w:rsid w:val="009028AF"/>
    <w:rsid w:val="00902A75"/>
    <w:rsid w:val="00902AC4"/>
    <w:rsid w:val="00902B29"/>
    <w:rsid w:val="00902B9A"/>
    <w:rsid w:val="00904142"/>
    <w:rsid w:val="0090495E"/>
    <w:rsid w:val="009054E4"/>
    <w:rsid w:val="00905823"/>
    <w:rsid w:val="00905963"/>
    <w:rsid w:val="009060DD"/>
    <w:rsid w:val="0090617A"/>
    <w:rsid w:val="0090644A"/>
    <w:rsid w:val="00906553"/>
    <w:rsid w:val="009066DE"/>
    <w:rsid w:val="009069DB"/>
    <w:rsid w:val="0090704E"/>
    <w:rsid w:val="00907241"/>
    <w:rsid w:val="009075FD"/>
    <w:rsid w:val="00907736"/>
    <w:rsid w:val="00907E19"/>
    <w:rsid w:val="00910094"/>
    <w:rsid w:val="009104FE"/>
    <w:rsid w:val="009105EE"/>
    <w:rsid w:val="0091093F"/>
    <w:rsid w:val="00910B93"/>
    <w:rsid w:val="00910C22"/>
    <w:rsid w:val="00912454"/>
    <w:rsid w:val="009125D1"/>
    <w:rsid w:val="00912871"/>
    <w:rsid w:val="00912B09"/>
    <w:rsid w:val="00912B83"/>
    <w:rsid w:val="00912C11"/>
    <w:rsid w:val="0091410D"/>
    <w:rsid w:val="00914DE8"/>
    <w:rsid w:val="0091500E"/>
    <w:rsid w:val="00915401"/>
    <w:rsid w:val="0091563A"/>
    <w:rsid w:val="00916034"/>
    <w:rsid w:val="00916385"/>
    <w:rsid w:val="00916AFD"/>
    <w:rsid w:val="00916D25"/>
    <w:rsid w:val="00916D68"/>
    <w:rsid w:val="00916E1E"/>
    <w:rsid w:val="0091715B"/>
    <w:rsid w:val="00917166"/>
    <w:rsid w:val="009172F8"/>
    <w:rsid w:val="009173D0"/>
    <w:rsid w:val="00917652"/>
    <w:rsid w:val="00920149"/>
    <w:rsid w:val="00920298"/>
    <w:rsid w:val="00920C0E"/>
    <w:rsid w:val="00920C45"/>
    <w:rsid w:val="00920CD8"/>
    <w:rsid w:val="00921095"/>
    <w:rsid w:val="0092109A"/>
    <w:rsid w:val="0092181A"/>
    <w:rsid w:val="00921BA3"/>
    <w:rsid w:val="00921D4C"/>
    <w:rsid w:val="0092282D"/>
    <w:rsid w:val="00922BA3"/>
    <w:rsid w:val="00923314"/>
    <w:rsid w:val="009235C5"/>
    <w:rsid w:val="0092382F"/>
    <w:rsid w:val="009238EC"/>
    <w:rsid w:val="00923C06"/>
    <w:rsid w:val="00923D37"/>
    <w:rsid w:val="009240C8"/>
    <w:rsid w:val="009240D1"/>
    <w:rsid w:val="0092411F"/>
    <w:rsid w:val="00924292"/>
    <w:rsid w:val="0092490D"/>
    <w:rsid w:val="00925C59"/>
    <w:rsid w:val="00926036"/>
    <w:rsid w:val="009261B4"/>
    <w:rsid w:val="009263F9"/>
    <w:rsid w:val="00926816"/>
    <w:rsid w:val="0092690D"/>
    <w:rsid w:val="00926EA5"/>
    <w:rsid w:val="00927264"/>
    <w:rsid w:val="0092777C"/>
    <w:rsid w:val="00927B45"/>
    <w:rsid w:val="00927D44"/>
    <w:rsid w:val="009307EB"/>
    <w:rsid w:val="00931860"/>
    <w:rsid w:val="009318FB"/>
    <w:rsid w:val="00931C95"/>
    <w:rsid w:val="0093211B"/>
    <w:rsid w:val="0093237E"/>
    <w:rsid w:val="0093248E"/>
    <w:rsid w:val="00932566"/>
    <w:rsid w:val="009335E4"/>
    <w:rsid w:val="009336D0"/>
    <w:rsid w:val="00933B35"/>
    <w:rsid w:val="00933BD3"/>
    <w:rsid w:val="00933EA6"/>
    <w:rsid w:val="009343CB"/>
    <w:rsid w:val="009344DE"/>
    <w:rsid w:val="00934927"/>
    <w:rsid w:val="009349B5"/>
    <w:rsid w:val="0093538F"/>
    <w:rsid w:val="00935503"/>
    <w:rsid w:val="0093554C"/>
    <w:rsid w:val="009357A5"/>
    <w:rsid w:val="00935977"/>
    <w:rsid w:val="00935A7A"/>
    <w:rsid w:val="00935C82"/>
    <w:rsid w:val="00935CB7"/>
    <w:rsid w:val="00935CBB"/>
    <w:rsid w:val="00935CFB"/>
    <w:rsid w:val="00935FAC"/>
    <w:rsid w:val="009369AE"/>
    <w:rsid w:val="009373BA"/>
    <w:rsid w:val="0094008E"/>
    <w:rsid w:val="00940E1D"/>
    <w:rsid w:val="00941317"/>
    <w:rsid w:val="00941466"/>
    <w:rsid w:val="0094182F"/>
    <w:rsid w:val="009423C0"/>
    <w:rsid w:val="009423F6"/>
    <w:rsid w:val="00942636"/>
    <w:rsid w:val="00942ECC"/>
    <w:rsid w:val="0094316D"/>
    <w:rsid w:val="0094354D"/>
    <w:rsid w:val="00943D23"/>
    <w:rsid w:val="00943DBB"/>
    <w:rsid w:val="00944C2B"/>
    <w:rsid w:val="00944CDD"/>
    <w:rsid w:val="00945149"/>
    <w:rsid w:val="0094515E"/>
    <w:rsid w:val="00946247"/>
    <w:rsid w:val="0094632C"/>
    <w:rsid w:val="00946494"/>
    <w:rsid w:val="009468DA"/>
    <w:rsid w:val="00947836"/>
    <w:rsid w:val="009478C6"/>
    <w:rsid w:val="00947B74"/>
    <w:rsid w:val="0095051F"/>
    <w:rsid w:val="009515AC"/>
    <w:rsid w:val="00951795"/>
    <w:rsid w:val="0095184D"/>
    <w:rsid w:val="00951EB9"/>
    <w:rsid w:val="00952373"/>
    <w:rsid w:val="009528BF"/>
    <w:rsid w:val="00953123"/>
    <w:rsid w:val="00953235"/>
    <w:rsid w:val="009540FF"/>
    <w:rsid w:val="0095425D"/>
    <w:rsid w:val="00954BF1"/>
    <w:rsid w:val="00955020"/>
    <w:rsid w:val="0095524A"/>
    <w:rsid w:val="00955282"/>
    <w:rsid w:val="009553D4"/>
    <w:rsid w:val="009557EE"/>
    <w:rsid w:val="00955B87"/>
    <w:rsid w:val="00955B9E"/>
    <w:rsid w:val="00955C4C"/>
    <w:rsid w:val="00955EDC"/>
    <w:rsid w:val="00957617"/>
    <w:rsid w:val="0095772A"/>
    <w:rsid w:val="0095772C"/>
    <w:rsid w:val="0095783B"/>
    <w:rsid w:val="00957919"/>
    <w:rsid w:val="00957B0C"/>
    <w:rsid w:val="00960086"/>
    <w:rsid w:val="009603CD"/>
    <w:rsid w:val="0096046C"/>
    <w:rsid w:val="0096055F"/>
    <w:rsid w:val="00960631"/>
    <w:rsid w:val="00962589"/>
    <w:rsid w:val="009627CB"/>
    <w:rsid w:val="009630B6"/>
    <w:rsid w:val="00963149"/>
    <w:rsid w:val="0096390B"/>
    <w:rsid w:val="00963973"/>
    <w:rsid w:val="00964756"/>
    <w:rsid w:val="00964D2D"/>
    <w:rsid w:val="0096507A"/>
    <w:rsid w:val="00965339"/>
    <w:rsid w:val="0096572C"/>
    <w:rsid w:val="0096597D"/>
    <w:rsid w:val="00965C7A"/>
    <w:rsid w:val="00965E4A"/>
    <w:rsid w:val="0096661E"/>
    <w:rsid w:val="009668C2"/>
    <w:rsid w:val="00966A38"/>
    <w:rsid w:val="00966BED"/>
    <w:rsid w:val="0096754C"/>
    <w:rsid w:val="009678AD"/>
    <w:rsid w:val="00967B7B"/>
    <w:rsid w:val="00967D23"/>
    <w:rsid w:val="0097039B"/>
    <w:rsid w:val="009706DF"/>
    <w:rsid w:val="00970944"/>
    <w:rsid w:val="0097194E"/>
    <w:rsid w:val="00971DCC"/>
    <w:rsid w:val="00972107"/>
    <w:rsid w:val="00972400"/>
    <w:rsid w:val="00972ABA"/>
    <w:rsid w:val="0097305B"/>
    <w:rsid w:val="00973849"/>
    <w:rsid w:val="00973A41"/>
    <w:rsid w:val="00974214"/>
    <w:rsid w:val="0097520E"/>
    <w:rsid w:val="00975B64"/>
    <w:rsid w:val="00975CDA"/>
    <w:rsid w:val="0097678C"/>
    <w:rsid w:val="009767CE"/>
    <w:rsid w:val="00976B85"/>
    <w:rsid w:val="00976EF9"/>
    <w:rsid w:val="00977818"/>
    <w:rsid w:val="00980556"/>
    <w:rsid w:val="00980CDE"/>
    <w:rsid w:val="0098179C"/>
    <w:rsid w:val="009823C4"/>
    <w:rsid w:val="00982705"/>
    <w:rsid w:val="00982DE2"/>
    <w:rsid w:val="00982E5E"/>
    <w:rsid w:val="00982E94"/>
    <w:rsid w:val="00983837"/>
    <w:rsid w:val="00983A19"/>
    <w:rsid w:val="00983C90"/>
    <w:rsid w:val="00984168"/>
    <w:rsid w:val="00984414"/>
    <w:rsid w:val="00984A4D"/>
    <w:rsid w:val="00984BEE"/>
    <w:rsid w:val="00985212"/>
    <w:rsid w:val="00985226"/>
    <w:rsid w:val="009858D4"/>
    <w:rsid w:val="009859C3"/>
    <w:rsid w:val="00985D3A"/>
    <w:rsid w:val="00986265"/>
    <w:rsid w:val="00986354"/>
    <w:rsid w:val="00986D3B"/>
    <w:rsid w:val="00987BFB"/>
    <w:rsid w:val="00990293"/>
    <w:rsid w:val="00990342"/>
    <w:rsid w:val="0099058D"/>
    <w:rsid w:val="0099078B"/>
    <w:rsid w:val="00990FC1"/>
    <w:rsid w:val="0099105F"/>
    <w:rsid w:val="00991423"/>
    <w:rsid w:val="00991BAE"/>
    <w:rsid w:val="00991EB0"/>
    <w:rsid w:val="00992036"/>
    <w:rsid w:val="009924BE"/>
    <w:rsid w:val="00992568"/>
    <w:rsid w:val="009928B6"/>
    <w:rsid w:val="00992B2E"/>
    <w:rsid w:val="00992D46"/>
    <w:rsid w:val="00992FD4"/>
    <w:rsid w:val="009931F6"/>
    <w:rsid w:val="009935B2"/>
    <w:rsid w:val="00993824"/>
    <w:rsid w:val="00993956"/>
    <w:rsid w:val="00993A9C"/>
    <w:rsid w:val="0099452B"/>
    <w:rsid w:val="00994E4C"/>
    <w:rsid w:val="00995708"/>
    <w:rsid w:val="00995A0B"/>
    <w:rsid w:val="00995C73"/>
    <w:rsid w:val="0099665E"/>
    <w:rsid w:val="00996F7F"/>
    <w:rsid w:val="00997742"/>
    <w:rsid w:val="00997859"/>
    <w:rsid w:val="00997C69"/>
    <w:rsid w:val="00997D20"/>
    <w:rsid w:val="00997F1A"/>
    <w:rsid w:val="009A001A"/>
    <w:rsid w:val="009A0023"/>
    <w:rsid w:val="009A0104"/>
    <w:rsid w:val="009A0304"/>
    <w:rsid w:val="009A04DC"/>
    <w:rsid w:val="009A06E9"/>
    <w:rsid w:val="009A1151"/>
    <w:rsid w:val="009A14FD"/>
    <w:rsid w:val="009A1578"/>
    <w:rsid w:val="009A1927"/>
    <w:rsid w:val="009A3233"/>
    <w:rsid w:val="009A358C"/>
    <w:rsid w:val="009A3B4E"/>
    <w:rsid w:val="009A3D12"/>
    <w:rsid w:val="009A48A1"/>
    <w:rsid w:val="009A4BE5"/>
    <w:rsid w:val="009A577A"/>
    <w:rsid w:val="009A5806"/>
    <w:rsid w:val="009A58EC"/>
    <w:rsid w:val="009A5A02"/>
    <w:rsid w:val="009A64E2"/>
    <w:rsid w:val="009A65EC"/>
    <w:rsid w:val="009A674A"/>
    <w:rsid w:val="009A67C0"/>
    <w:rsid w:val="009A7900"/>
    <w:rsid w:val="009B043D"/>
    <w:rsid w:val="009B0670"/>
    <w:rsid w:val="009B0689"/>
    <w:rsid w:val="009B0B56"/>
    <w:rsid w:val="009B0CDB"/>
    <w:rsid w:val="009B1140"/>
    <w:rsid w:val="009B17CD"/>
    <w:rsid w:val="009B17DA"/>
    <w:rsid w:val="009B18E4"/>
    <w:rsid w:val="009B20AE"/>
    <w:rsid w:val="009B377A"/>
    <w:rsid w:val="009B3FCB"/>
    <w:rsid w:val="009B417E"/>
    <w:rsid w:val="009B4208"/>
    <w:rsid w:val="009B4696"/>
    <w:rsid w:val="009B4E76"/>
    <w:rsid w:val="009B5015"/>
    <w:rsid w:val="009B501C"/>
    <w:rsid w:val="009B505F"/>
    <w:rsid w:val="009B5BFF"/>
    <w:rsid w:val="009B6079"/>
    <w:rsid w:val="009B6290"/>
    <w:rsid w:val="009B6F5A"/>
    <w:rsid w:val="009B76A5"/>
    <w:rsid w:val="009B772B"/>
    <w:rsid w:val="009B7BF0"/>
    <w:rsid w:val="009B7E62"/>
    <w:rsid w:val="009C02AD"/>
    <w:rsid w:val="009C0673"/>
    <w:rsid w:val="009C09B2"/>
    <w:rsid w:val="009C0DC3"/>
    <w:rsid w:val="009C1030"/>
    <w:rsid w:val="009C15CE"/>
    <w:rsid w:val="009C1ACA"/>
    <w:rsid w:val="009C207F"/>
    <w:rsid w:val="009C2DBB"/>
    <w:rsid w:val="009C2E62"/>
    <w:rsid w:val="009C3773"/>
    <w:rsid w:val="009C3A96"/>
    <w:rsid w:val="009C3B40"/>
    <w:rsid w:val="009C3C8B"/>
    <w:rsid w:val="009C400E"/>
    <w:rsid w:val="009C40E4"/>
    <w:rsid w:val="009C4BD5"/>
    <w:rsid w:val="009C4E76"/>
    <w:rsid w:val="009C53C2"/>
    <w:rsid w:val="009C5533"/>
    <w:rsid w:val="009C59DC"/>
    <w:rsid w:val="009C5DD9"/>
    <w:rsid w:val="009C5DE9"/>
    <w:rsid w:val="009C653F"/>
    <w:rsid w:val="009C6F55"/>
    <w:rsid w:val="009C6F9B"/>
    <w:rsid w:val="009C7783"/>
    <w:rsid w:val="009C7A97"/>
    <w:rsid w:val="009D00F2"/>
    <w:rsid w:val="009D0282"/>
    <w:rsid w:val="009D07A2"/>
    <w:rsid w:val="009D11D2"/>
    <w:rsid w:val="009D2C2D"/>
    <w:rsid w:val="009D32AE"/>
    <w:rsid w:val="009D343C"/>
    <w:rsid w:val="009D3C54"/>
    <w:rsid w:val="009D5C18"/>
    <w:rsid w:val="009D5FC4"/>
    <w:rsid w:val="009D6493"/>
    <w:rsid w:val="009D6685"/>
    <w:rsid w:val="009D69AB"/>
    <w:rsid w:val="009D6AA3"/>
    <w:rsid w:val="009D73AD"/>
    <w:rsid w:val="009D78BD"/>
    <w:rsid w:val="009D7A34"/>
    <w:rsid w:val="009D7B5A"/>
    <w:rsid w:val="009E07A3"/>
    <w:rsid w:val="009E0FF5"/>
    <w:rsid w:val="009E1461"/>
    <w:rsid w:val="009E1767"/>
    <w:rsid w:val="009E1E4D"/>
    <w:rsid w:val="009E1F1B"/>
    <w:rsid w:val="009E310E"/>
    <w:rsid w:val="009E3175"/>
    <w:rsid w:val="009E35D5"/>
    <w:rsid w:val="009E3AD1"/>
    <w:rsid w:val="009E40EA"/>
    <w:rsid w:val="009E46C1"/>
    <w:rsid w:val="009E48EE"/>
    <w:rsid w:val="009E4CA6"/>
    <w:rsid w:val="009E4EAA"/>
    <w:rsid w:val="009E4EBB"/>
    <w:rsid w:val="009E541A"/>
    <w:rsid w:val="009E591C"/>
    <w:rsid w:val="009E5C2C"/>
    <w:rsid w:val="009E6964"/>
    <w:rsid w:val="009E6C3F"/>
    <w:rsid w:val="009E70E5"/>
    <w:rsid w:val="009E77B4"/>
    <w:rsid w:val="009F0025"/>
    <w:rsid w:val="009F0760"/>
    <w:rsid w:val="009F08AE"/>
    <w:rsid w:val="009F0DEB"/>
    <w:rsid w:val="009F1144"/>
    <w:rsid w:val="009F11B5"/>
    <w:rsid w:val="009F12AE"/>
    <w:rsid w:val="009F14E3"/>
    <w:rsid w:val="009F151E"/>
    <w:rsid w:val="009F2BFF"/>
    <w:rsid w:val="009F3382"/>
    <w:rsid w:val="009F376F"/>
    <w:rsid w:val="009F37F9"/>
    <w:rsid w:val="009F44C7"/>
    <w:rsid w:val="009F4515"/>
    <w:rsid w:val="009F461C"/>
    <w:rsid w:val="009F4ACC"/>
    <w:rsid w:val="009F4CA8"/>
    <w:rsid w:val="009F563B"/>
    <w:rsid w:val="009F586F"/>
    <w:rsid w:val="009F5A63"/>
    <w:rsid w:val="009F5AA5"/>
    <w:rsid w:val="009F5B7F"/>
    <w:rsid w:val="009F6368"/>
    <w:rsid w:val="009F6939"/>
    <w:rsid w:val="009F6C7A"/>
    <w:rsid w:val="009F7B1C"/>
    <w:rsid w:val="009F7D5B"/>
    <w:rsid w:val="00A00237"/>
    <w:rsid w:val="00A00931"/>
    <w:rsid w:val="00A010AD"/>
    <w:rsid w:val="00A01564"/>
    <w:rsid w:val="00A016A0"/>
    <w:rsid w:val="00A016CA"/>
    <w:rsid w:val="00A018C6"/>
    <w:rsid w:val="00A01B09"/>
    <w:rsid w:val="00A0215A"/>
    <w:rsid w:val="00A02378"/>
    <w:rsid w:val="00A02466"/>
    <w:rsid w:val="00A02B2E"/>
    <w:rsid w:val="00A0349B"/>
    <w:rsid w:val="00A0349C"/>
    <w:rsid w:val="00A03B85"/>
    <w:rsid w:val="00A03CD5"/>
    <w:rsid w:val="00A03D95"/>
    <w:rsid w:val="00A052F9"/>
    <w:rsid w:val="00A0557C"/>
    <w:rsid w:val="00A0563C"/>
    <w:rsid w:val="00A05A20"/>
    <w:rsid w:val="00A05EDE"/>
    <w:rsid w:val="00A06232"/>
    <w:rsid w:val="00A064A7"/>
    <w:rsid w:val="00A065D6"/>
    <w:rsid w:val="00A06C97"/>
    <w:rsid w:val="00A07156"/>
    <w:rsid w:val="00A07284"/>
    <w:rsid w:val="00A077E7"/>
    <w:rsid w:val="00A07810"/>
    <w:rsid w:val="00A078A9"/>
    <w:rsid w:val="00A07AB0"/>
    <w:rsid w:val="00A07F07"/>
    <w:rsid w:val="00A10375"/>
    <w:rsid w:val="00A10D10"/>
    <w:rsid w:val="00A10F1E"/>
    <w:rsid w:val="00A11648"/>
    <w:rsid w:val="00A126A9"/>
    <w:rsid w:val="00A12B80"/>
    <w:rsid w:val="00A13150"/>
    <w:rsid w:val="00A132D5"/>
    <w:rsid w:val="00A13CCF"/>
    <w:rsid w:val="00A14376"/>
    <w:rsid w:val="00A14CE5"/>
    <w:rsid w:val="00A14DE0"/>
    <w:rsid w:val="00A1546D"/>
    <w:rsid w:val="00A16AD1"/>
    <w:rsid w:val="00A176AD"/>
    <w:rsid w:val="00A20051"/>
    <w:rsid w:val="00A20633"/>
    <w:rsid w:val="00A207E6"/>
    <w:rsid w:val="00A20961"/>
    <w:rsid w:val="00A209F0"/>
    <w:rsid w:val="00A20BF9"/>
    <w:rsid w:val="00A20ECD"/>
    <w:rsid w:val="00A210AC"/>
    <w:rsid w:val="00A21501"/>
    <w:rsid w:val="00A21FB4"/>
    <w:rsid w:val="00A2204B"/>
    <w:rsid w:val="00A2266F"/>
    <w:rsid w:val="00A229CF"/>
    <w:rsid w:val="00A229EB"/>
    <w:rsid w:val="00A22A6B"/>
    <w:rsid w:val="00A22C20"/>
    <w:rsid w:val="00A22F72"/>
    <w:rsid w:val="00A230D4"/>
    <w:rsid w:val="00A23204"/>
    <w:rsid w:val="00A236A7"/>
    <w:rsid w:val="00A2479B"/>
    <w:rsid w:val="00A25560"/>
    <w:rsid w:val="00A26751"/>
    <w:rsid w:val="00A26A77"/>
    <w:rsid w:val="00A26BFB"/>
    <w:rsid w:val="00A26FD5"/>
    <w:rsid w:val="00A2708D"/>
    <w:rsid w:val="00A2772C"/>
    <w:rsid w:val="00A27FD6"/>
    <w:rsid w:val="00A30151"/>
    <w:rsid w:val="00A306BE"/>
    <w:rsid w:val="00A306EC"/>
    <w:rsid w:val="00A307A5"/>
    <w:rsid w:val="00A30931"/>
    <w:rsid w:val="00A31ADC"/>
    <w:rsid w:val="00A31D4B"/>
    <w:rsid w:val="00A31E52"/>
    <w:rsid w:val="00A32BF6"/>
    <w:rsid w:val="00A33140"/>
    <w:rsid w:val="00A33A31"/>
    <w:rsid w:val="00A33F5F"/>
    <w:rsid w:val="00A341DB"/>
    <w:rsid w:val="00A346C7"/>
    <w:rsid w:val="00A34D57"/>
    <w:rsid w:val="00A34E0A"/>
    <w:rsid w:val="00A350FF"/>
    <w:rsid w:val="00A3552D"/>
    <w:rsid w:val="00A35ACB"/>
    <w:rsid w:val="00A35CAD"/>
    <w:rsid w:val="00A35E34"/>
    <w:rsid w:val="00A366D5"/>
    <w:rsid w:val="00A36B36"/>
    <w:rsid w:val="00A36C85"/>
    <w:rsid w:val="00A36F74"/>
    <w:rsid w:val="00A3708C"/>
    <w:rsid w:val="00A37841"/>
    <w:rsid w:val="00A379A3"/>
    <w:rsid w:val="00A400ED"/>
    <w:rsid w:val="00A40103"/>
    <w:rsid w:val="00A408C0"/>
    <w:rsid w:val="00A40D43"/>
    <w:rsid w:val="00A40F18"/>
    <w:rsid w:val="00A41032"/>
    <w:rsid w:val="00A4116B"/>
    <w:rsid w:val="00A412B3"/>
    <w:rsid w:val="00A414E8"/>
    <w:rsid w:val="00A41622"/>
    <w:rsid w:val="00A41DB1"/>
    <w:rsid w:val="00A41E2E"/>
    <w:rsid w:val="00A428F7"/>
    <w:rsid w:val="00A42DAC"/>
    <w:rsid w:val="00A43101"/>
    <w:rsid w:val="00A43686"/>
    <w:rsid w:val="00A443D3"/>
    <w:rsid w:val="00A44873"/>
    <w:rsid w:val="00A4492E"/>
    <w:rsid w:val="00A4493C"/>
    <w:rsid w:val="00A44DFF"/>
    <w:rsid w:val="00A4543B"/>
    <w:rsid w:val="00A46425"/>
    <w:rsid w:val="00A46B12"/>
    <w:rsid w:val="00A47095"/>
    <w:rsid w:val="00A470A1"/>
    <w:rsid w:val="00A503E0"/>
    <w:rsid w:val="00A5065A"/>
    <w:rsid w:val="00A50C16"/>
    <w:rsid w:val="00A51235"/>
    <w:rsid w:val="00A518CA"/>
    <w:rsid w:val="00A51999"/>
    <w:rsid w:val="00A51A0C"/>
    <w:rsid w:val="00A51CB4"/>
    <w:rsid w:val="00A51EA2"/>
    <w:rsid w:val="00A522D2"/>
    <w:rsid w:val="00A523AB"/>
    <w:rsid w:val="00A52CD8"/>
    <w:rsid w:val="00A5310C"/>
    <w:rsid w:val="00A53197"/>
    <w:rsid w:val="00A532EB"/>
    <w:rsid w:val="00A53982"/>
    <w:rsid w:val="00A5418C"/>
    <w:rsid w:val="00A541CD"/>
    <w:rsid w:val="00A5484A"/>
    <w:rsid w:val="00A54D49"/>
    <w:rsid w:val="00A54F5E"/>
    <w:rsid w:val="00A556E3"/>
    <w:rsid w:val="00A55A4B"/>
    <w:rsid w:val="00A55BAF"/>
    <w:rsid w:val="00A56439"/>
    <w:rsid w:val="00A568D6"/>
    <w:rsid w:val="00A56D35"/>
    <w:rsid w:val="00A57012"/>
    <w:rsid w:val="00A5739F"/>
    <w:rsid w:val="00A573DF"/>
    <w:rsid w:val="00A5762F"/>
    <w:rsid w:val="00A57947"/>
    <w:rsid w:val="00A57E03"/>
    <w:rsid w:val="00A601E2"/>
    <w:rsid w:val="00A60C65"/>
    <w:rsid w:val="00A61727"/>
    <w:rsid w:val="00A6207C"/>
    <w:rsid w:val="00A62169"/>
    <w:rsid w:val="00A629E0"/>
    <w:rsid w:val="00A62DDD"/>
    <w:rsid w:val="00A62DF9"/>
    <w:rsid w:val="00A630FC"/>
    <w:rsid w:val="00A63378"/>
    <w:rsid w:val="00A63DE7"/>
    <w:rsid w:val="00A6444F"/>
    <w:rsid w:val="00A64904"/>
    <w:rsid w:val="00A649DD"/>
    <w:rsid w:val="00A64AE6"/>
    <w:rsid w:val="00A64CFD"/>
    <w:rsid w:val="00A64DC1"/>
    <w:rsid w:val="00A64DFF"/>
    <w:rsid w:val="00A66289"/>
    <w:rsid w:val="00A666B1"/>
    <w:rsid w:val="00A66E04"/>
    <w:rsid w:val="00A673AE"/>
    <w:rsid w:val="00A676C2"/>
    <w:rsid w:val="00A70534"/>
    <w:rsid w:val="00A712DC"/>
    <w:rsid w:val="00A716F3"/>
    <w:rsid w:val="00A71DE8"/>
    <w:rsid w:val="00A71FE3"/>
    <w:rsid w:val="00A724C2"/>
    <w:rsid w:val="00A72789"/>
    <w:rsid w:val="00A72E7F"/>
    <w:rsid w:val="00A73190"/>
    <w:rsid w:val="00A7398B"/>
    <w:rsid w:val="00A73D50"/>
    <w:rsid w:val="00A7494D"/>
    <w:rsid w:val="00A74A2A"/>
    <w:rsid w:val="00A74AA7"/>
    <w:rsid w:val="00A74DEC"/>
    <w:rsid w:val="00A74E4C"/>
    <w:rsid w:val="00A750D9"/>
    <w:rsid w:val="00A755B6"/>
    <w:rsid w:val="00A76234"/>
    <w:rsid w:val="00A765D6"/>
    <w:rsid w:val="00A76837"/>
    <w:rsid w:val="00A76949"/>
    <w:rsid w:val="00A76954"/>
    <w:rsid w:val="00A80099"/>
    <w:rsid w:val="00A80463"/>
    <w:rsid w:val="00A80DB5"/>
    <w:rsid w:val="00A80E65"/>
    <w:rsid w:val="00A81428"/>
    <w:rsid w:val="00A8147B"/>
    <w:rsid w:val="00A81733"/>
    <w:rsid w:val="00A8190C"/>
    <w:rsid w:val="00A82245"/>
    <w:rsid w:val="00A82EA5"/>
    <w:rsid w:val="00A833E8"/>
    <w:rsid w:val="00A83657"/>
    <w:rsid w:val="00A83722"/>
    <w:rsid w:val="00A83CBF"/>
    <w:rsid w:val="00A83D95"/>
    <w:rsid w:val="00A83F8A"/>
    <w:rsid w:val="00A84818"/>
    <w:rsid w:val="00A84F9F"/>
    <w:rsid w:val="00A8520B"/>
    <w:rsid w:val="00A8551C"/>
    <w:rsid w:val="00A85574"/>
    <w:rsid w:val="00A862AA"/>
    <w:rsid w:val="00A87E10"/>
    <w:rsid w:val="00A87ED0"/>
    <w:rsid w:val="00A87EE5"/>
    <w:rsid w:val="00A87F4E"/>
    <w:rsid w:val="00A905C3"/>
    <w:rsid w:val="00A90832"/>
    <w:rsid w:val="00A909AD"/>
    <w:rsid w:val="00A90C3C"/>
    <w:rsid w:val="00A914D2"/>
    <w:rsid w:val="00A91892"/>
    <w:rsid w:val="00A91AE4"/>
    <w:rsid w:val="00A91CC0"/>
    <w:rsid w:val="00A92842"/>
    <w:rsid w:val="00A92DBB"/>
    <w:rsid w:val="00A92EC6"/>
    <w:rsid w:val="00A92FD5"/>
    <w:rsid w:val="00A931A4"/>
    <w:rsid w:val="00A9367C"/>
    <w:rsid w:val="00A936A3"/>
    <w:rsid w:val="00A947E9"/>
    <w:rsid w:val="00A9586A"/>
    <w:rsid w:val="00A958BD"/>
    <w:rsid w:val="00A95DC5"/>
    <w:rsid w:val="00A96482"/>
    <w:rsid w:val="00A9665E"/>
    <w:rsid w:val="00A971E6"/>
    <w:rsid w:val="00A97890"/>
    <w:rsid w:val="00A97D46"/>
    <w:rsid w:val="00AA1F82"/>
    <w:rsid w:val="00AA2C1D"/>
    <w:rsid w:val="00AA2CAF"/>
    <w:rsid w:val="00AA2D12"/>
    <w:rsid w:val="00AA3105"/>
    <w:rsid w:val="00AA3CE4"/>
    <w:rsid w:val="00AA3D11"/>
    <w:rsid w:val="00AA4529"/>
    <w:rsid w:val="00AA4B57"/>
    <w:rsid w:val="00AA50A3"/>
    <w:rsid w:val="00AA53EB"/>
    <w:rsid w:val="00AA54F7"/>
    <w:rsid w:val="00AA5684"/>
    <w:rsid w:val="00AA584F"/>
    <w:rsid w:val="00AA5957"/>
    <w:rsid w:val="00AA5D69"/>
    <w:rsid w:val="00AA5E68"/>
    <w:rsid w:val="00AA5F7E"/>
    <w:rsid w:val="00AA6113"/>
    <w:rsid w:val="00AA6170"/>
    <w:rsid w:val="00AA63CB"/>
    <w:rsid w:val="00AA6EB4"/>
    <w:rsid w:val="00AA7A4D"/>
    <w:rsid w:val="00AA7D29"/>
    <w:rsid w:val="00AB09D3"/>
    <w:rsid w:val="00AB1321"/>
    <w:rsid w:val="00AB19F3"/>
    <w:rsid w:val="00AB25B4"/>
    <w:rsid w:val="00AB2BF2"/>
    <w:rsid w:val="00AB349A"/>
    <w:rsid w:val="00AB38DE"/>
    <w:rsid w:val="00AB4A9C"/>
    <w:rsid w:val="00AB5103"/>
    <w:rsid w:val="00AB57F0"/>
    <w:rsid w:val="00AB62E0"/>
    <w:rsid w:val="00AB6342"/>
    <w:rsid w:val="00AB6748"/>
    <w:rsid w:val="00AB69DB"/>
    <w:rsid w:val="00AB6A92"/>
    <w:rsid w:val="00AB720E"/>
    <w:rsid w:val="00AB72A2"/>
    <w:rsid w:val="00AB7B45"/>
    <w:rsid w:val="00AC078C"/>
    <w:rsid w:val="00AC078F"/>
    <w:rsid w:val="00AC0CDB"/>
    <w:rsid w:val="00AC0D2D"/>
    <w:rsid w:val="00AC0E41"/>
    <w:rsid w:val="00AC11ED"/>
    <w:rsid w:val="00AC146E"/>
    <w:rsid w:val="00AC1B2C"/>
    <w:rsid w:val="00AC1CED"/>
    <w:rsid w:val="00AC20DB"/>
    <w:rsid w:val="00AC2DE8"/>
    <w:rsid w:val="00AC2E10"/>
    <w:rsid w:val="00AC2F6C"/>
    <w:rsid w:val="00AC2FF6"/>
    <w:rsid w:val="00AC303E"/>
    <w:rsid w:val="00AC30CC"/>
    <w:rsid w:val="00AC3527"/>
    <w:rsid w:val="00AC3A40"/>
    <w:rsid w:val="00AC3ACA"/>
    <w:rsid w:val="00AC3E3A"/>
    <w:rsid w:val="00AC3E85"/>
    <w:rsid w:val="00AC3EC6"/>
    <w:rsid w:val="00AC47D6"/>
    <w:rsid w:val="00AC4851"/>
    <w:rsid w:val="00AC4B8B"/>
    <w:rsid w:val="00AC5342"/>
    <w:rsid w:val="00AC655B"/>
    <w:rsid w:val="00AC679E"/>
    <w:rsid w:val="00AC6F14"/>
    <w:rsid w:val="00AC748B"/>
    <w:rsid w:val="00AC7C6A"/>
    <w:rsid w:val="00AC7DF1"/>
    <w:rsid w:val="00AC7E9A"/>
    <w:rsid w:val="00AD0201"/>
    <w:rsid w:val="00AD066D"/>
    <w:rsid w:val="00AD103C"/>
    <w:rsid w:val="00AD12F1"/>
    <w:rsid w:val="00AD16B2"/>
    <w:rsid w:val="00AD1970"/>
    <w:rsid w:val="00AD1B56"/>
    <w:rsid w:val="00AD2572"/>
    <w:rsid w:val="00AD2D04"/>
    <w:rsid w:val="00AD315D"/>
    <w:rsid w:val="00AD3199"/>
    <w:rsid w:val="00AD3B65"/>
    <w:rsid w:val="00AD3CFA"/>
    <w:rsid w:val="00AD3D6B"/>
    <w:rsid w:val="00AD42FE"/>
    <w:rsid w:val="00AD4A9A"/>
    <w:rsid w:val="00AD4D01"/>
    <w:rsid w:val="00AD52EC"/>
    <w:rsid w:val="00AD53F6"/>
    <w:rsid w:val="00AD63A2"/>
    <w:rsid w:val="00AD6A00"/>
    <w:rsid w:val="00AD78A6"/>
    <w:rsid w:val="00AD7A50"/>
    <w:rsid w:val="00AD7A94"/>
    <w:rsid w:val="00AE03D3"/>
    <w:rsid w:val="00AE0506"/>
    <w:rsid w:val="00AE05F5"/>
    <w:rsid w:val="00AE0E57"/>
    <w:rsid w:val="00AE1639"/>
    <w:rsid w:val="00AE1B65"/>
    <w:rsid w:val="00AE1C55"/>
    <w:rsid w:val="00AE1D66"/>
    <w:rsid w:val="00AE2FB7"/>
    <w:rsid w:val="00AE3B1E"/>
    <w:rsid w:val="00AE3B8D"/>
    <w:rsid w:val="00AE3D4D"/>
    <w:rsid w:val="00AE3EA8"/>
    <w:rsid w:val="00AE4050"/>
    <w:rsid w:val="00AE40D9"/>
    <w:rsid w:val="00AE4168"/>
    <w:rsid w:val="00AE418D"/>
    <w:rsid w:val="00AE4313"/>
    <w:rsid w:val="00AE465D"/>
    <w:rsid w:val="00AE47DA"/>
    <w:rsid w:val="00AE52A5"/>
    <w:rsid w:val="00AE57A0"/>
    <w:rsid w:val="00AE5B15"/>
    <w:rsid w:val="00AE5CAC"/>
    <w:rsid w:val="00AE6170"/>
    <w:rsid w:val="00AE62D6"/>
    <w:rsid w:val="00AE6A81"/>
    <w:rsid w:val="00AE6B09"/>
    <w:rsid w:val="00AE6CFC"/>
    <w:rsid w:val="00AE751B"/>
    <w:rsid w:val="00AE77F2"/>
    <w:rsid w:val="00AF06E4"/>
    <w:rsid w:val="00AF0885"/>
    <w:rsid w:val="00AF0C57"/>
    <w:rsid w:val="00AF0D6A"/>
    <w:rsid w:val="00AF0EF1"/>
    <w:rsid w:val="00AF1077"/>
    <w:rsid w:val="00AF182C"/>
    <w:rsid w:val="00AF1922"/>
    <w:rsid w:val="00AF1A41"/>
    <w:rsid w:val="00AF1D42"/>
    <w:rsid w:val="00AF1D8A"/>
    <w:rsid w:val="00AF1E36"/>
    <w:rsid w:val="00AF2008"/>
    <w:rsid w:val="00AF2047"/>
    <w:rsid w:val="00AF2220"/>
    <w:rsid w:val="00AF27EF"/>
    <w:rsid w:val="00AF2884"/>
    <w:rsid w:val="00AF3138"/>
    <w:rsid w:val="00AF3392"/>
    <w:rsid w:val="00AF3D36"/>
    <w:rsid w:val="00AF45C7"/>
    <w:rsid w:val="00AF45CE"/>
    <w:rsid w:val="00AF46F1"/>
    <w:rsid w:val="00AF4947"/>
    <w:rsid w:val="00AF5078"/>
    <w:rsid w:val="00AF50B4"/>
    <w:rsid w:val="00AF54B7"/>
    <w:rsid w:val="00AF5559"/>
    <w:rsid w:val="00AF5AF7"/>
    <w:rsid w:val="00AF5B7D"/>
    <w:rsid w:val="00AF61F6"/>
    <w:rsid w:val="00AF6476"/>
    <w:rsid w:val="00AF6FAD"/>
    <w:rsid w:val="00AF702B"/>
    <w:rsid w:val="00AF705A"/>
    <w:rsid w:val="00AF73CE"/>
    <w:rsid w:val="00AF7572"/>
    <w:rsid w:val="00AF75E6"/>
    <w:rsid w:val="00AF775E"/>
    <w:rsid w:val="00AF7AC2"/>
    <w:rsid w:val="00AF7DEF"/>
    <w:rsid w:val="00AF7FC2"/>
    <w:rsid w:val="00B00170"/>
    <w:rsid w:val="00B00640"/>
    <w:rsid w:val="00B00672"/>
    <w:rsid w:val="00B0087A"/>
    <w:rsid w:val="00B00BDA"/>
    <w:rsid w:val="00B00D83"/>
    <w:rsid w:val="00B00E92"/>
    <w:rsid w:val="00B010C6"/>
    <w:rsid w:val="00B0178F"/>
    <w:rsid w:val="00B01C4F"/>
    <w:rsid w:val="00B01FA0"/>
    <w:rsid w:val="00B01FA8"/>
    <w:rsid w:val="00B02591"/>
    <w:rsid w:val="00B0276B"/>
    <w:rsid w:val="00B033D2"/>
    <w:rsid w:val="00B0358E"/>
    <w:rsid w:val="00B041DE"/>
    <w:rsid w:val="00B04381"/>
    <w:rsid w:val="00B043C3"/>
    <w:rsid w:val="00B04463"/>
    <w:rsid w:val="00B048AF"/>
    <w:rsid w:val="00B04F17"/>
    <w:rsid w:val="00B05342"/>
    <w:rsid w:val="00B05AC6"/>
    <w:rsid w:val="00B05DF3"/>
    <w:rsid w:val="00B05EC4"/>
    <w:rsid w:val="00B06B3D"/>
    <w:rsid w:val="00B06C8F"/>
    <w:rsid w:val="00B07045"/>
    <w:rsid w:val="00B077DD"/>
    <w:rsid w:val="00B07D48"/>
    <w:rsid w:val="00B10155"/>
    <w:rsid w:val="00B105C3"/>
    <w:rsid w:val="00B10C08"/>
    <w:rsid w:val="00B10C9B"/>
    <w:rsid w:val="00B11B8A"/>
    <w:rsid w:val="00B11B9A"/>
    <w:rsid w:val="00B123AD"/>
    <w:rsid w:val="00B1264B"/>
    <w:rsid w:val="00B13B4F"/>
    <w:rsid w:val="00B13E14"/>
    <w:rsid w:val="00B14343"/>
    <w:rsid w:val="00B14DB3"/>
    <w:rsid w:val="00B15088"/>
    <w:rsid w:val="00B15160"/>
    <w:rsid w:val="00B1565C"/>
    <w:rsid w:val="00B15A9A"/>
    <w:rsid w:val="00B15E7C"/>
    <w:rsid w:val="00B16234"/>
    <w:rsid w:val="00B167BA"/>
    <w:rsid w:val="00B16D26"/>
    <w:rsid w:val="00B16D97"/>
    <w:rsid w:val="00B16E5E"/>
    <w:rsid w:val="00B1706F"/>
    <w:rsid w:val="00B17D3E"/>
    <w:rsid w:val="00B20707"/>
    <w:rsid w:val="00B2107D"/>
    <w:rsid w:val="00B21D67"/>
    <w:rsid w:val="00B21F66"/>
    <w:rsid w:val="00B22729"/>
    <w:rsid w:val="00B22940"/>
    <w:rsid w:val="00B22A16"/>
    <w:rsid w:val="00B22B83"/>
    <w:rsid w:val="00B232CE"/>
    <w:rsid w:val="00B23A8B"/>
    <w:rsid w:val="00B23E46"/>
    <w:rsid w:val="00B242EC"/>
    <w:rsid w:val="00B25533"/>
    <w:rsid w:val="00B2554E"/>
    <w:rsid w:val="00B25670"/>
    <w:rsid w:val="00B25B1B"/>
    <w:rsid w:val="00B25F58"/>
    <w:rsid w:val="00B2611A"/>
    <w:rsid w:val="00B2658F"/>
    <w:rsid w:val="00B26B51"/>
    <w:rsid w:val="00B271B2"/>
    <w:rsid w:val="00B27315"/>
    <w:rsid w:val="00B275C4"/>
    <w:rsid w:val="00B27895"/>
    <w:rsid w:val="00B27BCD"/>
    <w:rsid w:val="00B27D35"/>
    <w:rsid w:val="00B27EDD"/>
    <w:rsid w:val="00B30214"/>
    <w:rsid w:val="00B30E37"/>
    <w:rsid w:val="00B31501"/>
    <w:rsid w:val="00B320EA"/>
    <w:rsid w:val="00B329F5"/>
    <w:rsid w:val="00B330B2"/>
    <w:rsid w:val="00B334A0"/>
    <w:rsid w:val="00B33DCE"/>
    <w:rsid w:val="00B33F6D"/>
    <w:rsid w:val="00B33FF7"/>
    <w:rsid w:val="00B34576"/>
    <w:rsid w:val="00B34C82"/>
    <w:rsid w:val="00B34CD5"/>
    <w:rsid w:val="00B34D44"/>
    <w:rsid w:val="00B34E00"/>
    <w:rsid w:val="00B35386"/>
    <w:rsid w:val="00B353B2"/>
    <w:rsid w:val="00B355D3"/>
    <w:rsid w:val="00B358C7"/>
    <w:rsid w:val="00B35F1F"/>
    <w:rsid w:val="00B362D3"/>
    <w:rsid w:val="00B368D9"/>
    <w:rsid w:val="00B36920"/>
    <w:rsid w:val="00B36A00"/>
    <w:rsid w:val="00B36B73"/>
    <w:rsid w:val="00B3700C"/>
    <w:rsid w:val="00B370CA"/>
    <w:rsid w:val="00B3798A"/>
    <w:rsid w:val="00B40D90"/>
    <w:rsid w:val="00B4181C"/>
    <w:rsid w:val="00B4187C"/>
    <w:rsid w:val="00B423C4"/>
    <w:rsid w:val="00B42851"/>
    <w:rsid w:val="00B42965"/>
    <w:rsid w:val="00B4296A"/>
    <w:rsid w:val="00B42C01"/>
    <w:rsid w:val="00B42CFD"/>
    <w:rsid w:val="00B431EE"/>
    <w:rsid w:val="00B438AA"/>
    <w:rsid w:val="00B43ABE"/>
    <w:rsid w:val="00B43CB7"/>
    <w:rsid w:val="00B443BA"/>
    <w:rsid w:val="00B44958"/>
    <w:rsid w:val="00B44EA1"/>
    <w:rsid w:val="00B44FAC"/>
    <w:rsid w:val="00B450B7"/>
    <w:rsid w:val="00B455B3"/>
    <w:rsid w:val="00B456A5"/>
    <w:rsid w:val="00B458CD"/>
    <w:rsid w:val="00B45A1E"/>
    <w:rsid w:val="00B4673A"/>
    <w:rsid w:val="00B46AEE"/>
    <w:rsid w:val="00B46F2B"/>
    <w:rsid w:val="00B47461"/>
    <w:rsid w:val="00B475F8"/>
    <w:rsid w:val="00B478FA"/>
    <w:rsid w:val="00B50292"/>
    <w:rsid w:val="00B5047B"/>
    <w:rsid w:val="00B50B8C"/>
    <w:rsid w:val="00B51636"/>
    <w:rsid w:val="00B51705"/>
    <w:rsid w:val="00B52682"/>
    <w:rsid w:val="00B52EBD"/>
    <w:rsid w:val="00B530CC"/>
    <w:rsid w:val="00B532BC"/>
    <w:rsid w:val="00B53949"/>
    <w:rsid w:val="00B53EA6"/>
    <w:rsid w:val="00B53EB6"/>
    <w:rsid w:val="00B53EF2"/>
    <w:rsid w:val="00B5414D"/>
    <w:rsid w:val="00B54C6F"/>
    <w:rsid w:val="00B54D85"/>
    <w:rsid w:val="00B55339"/>
    <w:rsid w:val="00B55665"/>
    <w:rsid w:val="00B5573B"/>
    <w:rsid w:val="00B55B8C"/>
    <w:rsid w:val="00B571D3"/>
    <w:rsid w:val="00B579F8"/>
    <w:rsid w:val="00B57B86"/>
    <w:rsid w:val="00B57C50"/>
    <w:rsid w:val="00B61534"/>
    <w:rsid w:val="00B61633"/>
    <w:rsid w:val="00B616DD"/>
    <w:rsid w:val="00B61E27"/>
    <w:rsid w:val="00B61EDD"/>
    <w:rsid w:val="00B625A9"/>
    <w:rsid w:val="00B62AF8"/>
    <w:rsid w:val="00B62B54"/>
    <w:rsid w:val="00B632B6"/>
    <w:rsid w:val="00B63423"/>
    <w:rsid w:val="00B637FE"/>
    <w:rsid w:val="00B6393F"/>
    <w:rsid w:val="00B64071"/>
    <w:rsid w:val="00B641CF"/>
    <w:rsid w:val="00B641F1"/>
    <w:rsid w:val="00B64280"/>
    <w:rsid w:val="00B64416"/>
    <w:rsid w:val="00B647DB"/>
    <w:rsid w:val="00B64BFA"/>
    <w:rsid w:val="00B650C4"/>
    <w:rsid w:val="00B6559F"/>
    <w:rsid w:val="00B65A21"/>
    <w:rsid w:val="00B65A95"/>
    <w:rsid w:val="00B65EA2"/>
    <w:rsid w:val="00B66662"/>
    <w:rsid w:val="00B67002"/>
    <w:rsid w:val="00B67D3B"/>
    <w:rsid w:val="00B7049B"/>
    <w:rsid w:val="00B7091F"/>
    <w:rsid w:val="00B70D0F"/>
    <w:rsid w:val="00B713DD"/>
    <w:rsid w:val="00B71AB9"/>
    <w:rsid w:val="00B71C50"/>
    <w:rsid w:val="00B71DAD"/>
    <w:rsid w:val="00B729EF"/>
    <w:rsid w:val="00B731BA"/>
    <w:rsid w:val="00B73430"/>
    <w:rsid w:val="00B734AF"/>
    <w:rsid w:val="00B73987"/>
    <w:rsid w:val="00B73D47"/>
    <w:rsid w:val="00B74397"/>
    <w:rsid w:val="00B743A4"/>
    <w:rsid w:val="00B74987"/>
    <w:rsid w:val="00B74A7A"/>
    <w:rsid w:val="00B74D63"/>
    <w:rsid w:val="00B7518A"/>
    <w:rsid w:val="00B7528D"/>
    <w:rsid w:val="00B757B2"/>
    <w:rsid w:val="00B75AD8"/>
    <w:rsid w:val="00B75EC3"/>
    <w:rsid w:val="00B7612E"/>
    <w:rsid w:val="00B767E9"/>
    <w:rsid w:val="00B76D6F"/>
    <w:rsid w:val="00B77276"/>
    <w:rsid w:val="00B774FB"/>
    <w:rsid w:val="00B77683"/>
    <w:rsid w:val="00B77754"/>
    <w:rsid w:val="00B77853"/>
    <w:rsid w:val="00B77D87"/>
    <w:rsid w:val="00B80875"/>
    <w:rsid w:val="00B814D5"/>
    <w:rsid w:val="00B816ED"/>
    <w:rsid w:val="00B81948"/>
    <w:rsid w:val="00B81BCC"/>
    <w:rsid w:val="00B81C51"/>
    <w:rsid w:val="00B81DA4"/>
    <w:rsid w:val="00B81E54"/>
    <w:rsid w:val="00B8287E"/>
    <w:rsid w:val="00B82F85"/>
    <w:rsid w:val="00B83A38"/>
    <w:rsid w:val="00B8416C"/>
    <w:rsid w:val="00B84307"/>
    <w:rsid w:val="00B844C0"/>
    <w:rsid w:val="00B8454A"/>
    <w:rsid w:val="00B8465C"/>
    <w:rsid w:val="00B849A3"/>
    <w:rsid w:val="00B84B3D"/>
    <w:rsid w:val="00B85586"/>
    <w:rsid w:val="00B85D31"/>
    <w:rsid w:val="00B86021"/>
    <w:rsid w:val="00B86200"/>
    <w:rsid w:val="00B86218"/>
    <w:rsid w:val="00B864C1"/>
    <w:rsid w:val="00B8667B"/>
    <w:rsid w:val="00B86C21"/>
    <w:rsid w:val="00B87735"/>
    <w:rsid w:val="00B877E8"/>
    <w:rsid w:val="00B8780B"/>
    <w:rsid w:val="00B87D51"/>
    <w:rsid w:val="00B87F08"/>
    <w:rsid w:val="00B900FB"/>
    <w:rsid w:val="00B90222"/>
    <w:rsid w:val="00B9079E"/>
    <w:rsid w:val="00B90A3E"/>
    <w:rsid w:val="00B90BF6"/>
    <w:rsid w:val="00B90CA1"/>
    <w:rsid w:val="00B90EE1"/>
    <w:rsid w:val="00B91BAE"/>
    <w:rsid w:val="00B91CE6"/>
    <w:rsid w:val="00B91D10"/>
    <w:rsid w:val="00B924E4"/>
    <w:rsid w:val="00B92A13"/>
    <w:rsid w:val="00B92C84"/>
    <w:rsid w:val="00B92D31"/>
    <w:rsid w:val="00B92D8F"/>
    <w:rsid w:val="00B93212"/>
    <w:rsid w:val="00B93E14"/>
    <w:rsid w:val="00B93E93"/>
    <w:rsid w:val="00B93FB3"/>
    <w:rsid w:val="00B946FE"/>
    <w:rsid w:val="00B95AA5"/>
    <w:rsid w:val="00B96E39"/>
    <w:rsid w:val="00B97016"/>
    <w:rsid w:val="00B9739B"/>
    <w:rsid w:val="00B97F41"/>
    <w:rsid w:val="00BA0149"/>
    <w:rsid w:val="00BA0340"/>
    <w:rsid w:val="00BA0F0C"/>
    <w:rsid w:val="00BA11BC"/>
    <w:rsid w:val="00BA1E7B"/>
    <w:rsid w:val="00BA201F"/>
    <w:rsid w:val="00BA2B44"/>
    <w:rsid w:val="00BA30F8"/>
    <w:rsid w:val="00BA35EF"/>
    <w:rsid w:val="00BA36E0"/>
    <w:rsid w:val="00BA423B"/>
    <w:rsid w:val="00BA486F"/>
    <w:rsid w:val="00BA4930"/>
    <w:rsid w:val="00BA4E86"/>
    <w:rsid w:val="00BA4FB1"/>
    <w:rsid w:val="00BA5F84"/>
    <w:rsid w:val="00BA645A"/>
    <w:rsid w:val="00BA6766"/>
    <w:rsid w:val="00BA78C0"/>
    <w:rsid w:val="00BA7940"/>
    <w:rsid w:val="00BA7B2F"/>
    <w:rsid w:val="00BA7B75"/>
    <w:rsid w:val="00BB02F6"/>
    <w:rsid w:val="00BB116F"/>
    <w:rsid w:val="00BB1257"/>
    <w:rsid w:val="00BB1ABE"/>
    <w:rsid w:val="00BB1F27"/>
    <w:rsid w:val="00BB20AB"/>
    <w:rsid w:val="00BB2459"/>
    <w:rsid w:val="00BB2A78"/>
    <w:rsid w:val="00BB38A7"/>
    <w:rsid w:val="00BB38E5"/>
    <w:rsid w:val="00BB414B"/>
    <w:rsid w:val="00BB41DF"/>
    <w:rsid w:val="00BB4ED6"/>
    <w:rsid w:val="00BB4EFF"/>
    <w:rsid w:val="00BB4FBE"/>
    <w:rsid w:val="00BB51FF"/>
    <w:rsid w:val="00BB56F4"/>
    <w:rsid w:val="00BB62CC"/>
    <w:rsid w:val="00BB632C"/>
    <w:rsid w:val="00BB6615"/>
    <w:rsid w:val="00BB6C24"/>
    <w:rsid w:val="00BB6CD4"/>
    <w:rsid w:val="00BB6F84"/>
    <w:rsid w:val="00BB70F9"/>
    <w:rsid w:val="00BC023D"/>
    <w:rsid w:val="00BC06AC"/>
    <w:rsid w:val="00BC0833"/>
    <w:rsid w:val="00BC0927"/>
    <w:rsid w:val="00BC0E54"/>
    <w:rsid w:val="00BC12DC"/>
    <w:rsid w:val="00BC1803"/>
    <w:rsid w:val="00BC18A1"/>
    <w:rsid w:val="00BC2098"/>
    <w:rsid w:val="00BC245A"/>
    <w:rsid w:val="00BC3080"/>
    <w:rsid w:val="00BC3140"/>
    <w:rsid w:val="00BC3CE3"/>
    <w:rsid w:val="00BC4474"/>
    <w:rsid w:val="00BC5053"/>
    <w:rsid w:val="00BC52D7"/>
    <w:rsid w:val="00BC553B"/>
    <w:rsid w:val="00BC5673"/>
    <w:rsid w:val="00BC61BE"/>
    <w:rsid w:val="00BC6635"/>
    <w:rsid w:val="00BC7398"/>
    <w:rsid w:val="00BC7567"/>
    <w:rsid w:val="00BC7701"/>
    <w:rsid w:val="00BC7B61"/>
    <w:rsid w:val="00BD027E"/>
    <w:rsid w:val="00BD0880"/>
    <w:rsid w:val="00BD101E"/>
    <w:rsid w:val="00BD10AF"/>
    <w:rsid w:val="00BD110E"/>
    <w:rsid w:val="00BD140F"/>
    <w:rsid w:val="00BD1578"/>
    <w:rsid w:val="00BD1652"/>
    <w:rsid w:val="00BD168E"/>
    <w:rsid w:val="00BD1918"/>
    <w:rsid w:val="00BD198A"/>
    <w:rsid w:val="00BD2B6C"/>
    <w:rsid w:val="00BD33C0"/>
    <w:rsid w:val="00BD36D9"/>
    <w:rsid w:val="00BD3BD3"/>
    <w:rsid w:val="00BD48B9"/>
    <w:rsid w:val="00BD4A46"/>
    <w:rsid w:val="00BD519E"/>
    <w:rsid w:val="00BD559D"/>
    <w:rsid w:val="00BD5DD1"/>
    <w:rsid w:val="00BD61CF"/>
    <w:rsid w:val="00BD623B"/>
    <w:rsid w:val="00BD7006"/>
    <w:rsid w:val="00BD74AA"/>
    <w:rsid w:val="00BD783B"/>
    <w:rsid w:val="00BD7A45"/>
    <w:rsid w:val="00BE0116"/>
    <w:rsid w:val="00BE016C"/>
    <w:rsid w:val="00BE016E"/>
    <w:rsid w:val="00BE0C4B"/>
    <w:rsid w:val="00BE113E"/>
    <w:rsid w:val="00BE1A8B"/>
    <w:rsid w:val="00BE1C37"/>
    <w:rsid w:val="00BE1DCC"/>
    <w:rsid w:val="00BE23E8"/>
    <w:rsid w:val="00BE337C"/>
    <w:rsid w:val="00BE3487"/>
    <w:rsid w:val="00BE3754"/>
    <w:rsid w:val="00BE4254"/>
    <w:rsid w:val="00BE4D14"/>
    <w:rsid w:val="00BE4E1C"/>
    <w:rsid w:val="00BE4EDE"/>
    <w:rsid w:val="00BE50BB"/>
    <w:rsid w:val="00BE5219"/>
    <w:rsid w:val="00BE547F"/>
    <w:rsid w:val="00BE59E9"/>
    <w:rsid w:val="00BE5B08"/>
    <w:rsid w:val="00BE5B67"/>
    <w:rsid w:val="00BE63B6"/>
    <w:rsid w:val="00BE6B15"/>
    <w:rsid w:val="00BE6F79"/>
    <w:rsid w:val="00BE773E"/>
    <w:rsid w:val="00BE7799"/>
    <w:rsid w:val="00BE7953"/>
    <w:rsid w:val="00BF0385"/>
    <w:rsid w:val="00BF0B64"/>
    <w:rsid w:val="00BF12C8"/>
    <w:rsid w:val="00BF1673"/>
    <w:rsid w:val="00BF19C1"/>
    <w:rsid w:val="00BF1DAA"/>
    <w:rsid w:val="00BF2222"/>
    <w:rsid w:val="00BF25F4"/>
    <w:rsid w:val="00BF2671"/>
    <w:rsid w:val="00BF278D"/>
    <w:rsid w:val="00BF2866"/>
    <w:rsid w:val="00BF2908"/>
    <w:rsid w:val="00BF2E7D"/>
    <w:rsid w:val="00BF30F7"/>
    <w:rsid w:val="00BF3159"/>
    <w:rsid w:val="00BF38D1"/>
    <w:rsid w:val="00BF38EB"/>
    <w:rsid w:val="00BF3A3A"/>
    <w:rsid w:val="00BF3FEB"/>
    <w:rsid w:val="00BF4065"/>
    <w:rsid w:val="00BF46F0"/>
    <w:rsid w:val="00BF48EF"/>
    <w:rsid w:val="00BF4971"/>
    <w:rsid w:val="00BF594D"/>
    <w:rsid w:val="00BF59E7"/>
    <w:rsid w:val="00BF6146"/>
    <w:rsid w:val="00BF6257"/>
    <w:rsid w:val="00BF6A15"/>
    <w:rsid w:val="00BF6A22"/>
    <w:rsid w:val="00BF6C2E"/>
    <w:rsid w:val="00BF6FFE"/>
    <w:rsid w:val="00BF701F"/>
    <w:rsid w:val="00BF728E"/>
    <w:rsid w:val="00BF7388"/>
    <w:rsid w:val="00C0048E"/>
    <w:rsid w:val="00C00F4B"/>
    <w:rsid w:val="00C01AE8"/>
    <w:rsid w:val="00C02372"/>
    <w:rsid w:val="00C02EEF"/>
    <w:rsid w:val="00C0324E"/>
    <w:rsid w:val="00C036C5"/>
    <w:rsid w:val="00C046A1"/>
    <w:rsid w:val="00C049E2"/>
    <w:rsid w:val="00C04CC7"/>
    <w:rsid w:val="00C0505D"/>
    <w:rsid w:val="00C05138"/>
    <w:rsid w:val="00C05838"/>
    <w:rsid w:val="00C05AB3"/>
    <w:rsid w:val="00C06294"/>
    <w:rsid w:val="00C06CFB"/>
    <w:rsid w:val="00C0737C"/>
    <w:rsid w:val="00C075A5"/>
    <w:rsid w:val="00C10144"/>
    <w:rsid w:val="00C10931"/>
    <w:rsid w:val="00C10AC0"/>
    <w:rsid w:val="00C10CF1"/>
    <w:rsid w:val="00C110D2"/>
    <w:rsid w:val="00C11CE7"/>
    <w:rsid w:val="00C1243C"/>
    <w:rsid w:val="00C13319"/>
    <w:rsid w:val="00C1354A"/>
    <w:rsid w:val="00C13659"/>
    <w:rsid w:val="00C13A33"/>
    <w:rsid w:val="00C13F5E"/>
    <w:rsid w:val="00C142F0"/>
    <w:rsid w:val="00C1435A"/>
    <w:rsid w:val="00C148B0"/>
    <w:rsid w:val="00C14BF4"/>
    <w:rsid w:val="00C14D21"/>
    <w:rsid w:val="00C14FD5"/>
    <w:rsid w:val="00C15283"/>
    <w:rsid w:val="00C1535C"/>
    <w:rsid w:val="00C159D6"/>
    <w:rsid w:val="00C16271"/>
    <w:rsid w:val="00C1663E"/>
    <w:rsid w:val="00C16B25"/>
    <w:rsid w:val="00C16BC8"/>
    <w:rsid w:val="00C16E98"/>
    <w:rsid w:val="00C1703C"/>
    <w:rsid w:val="00C2071F"/>
    <w:rsid w:val="00C207FF"/>
    <w:rsid w:val="00C21479"/>
    <w:rsid w:val="00C21600"/>
    <w:rsid w:val="00C216F8"/>
    <w:rsid w:val="00C217B7"/>
    <w:rsid w:val="00C2201F"/>
    <w:rsid w:val="00C221DB"/>
    <w:rsid w:val="00C22C36"/>
    <w:rsid w:val="00C22E4F"/>
    <w:rsid w:val="00C23053"/>
    <w:rsid w:val="00C23E7D"/>
    <w:rsid w:val="00C23F56"/>
    <w:rsid w:val="00C24015"/>
    <w:rsid w:val="00C24095"/>
    <w:rsid w:val="00C241D1"/>
    <w:rsid w:val="00C25200"/>
    <w:rsid w:val="00C253B3"/>
    <w:rsid w:val="00C25802"/>
    <w:rsid w:val="00C2598B"/>
    <w:rsid w:val="00C25A0D"/>
    <w:rsid w:val="00C25B09"/>
    <w:rsid w:val="00C26A02"/>
    <w:rsid w:val="00C26EE9"/>
    <w:rsid w:val="00C27224"/>
    <w:rsid w:val="00C27571"/>
    <w:rsid w:val="00C2757A"/>
    <w:rsid w:val="00C27ABD"/>
    <w:rsid w:val="00C30090"/>
    <w:rsid w:val="00C30319"/>
    <w:rsid w:val="00C30945"/>
    <w:rsid w:val="00C30C33"/>
    <w:rsid w:val="00C30EC6"/>
    <w:rsid w:val="00C310A6"/>
    <w:rsid w:val="00C311DA"/>
    <w:rsid w:val="00C31AA8"/>
    <w:rsid w:val="00C31B24"/>
    <w:rsid w:val="00C31BA8"/>
    <w:rsid w:val="00C31BB0"/>
    <w:rsid w:val="00C31F6B"/>
    <w:rsid w:val="00C32706"/>
    <w:rsid w:val="00C329CC"/>
    <w:rsid w:val="00C33367"/>
    <w:rsid w:val="00C333F2"/>
    <w:rsid w:val="00C338C7"/>
    <w:rsid w:val="00C33B79"/>
    <w:rsid w:val="00C34C90"/>
    <w:rsid w:val="00C3566D"/>
    <w:rsid w:val="00C3581B"/>
    <w:rsid w:val="00C35832"/>
    <w:rsid w:val="00C363A8"/>
    <w:rsid w:val="00C363B0"/>
    <w:rsid w:val="00C365A6"/>
    <w:rsid w:val="00C368EC"/>
    <w:rsid w:val="00C3692A"/>
    <w:rsid w:val="00C36C21"/>
    <w:rsid w:val="00C37297"/>
    <w:rsid w:val="00C37433"/>
    <w:rsid w:val="00C3743C"/>
    <w:rsid w:val="00C37845"/>
    <w:rsid w:val="00C37BA8"/>
    <w:rsid w:val="00C37CC6"/>
    <w:rsid w:val="00C40184"/>
    <w:rsid w:val="00C401AC"/>
    <w:rsid w:val="00C407B1"/>
    <w:rsid w:val="00C4087F"/>
    <w:rsid w:val="00C40A1C"/>
    <w:rsid w:val="00C40AE8"/>
    <w:rsid w:val="00C40BB4"/>
    <w:rsid w:val="00C417F2"/>
    <w:rsid w:val="00C42611"/>
    <w:rsid w:val="00C42DA0"/>
    <w:rsid w:val="00C42E28"/>
    <w:rsid w:val="00C43094"/>
    <w:rsid w:val="00C43160"/>
    <w:rsid w:val="00C431BF"/>
    <w:rsid w:val="00C43377"/>
    <w:rsid w:val="00C4378E"/>
    <w:rsid w:val="00C43BEC"/>
    <w:rsid w:val="00C43F70"/>
    <w:rsid w:val="00C440DE"/>
    <w:rsid w:val="00C44399"/>
    <w:rsid w:val="00C44822"/>
    <w:rsid w:val="00C44B1E"/>
    <w:rsid w:val="00C44B7F"/>
    <w:rsid w:val="00C44FFF"/>
    <w:rsid w:val="00C454A6"/>
    <w:rsid w:val="00C45586"/>
    <w:rsid w:val="00C455D9"/>
    <w:rsid w:val="00C45602"/>
    <w:rsid w:val="00C458FD"/>
    <w:rsid w:val="00C4624A"/>
    <w:rsid w:val="00C46258"/>
    <w:rsid w:val="00C46F65"/>
    <w:rsid w:val="00C47179"/>
    <w:rsid w:val="00C473C4"/>
    <w:rsid w:val="00C4762F"/>
    <w:rsid w:val="00C47647"/>
    <w:rsid w:val="00C477FB"/>
    <w:rsid w:val="00C47DF1"/>
    <w:rsid w:val="00C500D4"/>
    <w:rsid w:val="00C505EE"/>
    <w:rsid w:val="00C51A4D"/>
    <w:rsid w:val="00C51AC7"/>
    <w:rsid w:val="00C51BF4"/>
    <w:rsid w:val="00C51C79"/>
    <w:rsid w:val="00C51E7B"/>
    <w:rsid w:val="00C52025"/>
    <w:rsid w:val="00C523CD"/>
    <w:rsid w:val="00C527D4"/>
    <w:rsid w:val="00C535C0"/>
    <w:rsid w:val="00C536E0"/>
    <w:rsid w:val="00C53B33"/>
    <w:rsid w:val="00C54147"/>
    <w:rsid w:val="00C5448F"/>
    <w:rsid w:val="00C55181"/>
    <w:rsid w:val="00C55CE8"/>
    <w:rsid w:val="00C57155"/>
    <w:rsid w:val="00C57578"/>
    <w:rsid w:val="00C5767B"/>
    <w:rsid w:val="00C57A79"/>
    <w:rsid w:val="00C60B98"/>
    <w:rsid w:val="00C60C60"/>
    <w:rsid w:val="00C60D89"/>
    <w:rsid w:val="00C616C3"/>
    <w:rsid w:val="00C618E2"/>
    <w:rsid w:val="00C61CF0"/>
    <w:rsid w:val="00C61E20"/>
    <w:rsid w:val="00C62554"/>
    <w:rsid w:val="00C62756"/>
    <w:rsid w:val="00C639D5"/>
    <w:rsid w:val="00C63E83"/>
    <w:rsid w:val="00C64068"/>
    <w:rsid w:val="00C645EA"/>
    <w:rsid w:val="00C647DB"/>
    <w:rsid w:val="00C64AA5"/>
    <w:rsid w:val="00C64F7A"/>
    <w:rsid w:val="00C6536E"/>
    <w:rsid w:val="00C65EAE"/>
    <w:rsid w:val="00C6628C"/>
    <w:rsid w:val="00C66B82"/>
    <w:rsid w:val="00C66F8C"/>
    <w:rsid w:val="00C70B33"/>
    <w:rsid w:val="00C7112A"/>
    <w:rsid w:val="00C7119D"/>
    <w:rsid w:val="00C71E47"/>
    <w:rsid w:val="00C7251E"/>
    <w:rsid w:val="00C726FC"/>
    <w:rsid w:val="00C72E44"/>
    <w:rsid w:val="00C72E59"/>
    <w:rsid w:val="00C735F3"/>
    <w:rsid w:val="00C74225"/>
    <w:rsid w:val="00C74816"/>
    <w:rsid w:val="00C748DB"/>
    <w:rsid w:val="00C74A72"/>
    <w:rsid w:val="00C74EDA"/>
    <w:rsid w:val="00C7502F"/>
    <w:rsid w:val="00C756A5"/>
    <w:rsid w:val="00C75E2D"/>
    <w:rsid w:val="00C76576"/>
    <w:rsid w:val="00C7695A"/>
    <w:rsid w:val="00C7745F"/>
    <w:rsid w:val="00C775BB"/>
    <w:rsid w:val="00C800CE"/>
    <w:rsid w:val="00C80192"/>
    <w:rsid w:val="00C8039F"/>
    <w:rsid w:val="00C8102F"/>
    <w:rsid w:val="00C813EF"/>
    <w:rsid w:val="00C81918"/>
    <w:rsid w:val="00C81E67"/>
    <w:rsid w:val="00C8294C"/>
    <w:rsid w:val="00C82D14"/>
    <w:rsid w:val="00C833A3"/>
    <w:rsid w:val="00C836F5"/>
    <w:rsid w:val="00C83E7A"/>
    <w:rsid w:val="00C8415F"/>
    <w:rsid w:val="00C8417B"/>
    <w:rsid w:val="00C84579"/>
    <w:rsid w:val="00C84A85"/>
    <w:rsid w:val="00C85FCB"/>
    <w:rsid w:val="00C86C29"/>
    <w:rsid w:val="00C875BF"/>
    <w:rsid w:val="00C879F1"/>
    <w:rsid w:val="00C904F5"/>
    <w:rsid w:val="00C90F26"/>
    <w:rsid w:val="00C91339"/>
    <w:rsid w:val="00C91B5A"/>
    <w:rsid w:val="00C924C8"/>
    <w:rsid w:val="00C928AA"/>
    <w:rsid w:val="00C9293B"/>
    <w:rsid w:val="00C92E45"/>
    <w:rsid w:val="00C92F38"/>
    <w:rsid w:val="00C930D7"/>
    <w:rsid w:val="00C933D7"/>
    <w:rsid w:val="00C938CB"/>
    <w:rsid w:val="00C940F4"/>
    <w:rsid w:val="00C9431A"/>
    <w:rsid w:val="00C946AF"/>
    <w:rsid w:val="00C94B1A"/>
    <w:rsid w:val="00C953F6"/>
    <w:rsid w:val="00C9567A"/>
    <w:rsid w:val="00C9576D"/>
    <w:rsid w:val="00C95AF6"/>
    <w:rsid w:val="00C97701"/>
    <w:rsid w:val="00C97B9E"/>
    <w:rsid w:val="00C97E27"/>
    <w:rsid w:val="00CA062D"/>
    <w:rsid w:val="00CA070C"/>
    <w:rsid w:val="00CA0B9E"/>
    <w:rsid w:val="00CA1135"/>
    <w:rsid w:val="00CA1311"/>
    <w:rsid w:val="00CA1344"/>
    <w:rsid w:val="00CA1346"/>
    <w:rsid w:val="00CA1351"/>
    <w:rsid w:val="00CA13C9"/>
    <w:rsid w:val="00CA1532"/>
    <w:rsid w:val="00CA19E1"/>
    <w:rsid w:val="00CA1ABE"/>
    <w:rsid w:val="00CA1ABF"/>
    <w:rsid w:val="00CA1B06"/>
    <w:rsid w:val="00CA1EE6"/>
    <w:rsid w:val="00CA287D"/>
    <w:rsid w:val="00CA2BF4"/>
    <w:rsid w:val="00CA418F"/>
    <w:rsid w:val="00CA4471"/>
    <w:rsid w:val="00CA4956"/>
    <w:rsid w:val="00CA4BE1"/>
    <w:rsid w:val="00CA5B89"/>
    <w:rsid w:val="00CA605E"/>
    <w:rsid w:val="00CA6543"/>
    <w:rsid w:val="00CA6684"/>
    <w:rsid w:val="00CA7392"/>
    <w:rsid w:val="00CA73F1"/>
    <w:rsid w:val="00CA7609"/>
    <w:rsid w:val="00CA7741"/>
    <w:rsid w:val="00CA7CEF"/>
    <w:rsid w:val="00CB03A2"/>
    <w:rsid w:val="00CB0499"/>
    <w:rsid w:val="00CB04CA"/>
    <w:rsid w:val="00CB096E"/>
    <w:rsid w:val="00CB1167"/>
    <w:rsid w:val="00CB12CF"/>
    <w:rsid w:val="00CB1989"/>
    <w:rsid w:val="00CB2297"/>
    <w:rsid w:val="00CB2302"/>
    <w:rsid w:val="00CB268B"/>
    <w:rsid w:val="00CB2807"/>
    <w:rsid w:val="00CB2959"/>
    <w:rsid w:val="00CB2BA0"/>
    <w:rsid w:val="00CB2EAB"/>
    <w:rsid w:val="00CB39F1"/>
    <w:rsid w:val="00CB3AB2"/>
    <w:rsid w:val="00CB3AC3"/>
    <w:rsid w:val="00CB3B7D"/>
    <w:rsid w:val="00CB3E91"/>
    <w:rsid w:val="00CB4092"/>
    <w:rsid w:val="00CB42CB"/>
    <w:rsid w:val="00CB46D2"/>
    <w:rsid w:val="00CB498A"/>
    <w:rsid w:val="00CB4F55"/>
    <w:rsid w:val="00CB51C8"/>
    <w:rsid w:val="00CB5338"/>
    <w:rsid w:val="00CB596C"/>
    <w:rsid w:val="00CB5E48"/>
    <w:rsid w:val="00CB6A81"/>
    <w:rsid w:val="00CB6CFC"/>
    <w:rsid w:val="00CB700C"/>
    <w:rsid w:val="00CC049E"/>
    <w:rsid w:val="00CC088F"/>
    <w:rsid w:val="00CC08E8"/>
    <w:rsid w:val="00CC165D"/>
    <w:rsid w:val="00CC1BD4"/>
    <w:rsid w:val="00CC1DE2"/>
    <w:rsid w:val="00CC1EB9"/>
    <w:rsid w:val="00CC22C1"/>
    <w:rsid w:val="00CC29C2"/>
    <w:rsid w:val="00CC2ED8"/>
    <w:rsid w:val="00CC3108"/>
    <w:rsid w:val="00CC3F97"/>
    <w:rsid w:val="00CC45B2"/>
    <w:rsid w:val="00CC54BA"/>
    <w:rsid w:val="00CC55B2"/>
    <w:rsid w:val="00CC571B"/>
    <w:rsid w:val="00CC5AC1"/>
    <w:rsid w:val="00CC5D44"/>
    <w:rsid w:val="00CC5F86"/>
    <w:rsid w:val="00CC6121"/>
    <w:rsid w:val="00CC637D"/>
    <w:rsid w:val="00CC6691"/>
    <w:rsid w:val="00CC69BF"/>
    <w:rsid w:val="00CC6A9C"/>
    <w:rsid w:val="00CC7234"/>
    <w:rsid w:val="00CD0F0D"/>
    <w:rsid w:val="00CD1457"/>
    <w:rsid w:val="00CD1620"/>
    <w:rsid w:val="00CD1A24"/>
    <w:rsid w:val="00CD1CC3"/>
    <w:rsid w:val="00CD2046"/>
    <w:rsid w:val="00CD2E44"/>
    <w:rsid w:val="00CD32EA"/>
    <w:rsid w:val="00CD354D"/>
    <w:rsid w:val="00CD3562"/>
    <w:rsid w:val="00CD3586"/>
    <w:rsid w:val="00CD3F99"/>
    <w:rsid w:val="00CD4042"/>
    <w:rsid w:val="00CD4091"/>
    <w:rsid w:val="00CD50F0"/>
    <w:rsid w:val="00CD5297"/>
    <w:rsid w:val="00CD5B8E"/>
    <w:rsid w:val="00CD5CD6"/>
    <w:rsid w:val="00CD5D57"/>
    <w:rsid w:val="00CD65A9"/>
    <w:rsid w:val="00CD6C3B"/>
    <w:rsid w:val="00CD6E52"/>
    <w:rsid w:val="00CD773B"/>
    <w:rsid w:val="00CE0227"/>
    <w:rsid w:val="00CE0852"/>
    <w:rsid w:val="00CE0C5B"/>
    <w:rsid w:val="00CE0C97"/>
    <w:rsid w:val="00CE11B9"/>
    <w:rsid w:val="00CE156F"/>
    <w:rsid w:val="00CE166E"/>
    <w:rsid w:val="00CE1A86"/>
    <w:rsid w:val="00CE1D6D"/>
    <w:rsid w:val="00CE1FF6"/>
    <w:rsid w:val="00CE206C"/>
    <w:rsid w:val="00CE2481"/>
    <w:rsid w:val="00CE2502"/>
    <w:rsid w:val="00CE2B89"/>
    <w:rsid w:val="00CE2D11"/>
    <w:rsid w:val="00CE3866"/>
    <w:rsid w:val="00CE3A97"/>
    <w:rsid w:val="00CE3B49"/>
    <w:rsid w:val="00CE3E36"/>
    <w:rsid w:val="00CE46EE"/>
    <w:rsid w:val="00CE485B"/>
    <w:rsid w:val="00CE48AF"/>
    <w:rsid w:val="00CE49F4"/>
    <w:rsid w:val="00CE4EA0"/>
    <w:rsid w:val="00CE4EBA"/>
    <w:rsid w:val="00CE5028"/>
    <w:rsid w:val="00CE509A"/>
    <w:rsid w:val="00CE52BB"/>
    <w:rsid w:val="00CE5346"/>
    <w:rsid w:val="00CE5407"/>
    <w:rsid w:val="00CE5438"/>
    <w:rsid w:val="00CE5551"/>
    <w:rsid w:val="00CE5FAD"/>
    <w:rsid w:val="00CE68EF"/>
    <w:rsid w:val="00CE71B0"/>
    <w:rsid w:val="00CE7A8E"/>
    <w:rsid w:val="00CE7D9E"/>
    <w:rsid w:val="00CF005D"/>
    <w:rsid w:val="00CF0512"/>
    <w:rsid w:val="00CF076C"/>
    <w:rsid w:val="00CF0EDD"/>
    <w:rsid w:val="00CF11DD"/>
    <w:rsid w:val="00CF12A0"/>
    <w:rsid w:val="00CF1557"/>
    <w:rsid w:val="00CF164C"/>
    <w:rsid w:val="00CF17C4"/>
    <w:rsid w:val="00CF1C09"/>
    <w:rsid w:val="00CF1CE6"/>
    <w:rsid w:val="00CF34BB"/>
    <w:rsid w:val="00CF3842"/>
    <w:rsid w:val="00CF3A24"/>
    <w:rsid w:val="00CF3B3C"/>
    <w:rsid w:val="00CF46DD"/>
    <w:rsid w:val="00CF5472"/>
    <w:rsid w:val="00CF5AA4"/>
    <w:rsid w:val="00CF5D03"/>
    <w:rsid w:val="00CF6818"/>
    <w:rsid w:val="00CF6DA2"/>
    <w:rsid w:val="00CF7947"/>
    <w:rsid w:val="00CF7B94"/>
    <w:rsid w:val="00CF7C35"/>
    <w:rsid w:val="00D00A9B"/>
    <w:rsid w:val="00D00D61"/>
    <w:rsid w:val="00D00D6B"/>
    <w:rsid w:val="00D00F35"/>
    <w:rsid w:val="00D010CF"/>
    <w:rsid w:val="00D0127C"/>
    <w:rsid w:val="00D01920"/>
    <w:rsid w:val="00D0196D"/>
    <w:rsid w:val="00D01ADF"/>
    <w:rsid w:val="00D01F29"/>
    <w:rsid w:val="00D01F44"/>
    <w:rsid w:val="00D02AA7"/>
    <w:rsid w:val="00D02FF3"/>
    <w:rsid w:val="00D03488"/>
    <w:rsid w:val="00D036DD"/>
    <w:rsid w:val="00D03F3C"/>
    <w:rsid w:val="00D04061"/>
    <w:rsid w:val="00D044F9"/>
    <w:rsid w:val="00D0459F"/>
    <w:rsid w:val="00D04E8A"/>
    <w:rsid w:val="00D04F90"/>
    <w:rsid w:val="00D050A1"/>
    <w:rsid w:val="00D05385"/>
    <w:rsid w:val="00D0580F"/>
    <w:rsid w:val="00D05859"/>
    <w:rsid w:val="00D059C5"/>
    <w:rsid w:val="00D0625C"/>
    <w:rsid w:val="00D0696F"/>
    <w:rsid w:val="00D070A2"/>
    <w:rsid w:val="00D078A4"/>
    <w:rsid w:val="00D100EE"/>
    <w:rsid w:val="00D102DF"/>
    <w:rsid w:val="00D11822"/>
    <w:rsid w:val="00D11A03"/>
    <w:rsid w:val="00D11B98"/>
    <w:rsid w:val="00D11E33"/>
    <w:rsid w:val="00D1212D"/>
    <w:rsid w:val="00D12156"/>
    <w:rsid w:val="00D12C37"/>
    <w:rsid w:val="00D1326D"/>
    <w:rsid w:val="00D1374F"/>
    <w:rsid w:val="00D1411E"/>
    <w:rsid w:val="00D142CD"/>
    <w:rsid w:val="00D143DA"/>
    <w:rsid w:val="00D1458C"/>
    <w:rsid w:val="00D14687"/>
    <w:rsid w:val="00D1483A"/>
    <w:rsid w:val="00D14A1B"/>
    <w:rsid w:val="00D1507B"/>
    <w:rsid w:val="00D150BC"/>
    <w:rsid w:val="00D15289"/>
    <w:rsid w:val="00D15ABC"/>
    <w:rsid w:val="00D15EA1"/>
    <w:rsid w:val="00D16260"/>
    <w:rsid w:val="00D16540"/>
    <w:rsid w:val="00D165A5"/>
    <w:rsid w:val="00D1665F"/>
    <w:rsid w:val="00D168C2"/>
    <w:rsid w:val="00D169E2"/>
    <w:rsid w:val="00D16ECB"/>
    <w:rsid w:val="00D1736B"/>
    <w:rsid w:val="00D17385"/>
    <w:rsid w:val="00D17B87"/>
    <w:rsid w:val="00D17E3B"/>
    <w:rsid w:val="00D17E99"/>
    <w:rsid w:val="00D17FEE"/>
    <w:rsid w:val="00D20013"/>
    <w:rsid w:val="00D20C02"/>
    <w:rsid w:val="00D20CC0"/>
    <w:rsid w:val="00D20E48"/>
    <w:rsid w:val="00D2121A"/>
    <w:rsid w:val="00D215FC"/>
    <w:rsid w:val="00D21695"/>
    <w:rsid w:val="00D22115"/>
    <w:rsid w:val="00D22306"/>
    <w:rsid w:val="00D22482"/>
    <w:rsid w:val="00D226CF"/>
    <w:rsid w:val="00D226D2"/>
    <w:rsid w:val="00D22774"/>
    <w:rsid w:val="00D22872"/>
    <w:rsid w:val="00D22A67"/>
    <w:rsid w:val="00D22ED4"/>
    <w:rsid w:val="00D22F41"/>
    <w:rsid w:val="00D2312F"/>
    <w:rsid w:val="00D231C0"/>
    <w:rsid w:val="00D23CF7"/>
    <w:rsid w:val="00D23FC7"/>
    <w:rsid w:val="00D248E0"/>
    <w:rsid w:val="00D255D1"/>
    <w:rsid w:val="00D26056"/>
    <w:rsid w:val="00D261BE"/>
    <w:rsid w:val="00D263F7"/>
    <w:rsid w:val="00D26A56"/>
    <w:rsid w:val="00D26BB8"/>
    <w:rsid w:val="00D27E14"/>
    <w:rsid w:val="00D27E3D"/>
    <w:rsid w:val="00D30180"/>
    <w:rsid w:val="00D30DFC"/>
    <w:rsid w:val="00D30F95"/>
    <w:rsid w:val="00D31077"/>
    <w:rsid w:val="00D31264"/>
    <w:rsid w:val="00D312B5"/>
    <w:rsid w:val="00D31855"/>
    <w:rsid w:val="00D318F3"/>
    <w:rsid w:val="00D31E9F"/>
    <w:rsid w:val="00D340FD"/>
    <w:rsid w:val="00D34A2D"/>
    <w:rsid w:val="00D34DC2"/>
    <w:rsid w:val="00D35093"/>
    <w:rsid w:val="00D354C3"/>
    <w:rsid w:val="00D35546"/>
    <w:rsid w:val="00D35639"/>
    <w:rsid w:val="00D3564C"/>
    <w:rsid w:val="00D357E3"/>
    <w:rsid w:val="00D36127"/>
    <w:rsid w:val="00D3634C"/>
    <w:rsid w:val="00D36781"/>
    <w:rsid w:val="00D36A16"/>
    <w:rsid w:val="00D36AAC"/>
    <w:rsid w:val="00D36D3A"/>
    <w:rsid w:val="00D37036"/>
    <w:rsid w:val="00D3792E"/>
    <w:rsid w:val="00D37AB2"/>
    <w:rsid w:val="00D37D07"/>
    <w:rsid w:val="00D37D84"/>
    <w:rsid w:val="00D37E97"/>
    <w:rsid w:val="00D37F0F"/>
    <w:rsid w:val="00D4002A"/>
    <w:rsid w:val="00D40252"/>
    <w:rsid w:val="00D40362"/>
    <w:rsid w:val="00D40D30"/>
    <w:rsid w:val="00D40E30"/>
    <w:rsid w:val="00D419D6"/>
    <w:rsid w:val="00D41D71"/>
    <w:rsid w:val="00D42159"/>
    <w:rsid w:val="00D421AE"/>
    <w:rsid w:val="00D42671"/>
    <w:rsid w:val="00D4270E"/>
    <w:rsid w:val="00D43727"/>
    <w:rsid w:val="00D43957"/>
    <w:rsid w:val="00D439B5"/>
    <w:rsid w:val="00D44BFC"/>
    <w:rsid w:val="00D45955"/>
    <w:rsid w:val="00D45956"/>
    <w:rsid w:val="00D45ABF"/>
    <w:rsid w:val="00D45FDC"/>
    <w:rsid w:val="00D46B5F"/>
    <w:rsid w:val="00D46CD6"/>
    <w:rsid w:val="00D46D00"/>
    <w:rsid w:val="00D46E7B"/>
    <w:rsid w:val="00D46EFB"/>
    <w:rsid w:val="00D476AE"/>
    <w:rsid w:val="00D47B9C"/>
    <w:rsid w:val="00D500B2"/>
    <w:rsid w:val="00D50408"/>
    <w:rsid w:val="00D5051A"/>
    <w:rsid w:val="00D50698"/>
    <w:rsid w:val="00D51036"/>
    <w:rsid w:val="00D510AC"/>
    <w:rsid w:val="00D5185C"/>
    <w:rsid w:val="00D5258F"/>
    <w:rsid w:val="00D52CAF"/>
    <w:rsid w:val="00D537C3"/>
    <w:rsid w:val="00D53D73"/>
    <w:rsid w:val="00D5402E"/>
    <w:rsid w:val="00D540F2"/>
    <w:rsid w:val="00D546E6"/>
    <w:rsid w:val="00D5474E"/>
    <w:rsid w:val="00D549D2"/>
    <w:rsid w:val="00D54C2E"/>
    <w:rsid w:val="00D55020"/>
    <w:rsid w:val="00D553D1"/>
    <w:rsid w:val="00D55A8B"/>
    <w:rsid w:val="00D561F8"/>
    <w:rsid w:val="00D567E9"/>
    <w:rsid w:val="00D56A47"/>
    <w:rsid w:val="00D5748D"/>
    <w:rsid w:val="00D5778A"/>
    <w:rsid w:val="00D579A0"/>
    <w:rsid w:val="00D57AD3"/>
    <w:rsid w:val="00D57CD2"/>
    <w:rsid w:val="00D57CD6"/>
    <w:rsid w:val="00D6017A"/>
    <w:rsid w:val="00D610BD"/>
    <w:rsid w:val="00D612EC"/>
    <w:rsid w:val="00D61D04"/>
    <w:rsid w:val="00D62388"/>
    <w:rsid w:val="00D628E5"/>
    <w:rsid w:val="00D632C7"/>
    <w:rsid w:val="00D634E6"/>
    <w:rsid w:val="00D635CA"/>
    <w:rsid w:val="00D6375B"/>
    <w:rsid w:val="00D63C80"/>
    <w:rsid w:val="00D63D9E"/>
    <w:rsid w:val="00D63DC7"/>
    <w:rsid w:val="00D63E89"/>
    <w:rsid w:val="00D640AA"/>
    <w:rsid w:val="00D64572"/>
    <w:rsid w:val="00D65A9C"/>
    <w:rsid w:val="00D65ACB"/>
    <w:rsid w:val="00D65D1F"/>
    <w:rsid w:val="00D65DB9"/>
    <w:rsid w:val="00D65E03"/>
    <w:rsid w:val="00D65F07"/>
    <w:rsid w:val="00D66519"/>
    <w:rsid w:val="00D6678C"/>
    <w:rsid w:val="00D667C3"/>
    <w:rsid w:val="00D667F9"/>
    <w:rsid w:val="00D66C2F"/>
    <w:rsid w:val="00D66D76"/>
    <w:rsid w:val="00D66ECB"/>
    <w:rsid w:val="00D67001"/>
    <w:rsid w:val="00D6733D"/>
    <w:rsid w:val="00D6751D"/>
    <w:rsid w:val="00D67D19"/>
    <w:rsid w:val="00D700EF"/>
    <w:rsid w:val="00D706BB"/>
    <w:rsid w:val="00D7081E"/>
    <w:rsid w:val="00D714D4"/>
    <w:rsid w:val="00D7155D"/>
    <w:rsid w:val="00D7167F"/>
    <w:rsid w:val="00D71934"/>
    <w:rsid w:val="00D71E60"/>
    <w:rsid w:val="00D72A96"/>
    <w:rsid w:val="00D736C6"/>
    <w:rsid w:val="00D73C03"/>
    <w:rsid w:val="00D73F56"/>
    <w:rsid w:val="00D742C9"/>
    <w:rsid w:val="00D74CFB"/>
    <w:rsid w:val="00D7570A"/>
    <w:rsid w:val="00D75726"/>
    <w:rsid w:val="00D75777"/>
    <w:rsid w:val="00D759BA"/>
    <w:rsid w:val="00D75A30"/>
    <w:rsid w:val="00D75B31"/>
    <w:rsid w:val="00D75BFD"/>
    <w:rsid w:val="00D76373"/>
    <w:rsid w:val="00D76516"/>
    <w:rsid w:val="00D766E8"/>
    <w:rsid w:val="00D769B0"/>
    <w:rsid w:val="00D76D80"/>
    <w:rsid w:val="00D76DA2"/>
    <w:rsid w:val="00D7739A"/>
    <w:rsid w:val="00D77498"/>
    <w:rsid w:val="00D7763E"/>
    <w:rsid w:val="00D77DC5"/>
    <w:rsid w:val="00D801F9"/>
    <w:rsid w:val="00D80224"/>
    <w:rsid w:val="00D80D6F"/>
    <w:rsid w:val="00D80DF8"/>
    <w:rsid w:val="00D81499"/>
    <w:rsid w:val="00D81B51"/>
    <w:rsid w:val="00D81BDE"/>
    <w:rsid w:val="00D82103"/>
    <w:rsid w:val="00D82B34"/>
    <w:rsid w:val="00D82D09"/>
    <w:rsid w:val="00D82E28"/>
    <w:rsid w:val="00D83881"/>
    <w:rsid w:val="00D83BA8"/>
    <w:rsid w:val="00D83C50"/>
    <w:rsid w:val="00D83F6F"/>
    <w:rsid w:val="00D84028"/>
    <w:rsid w:val="00D84730"/>
    <w:rsid w:val="00D84943"/>
    <w:rsid w:val="00D84967"/>
    <w:rsid w:val="00D849C8"/>
    <w:rsid w:val="00D84EB5"/>
    <w:rsid w:val="00D8543A"/>
    <w:rsid w:val="00D855F8"/>
    <w:rsid w:val="00D85671"/>
    <w:rsid w:val="00D85D17"/>
    <w:rsid w:val="00D8636A"/>
    <w:rsid w:val="00D87796"/>
    <w:rsid w:val="00D9026D"/>
    <w:rsid w:val="00D91962"/>
    <w:rsid w:val="00D91998"/>
    <w:rsid w:val="00D923F0"/>
    <w:rsid w:val="00D924C5"/>
    <w:rsid w:val="00D92CF5"/>
    <w:rsid w:val="00D92D5D"/>
    <w:rsid w:val="00D92F37"/>
    <w:rsid w:val="00D92F57"/>
    <w:rsid w:val="00D932AD"/>
    <w:rsid w:val="00D93800"/>
    <w:rsid w:val="00D939A9"/>
    <w:rsid w:val="00D940D0"/>
    <w:rsid w:val="00D945F4"/>
    <w:rsid w:val="00D94644"/>
    <w:rsid w:val="00D955DA"/>
    <w:rsid w:val="00D962CB"/>
    <w:rsid w:val="00D96368"/>
    <w:rsid w:val="00D966E2"/>
    <w:rsid w:val="00D968EC"/>
    <w:rsid w:val="00D969C0"/>
    <w:rsid w:val="00D96B3C"/>
    <w:rsid w:val="00D96B5C"/>
    <w:rsid w:val="00D97203"/>
    <w:rsid w:val="00D97345"/>
    <w:rsid w:val="00D97BFC"/>
    <w:rsid w:val="00DA00BF"/>
    <w:rsid w:val="00DA1E6E"/>
    <w:rsid w:val="00DA214E"/>
    <w:rsid w:val="00DA22A2"/>
    <w:rsid w:val="00DA2410"/>
    <w:rsid w:val="00DA261B"/>
    <w:rsid w:val="00DA3CE9"/>
    <w:rsid w:val="00DA4316"/>
    <w:rsid w:val="00DA4391"/>
    <w:rsid w:val="00DA45DB"/>
    <w:rsid w:val="00DA4B26"/>
    <w:rsid w:val="00DA5308"/>
    <w:rsid w:val="00DA53DF"/>
    <w:rsid w:val="00DA5631"/>
    <w:rsid w:val="00DA5B69"/>
    <w:rsid w:val="00DA5F2A"/>
    <w:rsid w:val="00DA72BA"/>
    <w:rsid w:val="00DA732B"/>
    <w:rsid w:val="00DA7D9C"/>
    <w:rsid w:val="00DB0156"/>
    <w:rsid w:val="00DB0201"/>
    <w:rsid w:val="00DB02F4"/>
    <w:rsid w:val="00DB0462"/>
    <w:rsid w:val="00DB061A"/>
    <w:rsid w:val="00DB0676"/>
    <w:rsid w:val="00DB0DB0"/>
    <w:rsid w:val="00DB18D0"/>
    <w:rsid w:val="00DB20C2"/>
    <w:rsid w:val="00DB3190"/>
    <w:rsid w:val="00DB35FD"/>
    <w:rsid w:val="00DB36AB"/>
    <w:rsid w:val="00DB374D"/>
    <w:rsid w:val="00DB3C8C"/>
    <w:rsid w:val="00DB3EC1"/>
    <w:rsid w:val="00DB425E"/>
    <w:rsid w:val="00DB4AFE"/>
    <w:rsid w:val="00DB5CDD"/>
    <w:rsid w:val="00DB6111"/>
    <w:rsid w:val="00DB6AAF"/>
    <w:rsid w:val="00DB6C6A"/>
    <w:rsid w:val="00DB74E9"/>
    <w:rsid w:val="00DB774A"/>
    <w:rsid w:val="00DB78C2"/>
    <w:rsid w:val="00DB7BB3"/>
    <w:rsid w:val="00DB7D06"/>
    <w:rsid w:val="00DB7D4A"/>
    <w:rsid w:val="00DB7EBC"/>
    <w:rsid w:val="00DC01E3"/>
    <w:rsid w:val="00DC02E0"/>
    <w:rsid w:val="00DC04F5"/>
    <w:rsid w:val="00DC1235"/>
    <w:rsid w:val="00DC1F50"/>
    <w:rsid w:val="00DC29AC"/>
    <w:rsid w:val="00DC2BC7"/>
    <w:rsid w:val="00DC2D58"/>
    <w:rsid w:val="00DC2E51"/>
    <w:rsid w:val="00DC3817"/>
    <w:rsid w:val="00DC3D19"/>
    <w:rsid w:val="00DC4334"/>
    <w:rsid w:val="00DC4683"/>
    <w:rsid w:val="00DC4A4B"/>
    <w:rsid w:val="00DC4F80"/>
    <w:rsid w:val="00DC570D"/>
    <w:rsid w:val="00DC5F4D"/>
    <w:rsid w:val="00DC63D2"/>
    <w:rsid w:val="00DC66D5"/>
    <w:rsid w:val="00DC684F"/>
    <w:rsid w:val="00DC695D"/>
    <w:rsid w:val="00DC6E9D"/>
    <w:rsid w:val="00DC785B"/>
    <w:rsid w:val="00DC78D6"/>
    <w:rsid w:val="00DC7AA1"/>
    <w:rsid w:val="00DC7CDD"/>
    <w:rsid w:val="00DC7EEA"/>
    <w:rsid w:val="00DC7F40"/>
    <w:rsid w:val="00DD02F1"/>
    <w:rsid w:val="00DD04E5"/>
    <w:rsid w:val="00DD09BF"/>
    <w:rsid w:val="00DD0DA4"/>
    <w:rsid w:val="00DD11E4"/>
    <w:rsid w:val="00DD13B2"/>
    <w:rsid w:val="00DD1A9A"/>
    <w:rsid w:val="00DD2077"/>
    <w:rsid w:val="00DD22CB"/>
    <w:rsid w:val="00DD269C"/>
    <w:rsid w:val="00DD2B5C"/>
    <w:rsid w:val="00DD2D2E"/>
    <w:rsid w:val="00DD315C"/>
    <w:rsid w:val="00DD31EC"/>
    <w:rsid w:val="00DD3652"/>
    <w:rsid w:val="00DD3BFC"/>
    <w:rsid w:val="00DD417C"/>
    <w:rsid w:val="00DD419B"/>
    <w:rsid w:val="00DD4CA2"/>
    <w:rsid w:val="00DD4DCF"/>
    <w:rsid w:val="00DD5082"/>
    <w:rsid w:val="00DD5306"/>
    <w:rsid w:val="00DD56BE"/>
    <w:rsid w:val="00DD5725"/>
    <w:rsid w:val="00DD67C6"/>
    <w:rsid w:val="00DD69CB"/>
    <w:rsid w:val="00DD6FB1"/>
    <w:rsid w:val="00DD7049"/>
    <w:rsid w:val="00DD7BC4"/>
    <w:rsid w:val="00DD7C1E"/>
    <w:rsid w:val="00DD7F8A"/>
    <w:rsid w:val="00DE0038"/>
    <w:rsid w:val="00DE019D"/>
    <w:rsid w:val="00DE02C4"/>
    <w:rsid w:val="00DE0635"/>
    <w:rsid w:val="00DE0E3E"/>
    <w:rsid w:val="00DE0FFB"/>
    <w:rsid w:val="00DE12DD"/>
    <w:rsid w:val="00DE1C91"/>
    <w:rsid w:val="00DE1E70"/>
    <w:rsid w:val="00DE221F"/>
    <w:rsid w:val="00DE2FCB"/>
    <w:rsid w:val="00DE328A"/>
    <w:rsid w:val="00DE3ACD"/>
    <w:rsid w:val="00DE3BE3"/>
    <w:rsid w:val="00DE47EB"/>
    <w:rsid w:val="00DE49CF"/>
    <w:rsid w:val="00DE525B"/>
    <w:rsid w:val="00DE5717"/>
    <w:rsid w:val="00DE5A46"/>
    <w:rsid w:val="00DE5A48"/>
    <w:rsid w:val="00DE5B04"/>
    <w:rsid w:val="00DE5E36"/>
    <w:rsid w:val="00DE6237"/>
    <w:rsid w:val="00DE688E"/>
    <w:rsid w:val="00DE69CE"/>
    <w:rsid w:val="00DE764F"/>
    <w:rsid w:val="00DF081A"/>
    <w:rsid w:val="00DF178D"/>
    <w:rsid w:val="00DF185E"/>
    <w:rsid w:val="00DF1D68"/>
    <w:rsid w:val="00DF205E"/>
    <w:rsid w:val="00DF22BC"/>
    <w:rsid w:val="00DF269C"/>
    <w:rsid w:val="00DF27CC"/>
    <w:rsid w:val="00DF28F3"/>
    <w:rsid w:val="00DF2C2F"/>
    <w:rsid w:val="00DF30B8"/>
    <w:rsid w:val="00DF317C"/>
    <w:rsid w:val="00DF35D5"/>
    <w:rsid w:val="00DF3A05"/>
    <w:rsid w:val="00DF45C3"/>
    <w:rsid w:val="00DF51B5"/>
    <w:rsid w:val="00DF5790"/>
    <w:rsid w:val="00DF5944"/>
    <w:rsid w:val="00DF5B61"/>
    <w:rsid w:val="00DF60A0"/>
    <w:rsid w:val="00DF67D9"/>
    <w:rsid w:val="00DF6B90"/>
    <w:rsid w:val="00DF700B"/>
    <w:rsid w:val="00DF7623"/>
    <w:rsid w:val="00DF77E2"/>
    <w:rsid w:val="00E0010E"/>
    <w:rsid w:val="00E00332"/>
    <w:rsid w:val="00E005EE"/>
    <w:rsid w:val="00E00CD0"/>
    <w:rsid w:val="00E00DD5"/>
    <w:rsid w:val="00E00DE7"/>
    <w:rsid w:val="00E01101"/>
    <w:rsid w:val="00E01257"/>
    <w:rsid w:val="00E01559"/>
    <w:rsid w:val="00E01FD4"/>
    <w:rsid w:val="00E02159"/>
    <w:rsid w:val="00E03594"/>
    <w:rsid w:val="00E03691"/>
    <w:rsid w:val="00E0380B"/>
    <w:rsid w:val="00E04F7E"/>
    <w:rsid w:val="00E0510C"/>
    <w:rsid w:val="00E057FA"/>
    <w:rsid w:val="00E05B9B"/>
    <w:rsid w:val="00E05C39"/>
    <w:rsid w:val="00E06484"/>
    <w:rsid w:val="00E0670A"/>
    <w:rsid w:val="00E0690F"/>
    <w:rsid w:val="00E0704D"/>
    <w:rsid w:val="00E075D5"/>
    <w:rsid w:val="00E07D2C"/>
    <w:rsid w:val="00E10367"/>
    <w:rsid w:val="00E10ACC"/>
    <w:rsid w:val="00E10FCC"/>
    <w:rsid w:val="00E11750"/>
    <w:rsid w:val="00E11BC0"/>
    <w:rsid w:val="00E11D97"/>
    <w:rsid w:val="00E120B2"/>
    <w:rsid w:val="00E120E8"/>
    <w:rsid w:val="00E1276D"/>
    <w:rsid w:val="00E12940"/>
    <w:rsid w:val="00E12C35"/>
    <w:rsid w:val="00E131EA"/>
    <w:rsid w:val="00E132B0"/>
    <w:rsid w:val="00E132C0"/>
    <w:rsid w:val="00E136F8"/>
    <w:rsid w:val="00E13854"/>
    <w:rsid w:val="00E13B4D"/>
    <w:rsid w:val="00E14BB9"/>
    <w:rsid w:val="00E14DF7"/>
    <w:rsid w:val="00E154E5"/>
    <w:rsid w:val="00E15784"/>
    <w:rsid w:val="00E161B9"/>
    <w:rsid w:val="00E16237"/>
    <w:rsid w:val="00E16E49"/>
    <w:rsid w:val="00E173D1"/>
    <w:rsid w:val="00E17632"/>
    <w:rsid w:val="00E179AA"/>
    <w:rsid w:val="00E20032"/>
    <w:rsid w:val="00E20067"/>
    <w:rsid w:val="00E209F0"/>
    <w:rsid w:val="00E20AA0"/>
    <w:rsid w:val="00E20AE8"/>
    <w:rsid w:val="00E20B5C"/>
    <w:rsid w:val="00E21093"/>
    <w:rsid w:val="00E210A8"/>
    <w:rsid w:val="00E214DE"/>
    <w:rsid w:val="00E2205D"/>
    <w:rsid w:val="00E22073"/>
    <w:rsid w:val="00E224C5"/>
    <w:rsid w:val="00E225BF"/>
    <w:rsid w:val="00E22905"/>
    <w:rsid w:val="00E2290C"/>
    <w:rsid w:val="00E22D02"/>
    <w:rsid w:val="00E23460"/>
    <w:rsid w:val="00E23C8D"/>
    <w:rsid w:val="00E240A8"/>
    <w:rsid w:val="00E2418C"/>
    <w:rsid w:val="00E244CF"/>
    <w:rsid w:val="00E246F6"/>
    <w:rsid w:val="00E24A03"/>
    <w:rsid w:val="00E24A51"/>
    <w:rsid w:val="00E25488"/>
    <w:rsid w:val="00E25541"/>
    <w:rsid w:val="00E25CF7"/>
    <w:rsid w:val="00E25F65"/>
    <w:rsid w:val="00E2636A"/>
    <w:rsid w:val="00E26689"/>
    <w:rsid w:val="00E274F1"/>
    <w:rsid w:val="00E27A86"/>
    <w:rsid w:val="00E27DBB"/>
    <w:rsid w:val="00E30335"/>
    <w:rsid w:val="00E304DD"/>
    <w:rsid w:val="00E30596"/>
    <w:rsid w:val="00E31183"/>
    <w:rsid w:val="00E328C8"/>
    <w:rsid w:val="00E3301F"/>
    <w:rsid w:val="00E3388E"/>
    <w:rsid w:val="00E33923"/>
    <w:rsid w:val="00E33AF3"/>
    <w:rsid w:val="00E340EC"/>
    <w:rsid w:val="00E34220"/>
    <w:rsid w:val="00E348A1"/>
    <w:rsid w:val="00E34FF6"/>
    <w:rsid w:val="00E3503B"/>
    <w:rsid w:val="00E350CE"/>
    <w:rsid w:val="00E350D4"/>
    <w:rsid w:val="00E3511A"/>
    <w:rsid w:val="00E3523E"/>
    <w:rsid w:val="00E35D57"/>
    <w:rsid w:val="00E364C3"/>
    <w:rsid w:val="00E40A16"/>
    <w:rsid w:val="00E40EC5"/>
    <w:rsid w:val="00E414C2"/>
    <w:rsid w:val="00E41B72"/>
    <w:rsid w:val="00E42275"/>
    <w:rsid w:val="00E42699"/>
    <w:rsid w:val="00E429E8"/>
    <w:rsid w:val="00E4348B"/>
    <w:rsid w:val="00E43D04"/>
    <w:rsid w:val="00E442C0"/>
    <w:rsid w:val="00E44488"/>
    <w:rsid w:val="00E45233"/>
    <w:rsid w:val="00E45418"/>
    <w:rsid w:val="00E45B08"/>
    <w:rsid w:val="00E45EDE"/>
    <w:rsid w:val="00E46303"/>
    <w:rsid w:val="00E46A4C"/>
    <w:rsid w:val="00E46C07"/>
    <w:rsid w:val="00E46C4F"/>
    <w:rsid w:val="00E473F3"/>
    <w:rsid w:val="00E507A1"/>
    <w:rsid w:val="00E5080B"/>
    <w:rsid w:val="00E50813"/>
    <w:rsid w:val="00E51251"/>
    <w:rsid w:val="00E5139A"/>
    <w:rsid w:val="00E513AF"/>
    <w:rsid w:val="00E51539"/>
    <w:rsid w:val="00E5165D"/>
    <w:rsid w:val="00E51819"/>
    <w:rsid w:val="00E51EEB"/>
    <w:rsid w:val="00E52B94"/>
    <w:rsid w:val="00E534B6"/>
    <w:rsid w:val="00E5384C"/>
    <w:rsid w:val="00E53D83"/>
    <w:rsid w:val="00E54979"/>
    <w:rsid w:val="00E55116"/>
    <w:rsid w:val="00E55131"/>
    <w:rsid w:val="00E5522F"/>
    <w:rsid w:val="00E5529E"/>
    <w:rsid w:val="00E554A7"/>
    <w:rsid w:val="00E556D9"/>
    <w:rsid w:val="00E56EAA"/>
    <w:rsid w:val="00E57029"/>
    <w:rsid w:val="00E5740E"/>
    <w:rsid w:val="00E57761"/>
    <w:rsid w:val="00E57937"/>
    <w:rsid w:val="00E57DCF"/>
    <w:rsid w:val="00E600DA"/>
    <w:rsid w:val="00E600FE"/>
    <w:rsid w:val="00E603A0"/>
    <w:rsid w:val="00E60461"/>
    <w:rsid w:val="00E60790"/>
    <w:rsid w:val="00E610E2"/>
    <w:rsid w:val="00E616CA"/>
    <w:rsid w:val="00E617AB"/>
    <w:rsid w:val="00E62211"/>
    <w:rsid w:val="00E62C47"/>
    <w:rsid w:val="00E630FF"/>
    <w:rsid w:val="00E63932"/>
    <w:rsid w:val="00E63D60"/>
    <w:rsid w:val="00E6521E"/>
    <w:rsid w:val="00E6537C"/>
    <w:rsid w:val="00E658C0"/>
    <w:rsid w:val="00E65E4E"/>
    <w:rsid w:val="00E66A45"/>
    <w:rsid w:val="00E66A7D"/>
    <w:rsid w:val="00E66FDC"/>
    <w:rsid w:val="00E6729C"/>
    <w:rsid w:val="00E677A6"/>
    <w:rsid w:val="00E67CA3"/>
    <w:rsid w:val="00E706BC"/>
    <w:rsid w:val="00E708E3"/>
    <w:rsid w:val="00E7162F"/>
    <w:rsid w:val="00E71914"/>
    <w:rsid w:val="00E71D69"/>
    <w:rsid w:val="00E72008"/>
    <w:rsid w:val="00E72104"/>
    <w:rsid w:val="00E728D4"/>
    <w:rsid w:val="00E72BD0"/>
    <w:rsid w:val="00E72FDA"/>
    <w:rsid w:val="00E7390C"/>
    <w:rsid w:val="00E73D86"/>
    <w:rsid w:val="00E73EB0"/>
    <w:rsid w:val="00E73F38"/>
    <w:rsid w:val="00E7471E"/>
    <w:rsid w:val="00E7490D"/>
    <w:rsid w:val="00E7492C"/>
    <w:rsid w:val="00E74A88"/>
    <w:rsid w:val="00E74BDA"/>
    <w:rsid w:val="00E74CDC"/>
    <w:rsid w:val="00E752A4"/>
    <w:rsid w:val="00E75695"/>
    <w:rsid w:val="00E75B21"/>
    <w:rsid w:val="00E75F00"/>
    <w:rsid w:val="00E76C55"/>
    <w:rsid w:val="00E770FA"/>
    <w:rsid w:val="00E77ABA"/>
    <w:rsid w:val="00E77EBE"/>
    <w:rsid w:val="00E800EA"/>
    <w:rsid w:val="00E805E4"/>
    <w:rsid w:val="00E808A2"/>
    <w:rsid w:val="00E8122E"/>
    <w:rsid w:val="00E8152C"/>
    <w:rsid w:val="00E81C15"/>
    <w:rsid w:val="00E81CF0"/>
    <w:rsid w:val="00E84B51"/>
    <w:rsid w:val="00E84B93"/>
    <w:rsid w:val="00E84CB4"/>
    <w:rsid w:val="00E84D19"/>
    <w:rsid w:val="00E85075"/>
    <w:rsid w:val="00E855BA"/>
    <w:rsid w:val="00E85869"/>
    <w:rsid w:val="00E85CC6"/>
    <w:rsid w:val="00E86A55"/>
    <w:rsid w:val="00E86B6B"/>
    <w:rsid w:val="00E86B84"/>
    <w:rsid w:val="00E86D0A"/>
    <w:rsid w:val="00E86D59"/>
    <w:rsid w:val="00E90197"/>
    <w:rsid w:val="00E90651"/>
    <w:rsid w:val="00E90667"/>
    <w:rsid w:val="00E90E04"/>
    <w:rsid w:val="00E90F09"/>
    <w:rsid w:val="00E90F62"/>
    <w:rsid w:val="00E9185E"/>
    <w:rsid w:val="00E926E7"/>
    <w:rsid w:val="00E9274B"/>
    <w:rsid w:val="00E92F4B"/>
    <w:rsid w:val="00E92FAC"/>
    <w:rsid w:val="00E93295"/>
    <w:rsid w:val="00E93819"/>
    <w:rsid w:val="00E93CF3"/>
    <w:rsid w:val="00E93DD9"/>
    <w:rsid w:val="00E94079"/>
    <w:rsid w:val="00E95792"/>
    <w:rsid w:val="00E95892"/>
    <w:rsid w:val="00E95B35"/>
    <w:rsid w:val="00E95F6B"/>
    <w:rsid w:val="00E96162"/>
    <w:rsid w:val="00E97183"/>
    <w:rsid w:val="00E97739"/>
    <w:rsid w:val="00E97B49"/>
    <w:rsid w:val="00E97CDC"/>
    <w:rsid w:val="00EA040C"/>
    <w:rsid w:val="00EA0764"/>
    <w:rsid w:val="00EA0AE2"/>
    <w:rsid w:val="00EA1261"/>
    <w:rsid w:val="00EA1ED1"/>
    <w:rsid w:val="00EA2294"/>
    <w:rsid w:val="00EA2394"/>
    <w:rsid w:val="00EA24DD"/>
    <w:rsid w:val="00EA28A7"/>
    <w:rsid w:val="00EA2C70"/>
    <w:rsid w:val="00EA302C"/>
    <w:rsid w:val="00EA325E"/>
    <w:rsid w:val="00EA326C"/>
    <w:rsid w:val="00EA3E31"/>
    <w:rsid w:val="00EA3EBE"/>
    <w:rsid w:val="00EA3F93"/>
    <w:rsid w:val="00EA428F"/>
    <w:rsid w:val="00EA46B3"/>
    <w:rsid w:val="00EA4A25"/>
    <w:rsid w:val="00EA4D2B"/>
    <w:rsid w:val="00EA55C2"/>
    <w:rsid w:val="00EA58AB"/>
    <w:rsid w:val="00EA66AD"/>
    <w:rsid w:val="00EA6732"/>
    <w:rsid w:val="00EA6876"/>
    <w:rsid w:val="00EA6C97"/>
    <w:rsid w:val="00EA6F12"/>
    <w:rsid w:val="00EA7586"/>
    <w:rsid w:val="00EA7647"/>
    <w:rsid w:val="00EA7DD4"/>
    <w:rsid w:val="00EA7F24"/>
    <w:rsid w:val="00EB0078"/>
    <w:rsid w:val="00EB0241"/>
    <w:rsid w:val="00EB0BE4"/>
    <w:rsid w:val="00EB0D7F"/>
    <w:rsid w:val="00EB0EB6"/>
    <w:rsid w:val="00EB11D6"/>
    <w:rsid w:val="00EB186E"/>
    <w:rsid w:val="00EB1A71"/>
    <w:rsid w:val="00EB1C3B"/>
    <w:rsid w:val="00EB1D6C"/>
    <w:rsid w:val="00EB1FFB"/>
    <w:rsid w:val="00EB212D"/>
    <w:rsid w:val="00EB2306"/>
    <w:rsid w:val="00EB24DF"/>
    <w:rsid w:val="00EB25B6"/>
    <w:rsid w:val="00EB2F25"/>
    <w:rsid w:val="00EB3EC7"/>
    <w:rsid w:val="00EB4CDF"/>
    <w:rsid w:val="00EB4F57"/>
    <w:rsid w:val="00EB533F"/>
    <w:rsid w:val="00EB5398"/>
    <w:rsid w:val="00EB5942"/>
    <w:rsid w:val="00EB5BFB"/>
    <w:rsid w:val="00EB5C15"/>
    <w:rsid w:val="00EB5EE7"/>
    <w:rsid w:val="00EB61DA"/>
    <w:rsid w:val="00EB6584"/>
    <w:rsid w:val="00EB6B91"/>
    <w:rsid w:val="00EB6BBF"/>
    <w:rsid w:val="00EC067D"/>
    <w:rsid w:val="00EC0A97"/>
    <w:rsid w:val="00EC0F58"/>
    <w:rsid w:val="00EC0FFF"/>
    <w:rsid w:val="00EC14F6"/>
    <w:rsid w:val="00EC1EA2"/>
    <w:rsid w:val="00EC25FC"/>
    <w:rsid w:val="00EC269B"/>
    <w:rsid w:val="00EC278F"/>
    <w:rsid w:val="00EC2BAA"/>
    <w:rsid w:val="00EC2EF1"/>
    <w:rsid w:val="00EC2F19"/>
    <w:rsid w:val="00EC321D"/>
    <w:rsid w:val="00EC3403"/>
    <w:rsid w:val="00EC3475"/>
    <w:rsid w:val="00EC3A92"/>
    <w:rsid w:val="00EC455F"/>
    <w:rsid w:val="00EC47E3"/>
    <w:rsid w:val="00EC5614"/>
    <w:rsid w:val="00EC5628"/>
    <w:rsid w:val="00EC566E"/>
    <w:rsid w:val="00EC5BC0"/>
    <w:rsid w:val="00EC66FB"/>
    <w:rsid w:val="00EC6965"/>
    <w:rsid w:val="00EC6DB1"/>
    <w:rsid w:val="00EC6E07"/>
    <w:rsid w:val="00EC6E65"/>
    <w:rsid w:val="00EC70C2"/>
    <w:rsid w:val="00EC7BD2"/>
    <w:rsid w:val="00ED03D6"/>
    <w:rsid w:val="00ED05F1"/>
    <w:rsid w:val="00ED0B5C"/>
    <w:rsid w:val="00ED1158"/>
    <w:rsid w:val="00ED13B6"/>
    <w:rsid w:val="00ED2879"/>
    <w:rsid w:val="00ED3C17"/>
    <w:rsid w:val="00ED3EB7"/>
    <w:rsid w:val="00ED3FD8"/>
    <w:rsid w:val="00ED4775"/>
    <w:rsid w:val="00ED49D4"/>
    <w:rsid w:val="00ED4FBD"/>
    <w:rsid w:val="00ED5487"/>
    <w:rsid w:val="00ED5C6A"/>
    <w:rsid w:val="00ED6149"/>
    <w:rsid w:val="00ED6198"/>
    <w:rsid w:val="00ED654E"/>
    <w:rsid w:val="00ED6646"/>
    <w:rsid w:val="00ED6D04"/>
    <w:rsid w:val="00ED6D64"/>
    <w:rsid w:val="00ED7058"/>
    <w:rsid w:val="00ED7223"/>
    <w:rsid w:val="00ED79AE"/>
    <w:rsid w:val="00ED7C7A"/>
    <w:rsid w:val="00ED7E83"/>
    <w:rsid w:val="00ED7F08"/>
    <w:rsid w:val="00EE05E5"/>
    <w:rsid w:val="00EE062E"/>
    <w:rsid w:val="00EE0B72"/>
    <w:rsid w:val="00EE12DE"/>
    <w:rsid w:val="00EE2191"/>
    <w:rsid w:val="00EE26CC"/>
    <w:rsid w:val="00EE2754"/>
    <w:rsid w:val="00EE2A77"/>
    <w:rsid w:val="00EE2C2A"/>
    <w:rsid w:val="00EE3298"/>
    <w:rsid w:val="00EE3E1A"/>
    <w:rsid w:val="00EE511E"/>
    <w:rsid w:val="00EE5E0D"/>
    <w:rsid w:val="00EE6D4F"/>
    <w:rsid w:val="00EE6E71"/>
    <w:rsid w:val="00EE71AC"/>
    <w:rsid w:val="00EE78F3"/>
    <w:rsid w:val="00EE7AAF"/>
    <w:rsid w:val="00EE7C34"/>
    <w:rsid w:val="00EE7D06"/>
    <w:rsid w:val="00EE7EC0"/>
    <w:rsid w:val="00EE7FB6"/>
    <w:rsid w:val="00EF0921"/>
    <w:rsid w:val="00EF0CD3"/>
    <w:rsid w:val="00EF0E60"/>
    <w:rsid w:val="00EF1723"/>
    <w:rsid w:val="00EF17E2"/>
    <w:rsid w:val="00EF1833"/>
    <w:rsid w:val="00EF2192"/>
    <w:rsid w:val="00EF2E88"/>
    <w:rsid w:val="00EF30D7"/>
    <w:rsid w:val="00EF30EB"/>
    <w:rsid w:val="00EF3669"/>
    <w:rsid w:val="00EF3E30"/>
    <w:rsid w:val="00EF422B"/>
    <w:rsid w:val="00EF44D1"/>
    <w:rsid w:val="00EF4AAE"/>
    <w:rsid w:val="00EF5C1C"/>
    <w:rsid w:val="00EF5E76"/>
    <w:rsid w:val="00EF638E"/>
    <w:rsid w:val="00EF642A"/>
    <w:rsid w:val="00EF6C3E"/>
    <w:rsid w:val="00EF6C56"/>
    <w:rsid w:val="00EF6DB3"/>
    <w:rsid w:val="00EF6EEA"/>
    <w:rsid w:val="00EF71AE"/>
    <w:rsid w:val="00EF76CF"/>
    <w:rsid w:val="00F0022E"/>
    <w:rsid w:val="00F0029E"/>
    <w:rsid w:val="00F0037B"/>
    <w:rsid w:val="00F00CE2"/>
    <w:rsid w:val="00F00E31"/>
    <w:rsid w:val="00F00F0C"/>
    <w:rsid w:val="00F017D1"/>
    <w:rsid w:val="00F01925"/>
    <w:rsid w:val="00F01D1F"/>
    <w:rsid w:val="00F0293E"/>
    <w:rsid w:val="00F02F95"/>
    <w:rsid w:val="00F03131"/>
    <w:rsid w:val="00F03AF8"/>
    <w:rsid w:val="00F0403E"/>
    <w:rsid w:val="00F0410F"/>
    <w:rsid w:val="00F041BD"/>
    <w:rsid w:val="00F04E4E"/>
    <w:rsid w:val="00F051C9"/>
    <w:rsid w:val="00F056B7"/>
    <w:rsid w:val="00F06024"/>
    <w:rsid w:val="00F0606F"/>
    <w:rsid w:val="00F0609A"/>
    <w:rsid w:val="00F0629D"/>
    <w:rsid w:val="00F06FFA"/>
    <w:rsid w:val="00F0740D"/>
    <w:rsid w:val="00F0786D"/>
    <w:rsid w:val="00F10252"/>
    <w:rsid w:val="00F10759"/>
    <w:rsid w:val="00F10987"/>
    <w:rsid w:val="00F10FEB"/>
    <w:rsid w:val="00F1188E"/>
    <w:rsid w:val="00F1189E"/>
    <w:rsid w:val="00F11B7E"/>
    <w:rsid w:val="00F11D57"/>
    <w:rsid w:val="00F11D87"/>
    <w:rsid w:val="00F127A6"/>
    <w:rsid w:val="00F128C3"/>
    <w:rsid w:val="00F12D07"/>
    <w:rsid w:val="00F12E93"/>
    <w:rsid w:val="00F13045"/>
    <w:rsid w:val="00F130CF"/>
    <w:rsid w:val="00F13AF8"/>
    <w:rsid w:val="00F13B93"/>
    <w:rsid w:val="00F13BD0"/>
    <w:rsid w:val="00F13E17"/>
    <w:rsid w:val="00F13F3B"/>
    <w:rsid w:val="00F14487"/>
    <w:rsid w:val="00F1494D"/>
    <w:rsid w:val="00F14CB2"/>
    <w:rsid w:val="00F14D41"/>
    <w:rsid w:val="00F14DFB"/>
    <w:rsid w:val="00F1556F"/>
    <w:rsid w:val="00F15835"/>
    <w:rsid w:val="00F158A4"/>
    <w:rsid w:val="00F15C8C"/>
    <w:rsid w:val="00F16015"/>
    <w:rsid w:val="00F177C0"/>
    <w:rsid w:val="00F17BC1"/>
    <w:rsid w:val="00F204E2"/>
    <w:rsid w:val="00F20BE4"/>
    <w:rsid w:val="00F2110A"/>
    <w:rsid w:val="00F21155"/>
    <w:rsid w:val="00F21653"/>
    <w:rsid w:val="00F21729"/>
    <w:rsid w:val="00F21D62"/>
    <w:rsid w:val="00F21FED"/>
    <w:rsid w:val="00F22496"/>
    <w:rsid w:val="00F22A9E"/>
    <w:rsid w:val="00F22AB2"/>
    <w:rsid w:val="00F23FC4"/>
    <w:rsid w:val="00F2447C"/>
    <w:rsid w:val="00F245DF"/>
    <w:rsid w:val="00F24BAA"/>
    <w:rsid w:val="00F24CDF"/>
    <w:rsid w:val="00F24D79"/>
    <w:rsid w:val="00F250D7"/>
    <w:rsid w:val="00F252F0"/>
    <w:rsid w:val="00F25614"/>
    <w:rsid w:val="00F256AD"/>
    <w:rsid w:val="00F25C00"/>
    <w:rsid w:val="00F25DEF"/>
    <w:rsid w:val="00F25E99"/>
    <w:rsid w:val="00F261FE"/>
    <w:rsid w:val="00F2663D"/>
    <w:rsid w:val="00F2725C"/>
    <w:rsid w:val="00F27312"/>
    <w:rsid w:val="00F27CB1"/>
    <w:rsid w:val="00F27F07"/>
    <w:rsid w:val="00F30245"/>
    <w:rsid w:val="00F30499"/>
    <w:rsid w:val="00F3090A"/>
    <w:rsid w:val="00F30A25"/>
    <w:rsid w:val="00F30CAD"/>
    <w:rsid w:val="00F30D18"/>
    <w:rsid w:val="00F30DAE"/>
    <w:rsid w:val="00F30EC4"/>
    <w:rsid w:val="00F30F1C"/>
    <w:rsid w:val="00F310AF"/>
    <w:rsid w:val="00F3121B"/>
    <w:rsid w:val="00F3148A"/>
    <w:rsid w:val="00F31527"/>
    <w:rsid w:val="00F31A52"/>
    <w:rsid w:val="00F31EE6"/>
    <w:rsid w:val="00F31F02"/>
    <w:rsid w:val="00F32A74"/>
    <w:rsid w:val="00F34226"/>
    <w:rsid w:val="00F34535"/>
    <w:rsid w:val="00F34A62"/>
    <w:rsid w:val="00F34AD7"/>
    <w:rsid w:val="00F34E78"/>
    <w:rsid w:val="00F34F5B"/>
    <w:rsid w:val="00F352DF"/>
    <w:rsid w:val="00F35565"/>
    <w:rsid w:val="00F35AE1"/>
    <w:rsid w:val="00F362B3"/>
    <w:rsid w:val="00F369A3"/>
    <w:rsid w:val="00F36AC2"/>
    <w:rsid w:val="00F36CEC"/>
    <w:rsid w:val="00F36D59"/>
    <w:rsid w:val="00F37010"/>
    <w:rsid w:val="00F37178"/>
    <w:rsid w:val="00F372A8"/>
    <w:rsid w:val="00F37315"/>
    <w:rsid w:val="00F373C6"/>
    <w:rsid w:val="00F37456"/>
    <w:rsid w:val="00F374F2"/>
    <w:rsid w:val="00F378F0"/>
    <w:rsid w:val="00F37BCF"/>
    <w:rsid w:val="00F40094"/>
    <w:rsid w:val="00F401D3"/>
    <w:rsid w:val="00F4161B"/>
    <w:rsid w:val="00F41B65"/>
    <w:rsid w:val="00F42007"/>
    <w:rsid w:val="00F420B8"/>
    <w:rsid w:val="00F42463"/>
    <w:rsid w:val="00F42835"/>
    <w:rsid w:val="00F42AB8"/>
    <w:rsid w:val="00F42D98"/>
    <w:rsid w:val="00F42E65"/>
    <w:rsid w:val="00F42F23"/>
    <w:rsid w:val="00F430A1"/>
    <w:rsid w:val="00F446DB"/>
    <w:rsid w:val="00F4480C"/>
    <w:rsid w:val="00F4497E"/>
    <w:rsid w:val="00F44FE7"/>
    <w:rsid w:val="00F45632"/>
    <w:rsid w:val="00F45FA9"/>
    <w:rsid w:val="00F4656B"/>
    <w:rsid w:val="00F4670E"/>
    <w:rsid w:val="00F46816"/>
    <w:rsid w:val="00F46921"/>
    <w:rsid w:val="00F46F0F"/>
    <w:rsid w:val="00F47FAD"/>
    <w:rsid w:val="00F5034A"/>
    <w:rsid w:val="00F50380"/>
    <w:rsid w:val="00F503C5"/>
    <w:rsid w:val="00F505CF"/>
    <w:rsid w:val="00F509F1"/>
    <w:rsid w:val="00F50D1A"/>
    <w:rsid w:val="00F5106F"/>
    <w:rsid w:val="00F51314"/>
    <w:rsid w:val="00F515B7"/>
    <w:rsid w:val="00F516FE"/>
    <w:rsid w:val="00F51CFF"/>
    <w:rsid w:val="00F5210C"/>
    <w:rsid w:val="00F52BA9"/>
    <w:rsid w:val="00F531DF"/>
    <w:rsid w:val="00F535E8"/>
    <w:rsid w:val="00F536AD"/>
    <w:rsid w:val="00F53725"/>
    <w:rsid w:val="00F5374E"/>
    <w:rsid w:val="00F539AB"/>
    <w:rsid w:val="00F53C64"/>
    <w:rsid w:val="00F540F6"/>
    <w:rsid w:val="00F54168"/>
    <w:rsid w:val="00F54196"/>
    <w:rsid w:val="00F5424D"/>
    <w:rsid w:val="00F54D99"/>
    <w:rsid w:val="00F554FE"/>
    <w:rsid w:val="00F5552F"/>
    <w:rsid w:val="00F55A52"/>
    <w:rsid w:val="00F55B94"/>
    <w:rsid w:val="00F55E4C"/>
    <w:rsid w:val="00F55F9C"/>
    <w:rsid w:val="00F562E8"/>
    <w:rsid w:val="00F56318"/>
    <w:rsid w:val="00F5676A"/>
    <w:rsid w:val="00F570FC"/>
    <w:rsid w:val="00F57494"/>
    <w:rsid w:val="00F574FC"/>
    <w:rsid w:val="00F57E86"/>
    <w:rsid w:val="00F57F80"/>
    <w:rsid w:val="00F6026C"/>
    <w:rsid w:val="00F608C8"/>
    <w:rsid w:val="00F608EB"/>
    <w:rsid w:val="00F60933"/>
    <w:rsid w:val="00F613DD"/>
    <w:rsid w:val="00F61488"/>
    <w:rsid w:val="00F617BB"/>
    <w:rsid w:val="00F61887"/>
    <w:rsid w:val="00F61AF4"/>
    <w:rsid w:val="00F621EB"/>
    <w:rsid w:val="00F625B5"/>
    <w:rsid w:val="00F629FE"/>
    <w:rsid w:val="00F62A97"/>
    <w:rsid w:val="00F62E23"/>
    <w:rsid w:val="00F62F6D"/>
    <w:rsid w:val="00F632F7"/>
    <w:rsid w:val="00F64110"/>
    <w:rsid w:val="00F64632"/>
    <w:rsid w:val="00F64AB4"/>
    <w:rsid w:val="00F64DF6"/>
    <w:rsid w:val="00F64E7E"/>
    <w:rsid w:val="00F651AE"/>
    <w:rsid w:val="00F6535B"/>
    <w:rsid w:val="00F65841"/>
    <w:rsid w:val="00F65DF3"/>
    <w:rsid w:val="00F66BFF"/>
    <w:rsid w:val="00F66C6B"/>
    <w:rsid w:val="00F66D43"/>
    <w:rsid w:val="00F67657"/>
    <w:rsid w:val="00F679D3"/>
    <w:rsid w:val="00F70131"/>
    <w:rsid w:val="00F701CE"/>
    <w:rsid w:val="00F70763"/>
    <w:rsid w:val="00F7097B"/>
    <w:rsid w:val="00F71995"/>
    <w:rsid w:val="00F71A4A"/>
    <w:rsid w:val="00F71AD6"/>
    <w:rsid w:val="00F72097"/>
    <w:rsid w:val="00F722DB"/>
    <w:rsid w:val="00F72307"/>
    <w:rsid w:val="00F7263D"/>
    <w:rsid w:val="00F731FD"/>
    <w:rsid w:val="00F73586"/>
    <w:rsid w:val="00F7374D"/>
    <w:rsid w:val="00F73846"/>
    <w:rsid w:val="00F73928"/>
    <w:rsid w:val="00F74465"/>
    <w:rsid w:val="00F7458D"/>
    <w:rsid w:val="00F74A06"/>
    <w:rsid w:val="00F75196"/>
    <w:rsid w:val="00F759F7"/>
    <w:rsid w:val="00F75AF2"/>
    <w:rsid w:val="00F766AB"/>
    <w:rsid w:val="00F77196"/>
    <w:rsid w:val="00F774D2"/>
    <w:rsid w:val="00F77BF0"/>
    <w:rsid w:val="00F77C9D"/>
    <w:rsid w:val="00F80CDC"/>
    <w:rsid w:val="00F80DD3"/>
    <w:rsid w:val="00F8122F"/>
    <w:rsid w:val="00F81A7E"/>
    <w:rsid w:val="00F81FEB"/>
    <w:rsid w:val="00F82634"/>
    <w:rsid w:val="00F829FF"/>
    <w:rsid w:val="00F82CC3"/>
    <w:rsid w:val="00F82E20"/>
    <w:rsid w:val="00F83084"/>
    <w:rsid w:val="00F831CB"/>
    <w:rsid w:val="00F8335F"/>
    <w:rsid w:val="00F8340E"/>
    <w:rsid w:val="00F83DE1"/>
    <w:rsid w:val="00F84174"/>
    <w:rsid w:val="00F84914"/>
    <w:rsid w:val="00F84B79"/>
    <w:rsid w:val="00F84C15"/>
    <w:rsid w:val="00F86071"/>
    <w:rsid w:val="00F86751"/>
    <w:rsid w:val="00F8696A"/>
    <w:rsid w:val="00F8746B"/>
    <w:rsid w:val="00F90268"/>
    <w:rsid w:val="00F91141"/>
    <w:rsid w:val="00F911E7"/>
    <w:rsid w:val="00F9167D"/>
    <w:rsid w:val="00F917AF"/>
    <w:rsid w:val="00F925ED"/>
    <w:rsid w:val="00F926DF"/>
    <w:rsid w:val="00F929AA"/>
    <w:rsid w:val="00F92F06"/>
    <w:rsid w:val="00F93045"/>
    <w:rsid w:val="00F93392"/>
    <w:rsid w:val="00F93407"/>
    <w:rsid w:val="00F9368D"/>
    <w:rsid w:val="00F93936"/>
    <w:rsid w:val="00F93B44"/>
    <w:rsid w:val="00F941EC"/>
    <w:rsid w:val="00F94693"/>
    <w:rsid w:val="00F94910"/>
    <w:rsid w:val="00F94B6A"/>
    <w:rsid w:val="00F94C2B"/>
    <w:rsid w:val="00F94C9A"/>
    <w:rsid w:val="00F9508E"/>
    <w:rsid w:val="00F96036"/>
    <w:rsid w:val="00F9658D"/>
    <w:rsid w:val="00F96C90"/>
    <w:rsid w:val="00F96ED0"/>
    <w:rsid w:val="00F96F46"/>
    <w:rsid w:val="00F96FC8"/>
    <w:rsid w:val="00F96FDB"/>
    <w:rsid w:val="00F96FEB"/>
    <w:rsid w:val="00F97916"/>
    <w:rsid w:val="00FA0CC8"/>
    <w:rsid w:val="00FA106D"/>
    <w:rsid w:val="00FA1896"/>
    <w:rsid w:val="00FA1FAD"/>
    <w:rsid w:val="00FA2088"/>
    <w:rsid w:val="00FA2498"/>
    <w:rsid w:val="00FA26FF"/>
    <w:rsid w:val="00FA2783"/>
    <w:rsid w:val="00FA2D91"/>
    <w:rsid w:val="00FA2F03"/>
    <w:rsid w:val="00FA375B"/>
    <w:rsid w:val="00FA4076"/>
    <w:rsid w:val="00FA4266"/>
    <w:rsid w:val="00FA4C0F"/>
    <w:rsid w:val="00FA59BB"/>
    <w:rsid w:val="00FA6BD8"/>
    <w:rsid w:val="00FA7157"/>
    <w:rsid w:val="00FA71E2"/>
    <w:rsid w:val="00FA7FBC"/>
    <w:rsid w:val="00FB0382"/>
    <w:rsid w:val="00FB12C7"/>
    <w:rsid w:val="00FB1376"/>
    <w:rsid w:val="00FB174C"/>
    <w:rsid w:val="00FB2108"/>
    <w:rsid w:val="00FB28F4"/>
    <w:rsid w:val="00FB2ACC"/>
    <w:rsid w:val="00FB422D"/>
    <w:rsid w:val="00FB4570"/>
    <w:rsid w:val="00FB4953"/>
    <w:rsid w:val="00FB4B86"/>
    <w:rsid w:val="00FB4F4C"/>
    <w:rsid w:val="00FB5DCA"/>
    <w:rsid w:val="00FB5F77"/>
    <w:rsid w:val="00FB6031"/>
    <w:rsid w:val="00FB621E"/>
    <w:rsid w:val="00FB6836"/>
    <w:rsid w:val="00FB7CC6"/>
    <w:rsid w:val="00FB7D4F"/>
    <w:rsid w:val="00FB7E9A"/>
    <w:rsid w:val="00FB7FB3"/>
    <w:rsid w:val="00FC03E8"/>
    <w:rsid w:val="00FC139B"/>
    <w:rsid w:val="00FC1EE0"/>
    <w:rsid w:val="00FC24AB"/>
    <w:rsid w:val="00FC2578"/>
    <w:rsid w:val="00FC2647"/>
    <w:rsid w:val="00FC2D94"/>
    <w:rsid w:val="00FC3220"/>
    <w:rsid w:val="00FC3E0B"/>
    <w:rsid w:val="00FC3FD5"/>
    <w:rsid w:val="00FC4146"/>
    <w:rsid w:val="00FC415E"/>
    <w:rsid w:val="00FC46FB"/>
    <w:rsid w:val="00FC55CE"/>
    <w:rsid w:val="00FC5804"/>
    <w:rsid w:val="00FC582D"/>
    <w:rsid w:val="00FC5959"/>
    <w:rsid w:val="00FC5A42"/>
    <w:rsid w:val="00FC5B2B"/>
    <w:rsid w:val="00FC6316"/>
    <w:rsid w:val="00FC645E"/>
    <w:rsid w:val="00FC64FB"/>
    <w:rsid w:val="00FC739E"/>
    <w:rsid w:val="00FC75F3"/>
    <w:rsid w:val="00FC798F"/>
    <w:rsid w:val="00FC7B6F"/>
    <w:rsid w:val="00FC7BB0"/>
    <w:rsid w:val="00FC7D24"/>
    <w:rsid w:val="00FD00A2"/>
    <w:rsid w:val="00FD024E"/>
    <w:rsid w:val="00FD0B1D"/>
    <w:rsid w:val="00FD0CA8"/>
    <w:rsid w:val="00FD0F6E"/>
    <w:rsid w:val="00FD12B4"/>
    <w:rsid w:val="00FD1543"/>
    <w:rsid w:val="00FD26BF"/>
    <w:rsid w:val="00FD2D1C"/>
    <w:rsid w:val="00FD32C2"/>
    <w:rsid w:val="00FD3377"/>
    <w:rsid w:val="00FD491F"/>
    <w:rsid w:val="00FD4989"/>
    <w:rsid w:val="00FD50E0"/>
    <w:rsid w:val="00FD5842"/>
    <w:rsid w:val="00FD5FBA"/>
    <w:rsid w:val="00FD6162"/>
    <w:rsid w:val="00FD65DF"/>
    <w:rsid w:val="00FD6EAD"/>
    <w:rsid w:val="00FD76B4"/>
    <w:rsid w:val="00FD76E9"/>
    <w:rsid w:val="00FD7912"/>
    <w:rsid w:val="00FD7EED"/>
    <w:rsid w:val="00FE0221"/>
    <w:rsid w:val="00FE10FB"/>
    <w:rsid w:val="00FE1C0C"/>
    <w:rsid w:val="00FE23D5"/>
    <w:rsid w:val="00FE2A90"/>
    <w:rsid w:val="00FE31A7"/>
    <w:rsid w:val="00FE3343"/>
    <w:rsid w:val="00FE3458"/>
    <w:rsid w:val="00FE3544"/>
    <w:rsid w:val="00FE4283"/>
    <w:rsid w:val="00FE435C"/>
    <w:rsid w:val="00FE43A3"/>
    <w:rsid w:val="00FE4C88"/>
    <w:rsid w:val="00FE543C"/>
    <w:rsid w:val="00FE5C76"/>
    <w:rsid w:val="00FE6709"/>
    <w:rsid w:val="00FE67DF"/>
    <w:rsid w:val="00FE68DA"/>
    <w:rsid w:val="00FE68EE"/>
    <w:rsid w:val="00FE773E"/>
    <w:rsid w:val="00FE7799"/>
    <w:rsid w:val="00FE7DE6"/>
    <w:rsid w:val="00FF07B8"/>
    <w:rsid w:val="00FF106E"/>
    <w:rsid w:val="00FF115A"/>
    <w:rsid w:val="00FF13D0"/>
    <w:rsid w:val="00FF1753"/>
    <w:rsid w:val="00FF2460"/>
    <w:rsid w:val="00FF2F2A"/>
    <w:rsid w:val="00FF30A1"/>
    <w:rsid w:val="00FF36C0"/>
    <w:rsid w:val="00FF3ED2"/>
    <w:rsid w:val="00FF40EB"/>
    <w:rsid w:val="00FF4E4E"/>
    <w:rsid w:val="00FF52E8"/>
    <w:rsid w:val="00FF558C"/>
    <w:rsid w:val="00FF5832"/>
    <w:rsid w:val="00FF6C88"/>
    <w:rsid w:val="00FF6DB0"/>
    <w:rsid w:val="00FF7786"/>
    <w:rsid w:val="00FF7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FE6244"/>
  <w15:docId w15:val="{292B4245-5BCD-43F1-809F-4C389BFE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00"/>
    <w:pPr>
      <w:spacing w:after="200" w:line="276" w:lineRule="auto"/>
    </w:pPr>
    <w:rPr>
      <w:sz w:val="22"/>
      <w:szCs w:val="22"/>
    </w:rPr>
  </w:style>
  <w:style w:type="paragraph" w:styleId="Heading1">
    <w:name w:val="heading 1"/>
    <w:basedOn w:val="Normal"/>
    <w:next w:val="Normal"/>
    <w:link w:val="Heading1Char"/>
    <w:uiPriority w:val="9"/>
    <w:qFormat/>
    <w:rsid w:val="00852C3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BA645A"/>
    <w:pPr>
      <w:keepNext/>
      <w:spacing w:after="0" w:line="240" w:lineRule="auto"/>
      <w:outlineLvl w:val="1"/>
    </w:pPr>
    <w:rPr>
      <w:rFonts w:ascii="Verdana" w:eastAsia="PMingLiU" w:hAnsi="Verdana" w:cs="Arial"/>
      <w:b/>
      <w:color w:val="000080"/>
      <w:sz w:val="28"/>
      <w:szCs w:val="20"/>
    </w:rPr>
  </w:style>
  <w:style w:type="paragraph" w:styleId="Heading3">
    <w:name w:val="heading 3"/>
    <w:basedOn w:val="Normal"/>
    <w:next w:val="Normal"/>
    <w:link w:val="Heading3Char"/>
    <w:unhideWhenUsed/>
    <w:qFormat/>
    <w:rsid w:val="00E46A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A645A"/>
    <w:pPr>
      <w:keepNext/>
      <w:spacing w:after="0" w:line="240" w:lineRule="auto"/>
      <w:outlineLvl w:val="3"/>
    </w:pPr>
    <w:rPr>
      <w:rFonts w:ascii="Verdana" w:eastAsia="PMingLiU" w:hAnsi="Verdana" w:cs="Arial"/>
      <w:b/>
      <w:bCs/>
      <w:szCs w:val="20"/>
      <w:lang w:val="en-GB"/>
    </w:rPr>
  </w:style>
  <w:style w:type="paragraph" w:styleId="Heading5">
    <w:name w:val="heading 5"/>
    <w:basedOn w:val="Normal"/>
    <w:next w:val="Normal"/>
    <w:link w:val="Heading5Char"/>
    <w:unhideWhenUsed/>
    <w:qFormat/>
    <w:rsid w:val="003A3EE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BA645A"/>
    <w:pPr>
      <w:keepNext/>
      <w:spacing w:after="0" w:line="240" w:lineRule="auto"/>
      <w:jc w:val="center"/>
      <w:outlineLvl w:val="5"/>
    </w:pPr>
    <w:rPr>
      <w:rFonts w:ascii="Verdana" w:eastAsia="PMingLiU" w:hAnsi="Verdana" w:cs="Arial"/>
      <w:b/>
      <w:bCs/>
      <w:szCs w:val="20"/>
      <w:lang w:val="en-GB"/>
    </w:rPr>
  </w:style>
  <w:style w:type="paragraph" w:styleId="Heading7">
    <w:name w:val="heading 7"/>
    <w:basedOn w:val="Normal"/>
    <w:next w:val="Normal"/>
    <w:link w:val="Heading7Char"/>
    <w:qFormat/>
    <w:rsid w:val="00BA645A"/>
    <w:pPr>
      <w:keepNext/>
      <w:spacing w:after="0" w:line="240" w:lineRule="auto"/>
      <w:jc w:val="center"/>
      <w:outlineLvl w:val="6"/>
    </w:pPr>
    <w:rPr>
      <w:rFonts w:ascii="Verdana" w:eastAsia="PMingLiU" w:hAnsi="Verdana" w:cs="Arial"/>
      <w:b/>
      <w:bCs/>
      <w:color w:val="000000"/>
      <w:sz w:val="20"/>
      <w:szCs w:val="20"/>
      <w:lang w:val="en-GB"/>
    </w:rPr>
  </w:style>
  <w:style w:type="paragraph" w:styleId="Heading8">
    <w:name w:val="heading 8"/>
    <w:basedOn w:val="Normal"/>
    <w:next w:val="Normal"/>
    <w:link w:val="Heading8Char"/>
    <w:qFormat/>
    <w:rsid w:val="00BA645A"/>
    <w:pPr>
      <w:keepNext/>
      <w:spacing w:after="0" w:line="240" w:lineRule="auto"/>
      <w:jc w:val="center"/>
      <w:outlineLvl w:val="7"/>
    </w:pPr>
    <w:rPr>
      <w:rFonts w:ascii="Verdana" w:eastAsia="PMingLiU" w:hAnsi="Verdana" w:cs="Arial"/>
      <w:b/>
      <w:bCs/>
      <w:sz w:val="20"/>
      <w:szCs w:val="20"/>
    </w:rPr>
  </w:style>
  <w:style w:type="paragraph" w:styleId="Heading9">
    <w:name w:val="heading 9"/>
    <w:basedOn w:val="Normal"/>
    <w:next w:val="Normal"/>
    <w:link w:val="Heading9Char"/>
    <w:qFormat/>
    <w:rsid w:val="00BA645A"/>
    <w:pPr>
      <w:keepNext/>
      <w:spacing w:after="0" w:line="240" w:lineRule="auto"/>
      <w:ind w:firstLine="720"/>
      <w:outlineLvl w:val="8"/>
    </w:pPr>
    <w:rPr>
      <w:rFonts w:ascii="Arial" w:eastAsia="PMingLiU" w:hAnsi="Arial" w:cs="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C32"/>
    <w:rPr>
      <w:rFonts w:ascii="Cambria" w:eastAsia="Times New Roman" w:hAnsi="Cambria" w:cs="Times New Roman"/>
      <w:b/>
      <w:bCs/>
      <w:color w:val="365F91"/>
      <w:sz w:val="28"/>
      <w:szCs w:val="28"/>
    </w:rPr>
  </w:style>
  <w:style w:type="table" w:styleId="TableGrid">
    <w:name w:val="Table Grid"/>
    <w:aliases w:val="ARW Programming box,Incite Table"/>
    <w:basedOn w:val="TableNormal"/>
    <w:uiPriority w:val="39"/>
    <w:rsid w:val="00852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Questions,head 2,List Paragraph1,Probes,cS List Paragraph,Table of Contents 2,Paragrafo elenco,List Paragraph after 2"/>
    <w:basedOn w:val="Normal"/>
    <w:link w:val="ListParagraphChar"/>
    <w:uiPriority w:val="34"/>
    <w:qFormat/>
    <w:rsid w:val="00852C32"/>
    <w:pPr>
      <w:ind w:left="720"/>
      <w:contextualSpacing/>
    </w:pPr>
  </w:style>
  <w:style w:type="paragraph" w:styleId="Header">
    <w:name w:val="header"/>
    <w:basedOn w:val="Normal"/>
    <w:link w:val="HeaderChar"/>
    <w:unhideWhenUsed/>
    <w:rsid w:val="00B50292"/>
    <w:pPr>
      <w:tabs>
        <w:tab w:val="center" w:pos="4680"/>
        <w:tab w:val="right" w:pos="9360"/>
      </w:tabs>
    </w:pPr>
  </w:style>
  <w:style w:type="character" w:customStyle="1" w:styleId="HeaderChar">
    <w:name w:val="Header Char"/>
    <w:basedOn w:val="DefaultParagraphFont"/>
    <w:link w:val="Header"/>
    <w:uiPriority w:val="99"/>
    <w:semiHidden/>
    <w:rsid w:val="00B50292"/>
    <w:rPr>
      <w:sz w:val="22"/>
      <w:szCs w:val="22"/>
    </w:rPr>
  </w:style>
  <w:style w:type="paragraph" w:styleId="Footer">
    <w:name w:val="footer"/>
    <w:aliases w:val="FO"/>
    <w:basedOn w:val="Normal"/>
    <w:link w:val="FooterChar"/>
    <w:uiPriority w:val="99"/>
    <w:unhideWhenUsed/>
    <w:rsid w:val="00B50292"/>
    <w:pPr>
      <w:tabs>
        <w:tab w:val="center" w:pos="4680"/>
        <w:tab w:val="right" w:pos="9360"/>
      </w:tabs>
    </w:pPr>
  </w:style>
  <w:style w:type="character" w:customStyle="1" w:styleId="FooterChar">
    <w:name w:val="Footer Char"/>
    <w:aliases w:val="FO Char"/>
    <w:basedOn w:val="DefaultParagraphFont"/>
    <w:link w:val="Footer"/>
    <w:uiPriority w:val="99"/>
    <w:rsid w:val="00B50292"/>
    <w:rPr>
      <w:sz w:val="22"/>
      <w:szCs w:val="22"/>
    </w:rPr>
  </w:style>
  <w:style w:type="paragraph" w:styleId="BodyText">
    <w:name w:val="Body Text"/>
    <w:aliases w:val="Questionnaire text"/>
    <w:basedOn w:val="Normal"/>
    <w:link w:val="BodyTextChar"/>
    <w:uiPriority w:val="99"/>
    <w:rsid w:val="004D496C"/>
    <w:pPr>
      <w:overflowPunct w:val="0"/>
      <w:autoSpaceDE w:val="0"/>
      <w:autoSpaceDN w:val="0"/>
      <w:adjustRightInd w:val="0"/>
      <w:spacing w:after="0" w:line="360" w:lineRule="auto"/>
      <w:jc w:val="both"/>
      <w:textAlignment w:val="baseline"/>
    </w:pPr>
    <w:rPr>
      <w:rFonts w:ascii="Verdana" w:eastAsia="Times New Roman" w:hAnsi="Verdana" w:cs="Verdana"/>
      <w:color w:val="000080"/>
      <w:sz w:val="18"/>
      <w:szCs w:val="18"/>
    </w:rPr>
  </w:style>
  <w:style w:type="character" w:customStyle="1" w:styleId="BodyTextChar">
    <w:name w:val="Body Text Char"/>
    <w:aliases w:val="Questionnaire text Char"/>
    <w:basedOn w:val="DefaultParagraphFont"/>
    <w:link w:val="BodyText"/>
    <w:uiPriority w:val="99"/>
    <w:rsid w:val="004D496C"/>
    <w:rPr>
      <w:rFonts w:ascii="Verdana" w:eastAsia="Times New Roman" w:hAnsi="Verdana" w:cs="Verdana"/>
      <w:color w:val="000080"/>
      <w:sz w:val="18"/>
      <w:szCs w:val="18"/>
    </w:rPr>
  </w:style>
  <w:style w:type="paragraph" w:customStyle="1" w:styleId="SectionHeading">
    <w:name w:val="Section Heading"/>
    <w:basedOn w:val="Heading1"/>
    <w:uiPriority w:val="99"/>
    <w:rsid w:val="00E610E2"/>
    <w:pPr>
      <w:keepNext w:val="0"/>
      <w:keepLines w:val="0"/>
      <w:numPr>
        <w:numId w:val="2"/>
      </w:numPr>
      <w:overflowPunct w:val="0"/>
      <w:autoSpaceDE w:val="0"/>
      <w:autoSpaceDN w:val="0"/>
      <w:adjustRightInd w:val="0"/>
      <w:spacing w:before="0" w:line="360" w:lineRule="auto"/>
      <w:textAlignment w:val="baseline"/>
    </w:pPr>
    <w:rPr>
      <w:rFonts w:ascii="Verdana" w:hAnsi="Verdana" w:cs="Verdana"/>
      <w:color w:val="000080"/>
      <w:sz w:val="22"/>
      <w:szCs w:val="22"/>
    </w:rPr>
  </w:style>
  <w:style w:type="paragraph" w:customStyle="1" w:styleId="PrimaryQuestion">
    <w:name w:val="Primary Question"/>
    <w:basedOn w:val="Normal"/>
    <w:uiPriority w:val="99"/>
    <w:rsid w:val="00E610E2"/>
    <w:pPr>
      <w:numPr>
        <w:ilvl w:val="1"/>
        <w:numId w:val="2"/>
      </w:numPr>
      <w:overflowPunct w:val="0"/>
      <w:autoSpaceDE w:val="0"/>
      <w:autoSpaceDN w:val="0"/>
      <w:adjustRightInd w:val="0"/>
      <w:spacing w:after="0" w:line="360" w:lineRule="auto"/>
      <w:textAlignment w:val="baseline"/>
    </w:pPr>
    <w:rPr>
      <w:rFonts w:ascii="Verdana" w:eastAsia="Times New Roman" w:hAnsi="Verdana" w:cs="Verdana"/>
      <w:color w:val="000080"/>
      <w:sz w:val="18"/>
      <w:szCs w:val="18"/>
    </w:rPr>
  </w:style>
  <w:style w:type="paragraph" w:customStyle="1" w:styleId="SecondaryQuestionProbe">
    <w:name w:val="Secondary Question/Probe"/>
    <w:basedOn w:val="PrimaryQuestion"/>
    <w:uiPriority w:val="99"/>
    <w:rsid w:val="00E610E2"/>
    <w:pPr>
      <w:numPr>
        <w:ilvl w:val="2"/>
      </w:numPr>
      <w:tabs>
        <w:tab w:val="left" w:pos="900"/>
      </w:tabs>
    </w:pPr>
  </w:style>
  <w:style w:type="numbering" w:styleId="111111">
    <w:name w:val="Outline List 2"/>
    <w:aliases w:val="Questionnaire numbering"/>
    <w:basedOn w:val="NoList"/>
    <w:uiPriority w:val="99"/>
    <w:unhideWhenUsed/>
    <w:rsid w:val="00E610E2"/>
    <w:pPr>
      <w:numPr>
        <w:numId w:val="1"/>
      </w:numPr>
    </w:pPr>
  </w:style>
  <w:style w:type="paragraph" w:styleId="BalloonText">
    <w:name w:val="Balloon Text"/>
    <w:basedOn w:val="Normal"/>
    <w:link w:val="BalloonTextChar"/>
    <w:semiHidden/>
    <w:unhideWhenUsed/>
    <w:rsid w:val="001D1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D1424"/>
    <w:rPr>
      <w:rFonts w:ascii="Tahoma" w:hAnsi="Tahoma" w:cs="Tahoma"/>
      <w:sz w:val="16"/>
      <w:szCs w:val="16"/>
    </w:rPr>
  </w:style>
  <w:style w:type="paragraph" w:styleId="Revision">
    <w:name w:val="Revision"/>
    <w:hidden/>
    <w:uiPriority w:val="99"/>
    <w:semiHidden/>
    <w:rsid w:val="00870DA3"/>
    <w:rPr>
      <w:sz w:val="22"/>
      <w:szCs w:val="22"/>
    </w:rPr>
  </w:style>
  <w:style w:type="character" w:customStyle="1" w:styleId="Heading3Char">
    <w:name w:val="Heading 3 Char"/>
    <w:basedOn w:val="DefaultParagraphFont"/>
    <w:link w:val="Heading3"/>
    <w:uiPriority w:val="99"/>
    <w:rsid w:val="00E46A4C"/>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semiHidden/>
    <w:unhideWhenUsed/>
    <w:rsid w:val="009C6F55"/>
    <w:rPr>
      <w:sz w:val="16"/>
      <w:szCs w:val="16"/>
    </w:rPr>
  </w:style>
  <w:style w:type="paragraph" w:styleId="CommentText">
    <w:name w:val="annotation text"/>
    <w:basedOn w:val="Normal"/>
    <w:link w:val="CommentTextChar"/>
    <w:uiPriority w:val="99"/>
    <w:unhideWhenUsed/>
    <w:rsid w:val="009C6F55"/>
    <w:pPr>
      <w:spacing w:line="240" w:lineRule="auto"/>
    </w:pPr>
    <w:rPr>
      <w:sz w:val="20"/>
      <w:szCs w:val="20"/>
    </w:rPr>
  </w:style>
  <w:style w:type="character" w:customStyle="1" w:styleId="CommentTextChar">
    <w:name w:val="Comment Text Char"/>
    <w:basedOn w:val="DefaultParagraphFont"/>
    <w:link w:val="CommentText"/>
    <w:uiPriority w:val="99"/>
    <w:rsid w:val="009C6F55"/>
  </w:style>
  <w:style w:type="paragraph" w:styleId="CommentSubject">
    <w:name w:val="annotation subject"/>
    <w:basedOn w:val="CommentText"/>
    <w:next w:val="CommentText"/>
    <w:link w:val="CommentSubjectChar"/>
    <w:semiHidden/>
    <w:unhideWhenUsed/>
    <w:rsid w:val="009C6F55"/>
    <w:rPr>
      <w:b/>
      <w:bCs/>
    </w:rPr>
  </w:style>
  <w:style w:type="character" w:customStyle="1" w:styleId="CommentSubjectChar">
    <w:name w:val="Comment Subject Char"/>
    <w:basedOn w:val="CommentTextChar"/>
    <w:link w:val="CommentSubject"/>
    <w:uiPriority w:val="99"/>
    <w:semiHidden/>
    <w:rsid w:val="009C6F55"/>
    <w:rPr>
      <w:b/>
      <w:bCs/>
    </w:rPr>
  </w:style>
  <w:style w:type="paragraph" w:styleId="BodyText3">
    <w:name w:val="Body Text 3"/>
    <w:basedOn w:val="Normal"/>
    <w:link w:val="BodyText3Char"/>
    <w:unhideWhenUsed/>
    <w:rsid w:val="006E3201"/>
    <w:pPr>
      <w:overflowPunct w:val="0"/>
      <w:autoSpaceDE w:val="0"/>
      <w:autoSpaceDN w:val="0"/>
      <w:adjustRightInd w:val="0"/>
      <w:spacing w:after="120" w:line="240" w:lineRule="atLeast"/>
      <w:textAlignment w:val="baseline"/>
    </w:pPr>
    <w:rPr>
      <w:rFonts w:ascii="Verdana" w:eastAsia="Times New Roman" w:hAnsi="Verdana" w:cs="Verdana"/>
      <w:sz w:val="16"/>
      <w:szCs w:val="16"/>
    </w:rPr>
  </w:style>
  <w:style w:type="character" w:customStyle="1" w:styleId="BodyText3Char">
    <w:name w:val="Body Text 3 Char"/>
    <w:basedOn w:val="DefaultParagraphFont"/>
    <w:link w:val="BodyText3"/>
    <w:uiPriority w:val="99"/>
    <w:rsid w:val="006E3201"/>
    <w:rPr>
      <w:rFonts w:ascii="Verdana" w:eastAsia="Times New Roman" w:hAnsi="Verdana" w:cs="Verdana"/>
      <w:sz w:val="16"/>
      <w:szCs w:val="16"/>
    </w:rPr>
  </w:style>
  <w:style w:type="character" w:styleId="PageNumber">
    <w:name w:val="page number"/>
    <w:basedOn w:val="DefaultParagraphFont"/>
    <w:rsid w:val="00E214DE"/>
  </w:style>
  <w:style w:type="paragraph" w:styleId="BodyTextIndent3">
    <w:name w:val="Body Text Indent 3"/>
    <w:basedOn w:val="Normal"/>
    <w:link w:val="BodyTextIndent3Char"/>
    <w:rsid w:val="00E214DE"/>
    <w:pPr>
      <w:spacing w:after="120" w:line="240" w:lineRule="auto"/>
      <w:ind w:left="360"/>
    </w:pPr>
    <w:rPr>
      <w:rFonts w:ascii="Verdana" w:eastAsia="PMingLiU" w:hAnsi="Verdana" w:cs="Arial"/>
      <w:sz w:val="16"/>
      <w:szCs w:val="16"/>
      <w:lang w:val="en-GB"/>
    </w:rPr>
  </w:style>
  <w:style w:type="character" w:customStyle="1" w:styleId="BodyTextIndent3Char">
    <w:name w:val="Body Text Indent 3 Char"/>
    <w:basedOn w:val="DefaultParagraphFont"/>
    <w:link w:val="BodyTextIndent3"/>
    <w:rsid w:val="00E214DE"/>
    <w:rPr>
      <w:rFonts w:ascii="Verdana" w:eastAsia="PMingLiU" w:hAnsi="Verdana" w:cs="Arial"/>
      <w:sz w:val="16"/>
      <w:szCs w:val="16"/>
      <w:lang w:val="en-GB"/>
    </w:rPr>
  </w:style>
  <w:style w:type="table" w:customStyle="1" w:styleId="TableGrid1">
    <w:name w:val="Table Grid1"/>
    <w:basedOn w:val="TableNormal"/>
    <w:next w:val="TableGrid"/>
    <w:rsid w:val="00E214DE"/>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anda">
    <w:name w:val="Domanda"/>
    <w:basedOn w:val="Normal"/>
    <w:rsid w:val="000B593F"/>
    <w:pPr>
      <w:suppressAutoHyphens/>
      <w:spacing w:before="80" w:after="80" w:line="240" w:lineRule="auto"/>
      <w:ind w:left="567" w:hanging="567"/>
    </w:pPr>
    <w:rPr>
      <w:rFonts w:ascii="Arial" w:eastAsia="Times New Roman" w:hAnsi="Arial"/>
      <w:b/>
      <w:sz w:val="20"/>
      <w:szCs w:val="20"/>
      <w:lang w:val="en-GB" w:eastAsia="ar-SA"/>
    </w:rPr>
  </w:style>
  <w:style w:type="paragraph" w:styleId="NormalWeb">
    <w:name w:val="Normal (Web)"/>
    <w:basedOn w:val="Normal"/>
    <w:uiPriority w:val="99"/>
    <w:unhideWhenUsed/>
    <w:rsid w:val="00DC7AA1"/>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Questions Char,head 2 Char,List Paragraph1 Char,Probes Char,cS List Paragraph Char,Table of Contents 2 Char,Paragrafo elenco Char,List Paragraph after 2 Char"/>
    <w:link w:val="ListParagraph"/>
    <w:uiPriority w:val="34"/>
    <w:qFormat/>
    <w:locked/>
    <w:rsid w:val="001F2CFB"/>
    <w:rPr>
      <w:sz w:val="22"/>
      <w:szCs w:val="22"/>
    </w:rPr>
  </w:style>
  <w:style w:type="table" w:customStyle="1" w:styleId="TableGrid2">
    <w:name w:val="Table Grid2"/>
    <w:basedOn w:val="TableNormal"/>
    <w:next w:val="TableGrid"/>
    <w:uiPriority w:val="39"/>
    <w:rsid w:val="00662F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oint1">
    <w:name w:val="r-point1"/>
    <w:basedOn w:val="Normal"/>
    <w:rsid w:val="00416E85"/>
    <w:pPr>
      <w:numPr>
        <w:numId w:val="3"/>
      </w:numPr>
      <w:spacing w:after="0" w:line="240" w:lineRule="auto"/>
    </w:pPr>
    <w:rPr>
      <w:rFonts w:ascii="Univers" w:eastAsia="Times New Roman" w:hAnsi="Univers"/>
      <w:szCs w:val="20"/>
    </w:rPr>
  </w:style>
  <w:style w:type="paragraph" w:styleId="BodyTextIndent">
    <w:name w:val="Body Text Indent"/>
    <w:basedOn w:val="Normal"/>
    <w:link w:val="BodyTextIndentChar"/>
    <w:unhideWhenUsed/>
    <w:rsid w:val="00434004"/>
    <w:pPr>
      <w:spacing w:after="120"/>
      <w:ind w:left="360"/>
    </w:pPr>
  </w:style>
  <w:style w:type="character" w:customStyle="1" w:styleId="BodyTextIndentChar">
    <w:name w:val="Body Text Indent Char"/>
    <w:basedOn w:val="DefaultParagraphFont"/>
    <w:link w:val="BodyTextIndent"/>
    <w:uiPriority w:val="99"/>
    <w:semiHidden/>
    <w:rsid w:val="00434004"/>
    <w:rPr>
      <w:sz w:val="22"/>
      <w:szCs w:val="22"/>
    </w:rPr>
  </w:style>
  <w:style w:type="paragraph" w:styleId="HTMLPreformatted">
    <w:name w:val="HTML Preformatted"/>
    <w:basedOn w:val="Normal"/>
    <w:link w:val="HTMLPreformattedChar"/>
    <w:uiPriority w:val="99"/>
    <w:rsid w:val="00CA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CA4BE1"/>
    <w:rPr>
      <w:rFonts w:ascii="Arial Unicode MS" w:eastAsia="Arial Unicode MS" w:hAnsi="Arial Unicode MS" w:cs="Arial Unicode MS"/>
    </w:rPr>
  </w:style>
  <w:style w:type="paragraph" w:styleId="NoSpacing">
    <w:name w:val="No Spacing"/>
    <w:uiPriority w:val="1"/>
    <w:qFormat/>
    <w:rsid w:val="00F84C15"/>
    <w:rPr>
      <w:sz w:val="22"/>
      <w:szCs w:val="22"/>
    </w:rPr>
  </w:style>
  <w:style w:type="character" w:customStyle="1" w:styleId="Heading5Char">
    <w:name w:val="Heading 5 Char"/>
    <w:basedOn w:val="DefaultParagraphFont"/>
    <w:link w:val="Heading5"/>
    <w:uiPriority w:val="9"/>
    <w:semiHidden/>
    <w:rsid w:val="003A3EEF"/>
    <w:rPr>
      <w:rFonts w:asciiTheme="majorHAnsi" w:eastAsiaTheme="majorEastAsia" w:hAnsiTheme="majorHAnsi" w:cstheme="majorBidi"/>
      <w:color w:val="365F91" w:themeColor="accent1" w:themeShade="BF"/>
      <w:sz w:val="22"/>
      <w:szCs w:val="22"/>
    </w:rPr>
  </w:style>
  <w:style w:type="table" w:customStyle="1" w:styleId="TableGrid3">
    <w:name w:val="Table Grid3"/>
    <w:basedOn w:val="TableNormal"/>
    <w:next w:val="TableGrid"/>
    <w:rsid w:val="00754E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BA645A"/>
    <w:rPr>
      <w:rFonts w:ascii="Verdana" w:eastAsia="PMingLiU" w:hAnsi="Verdana" w:cs="Arial"/>
      <w:b/>
      <w:color w:val="000080"/>
      <w:sz w:val="28"/>
    </w:rPr>
  </w:style>
  <w:style w:type="character" w:customStyle="1" w:styleId="Heading4Char">
    <w:name w:val="Heading 4 Char"/>
    <w:basedOn w:val="DefaultParagraphFont"/>
    <w:link w:val="Heading4"/>
    <w:rsid w:val="00BA645A"/>
    <w:rPr>
      <w:rFonts w:ascii="Verdana" w:eastAsia="PMingLiU" w:hAnsi="Verdana" w:cs="Arial"/>
      <w:b/>
      <w:bCs/>
      <w:sz w:val="22"/>
      <w:lang w:val="en-GB"/>
    </w:rPr>
  </w:style>
  <w:style w:type="character" w:customStyle="1" w:styleId="Heading6Char">
    <w:name w:val="Heading 6 Char"/>
    <w:basedOn w:val="DefaultParagraphFont"/>
    <w:link w:val="Heading6"/>
    <w:rsid w:val="00BA645A"/>
    <w:rPr>
      <w:rFonts w:ascii="Verdana" w:eastAsia="PMingLiU" w:hAnsi="Verdana" w:cs="Arial"/>
      <w:b/>
      <w:bCs/>
      <w:sz w:val="22"/>
      <w:lang w:val="en-GB"/>
    </w:rPr>
  </w:style>
  <w:style w:type="character" w:customStyle="1" w:styleId="Heading7Char">
    <w:name w:val="Heading 7 Char"/>
    <w:basedOn w:val="DefaultParagraphFont"/>
    <w:link w:val="Heading7"/>
    <w:rsid w:val="00BA645A"/>
    <w:rPr>
      <w:rFonts w:ascii="Verdana" w:eastAsia="PMingLiU" w:hAnsi="Verdana" w:cs="Arial"/>
      <w:b/>
      <w:bCs/>
      <w:color w:val="000000"/>
      <w:lang w:val="en-GB"/>
    </w:rPr>
  </w:style>
  <w:style w:type="character" w:customStyle="1" w:styleId="Heading8Char">
    <w:name w:val="Heading 8 Char"/>
    <w:basedOn w:val="DefaultParagraphFont"/>
    <w:link w:val="Heading8"/>
    <w:rsid w:val="00BA645A"/>
    <w:rPr>
      <w:rFonts w:ascii="Verdana" w:eastAsia="PMingLiU" w:hAnsi="Verdana" w:cs="Arial"/>
      <w:b/>
      <w:bCs/>
    </w:rPr>
  </w:style>
  <w:style w:type="character" w:customStyle="1" w:styleId="Heading9Char">
    <w:name w:val="Heading 9 Char"/>
    <w:basedOn w:val="DefaultParagraphFont"/>
    <w:link w:val="Heading9"/>
    <w:rsid w:val="00BA645A"/>
    <w:rPr>
      <w:rFonts w:ascii="Arial" w:eastAsia="PMingLiU" w:hAnsi="Arial" w:cs="Arial"/>
      <w:b/>
      <w:bCs/>
      <w:lang w:val="en-GB"/>
    </w:rPr>
  </w:style>
  <w:style w:type="paragraph" w:styleId="BodyText2">
    <w:name w:val="Body Text 2"/>
    <w:basedOn w:val="Normal"/>
    <w:link w:val="BodyText2Char"/>
    <w:rsid w:val="00BA645A"/>
    <w:pPr>
      <w:spacing w:after="0" w:line="240" w:lineRule="auto"/>
    </w:pPr>
    <w:rPr>
      <w:rFonts w:ascii="Arial" w:eastAsia="Arial" w:hAnsi="Arial" w:cs="Arial"/>
      <w:b/>
      <w:bCs/>
      <w:color w:val="000000"/>
      <w:sz w:val="20"/>
      <w:szCs w:val="18"/>
      <w:lang w:val="en-GB"/>
    </w:rPr>
  </w:style>
  <w:style w:type="character" w:customStyle="1" w:styleId="BodyText2Char">
    <w:name w:val="Body Text 2 Char"/>
    <w:basedOn w:val="DefaultParagraphFont"/>
    <w:link w:val="BodyText2"/>
    <w:rsid w:val="00BA645A"/>
    <w:rPr>
      <w:rFonts w:ascii="Arial" w:eastAsia="Arial" w:hAnsi="Arial" w:cs="Arial"/>
      <w:b/>
      <w:bCs/>
      <w:color w:val="000000"/>
      <w:szCs w:val="18"/>
      <w:lang w:val="en-GB"/>
    </w:rPr>
  </w:style>
  <w:style w:type="paragraph" w:styleId="NormalIndent">
    <w:name w:val="Normal Indent"/>
    <w:basedOn w:val="Normal"/>
    <w:rsid w:val="00BA645A"/>
    <w:pPr>
      <w:widowControl w:val="0"/>
      <w:spacing w:after="0" w:line="240" w:lineRule="auto"/>
      <w:ind w:left="480"/>
    </w:pPr>
    <w:rPr>
      <w:rFonts w:ascii="Arial" w:eastAsia="MingLiU" w:hAnsi="Arial" w:cs="Arial"/>
      <w:kern w:val="2"/>
      <w:sz w:val="20"/>
      <w:szCs w:val="20"/>
      <w:lang w:val="en-GB" w:eastAsia="zh-TW"/>
    </w:rPr>
  </w:style>
  <w:style w:type="paragraph" w:styleId="BodyTextIndent2">
    <w:name w:val="Body Text Indent 2"/>
    <w:basedOn w:val="Normal"/>
    <w:link w:val="BodyTextIndent2Char"/>
    <w:rsid w:val="00BA645A"/>
    <w:pPr>
      <w:spacing w:after="0" w:line="240" w:lineRule="auto"/>
      <w:ind w:left="720"/>
    </w:pPr>
    <w:rPr>
      <w:rFonts w:ascii="Arial" w:eastAsia="PMingLiU" w:hAnsi="Arial" w:cs="Arial"/>
      <w:b/>
      <w:bCs/>
      <w:sz w:val="20"/>
      <w:szCs w:val="20"/>
      <w:lang w:val="en-GB"/>
    </w:rPr>
  </w:style>
  <w:style w:type="character" w:customStyle="1" w:styleId="BodyTextIndent2Char">
    <w:name w:val="Body Text Indent 2 Char"/>
    <w:basedOn w:val="DefaultParagraphFont"/>
    <w:link w:val="BodyTextIndent2"/>
    <w:rsid w:val="00BA645A"/>
    <w:rPr>
      <w:rFonts w:ascii="Arial" w:eastAsia="PMingLiU" w:hAnsi="Arial" w:cs="Arial"/>
      <w:b/>
      <w:bCs/>
      <w:lang w:val="en-GB"/>
    </w:rPr>
  </w:style>
  <w:style w:type="paragraph" w:customStyle="1" w:styleId="Question">
    <w:name w:val="Question"/>
    <w:basedOn w:val="Normal"/>
    <w:rsid w:val="00BA645A"/>
    <w:pPr>
      <w:spacing w:after="0" w:line="240" w:lineRule="auto"/>
      <w:ind w:left="720" w:hanging="720"/>
    </w:pPr>
    <w:rPr>
      <w:rFonts w:ascii="Arial" w:eastAsia="PMingLiU" w:hAnsi="Arial" w:cs="Arial"/>
      <w:szCs w:val="20"/>
    </w:rPr>
  </w:style>
  <w:style w:type="paragraph" w:customStyle="1" w:styleId="HGAxisName">
    <w:name w:val="HG Axis Name"/>
    <w:rsid w:val="00BA645A"/>
    <w:pPr>
      <w:keepLines/>
      <w:widowControl w:val="0"/>
      <w:suppressLineNumbers/>
      <w:suppressAutoHyphens/>
      <w:overflowPunct w:val="0"/>
      <w:adjustRightInd w:val="0"/>
    </w:pPr>
    <w:rPr>
      <w:rFonts w:ascii="Times New Roman" w:eastAsia="Times New Roman" w:hAnsi="Times New Roman"/>
      <w:noProof/>
      <w:color w:val="000000"/>
    </w:rPr>
  </w:style>
  <w:style w:type="paragraph" w:customStyle="1" w:styleId="HGScaleLabels">
    <w:name w:val="HG Scale Labels"/>
    <w:rsid w:val="00BA645A"/>
    <w:pPr>
      <w:keepLines/>
      <w:widowControl w:val="0"/>
      <w:suppressLineNumbers/>
      <w:suppressAutoHyphens/>
      <w:overflowPunct w:val="0"/>
      <w:adjustRightInd w:val="0"/>
    </w:pPr>
    <w:rPr>
      <w:rFonts w:ascii="Times New Roman" w:eastAsia="Times New Roman" w:hAnsi="Times New Roman"/>
      <w:noProof/>
      <w:color w:val="000000"/>
    </w:rPr>
  </w:style>
  <w:style w:type="paragraph" w:customStyle="1" w:styleId="QuestTextCharChar">
    <w:name w:val="QuestText Char Char"/>
    <w:basedOn w:val="BodyText"/>
    <w:autoRedefine/>
    <w:rsid w:val="00BA645A"/>
    <w:pPr>
      <w:overflowPunct/>
      <w:autoSpaceDE/>
      <w:autoSpaceDN/>
      <w:adjustRightInd/>
      <w:spacing w:before="60" w:after="60" w:line="240" w:lineRule="auto"/>
      <w:ind w:left="1080" w:hanging="360"/>
      <w:jc w:val="left"/>
      <w:textAlignment w:val="auto"/>
    </w:pPr>
    <w:rPr>
      <w:rFonts w:ascii="Arial" w:hAnsi="Arial" w:cs="Arial"/>
      <w:color w:val="auto"/>
      <w:sz w:val="20"/>
      <w:szCs w:val="20"/>
      <w:lang w:val="en-GB" w:eastAsia="en-GB"/>
    </w:rPr>
  </w:style>
  <w:style w:type="paragraph" w:customStyle="1" w:styleId="Otherlist">
    <w:name w:val="Other list"/>
    <w:basedOn w:val="Normal"/>
    <w:rsid w:val="00BA645A"/>
    <w:pPr>
      <w:tabs>
        <w:tab w:val="right" w:leader="underscore" w:pos="6152"/>
        <w:tab w:val="right" w:leader="dot" w:pos="7689"/>
        <w:tab w:val="left" w:pos="7831"/>
      </w:tabs>
      <w:spacing w:before="60" w:after="60" w:line="240" w:lineRule="auto"/>
    </w:pPr>
    <w:rPr>
      <w:rFonts w:ascii="Arial" w:eastAsia="Times New Roman" w:hAnsi="Arial" w:cs="Arial"/>
      <w:sz w:val="20"/>
      <w:szCs w:val="20"/>
      <w:lang w:val="en-GB" w:eastAsia="en-GB"/>
    </w:rPr>
  </w:style>
  <w:style w:type="paragraph" w:customStyle="1" w:styleId="InterviewerInstructionChar">
    <w:name w:val="Interviewer Instruction Char"/>
    <w:basedOn w:val="Normal"/>
    <w:next w:val="Normal"/>
    <w:rsid w:val="00BA645A"/>
    <w:pPr>
      <w:numPr>
        <w:ilvl w:val="12"/>
      </w:numPr>
      <w:spacing w:before="60" w:after="60" w:line="240" w:lineRule="auto"/>
    </w:pPr>
    <w:rPr>
      <w:rFonts w:ascii="Arial" w:eastAsia="Times New Roman" w:hAnsi="Arial" w:cs="Arial"/>
      <w:b/>
      <w:bCs/>
      <w:i/>
      <w:iCs/>
      <w:sz w:val="20"/>
      <w:szCs w:val="20"/>
      <w:lang w:val="en-GB" w:eastAsia="en-GB"/>
    </w:rPr>
  </w:style>
  <w:style w:type="character" w:customStyle="1" w:styleId="QuestTextCharCharChar">
    <w:name w:val="QuestText Char Char Char"/>
    <w:basedOn w:val="DefaultParagraphFont"/>
    <w:rsid w:val="00BA645A"/>
    <w:rPr>
      <w:rFonts w:ascii="Arial" w:hAnsi="Arial"/>
      <w:sz w:val="24"/>
      <w:szCs w:val="24"/>
      <w:lang w:val="en-GB" w:eastAsia="en-GB" w:bidi="ar-SA"/>
    </w:rPr>
  </w:style>
  <w:style w:type="character" w:customStyle="1" w:styleId="InterviewerInstructionCharChar">
    <w:name w:val="Interviewer Instruction Char Char"/>
    <w:basedOn w:val="QuestTextCharCharChar"/>
    <w:rsid w:val="00BA645A"/>
    <w:rPr>
      <w:rFonts w:ascii="Arial" w:hAnsi="Arial"/>
      <w:b/>
      <w:bCs/>
      <w:i/>
      <w:iCs/>
      <w:sz w:val="24"/>
      <w:szCs w:val="24"/>
      <w:lang w:val="en-GB" w:eastAsia="en-GB" w:bidi="ar-SA"/>
    </w:rPr>
  </w:style>
  <w:style w:type="paragraph" w:customStyle="1" w:styleId="Code">
    <w:name w:val="Code"/>
    <w:basedOn w:val="Normal"/>
    <w:rsid w:val="00BA645A"/>
    <w:pPr>
      <w:tabs>
        <w:tab w:val="left" w:pos="1985"/>
        <w:tab w:val="right" w:leader="underscore" w:pos="5670"/>
        <w:tab w:val="left" w:pos="5954"/>
        <w:tab w:val="right" w:leader="underscore" w:pos="9639"/>
      </w:tabs>
      <w:spacing w:before="60" w:after="60" w:line="240" w:lineRule="auto"/>
    </w:pPr>
    <w:rPr>
      <w:rFonts w:ascii="Arial" w:eastAsia="Times New Roman" w:hAnsi="Arial" w:cs="Arial"/>
      <w:sz w:val="14"/>
      <w:szCs w:val="14"/>
      <w:lang w:val="en-GB" w:eastAsia="en-GB"/>
    </w:rPr>
  </w:style>
  <w:style w:type="paragraph" w:customStyle="1" w:styleId="Section">
    <w:name w:val="Section"/>
    <w:basedOn w:val="PlainText"/>
    <w:rsid w:val="00BA645A"/>
    <w:pPr>
      <w:spacing w:before="120" w:after="120"/>
    </w:pPr>
    <w:rPr>
      <w:rFonts w:ascii="Arial Black" w:hAnsi="Arial Black" w:cs="Times New Roman"/>
      <w:caps/>
      <w:sz w:val="22"/>
      <w:szCs w:val="22"/>
      <w:lang w:eastAsia="en-GB"/>
    </w:rPr>
  </w:style>
  <w:style w:type="paragraph" w:styleId="PlainText">
    <w:name w:val="Plain Text"/>
    <w:basedOn w:val="Normal"/>
    <w:link w:val="PlainTextChar"/>
    <w:rsid w:val="00BA645A"/>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BA645A"/>
    <w:rPr>
      <w:rFonts w:ascii="Courier New" w:eastAsia="Times New Roman" w:hAnsi="Courier New" w:cs="Courier New"/>
      <w:lang w:val="en-GB"/>
    </w:rPr>
  </w:style>
  <w:style w:type="paragraph" w:customStyle="1" w:styleId="QuestTextChar">
    <w:name w:val="QuestText Char"/>
    <w:basedOn w:val="BodyText"/>
    <w:autoRedefine/>
    <w:rsid w:val="00BA645A"/>
    <w:pPr>
      <w:overflowPunct/>
      <w:autoSpaceDE/>
      <w:autoSpaceDN/>
      <w:adjustRightInd/>
      <w:spacing w:before="60" w:after="60" w:line="240" w:lineRule="auto"/>
      <w:ind w:left="1080" w:hanging="360"/>
      <w:jc w:val="left"/>
      <w:textAlignment w:val="auto"/>
    </w:pPr>
    <w:rPr>
      <w:rFonts w:cs="Arial"/>
      <w:i/>
      <w:iCs/>
      <w:color w:val="auto"/>
      <w:sz w:val="20"/>
      <w:szCs w:val="20"/>
      <w:lang w:val="en-GB" w:eastAsia="en-GB"/>
    </w:rPr>
  </w:style>
  <w:style w:type="paragraph" w:customStyle="1" w:styleId="InterviewerInstruction">
    <w:name w:val="Interviewer Instruction"/>
    <w:basedOn w:val="Normal"/>
    <w:next w:val="Normal"/>
    <w:rsid w:val="00BA645A"/>
    <w:pPr>
      <w:numPr>
        <w:ilvl w:val="12"/>
      </w:numPr>
      <w:spacing w:before="60" w:after="60" w:line="240" w:lineRule="auto"/>
    </w:pPr>
    <w:rPr>
      <w:rFonts w:ascii="Arial" w:eastAsia="Times New Roman" w:hAnsi="Arial" w:cs="Arial"/>
      <w:b/>
      <w:bCs/>
      <w:i/>
      <w:iCs/>
      <w:sz w:val="20"/>
      <w:szCs w:val="20"/>
      <w:lang w:val="en-GB" w:eastAsia="en-GB"/>
    </w:rPr>
  </w:style>
  <w:style w:type="character" w:customStyle="1" w:styleId="InterviewerInstructionChar1">
    <w:name w:val="Interviewer Instruction Char1"/>
    <w:basedOn w:val="DefaultParagraphFont"/>
    <w:rsid w:val="00BA645A"/>
    <w:rPr>
      <w:rFonts w:ascii="Arial" w:hAnsi="Arial"/>
      <w:b/>
      <w:bCs/>
      <w:i/>
      <w:iCs/>
      <w:noProof w:val="0"/>
      <w:lang w:val="en-GB" w:eastAsia="en-GB" w:bidi="ar-SA"/>
    </w:rPr>
  </w:style>
  <w:style w:type="character" w:customStyle="1" w:styleId="QuestTextCharChar1">
    <w:name w:val="QuestText Char Char1"/>
    <w:basedOn w:val="DefaultParagraphFont"/>
    <w:rsid w:val="00BA645A"/>
    <w:rPr>
      <w:rFonts w:ascii="Arial" w:hAnsi="Arial"/>
      <w:sz w:val="24"/>
      <w:szCs w:val="24"/>
      <w:lang w:val="en-GB" w:eastAsia="en-GB" w:bidi="ar-SA"/>
    </w:rPr>
  </w:style>
  <w:style w:type="paragraph" w:styleId="Title">
    <w:name w:val="Title"/>
    <w:basedOn w:val="Normal"/>
    <w:link w:val="TitleChar"/>
    <w:qFormat/>
    <w:rsid w:val="00BA645A"/>
    <w:pPr>
      <w:pBdr>
        <w:top w:val="single" w:sz="4" w:space="1" w:color="auto"/>
        <w:left w:val="single" w:sz="4" w:space="4" w:color="auto"/>
        <w:bottom w:val="single" w:sz="4" w:space="1" w:color="auto"/>
        <w:right w:val="single" w:sz="4" w:space="4" w:color="auto"/>
      </w:pBdr>
      <w:shd w:val="clear" w:color="auto" w:fill="000080"/>
      <w:spacing w:after="0" w:line="240" w:lineRule="auto"/>
    </w:pPr>
    <w:rPr>
      <w:rFonts w:ascii="Verdana" w:eastAsia="Times New Roman" w:hAnsi="Verdana" w:cs="Arial"/>
      <w:b/>
      <w:bCs/>
      <w:color w:val="FFFFFF"/>
      <w:sz w:val="32"/>
      <w:szCs w:val="20"/>
      <w:lang w:val="en-AU"/>
    </w:rPr>
  </w:style>
  <w:style w:type="character" w:customStyle="1" w:styleId="TitleChar">
    <w:name w:val="Title Char"/>
    <w:basedOn w:val="DefaultParagraphFont"/>
    <w:link w:val="Title"/>
    <w:rsid w:val="00BA645A"/>
    <w:rPr>
      <w:rFonts w:ascii="Verdana" w:eastAsia="Times New Roman" w:hAnsi="Verdana" w:cs="Arial"/>
      <w:b/>
      <w:bCs/>
      <w:color w:val="FFFFFF"/>
      <w:sz w:val="32"/>
      <w:shd w:val="clear" w:color="auto" w:fill="000080"/>
      <w:lang w:val="en-AU"/>
    </w:rPr>
  </w:style>
  <w:style w:type="paragraph" w:customStyle="1" w:styleId="font0">
    <w:name w:val="font0"/>
    <w:basedOn w:val="Normal"/>
    <w:rsid w:val="00BA645A"/>
    <w:pPr>
      <w:spacing w:before="100" w:beforeAutospacing="1" w:after="100" w:afterAutospacing="1" w:line="240" w:lineRule="auto"/>
    </w:pPr>
    <w:rPr>
      <w:rFonts w:ascii="Tahoma" w:eastAsia="Arial Unicode MS" w:hAnsi="Tahoma" w:cs="Arial"/>
      <w:sz w:val="20"/>
      <w:szCs w:val="20"/>
      <w:lang w:val="en-AU"/>
    </w:rPr>
  </w:style>
  <w:style w:type="paragraph" w:customStyle="1" w:styleId="font5">
    <w:name w:val="font5"/>
    <w:basedOn w:val="Normal"/>
    <w:rsid w:val="00BA645A"/>
    <w:pPr>
      <w:spacing w:before="100" w:beforeAutospacing="1" w:after="100" w:afterAutospacing="1" w:line="240" w:lineRule="auto"/>
    </w:pPr>
    <w:rPr>
      <w:rFonts w:ascii="Tahoma" w:eastAsia="Arial Unicode MS" w:hAnsi="Tahoma" w:cs="Arial"/>
      <w:b/>
      <w:bCs/>
      <w:lang w:val="en-AU"/>
    </w:rPr>
  </w:style>
  <w:style w:type="paragraph" w:customStyle="1" w:styleId="xl24">
    <w:name w:val="xl24"/>
    <w:basedOn w:val="Normal"/>
    <w:rsid w:val="00BA64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w:sz w:val="20"/>
      <w:szCs w:val="20"/>
      <w:lang w:val="en-AU"/>
    </w:rPr>
  </w:style>
  <w:style w:type="paragraph" w:customStyle="1" w:styleId="xl25">
    <w:name w:val="xl25"/>
    <w:basedOn w:val="Normal"/>
    <w:rsid w:val="00BA64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val="en-AU"/>
    </w:rPr>
  </w:style>
  <w:style w:type="paragraph" w:customStyle="1" w:styleId="xl26">
    <w:name w:val="xl26"/>
    <w:basedOn w:val="Normal"/>
    <w:rsid w:val="00BA645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ahoma" w:eastAsia="Arial Unicode MS" w:hAnsi="Tahoma" w:cs="Arial"/>
      <w:b/>
      <w:bCs/>
      <w:sz w:val="20"/>
      <w:szCs w:val="20"/>
      <w:lang w:val="en-AU"/>
    </w:rPr>
  </w:style>
  <w:style w:type="paragraph" w:customStyle="1" w:styleId="xl27">
    <w:name w:val="xl27"/>
    <w:basedOn w:val="Normal"/>
    <w:rsid w:val="00BA645A"/>
    <w:pPr>
      <w:spacing w:before="100" w:beforeAutospacing="1" w:after="100" w:afterAutospacing="1" w:line="240" w:lineRule="auto"/>
      <w:jc w:val="center"/>
      <w:textAlignment w:val="center"/>
    </w:pPr>
    <w:rPr>
      <w:rFonts w:ascii="Tahoma" w:eastAsia="Arial Unicode MS" w:hAnsi="Tahoma" w:cs="Arial"/>
      <w:b/>
      <w:bCs/>
      <w:i/>
      <w:iCs/>
      <w:color w:val="808000"/>
      <w:sz w:val="36"/>
      <w:szCs w:val="36"/>
      <w:lang w:val="en-AU"/>
    </w:rPr>
  </w:style>
  <w:style w:type="paragraph" w:customStyle="1" w:styleId="xl28">
    <w:name w:val="xl28"/>
    <w:basedOn w:val="Normal"/>
    <w:rsid w:val="00BA645A"/>
    <w:pPr>
      <w:spacing w:before="100" w:beforeAutospacing="1" w:after="100" w:afterAutospacing="1" w:line="240" w:lineRule="auto"/>
      <w:jc w:val="right"/>
    </w:pPr>
    <w:rPr>
      <w:rFonts w:ascii="Tahoma" w:eastAsia="Arial Unicode MS" w:hAnsi="Tahoma" w:cs="Arial"/>
      <w:b/>
      <w:bCs/>
      <w:sz w:val="20"/>
      <w:szCs w:val="20"/>
      <w:lang w:val="en-AU"/>
    </w:rPr>
  </w:style>
  <w:style w:type="paragraph" w:customStyle="1" w:styleId="xl29">
    <w:name w:val="xl29"/>
    <w:basedOn w:val="Normal"/>
    <w:rsid w:val="00BA645A"/>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ahoma" w:eastAsia="Arial Unicode MS" w:hAnsi="Tahoma" w:cs="Arial"/>
      <w:b/>
      <w:bCs/>
      <w:sz w:val="20"/>
      <w:szCs w:val="20"/>
      <w:lang w:val="en-AU"/>
    </w:rPr>
  </w:style>
  <w:style w:type="paragraph" w:customStyle="1" w:styleId="xl30">
    <w:name w:val="xl30"/>
    <w:basedOn w:val="Normal"/>
    <w:rsid w:val="00BA64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Arial Unicode MS" w:hAnsi="Wingdings" w:cs="Arial"/>
      <w:b/>
      <w:bCs/>
      <w:color w:val="0000FF"/>
      <w:sz w:val="26"/>
      <w:szCs w:val="26"/>
      <w:lang w:val="en-AU"/>
    </w:rPr>
  </w:style>
  <w:style w:type="paragraph" w:customStyle="1" w:styleId="xl31">
    <w:name w:val="xl31"/>
    <w:basedOn w:val="Normal"/>
    <w:rsid w:val="00BA64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Arial Unicode MS" w:hAnsi="Tahoma" w:cs="Arial"/>
      <w:color w:val="FF0000"/>
      <w:sz w:val="20"/>
      <w:szCs w:val="20"/>
      <w:lang w:val="en-AU"/>
    </w:rPr>
  </w:style>
  <w:style w:type="paragraph" w:customStyle="1" w:styleId="xl32">
    <w:name w:val="xl32"/>
    <w:basedOn w:val="Normal"/>
    <w:rsid w:val="00BA64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Arial"/>
      <w:b/>
      <w:bCs/>
      <w:color w:val="FF0000"/>
      <w:sz w:val="20"/>
      <w:szCs w:val="20"/>
      <w:lang w:val="en-AU"/>
    </w:rPr>
  </w:style>
  <w:style w:type="paragraph" w:customStyle="1" w:styleId="xl33">
    <w:name w:val="xl33"/>
    <w:basedOn w:val="Normal"/>
    <w:rsid w:val="00BA645A"/>
    <w:pPr>
      <w:spacing w:before="100" w:beforeAutospacing="1" w:after="100" w:afterAutospacing="1" w:line="240" w:lineRule="auto"/>
      <w:jc w:val="center"/>
      <w:textAlignment w:val="center"/>
    </w:pPr>
    <w:rPr>
      <w:rFonts w:ascii="One Stroke Script LET" w:eastAsia="Arial Unicode MS" w:hAnsi="One Stroke Script LET" w:cs="Arial"/>
      <w:color w:val="000080"/>
      <w:sz w:val="56"/>
      <w:szCs w:val="56"/>
      <w:lang w:val="en-AU"/>
    </w:rPr>
  </w:style>
  <w:style w:type="paragraph" w:customStyle="1" w:styleId="xl34">
    <w:name w:val="xl34"/>
    <w:basedOn w:val="Normal"/>
    <w:rsid w:val="00BA645A"/>
    <w:pPr>
      <w:spacing w:before="100" w:beforeAutospacing="1" w:after="100" w:afterAutospacing="1" w:line="240" w:lineRule="auto"/>
    </w:pPr>
    <w:rPr>
      <w:rFonts w:ascii="Arial Unicode MS" w:eastAsia="Arial Unicode MS" w:hAnsi="Arial Unicode MS" w:cs="Arial"/>
      <w:sz w:val="56"/>
      <w:szCs w:val="56"/>
      <w:lang w:val="en-AU"/>
    </w:rPr>
  </w:style>
  <w:style w:type="paragraph" w:customStyle="1" w:styleId="xl22">
    <w:name w:val="xl22"/>
    <w:basedOn w:val="Normal"/>
    <w:rsid w:val="00BA645A"/>
    <w:pPr>
      <w:spacing w:before="100" w:beforeAutospacing="1" w:after="100" w:afterAutospacing="1" w:line="240" w:lineRule="auto"/>
    </w:pPr>
    <w:rPr>
      <w:rFonts w:ascii="Tahoma" w:eastAsia="Arial Unicode MS" w:hAnsi="Tahoma" w:cs="Arial"/>
      <w:sz w:val="16"/>
      <w:szCs w:val="16"/>
      <w:lang w:val="en-AU"/>
    </w:rPr>
  </w:style>
  <w:style w:type="paragraph" w:styleId="TOC6">
    <w:name w:val="toc 6"/>
    <w:basedOn w:val="Normal"/>
    <w:next w:val="Normal"/>
    <w:autoRedefine/>
    <w:semiHidden/>
    <w:rsid w:val="00BA645A"/>
    <w:pPr>
      <w:spacing w:after="0" w:line="240" w:lineRule="auto"/>
      <w:ind w:left="1000"/>
    </w:pPr>
    <w:rPr>
      <w:rFonts w:ascii="Verdana" w:eastAsia="Times New Roman" w:hAnsi="Verdana" w:cs="Arial"/>
      <w:sz w:val="20"/>
      <w:szCs w:val="20"/>
      <w:lang w:val="en-AU"/>
    </w:rPr>
  </w:style>
  <w:style w:type="character" w:styleId="Hyperlink">
    <w:name w:val="Hyperlink"/>
    <w:basedOn w:val="DefaultParagraphFont"/>
    <w:rsid w:val="00BA645A"/>
    <w:rPr>
      <w:color w:val="0000FF"/>
      <w:u w:val="single"/>
    </w:rPr>
  </w:style>
  <w:style w:type="character" w:styleId="FollowedHyperlink">
    <w:name w:val="FollowedHyperlink"/>
    <w:basedOn w:val="DefaultParagraphFont"/>
    <w:rsid w:val="00BA645A"/>
    <w:rPr>
      <w:color w:val="800080"/>
      <w:u w:val="single"/>
    </w:rPr>
  </w:style>
  <w:style w:type="character" w:styleId="Strong">
    <w:name w:val="Strong"/>
    <w:basedOn w:val="DefaultParagraphFont"/>
    <w:qFormat/>
    <w:rsid w:val="00BA645A"/>
    <w:rPr>
      <w:b/>
      <w:bCs/>
    </w:rPr>
  </w:style>
  <w:style w:type="paragraph" w:customStyle="1" w:styleId="Questionnaire2">
    <w:name w:val="Questionnaire 2"/>
    <w:basedOn w:val="Normal"/>
    <w:rsid w:val="00BA645A"/>
    <w:pPr>
      <w:spacing w:after="0" w:line="240" w:lineRule="auto"/>
      <w:ind w:left="720"/>
      <w:jc w:val="both"/>
    </w:pPr>
    <w:rPr>
      <w:rFonts w:ascii="Arial" w:eastAsia="Times New Roman" w:hAnsi="Arial" w:cs="Arial"/>
      <w:snapToGrid w:val="0"/>
      <w:sz w:val="20"/>
      <w:szCs w:val="20"/>
      <w:lang w:eastAsia="de-DE"/>
    </w:rPr>
  </w:style>
  <w:style w:type="paragraph" w:customStyle="1" w:styleId="StandardNORMAL">
    <w:name w:val="Standard.NORMAL"/>
    <w:rsid w:val="00BA645A"/>
    <w:pPr>
      <w:widowControl w:val="0"/>
    </w:pPr>
    <w:rPr>
      <w:rFonts w:ascii="Arial" w:eastAsia="Times New Roman" w:hAnsi="Arial"/>
      <w:sz w:val="24"/>
      <w:lang w:val="de-DE" w:eastAsia="de-DE"/>
    </w:rPr>
  </w:style>
  <w:style w:type="character" w:customStyle="1" w:styleId="INTANW">
    <w:name w:val="INTANW"/>
    <w:basedOn w:val="DefaultParagraphFont"/>
    <w:rsid w:val="00BA645A"/>
    <w:rPr>
      <w:rFonts w:ascii="Arial" w:hAnsi="Arial"/>
      <w:b/>
      <w:i/>
      <w:sz w:val="24"/>
    </w:rPr>
  </w:style>
  <w:style w:type="paragraph" w:customStyle="1" w:styleId="BodyText21">
    <w:name w:val="Body Text 21"/>
    <w:basedOn w:val="Normal"/>
    <w:rsid w:val="00BA645A"/>
    <w:pPr>
      <w:widowControl w:val="0"/>
      <w:overflowPunct w:val="0"/>
      <w:autoSpaceDE w:val="0"/>
      <w:autoSpaceDN w:val="0"/>
      <w:adjustRightInd w:val="0"/>
      <w:spacing w:after="0" w:line="240" w:lineRule="auto"/>
      <w:textAlignment w:val="baseline"/>
    </w:pPr>
    <w:rPr>
      <w:rFonts w:ascii="Arial" w:eastAsia="Times New Roman" w:hAnsi="Arial" w:cs="Mangal"/>
      <w:szCs w:val="20"/>
    </w:rPr>
  </w:style>
  <w:style w:type="paragraph" w:styleId="BlockText">
    <w:name w:val="Block Text"/>
    <w:basedOn w:val="Normal"/>
    <w:link w:val="BlockTextChar"/>
    <w:rsid w:val="00BA645A"/>
    <w:pPr>
      <w:tabs>
        <w:tab w:val="left" w:pos="567"/>
        <w:tab w:val="left" w:pos="993"/>
        <w:tab w:val="right" w:leader="dot" w:pos="9639"/>
      </w:tabs>
      <w:spacing w:before="40" w:after="40" w:line="240" w:lineRule="atLeast"/>
      <w:ind w:left="567" w:right="567"/>
    </w:pPr>
    <w:rPr>
      <w:rFonts w:ascii="Arial" w:eastAsia="Times New Roman" w:hAnsi="Arial"/>
      <w:sz w:val="20"/>
      <w:szCs w:val="20"/>
      <w:lang w:eastAsia="de-DE"/>
    </w:rPr>
  </w:style>
  <w:style w:type="character" w:customStyle="1" w:styleId="BlockTextChar">
    <w:name w:val="Block Text Char"/>
    <w:basedOn w:val="DefaultParagraphFont"/>
    <w:link w:val="BlockText"/>
    <w:rsid w:val="00BA645A"/>
    <w:rPr>
      <w:rFonts w:ascii="Arial" w:eastAsia="Times New Roman" w:hAnsi="Arial"/>
      <w:lang w:eastAsia="de-DE"/>
    </w:rPr>
  </w:style>
  <w:style w:type="paragraph" w:customStyle="1" w:styleId="frage1">
    <w:name w:val="frage1"/>
    <w:basedOn w:val="Normal"/>
    <w:autoRedefine/>
    <w:rsid w:val="00BA645A"/>
    <w:pPr>
      <w:tabs>
        <w:tab w:val="left" w:pos="567"/>
        <w:tab w:val="left" w:pos="3402"/>
        <w:tab w:val="left" w:pos="3828"/>
        <w:tab w:val="right" w:leader="dot" w:pos="9072"/>
      </w:tabs>
      <w:spacing w:before="240" w:after="360" w:line="240" w:lineRule="auto"/>
      <w:ind w:left="567" w:right="-74" w:hanging="425"/>
    </w:pPr>
    <w:rPr>
      <w:rFonts w:ascii="Arial" w:eastAsia="Times New Roman" w:hAnsi="Arial"/>
      <w:sz w:val="20"/>
      <w:szCs w:val="20"/>
      <w:lang w:val="en-GB" w:eastAsia="de-DE"/>
    </w:rPr>
  </w:style>
  <w:style w:type="paragraph" w:styleId="DocumentMap">
    <w:name w:val="Document Map"/>
    <w:basedOn w:val="Normal"/>
    <w:link w:val="DocumentMapChar"/>
    <w:semiHidden/>
    <w:rsid w:val="00BA645A"/>
    <w:pPr>
      <w:shd w:val="clear" w:color="auto" w:fill="000080"/>
      <w:spacing w:after="0" w:line="240" w:lineRule="auto"/>
    </w:pPr>
    <w:rPr>
      <w:rFonts w:ascii="Tahoma" w:eastAsia="PMingLiU" w:hAnsi="Tahoma" w:cs="Tahoma"/>
      <w:sz w:val="20"/>
      <w:szCs w:val="20"/>
      <w:lang w:val="en-GB"/>
    </w:rPr>
  </w:style>
  <w:style w:type="character" w:customStyle="1" w:styleId="DocumentMapChar">
    <w:name w:val="Document Map Char"/>
    <w:basedOn w:val="DefaultParagraphFont"/>
    <w:link w:val="DocumentMap"/>
    <w:semiHidden/>
    <w:rsid w:val="00BA645A"/>
    <w:rPr>
      <w:rFonts w:ascii="Tahoma" w:eastAsia="PMingLiU" w:hAnsi="Tahoma" w:cs="Tahoma"/>
      <w:shd w:val="clear" w:color="auto" w:fill="000080"/>
      <w:lang w:val="en-GB"/>
    </w:rPr>
  </w:style>
  <w:style w:type="table" w:styleId="TableClassic4">
    <w:name w:val="Table Classic 4"/>
    <w:basedOn w:val="TableNormal"/>
    <w:rsid w:val="00BA645A"/>
    <w:rPr>
      <w:rFonts w:ascii="Times New Roman" w:eastAsia="PMingLiU"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4">
    <w:name w:val="Table List 4"/>
    <w:basedOn w:val="TableNormal"/>
    <w:rsid w:val="00BA645A"/>
    <w:rPr>
      <w:rFonts w:ascii="Times New Roman" w:eastAsia="PMingLiU"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layout1">
    <w:name w:val="layout1"/>
    <w:basedOn w:val="BodyText3"/>
    <w:uiPriority w:val="99"/>
    <w:rsid w:val="00BA645A"/>
    <w:pPr>
      <w:overflowPunct/>
      <w:autoSpaceDE/>
      <w:autoSpaceDN/>
      <w:adjustRightInd/>
      <w:spacing w:after="480" w:line="264" w:lineRule="auto"/>
      <w:jc w:val="both"/>
      <w:textAlignment w:val="auto"/>
    </w:pPr>
    <w:rPr>
      <w:rFonts w:ascii="Arial" w:hAnsi="Arial" w:cs="Times New Roman"/>
      <w:sz w:val="22"/>
      <w:szCs w:val="20"/>
      <w:lang w:val="en-GB"/>
    </w:rPr>
  </w:style>
  <w:style w:type="character" w:customStyle="1" w:styleId="Answertextfont">
    <w:name w:val="Answer text font"/>
    <w:rsid w:val="00BA645A"/>
    <w:rPr>
      <w:sz w:val="20"/>
      <w:szCs w:val="20"/>
    </w:rPr>
  </w:style>
  <w:style w:type="paragraph" w:customStyle="1" w:styleId="Default">
    <w:name w:val="Default"/>
    <w:rsid w:val="00BA645A"/>
    <w:pPr>
      <w:autoSpaceDE w:val="0"/>
      <w:autoSpaceDN w:val="0"/>
      <w:adjustRightInd w:val="0"/>
    </w:pPr>
    <w:rPr>
      <w:rFonts w:eastAsia="PMingLiU" w:cs="Calibri"/>
      <w:color w:val="000000"/>
      <w:sz w:val="24"/>
      <w:szCs w:val="24"/>
    </w:rPr>
  </w:style>
  <w:style w:type="paragraph" w:customStyle="1" w:styleId="TableParagraph">
    <w:name w:val="Table Paragraph"/>
    <w:basedOn w:val="Normal"/>
    <w:uiPriority w:val="1"/>
    <w:qFormat/>
    <w:rsid w:val="00B34C82"/>
    <w:pPr>
      <w:widowControl w:val="0"/>
      <w:autoSpaceDE w:val="0"/>
      <w:autoSpaceDN w:val="0"/>
      <w:spacing w:after="0" w:line="240" w:lineRule="auto"/>
    </w:pPr>
    <w:rPr>
      <w:rFonts w:ascii="Carlito" w:eastAsia="Carlito" w:hAnsi="Carlito" w:cs="Carlito"/>
    </w:rPr>
  </w:style>
  <w:style w:type="character" w:customStyle="1" w:styleId="UnresolvedMention1">
    <w:name w:val="Unresolved Mention1"/>
    <w:basedOn w:val="DefaultParagraphFont"/>
    <w:uiPriority w:val="99"/>
    <w:unhideWhenUsed/>
    <w:rsid w:val="00BF30F7"/>
    <w:rPr>
      <w:color w:val="605E5C"/>
      <w:shd w:val="clear" w:color="auto" w:fill="E1DFDD"/>
    </w:rPr>
  </w:style>
  <w:style w:type="paragraph" w:customStyle="1" w:styleId="ConsumerInstruction">
    <w:name w:val="Consumer Instruction"/>
    <w:basedOn w:val="ListParagraph"/>
    <w:link w:val="ConsumerInstructionChar"/>
    <w:qFormat/>
    <w:rsid w:val="002919AC"/>
    <w:pPr>
      <w:spacing w:after="0"/>
      <w:ind w:left="360"/>
    </w:pPr>
    <w:rPr>
      <w:rFonts w:asciiTheme="minorHAnsi" w:hAnsiTheme="minorHAnsi"/>
      <w:b/>
      <w:i/>
      <w:color w:val="0070C0"/>
      <w:u w:val="single"/>
    </w:rPr>
  </w:style>
  <w:style w:type="character" w:customStyle="1" w:styleId="ConsumerInstructionChar">
    <w:name w:val="Consumer Instruction Char"/>
    <w:basedOn w:val="ListParagraphChar"/>
    <w:link w:val="ConsumerInstruction"/>
    <w:rsid w:val="002919AC"/>
    <w:rPr>
      <w:rFonts w:asciiTheme="minorHAnsi" w:hAnsiTheme="minorHAnsi"/>
      <w:b/>
      <w:i/>
      <w:color w:val="0070C0"/>
      <w:sz w:val="22"/>
      <w:szCs w:val="22"/>
      <w:u w:val="single"/>
    </w:rPr>
  </w:style>
  <w:style w:type="paragraph" w:customStyle="1" w:styleId="InstructionScript">
    <w:name w:val="Instruction Script"/>
    <w:basedOn w:val="BodyTextIndent3"/>
    <w:link w:val="InstructionScriptChar"/>
    <w:qFormat/>
    <w:rsid w:val="002919AC"/>
    <w:pPr>
      <w:spacing w:after="0"/>
      <w:ind w:left="0" w:firstLine="360"/>
      <w:jc w:val="both"/>
    </w:pPr>
    <w:rPr>
      <w:rFonts w:asciiTheme="minorHAnsi" w:hAnsiTheme="minorHAnsi"/>
      <w:b/>
      <w:i/>
      <w:color w:val="C0504D" w:themeColor="accent2"/>
      <w:sz w:val="22"/>
      <w:szCs w:val="22"/>
      <w:u w:val="single"/>
    </w:rPr>
  </w:style>
  <w:style w:type="character" w:customStyle="1" w:styleId="InstructionScriptChar">
    <w:name w:val="Instruction Script Char"/>
    <w:basedOn w:val="BodyTextIndent3Char"/>
    <w:link w:val="InstructionScript"/>
    <w:rsid w:val="002919AC"/>
    <w:rPr>
      <w:rFonts w:asciiTheme="minorHAnsi" w:eastAsia="PMingLiU" w:hAnsiTheme="minorHAnsi" w:cs="Arial"/>
      <w:b/>
      <w:i/>
      <w:color w:val="C0504D" w:themeColor="accent2"/>
      <w:sz w:val="22"/>
      <w:szCs w:val="22"/>
      <w:u w:val="single"/>
      <w:lang w:val="en-GB"/>
    </w:rPr>
  </w:style>
  <w:style w:type="paragraph" w:customStyle="1" w:styleId="TableContents">
    <w:name w:val="Table Contents"/>
    <w:basedOn w:val="BodyText"/>
    <w:rsid w:val="007B345D"/>
    <w:pPr>
      <w:suppressAutoHyphens/>
      <w:overflowPunct/>
      <w:autoSpaceDE/>
      <w:autoSpaceDN/>
      <w:adjustRightInd/>
      <w:spacing w:line="240" w:lineRule="auto"/>
      <w:textAlignment w:val="auto"/>
    </w:pPr>
    <w:rPr>
      <w:rFonts w:ascii="Arial" w:hAnsi="Arial" w:cs="Times New Roman"/>
      <w:color w:val="000000"/>
      <w:sz w:val="26"/>
      <w:szCs w:val="20"/>
    </w:rPr>
  </w:style>
  <w:style w:type="table" w:customStyle="1" w:styleId="TableGrid5">
    <w:name w:val="Table Grid5"/>
    <w:basedOn w:val="TableNormal"/>
    <w:next w:val="TableGrid"/>
    <w:rsid w:val="00885E45"/>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69">
      <w:bodyDiv w:val="1"/>
      <w:marLeft w:val="0"/>
      <w:marRight w:val="0"/>
      <w:marTop w:val="0"/>
      <w:marBottom w:val="0"/>
      <w:divBdr>
        <w:top w:val="none" w:sz="0" w:space="0" w:color="auto"/>
        <w:left w:val="none" w:sz="0" w:space="0" w:color="auto"/>
        <w:bottom w:val="none" w:sz="0" w:space="0" w:color="auto"/>
        <w:right w:val="none" w:sz="0" w:space="0" w:color="auto"/>
      </w:divBdr>
    </w:div>
    <w:div w:id="33622419">
      <w:bodyDiv w:val="1"/>
      <w:marLeft w:val="0"/>
      <w:marRight w:val="0"/>
      <w:marTop w:val="0"/>
      <w:marBottom w:val="0"/>
      <w:divBdr>
        <w:top w:val="none" w:sz="0" w:space="0" w:color="auto"/>
        <w:left w:val="none" w:sz="0" w:space="0" w:color="auto"/>
        <w:bottom w:val="none" w:sz="0" w:space="0" w:color="auto"/>
        <w:right w:val="none" w:sz="0" w:space="0" w:color="auto"/>
      </w:divBdr>
      <w:divsChild>
        <w:div w:id="66001398">
          <w:marLeft w:val="144"/>
          <w:marRight w:val="0"/>
          <w:marTop w:val="0"/>
          <w:marBottom w:val="0"/>
          <w:divBdr>
            <w:top w:val="none" w:sz="0" w:space="0" w:color="auto"/>
            <w:left w:val="none" w:sz="0" w:space="0" w:color="auto"/>
            <w:bottom w:val="none" w:sz="0" w:space="0" w:color="auto"/>
            <w:right w:val="none" w:sz="0" w:space="0" w:color="auto"/>
          </w:divBdr>
        </w:div>
      </w:divsChild>
    </w:div>
    <w:div w:id="37514107">
      <w:bodyDiv w:val="1"/>
      <w:marLeft w:val="0"/>
      <w:marRight w:val="0"/>
      <w:marTop w:val="0"/>
      <w:marBottom w:val="0"/>
      <w:divBdr>
        <w:top w:val="none" w:sz="0" w:space="0" w:color="auto"/>
        <w:left w:val="none" w:sz="0" w:space="0" w:color="auto"/>
        <w:bottom w:val="none" w:sz="0" w:space="0" w:color="auto"/>
        <w:right w:val="none" w:sz="0" w:space="0" w:color="auto"/>
      </w:divBdr>
    </w:div>
    <w:div w:id="40059255">
      <w:bodyDiv w:val="1"/>
      <w:marLeft w:val="0"/>
      <w:marRight w:val="0"/>
      <w:marTop w:val="0"/>
      <w:marBottom w:val="0"/>
      <w:divBdr>
        <w:top w:val="none" w:sz="0" w:space="0" w:color="auto"/>
        <w:left w:val="none" w:sz="0" w:space="0" w:color="auto"/>
        <w:bottom w:val="none" w:sz="0" w:space="0" w:color="auto"/>
        <w:right w:val="none" w:sz="0" w:space="0" w:color="auto"/>
      </w:divBdr>
    </w:div>
    <w:div w:id="40788514">
      <w:bodyDiv w:val="1"/>
      <w:marLeft w:val="0"/>
      <w:marRight w:val="0"/>
      <w:marTop w:val="0"/>
      <w:marBottom w:val="0"/>
      <w:divBdr>
        <w:top w:val="none" w:sz="0" w:space="0" w:color="auto"/>
        <w:left w:val="none" w:sz="0" w:space="0" w:color="auto"/>
        <w:bottom w:val="none" w:sz="0" w:space="0" w:color="auto"/>
        <w:right w:val="none" w:sz="0" w:space="0" w:color="auto"/>
      </w:divBdr>
    </w:div>
    <w:div w:id="62680519">
      <w:bodyDiv w:val="1"/>
      <w:marLeft w:val="0"/>
      <w:marRight w:val="0"/>
      <w:marTop w:val="0"/>
      <w:marBottom w:val="0"/>
      <w:divBdr>
        <w:top w:val="none" w:sz="0" w:space="0" w:color="auto"/>
        <w:left w:val="none" w:sz="0" w:space="0" w:color="auto"/>
        <w:bottom w:val="none" w:sz="0" w:space="0" w:color="auto"/>
        <w:right w:val="none" w:sz="0" w:space="0" w:color="auto"/>
      </w:divBdr>
    </w:div>
    <w:div w:id="72318237">
      <w:bodyDiv w:val="1"/>
      <w:marLeft w:val="0"/>
      <w:marRight w:val="0"/>
      <w:marTop w:val="0"/>
      <w:marBottom w:val="0"/>
      <w:divBdr>
        <w:top w:val="none" w:sz="0" w:space="0" w:color="auto"/>
        <w:left w:val="none" w:sz="0" w:space="0" w:color="auto"/>
        <w:bottom w:val="none" w:sz="0" w:space="0" w:color="auto"/>
        <w:right w:val="none" w:sz="0" w:space="0" w:color="auto"/>
      </w:divBdr>
    </w:div>
    <w:div w:id="96755359">
      <w:bodyDiv w:val="1"/>
      <w:marLeft w:val="0"/>
      <w:marRight w:val="0"/>
      <w:marTop w:val="0"/>
      <w:marBottom w:val="0"/>
      <w:divBdr>
        <w:top w:val="none" w:sz="0" w:space="0" w:color="auto"/>
        <w:left w:val="none" w:sz="0" w:space="0" w:color="auto"/>
        <w:bottom w:val="none" w:sz="0" w:space="0" w:color="auto"/>
        <w:right w:val="none" w:sz="0" w:space="0" w:color="auto"/>
      </w:divBdr>
    </w:div>
    <w:div w:id="121269949">
      <w:bodyDiv w:val="1"/>
      <w:marLeft w:val="0"/>
      <w:marRight w:val="0"/>
      <w:marTop w:val="0"/>
      <w:marBottom w:val="0"/>
      <w:divBdr>
        <w:top w:val="none" w:sz="0" w:space="0" w:color="auto"/>
        <w:left w:val="none" w:sz="0" w:space="0" w:color="auto"/>
        <w:bottom w:val="none" w:sz="0" w:space="0" w:color="auto"/>
        <w:right w:val="none" w:sz="0" w:space="0" w:color="auto"/>
      </w:divBdr>
    </w:div>
    <w:div w:id="124734585">
      <w:bodyDiv w:val="1"/>
      <w:marLeft w:val="0"/>
      <w:marRight w:val="0"/>
      <w:marTop w:val="0"/>
      <w:marBottom w:val="0"/>
      <w:divBdr>
        <w:top w:val="none" w:sz="0" w:space="0" w:color="auto"/>
        <w:left w:val="none" w:sz="0" w:space="0" w:color="auto"/>
        <w:bottom w:val="none" w:sz="0" w:space="0" w:color="auto"/>
        <w:right w:val="none" w:sz="0" w:space="0" w:color="auto"/>
      </w:divBdr>
    </w:div>
    <w:div w:id="125856176">
      <w:bodyDiv w:val="1"/>
      <w:marLeft w:val="0"/>
      <w:marRight w:val="0"/>
      <w:marTop w:val="0"/>
      <w:marBottom w:val="0"/>
      <w:divBdr>
        <w:top w:val="none" w:sz="0" w:space="0" w:color="auto"/>
        <w:left w:val="none" w:sz="0" w:space="0" w:color="auto"/>
        <w:bottom w:val="none" w:sz="0" w:space="0" w:color="auto"/>
        <w:right w:val="none" w:sz="0" w:space="0" w:color="auto"/>
      </w:divBdr>
    </w:div>
    <w:div w:id="159585600">
      <w:bodyDiv w:val="1"/>
      <w:marLeft w:val="0"/>
      <w:marRight w:val="0"/>
      <w:marTop w:val="0"/>
      <w:marBottom w:val="0"/>
      <w:divBdr>
        <w:top w:val="none" w:sz="0" w:space="0" w:color="auto"/>
        <w:left w:val="none" w:sz="0" w:space="0" w:color="auto"/>
        <w:bottom w:val="none" w:sz="0" w:space="0" w:color="auto"/>
        <w:right w:val="none" w:sz="0" w:space="0" w:color="auto"/>
      </w:divBdr>
    </w:div>
    <w:div w:id="163515737">
      <w:bodyDiv w:val="1"/>
      <w:marLeft w:val="0"/>
      <w:marRight w:val="0"/>
      <w:marTop w:val="0"/>
      <w:marBottom w:val="0"/>
      <w:divBdr>
        <w:top w:val="none" w:sz="0" w:space="0" w:color="auto"/>
        <w:left w:val="none" w:sz="0" w:space="0" w:color="auto"/>
        <w:bottom w:val="none" w:sz="0" w:space="0" w:color="auto"/>
        <w:right w:val="none" w:sz="0" w:space="0" w:color="auto"/>
      </w:divBdr>
    </w:div>
    <w:div w:id="167258313">
      <w:bodyDiv w:val="1"/>
      <w:marLeft w:val="0"/>
      <w:marRight w:val="0"/>
      <w:marTop w:val="0"/>
      <w:marBottom w:val="0"/>
      <w:divBdr>
        <w:top w:val="none" w:sz="0" w:space="0" w:color="auto"/>
        <w:left w:val="none" w:sz="0" w:space="0" w:color="auto"/>
        <w:bottom w:val="none" w:sz="0" w:space="0" w:color="auto"/>
        <w:right w:val="none" w:sz="0" w:space="0" w:color="auto"/>
      </w:divBdr>
    </w:div>
    <w:div w:id="192888650">
      <w:bodyDiv w:val="1"/>
      <w:marLeft w:val="0"/>
      <w:marRight w:val="0"/>
      <w:marTop w:val="0"/>
      <w:marBottom w:val="0"/>
      <w:divBdr>
        <w:top w:val="none" w:sz="0" w:space="0" w:color="auto"/>
        <w:left w:val="none" w:sz="0" w:space="0" w:color="auto"/>
        <w:bottom w:val="none" w:sz="0" w:space="0" w:color="auto"/>
        <w:right w:val="none" w:sz="0" w:space="0" w:color="auto"/>
      </w:divBdr>
    </w:div>
    <w:div w:id="200629553">
      <w:bodyDiv w:val="1"/>
      <w:marLeft w:val="0"/>
      <w:marRight w:val="0"/>
      <w:marTop w:val="0"/>
      <w:marBottom w:val="0"/>
      <w:divBdr>
        <w:top w:val="none" w:sz="0" w:space="0" w:color="auto"/>
        <w:left w:val="none" w:sz="0" w:space="0" w:color="auto"/>
        <w:bottom w:val="none" w:sz="0" w:space="0" w:color="auto"/>
        <w:right w:val="none" w:sz="0" w:space="0" w:color="auto"/>
      </w:divBdr>
    </w:div>
    <w:div w:id="202449664">
      <w:bodyDiv w:val="1"/>
      <w:marLeft w:val="0"/>
      <w:marRight w:val="0"/>
      <w:marTop w:val="0"/>
      <w:marBottom w:val="0"/>
      <w:divBdr>
        <w:top w:val="none" w:sz="0" w:space="0" w:color="auto"/>
        <w:left w:val="none" w:sz="0" w:space="0" w:color="auto"/>
        <w:bottom w:val="none" w:sz="0" w:space="0" w:color="auto"/>
        <w:right w:val="none" w:sz="0" w:space="0" w:color="auto"/>
      </w:divBdr>
      <w:divsChild>
        <w:div w:id="872428765">
          <w:marLeft w:val="144"/>
          <w:marRight w:val="0"/>
          <w:marTop w:val="0"/>
          <w:marBottom w:val="0"/>
          <w:divBdr>
            <w:top w:val="none" w:sz="0" w:space="0" w:color="auto"/>
            <w:left w:val="none" w:sz="0" w:space="0" w:color="auto"/>
            <w:bottom w:val="none" w:sz="0" w:space="0" w:color="auto"/>
            <w:right w:val="none" w:sz="0" w:space="0" w:color="auto"/>
          </w:divBdr>
        </w:div>
      </w:divsChild>
    </w:div>
    <w:div w:id="211426907">
      <w:bodyDiv w:val="1"/>
      <w:marLeft w:val="0"/>
      <w:marRight w:val="0"/>
      <w:marTop w:val="0"/>
      <w:marBottom w:val="0"/>
      <w:divBdr>
        <w:top w:val="none" w:sz="0" w:space="0" w:color="auto"/>
        <w:left w:val="none" w:sz="0" w:space="0" w:color="auto"/>
        <w:bottom w:val="none" w:sz="0" w:space="0" w:color="auto"/>
        <w:right w:val="none" w:sz="0" w:space="0" w:color="auto"/>
      </w:divBdr>
    </w:div>
    <w:div w:id="215701158">
      <w:bodyDiv w:val="1"/>
      <w:marLeft w:val="0"/>
      <w:marRight w:val="0"/>
      <w:marTop w:val="0"/>
      <w:marBottom w:val="0"/>
      <w:divBdr>
        <w:top w:val="none" w:sz="0" w:space="0" w:color="auto"/>
        <w:left w:val="none" w:sz="0" w:space="0" w:color="auto"/>
        <w:bottom w:val="none" w:sz="0" w:space="0" w:color="auto"/>
        <w:right w:val="none" w:sz="0" w:space="0" w:color="auto"/>
      </w:divBdr>
    </w:div>
    <w:div w:id="235286905">
      <w:bodyDiv w:val="1"/>
      <w:marLeft w:val="0"/>
      <w:marRight w:val="0"/>
      <w:marTop w:val="0"/>
      <w:marBottom w:val="0"/>
      <w:divBdr>
        <w:top w:val="none" w:sz="0" w:space="0" w:color="auto"/>
        <w:left w:val="none" w:sz="0" w:space="0" w:color="auto"/>
        <w:bottom w:val="none" w:sz="0" w:space="0" w:color="auto"/>
        <w:right w:val="none" w:sz="0" w:space="0" w:color="auto"/>
      </w:divBdr>
    </w:div>
    <w:div w:id="242951764">
      <w:bodyDiv w:val="1"/>
      <w:marLeft w:val="0"/>
      <w:marRight w:val="0"/>
      <w:marTop w:val="0"/>
      <w:marBottom w:val="0"/>
      <w:divBdr>
        <w:top w:val="none" w:sz="0" w:space="0" w:color="auto"/>
        <w:left w:val="none" w:sz="0" w:space="0" w:color="auto"/>
        <w:bottom w:val="none" w:sz="0" w:space="0" w:color="auto"/>
        <w:right w:val="none" w:sz="0" w:space="0" w:color="auto"/>
      </w:divBdr>
    </w:div>
    <w:div w:id="243497790">
      <w:bodyDiv w:val="1"/>
      <w:marLeft w:val="0"/>
      <w:marRight w:val="0"/>
      <w:marTop w:val="0"/>
      <w:marBottom w:val="0"/>
      <w:divBdr>
        <w:top w:val="none" w:sz="0" w:space="0" w:color="auto"/>
        <w:left w:val="none" w:sz="0" w:space="0" w:color="auto"/>
        <w:bottom w:val="none" w:sz="0" w:space="0" w:color="auto"/>
        <w:right w:val="none" w:sz="0" w:space="0" w:color="auto"/>
      </w:divBdr>
    </w:div>
    <w:div w:id="266816449">
      <w:bodyDiv w:val="1"/>
      <w:marLeft w:val="0"/>
      <w:marRight w:val="0"/>
      <w:marTop w:val="0"/>
      <w:marBottom w:val="0"/>
      <w:divBdr>
        <w:top w:val="none" w:sz="0" w:space="0" w:color="auto"/>
        <w:left w:val="none" w:sz="0" w:space="0" w:color="auto"/>
        <w:bottom w:val="none" w:sz="0" w:space="0" w:color="auto"/>
        <w:right w:val="none" w:sz="0" w:space="0" w:color="auto"/>
      </w:divBdr>
    </w:div>
    <w:div w:id="271254127">
      <w:bodyDiv w:val="1"/>
      <w:marLeft w:val="0"/>
      <w:marRight w:val="0"/>
      <w:marTop w:val="0"/>
      <w:marBottom w:val="0"/>
      <w:divBdr>
        <w:top w:val="none" w:sz="0" w:space="0" w:color="auto"/>
        <w:left w:val="none" w:sz="0" w:space="0" w:color="auto"/>
        <w:bottom w:val="none" w:sz="0" w:space="0" w:color="auto"/>
        <w:right w:val="none" w:sz="0" w:space="0" w:color="auto"/>
      </w:divBdr>
    </w:div>
    <w:div w:id="283732765">
      <w:bodyDiv w:val="1"/>
      <w:marLeft w:val="0"/>
      <w:marRight w:val="0"/>
      <w:marTop w:val="0"/>
      <w:marBottom w:val="0"/>
      <w:divBdr>
        <w:top w:val="none" w:sz="0" w:space="0" w:color="auto"/>
        <w:left w:val="none" w:sz="0" w:space="0" w:color="auto"/>
        <w:bottom w:val="none" w:sz="0" w:space="0" w:color="auto"/>
        <w:right w:val="none" w:sz="0" w:space="0" w:color="auto"/>
      </w:divBdr>
    </w:div>
    <w:div w:id="311101025">
      <w:bodyDiv w:val="1"/>
      <w:marLeft w:val="0"/>
      <w:marRight w:val="0"/>
      <w:marTop w:val="0"/>
      <w:marBottom w:val="0"/>
      <w:divBdr>
        <w:top w:val="none" w:sz="0" w:space="0" w:color="auto"/>
        <w:left w:val="none" w:sz="0" w:space="0" w:color="auto"/>
        <w:bottom w:val="none" w:sz="0" w:space="0" w:color="auto"/>
        <w:right w:val="none" w:sz="0" w:space="0" w:color="auto"/>
      </w:divBdr>
    </w:div>
    <w:div w:id="313687296">
      <w:bodyDiv w:val="1"/>
      <w:marLeft w:val="0"/>
      <w:marRight w:val="0"/>
      <w:marTop w:val="0"/>
      <w:marBottom w:val="0"/>
      <w:divBdr>
        <w:top w:val="none" w:sz="0" w:space="0" w:color="auto"/>
        <w:left w:val="none" w:sz="0" w:space="0" w:color="auto"/>
        <w:bottom w:val="none" w:sz="0" w:space="0" w:color="auto"/>
        <w:right w:val="none" w:sz="0" w:space="0" w:color="auto"/>
      </w:divBdr>
    </w:div>
    <w:div w:id="329678466">
      <w:bodyDiv w:val="1"/>
      <w:marLeft w:val="0"/>
      <w:marRight w:val="0"/>
      <w:marTop w:val="0"/>
      <w:marBottom w:val="0"/>
      <w:divBdr>
        <w:top w:val="none" w:sz="0" w:space="0" w:color="auto"/>
        <w:left w:val="none" w:sz="0" w:space="0" w:color="auto"/>
        <w:bottom w:val="none" w:sz="0" w:space="0" w:color="auto"/>
        <w:right w:val="none" w:sz="0" w:space="0" w:color="auto"/>
      </w:divBdr>
    </w:div>
    <w:div w:id="339625470">
      <w:bodyDiv w:val="1"/>
      <w:marLeft w:val="0"/>
      <w:marRight w:val="0"/>
      <w:marTop w:val="0"/>
      <w:marBottom w:val="0"/>
      <w:divBdr>
        <w:top w:val="none" w:sz="0" w:space="0" w:color="auto"/>
        <w:left w:val="none" w:sz="0" w:space="0" w:color="auto"/>
        <w:bottom w:val="none" w:sz="0" w:space="0" w:color="auto"/>
        <w:right w:val="none" w:sz="0" w:space="0" w:color="auto"/>
      </w:divBdr>
    </w:div>
    <w:div w:id="340008710">
      <w:bodyDiv w:val="1"/>
      <w:marLeft w:val="0"/>
      <w:marRight w:val="0"/>
      <w:marTop w:val="0"/>
      <w:marBottom w:val="0"/>
      <w:divBdr>
        <w:top w:val="none" w:sz="0" w:space="0" w:color="auto"/>
        <w:left w:val="none" w:sz="0" w:space="0" w:color="auto"/>
        <w:bottom w:val="none" w:sz="0" w:space="0" w:color="auto"/>
        <w:right w:val="none" w:sz="0" w:space="0" w:color="auto"/>
      </w:divBdr>
    </w:div>
    <w:div w:id="348484933">
      <w:bodyDiv w:val="1"/>
      <w:marLeft w:val="0"/>
      <w:marRight w:val="0"/>
      <w:marTop w:val="0"/>
      <w:marBottom w:val="0"/>
      <w:divBdr>
        <w:top w:val="none" w:sz="0" w:space="0" w:color="auto"/>
        <w:left w:val="none" w:sz="0" w:space="0" w:color="auto"/>
        <w:bottom w:val="none" w:sz="0" w:space="0" w:color="auto"/>
        <w:right w:val="none" w:sz="0" w:space="0" w:color="auto"/>
      </w:divBdr>
    </w:div>
    <w:div w:id="348992500">
      <w:bodyDiv w:val="1"/>
      <w:marLeft w:val="0"/>
      <w:marRight w:val="0"/>
      <w:marTop w:val="0"/>
      <w:marBottom w:val="0"/>
      <w:divBdr>
        <w:top w:val="none" w:sz="0" w:space="0" w:color="auto"/>
        <w:left w:val="none" w:sz="0" w:space="0" w:color="auto"/>
        <w:bottom w:val="none" w:sz="0" w:space="0" w:color="auto"/>
        <w:right w:val="none" w:sz="0" w:space="0" w:color="auto"/>
      </w:divBdr>
    </w:div>
    <w:div w:id="358967483">
      <w:bodyDiv w:val="1"/>
      <w:marLeft w:val="0"/>
      <w:marRight w:val="0"/>
      <w:marTop w:val="0"/>
      <w:marBottom w:val="0"/>
      <w:divBdr>
        <w:top w:val="none" w:sz="0" w:space="0" w:color="auto"/>
        <w:left w:val="none" w:sz="0" w:space="0" w:color="auto"/>
        <w:bottom w:val="none" w:sz="0" w:space="0" w:color="auto"/>
        <w:right w:val="none" w:sz="0" w:space="0" w:color="auto"/>
      </w:divBdr>
    </w:div>
    <w:div w:id="379331463">
      <w:bodyDiv w:val="1"/>
      <w:marLeft w:val="0"/>
      <w:marRight w:val="0"/>
      <w:marTop w:val="0"/>
      <w:marBottom w:val="0"/>
      <w:divBdr>
        <w:top w:val="none" w:sz="0" w:space="0" w:color="auto"/>
        <w:left w:val="none" w:sz="0" w:space="0" w:color="auto"/>
        <w:bottom w:val="none" w:sz="0" w:space="0" w:color="auto"/>
        <w:right w:val="none" w:sz="0" w:space="0" w:color="auto"/>
      </w:divBdr>
    </w:div>
    <w:div w:id="415324998">
      <w:bodyDiv w:val="1"/>
      <w:marLeft w:val="0"/>
      <w:marRight w:val="0"/>
      <w:marTop w:val="0"/>
      <w:marBottom w:val="0"/>
      <w:divBdr>
        <w:top w:val="none" w:sz="0" w:space="0" w:color="auto"/>
        <w:left w:val="none" w:sz="0" w:space="0" w:color="auto"/>
        <w:bottom w:val="none" w:sz="0" w:space="0" w:color="auto"/>
        <w:right w:val="none" w:sz="0" w:space="0" w:color="auto"/>
      </w:divBdr>
    </w:div>
    <w:div w:id="424543907">
      <w:bodyDiv w:val="1"/>
      <w:marLeft w:val="0"/>
      <w:marRight w:val="0"/>
      <w:marTop w:val="0"/>
      <w:marBottom w:val="0"/>
      <w:divBdr>
        <w:top w:val="none" w:sz="0" w:space="0" w:color="auto"/>
        <w:left w:val="none" w:sz="0" w:space="0" w:color="auto"/>
        <w:bottom w:val="none" w:sz="0" w:space="0" w:color="auto"/>
        <w:right w:val="none" w:sz="0" w:space="0" w:color="auto"/>
      </w:divBdr>
    </w:div>
    <w:div w:id="448161923">
      <w:bodyDiv w:val="1"/>
      <w:marLeft w:val="0"/>
      <w:marRight w:val="0"/>
      <w:marTop w:val="0"/>
      <w:marBottom w:val="0"/>
      <w:divBdr>
        <w:top w:val="none" w:sz="0" w:space="0" w:color="auto"/>
        <w:left w:val="none" w:sz="0" w:space="0" w:color="auto"/>
        <w:bottom w:val="none" w:sz="0" w:space="0" w:color="auto"/>
        <w:right w:val="none" w:sz="0" w:space="0" w:color="auto"/>
      </w:divBdr>
    </w:div>
    <w:div w:id="462623862">
      <w:bodyDiv w:val="1"/>
      <w:marLeft w:val="0"/>
      <w:marRight w:val="0"/>
      <w:marTop w:val="0"/>
      <w:marBottom w:val="0"/>
      <w:divBdr>
        <w:top w:val="none" w:sz="0" w:space="0" w:color="auto"/>
        <w:left w:val="none" w:sz="0" w:space="0" w:color="auto"/>
        <w:bottom w:val="none" w:sz="0" w:space="0" w:color="auto"/>
        <w:right w:val="none" w:sz="0" w:space="0" w:color="auto"/>
      </w:divBdr>
    </w:div>
    <w:div w:id="480541804">
      <w:bodyDiv w:val="1"/>
      <w:marLeft w:val="0"/>
      <w:marRight w:val="0"/>
      <w:marTop w:val="0"/>
      <w:marBottom w:val="0"/>
      <w:divBdr>
        <w:top w:val="none" w:sz="0" w:space="0" w:color="auto"/>
        <w:left w:val="none" w:sz="0" w:space="0" w:color="auto"/>
        <w:bottom w:val="none" w:sz="0" w:space="0" w:color="auto"/>
        <w:right w:val="none" w:sz="0" w:space="0" w:color="auto"/>
      </w:divBdr>
    </w:div>
    <w:div w:id="524641481">
      <w:bodyDiv w:val="1"/>
      <w:marLeft w:val="0"/>
      <w:marRight w:val="0"/>
      <w:marTop w:val="0"/>
      <w:marBottom w:val="0"/>
      <w:divBdr>
        <w:top w:val="none" w:sz="0" w:space="0" w:color="auto"/>
        <w:left w:val="none" w:sz="0" w:space="0" w:color="auto"/>
        <w:bottom w:val="none" w:sz="0" w:space="0" w:color="auto"/>
        <w:right w:val="none" w:sz="0" w:space="0" w:color="auto"/>
      </w:divBdr>
    </w:div>
    <w:div w:id="531574597">
      <w:bodyDiv w:val="1"/>
      <w:marLeft w:val="0"/>
      <w:marRight w:val="0"/>
      <w:marTop w:val="0"/>
      <w:marBottom w:val="0"/>
      <w:divBdr>
        <w:top w:val="none" w:sz="0" w:space="0" w:color="auto"/>
        <w:left w:val="none" w:sz="0" w:space="0" w:color="auto"/>
        <w:bottom w:val="none" w:sz="0" w:space="0" w:color="auto"/>
        <w:right w:val="none" w:sz="0" w:space="0" w:color="auto"/>
      </w:divBdr>
    </w:div>
    <w:div w:id="540091336">
      <w:bodyDiv w:val="1"/>
      <w:marLeft w:val="0"/>
      <w:marRight w:val="0"/>
      <w:marTop w:val="0"/>
      <w:marBottom w:val="0"/>
      <w:divBdr>
        <w:top w:val="none" w:sz="0" w:space="0" w:color="auto"/>
        <w:left w:val="none" w:sz="0" w:space="0" w:color="auto"/>
        <w:bottom w:val="none" w:sz="0" w:space="0" w:color="auto"/>
        <w:right w:val="none" w:sz="0" w:space="0" w:color="auto"/>
      </w:divBdr>
    </w:div>
    <w:div w:id="546458023">
      <w:bodyDiv w:val="1"/>
      <w:marLeft w:val="0"/>
      <w:marRight w:val="0"/>
      <w:marTop w:val="0"/>
      <w:marBottom w:val="0"/>
      <w:divBdr>
        <w:top w:val="none" w:sz="0" w:space="0" w:color="auto"/>
        <w:left w:val="none" w:sz="0" w:space="0" w:color="auto"/>
        <w:bottom w:val="none" w:sz="0" w:space="0" w:color="auto"/>
        <w:right w:val="none" w:sz="0" w:space="0" w:color="auto"/>
      </w:divBdr>
    </w:div>
    <w:div w:id="551696438">
      <w:bodyDiv w:val="1"/>
      <w:marLeft w:val="0"/>
      <w:marRight w:val="0"/>
      <w:marTop w:val="0"/>
      <w:marBottom w:val="0"/>
      <w:divBdr>
        <w:top w:val="none" w:sz="0" w:space="0" w:color="auto"/>
        <w:left w:val="none" w:sz="0" w:space="0" w:color="auto"/>
        <w:bottom w:val="none" w:sz="0" w:space="0" w:color="auto"/>
        <w:right w:val="none" w:sz="0" w:space="0" w:color="auto"/>
      </w:divBdr>
    </w:div>
    <w:div w:id="584800661">
      <w:bodyDiv w:val="1"/>
      <w:marLeft w:val="0"/>
      <w:marRight w:val="0"/>
      <w:marTop w:val="0"/>
      <w:marBottom w:val="0"/>
      <w:divBdr>
        <w:top w:val="none" w:sz="0" w:space="0" w:color="auto"/>
        <w:left w:val="none" w:sz="0" w:space="0" w:color="auto"/>
        <w:bottom w:val="none" w:sz="0" w:space="0" w:color="auto"/>
        <w:right w:val="none" w:sz="0" w:space="0" w:color="auto"/>
      </w:divBdr>
    </w:div>
    <w:div w:id="614218640">
      <w:bodyDiv w:val="1"/>
      <w:marLeft w:val="0"/>
      <w:marRight w:val="0"/>
      <w:marTop w:val="0"/>
      <w:marBottom w:val="0"/>
      <w:divBdr>
        <w:top w:val="none" w:sz="0" w:space="0" w:color="auto"/>
        <w:left w:val="none" w:sz="0" w:space="0" w:color="auto"/>
        <w:bottom w:val="none" w:sz="0" w:space="0" w:color="auto"/>
        <w:right w:val="none" w:sz="0" w:space="0" w:color="auto"/>
      </w:divBdr>
    </w:div>
    <w:div w:id="619216499">
      <w:bodyDiv w:val="1"/>
      <w:marLeft w:val="0"/>
      <w:marRight w:val="0"/>
      <w:marTop w:val="0"/>
      <w:marBottom w:val="0"/>
      <w:divBdr>
        <w:top w:val="none" w:sz="0" w:space="0" w:color="auto"/>
        <w:left w:val="none" w:sz="0" w:space="0" w:color="auto"/>
        <w:bottom w:val="none" w:sz="0" w:space="0" w:color="auto"/>
        <w:right w:val="none" w:sz="0" w:space="0" w:color="auto"/>
      </w:divBdr>
    </w:div>
    <w:div w:id="631979141">
      <w:bodyDiv w:val="1"/>
      <w:marLeft w:val="0"/>
      <w:marRight w:val="0"/>
      <w:marTop w:val="0"/>
      <w:marBottom w:val="0"/>
      <w:divBdr>
        <w:top w:val="none" w:sz="0" w:space="0" w:color="auto"/>
        <w:left w:val="none" w:sz="0" w:space="0" w:color="auto"/>
        <w:bottom w:val="none" w:sz="0" w:space="0" w:color="auto"/>
        <w:right w:val="none" w:sz="0" w:space="0" w:color="auto"/>
      </w:divBdr>
    </w:div>
    <w:div w:id="633028555">
      <w:bodyDiv w:val="1"/>
      <w:marLeft w:val="0"/>
      <w:marRight w:val="0"/>
      <w:marTop w:val="0"/>
      <w:marBottom w:val="0"/>
      <w:divBdr>
        <w:top w:val="none" w:sz="0" w:space="0" w:color="auto"/>
        <w:left w:val="none" w:sz="0" w:space="0" w:color="auto"/>
        <w:bottom w:val="none" w:sz="0" w:space="0" w:color="auto"/>
        <w:right w:val="none" w:sz="0" w:space="0" w:color="auto"/>
      </w:divBdr>
    </w:div>
    <w:div w:id="656884950">
      <w:bodyDiv w:val="1"/>
      <w:marLeft w:val="0"/>
      <w:marRight w:val="0"/>
      <w:marTop w:val="0"/>
      <w:marBottom w:val="0"/>
      <w:divBdr>
        <w:top w:val="none" w:sz="0" w:space="0" w:color="auto"/>
        <w:left w:val="none" w:sz="0" w:space="0" w:color="auto"/>
        <w:bottom w:val="none" w:sz="0" w:space="0" w:color="auto"/>
        <w:right w:val="none" w:sz="0" w:space="0" w:color="auto"/>
      </w:divBdr>
    </w:div>
    <w:div w:id="661352456">
      <w:bodyDiv w:val="1"/>
      <w:marLeft w:val="0"/>
      <w:marRight w:val="0"/>
      <w:marTop w:val="0"/>
      <w:marBottom w:val="0"/>
      <w:divBdr>
        <w:top w:val="none" w:sz="0" w:space="0" w:color="auto"/>
        <w:left w:val="none" w:sz="0" w:space="0" w:color="auto"/>
        <w:bottom w:val="none" w:sz="0" w:space="0" w:color="auto"/>
        <w:right w:val="none" w:sz="0" w:space="0" w:color="auto"/>
      </w:divBdr>
    </w:div>
    <w:div w:id="693381032">
      <w:bodyDiv w:val="1"/>
      <w:marLeft w:val="0"/>
      <w:marRight w:val="0"/>
      <w:marTop w:val="0"/>
      <w:marBottom w:val="0"/>
      <w:divBdr>
        <w:top w:val="none" w:sz="0" w:space="0" w:color="auto"/>
        <w:left w:val="none" w:sz="0" w:space="0" w:color="auto"/>
        <w:bottom w:val="none" w:sz="0" w:space="0" w:color="auto"/>
        <w:right w:val="none" w:sz="0" w:space="0" w:color="auto"/>
      </w:divBdr>
    </w:div>
    <w:div w:id="708992042">
      <w:bodyDiv w:val="1"/>
      <w:marLeft w:val="0"/>
      <w:marRight w:val="0"/>
      <w:marTop w:val="0"/>
      <w:marBottom w:val="0"/>
      <w:divBdr>
        <w:top w:val="none" w:sz="0" w:space="0" w:color="auto"/>
        <w:left w:val="none" w:sz="0" w:space="0" w:color="auto"/>
        <w:bottom w:val="none" w:sz="0" w:space="0" w:color="auto"/>
        <w:right w:val="none" w:sz="0" w:space="0" w:color="auto"/>
      </w:divBdr>
    </w:div>
    <w:div w:id="710956635">
      <w:bodyDiv w:val="1"/>
      <w:marLeft w:val="0"/>
      <w:marRight w:val="0"/>
      <w:marTop w:val="0"/>
      <w:marBottom w:val="0"/>
      <w:divBdr>
        <w:top w:val="none" w:sz="0" w:space="0" w:color="auto"/>
        <w:left w:val="none" w:sz="0" w:space="0" w:color="auto"/>
        <w:bottom w:val="none" w:sz="0" w:space="0" w:color="auto"/>
        <w:right w:val="none" w:sz="0" w:space="0" w:color="auto"/>
      </w:divBdr>
    </w:div>
    <w:div w:id="713623882">
      <w:bodyDiv w:val="1"/>
      <w:marLeft w:val="0"/>
      <w:marRight w:val="0"/>
      <w:marTop w:val="0"/>
      <w:marBottom w:val="0"/>
      <w:divBdr>
        <w:top w:val="none" w:sz="0" w:space="0" w:color="auto"/>
        <w:left w:val="none" w:sz="0" w:space="0" w:color="auto"/>
        <w:bottom w:val="none" w:sz="0" w:space="0" w:color="auto"/>
        <w:right w:val="none" w:sz="0" w:space="0" w:color="auto"/>
      </w:divBdr>
    </w:div>
    <w:div w:id="728379578">
      <w:bodyDiv w:val="1"/>
      <w:marLeft w:val="0"/>
      <w:marRight w:val="0"/>
      <w:marTop w:val="0"/>
      <w:marBottom w:val="0"/>
      <w:divBdr>
        <w:top w:val="none" w:sz="0" w:space="0" w:color="auto"/>
        <w:left w:val="none" w:sz="0" w:space="0" w:color="auto"/>
        <w:bottom w:val="none" w:sz="0" w:space="0" w:color="auto"/>
        <w:right w:val="none" w:sz="0" w:space="0" w:color="auto"/>
      </w:divBdr>
    </w:div>
    <w:div w:id="754983204">
      <w:bodyDiv w:val="1"/>
      <w:marLeft w:val="0"/>
      <w:marRight w:val="0"/>
      <w:marTop w:val="0"/>
      <w:marBottom w:val="0"/>
      <w:divBdr>
        <w:top w:val="none" w:sz="0" w:space="0" w:color="auto"/>
        <w:left w:val="none" w:sz="0" w:space="0" w:color="auto"/>
        <w:bottom w:val="none" w:sz="0" w:space="0" w:color="auto"/>
        <w:right w:val="none" w:sz="0" w:space="0" w:color="auto"/>
      </w:divBdr>
    </w:div>
    <w:div w:id="760028311">
      <w:bodyDiv w:val="1"/>
      <w:marLeft w:val="0"/>
      <w:marRight w:val="0"/>
      <w:marTop w:val="0"/>
      <w:marBottom w:val="0"/>
      <w:divBdr>
        <w:top w:val="none" w:sz="0" w:space="0" w:color="auto"/>
        <w:left w:val="none" w:sz="0" w:space="0" w:color="auto"/>
        <w:bottom w:val="none" w:sz="0" w:space="0" w:color="auto"/>
        <w:right w:val="none" w:sz="0" w:space="0" w:color="auto"/>
      </w:divBdr>
      <w:divsChild>
        <w:div w:id="187525632">
          <w:marLeft w:val="274"/>
          <w:marRight w:val="0"/>
          <w:marTop w:val="0"/>
          <w:marBottom w:val="0"/>
          <w:divBdr>
            <w:top w:val="none" w:sz="0" w:space="0" w:color="auto"/>
            <w:left w:val="none" w:sz="0" w:space="0" w:color="auto"/>
            <w:bottom w:val="none" w:sz="0" w:space="0" w:color="auto"/>
            <w:right w:val="none" w:sz="0" w:space="0" w:color="auto"/>
          </w:divBdr>
        </w:div>
      </w:divsChild>
    </w:div>
    <w:div w:id="772046453">
      <w:bodyDiv w:val="1"/>
      <w:marLeft w:val="0"/>
      <w:marRight w:val="0"/>
      <w:marTop w:val="0"/>
      <w:marBottom w:val="0"/>
      <w:divBdr>
        <w:top w:val="none" w:sz="0" w:space="0" w:color="auto"/>
        <w:left w:val="none" w:sz="0" w:space="0" w:color="auto"/>
        <w:bottom w:val="none" w:sz="0" w:space="0" w:color="auto"/>
        <w:right w:val="none" w:sz="0" w:space="0" w:color="auto"/>
      </w:divBdr>
    </w:div>
    <w:div w:id="777215217">
      <w:bodyDiv w:val="1"/>
      <w:marLeft w:val="0"/>
      <w:marRight w:val="0"/>
      <w:marTop w:val="0"/>
      <w:marBottom w:val="0"/>
      <w:divBdr>
        <w:top w:val="none" w:sz="0" w:space="0" w:color="auto"/>
        <w:left w:val="none" w:sz="0" w:space="0" w:color="auto"/>
        <w:bottom w:val="none" w:sz="0" w:space="0" w:color="auto"/>
        <w:right w:val="none" w:sz="0" w:space="0" w:color="auto"/>
      </w:divBdr>
    </w:div>
    <w:div w:id="787505332">
      <w:bodyDiv w:val="1"/>
      <w:marLeft w:val="0"/>
      <w:marRight w:val="0"/>
      <w:marTop w:val="0"/>
      <w:marBottom w:val="0"/>
      <w:divBdr>
        <w:top w:val="none" w:sz="0" w:space="0" w:color="auto"/>
        <w:left w:val="none" w:sz="0" w:space="0" w:color="auto"/>
        <w:bottom w:val="none" w:sz="0" w:space="0" w:color="auto"/>
        <w:right w:val="none" w:sz="0" w:space="0" w:color="auto"/>
      </w:divBdr>
    </w:div>
    <w:div w:id="790512149">
      <w:bodyDiv w:val="1"/>
      <w:marLeft w:val="0"/>
      <w:marRight w:val="0"/>
      <w:marTop w:val="0"/>
      <w:marBottom w:val="0"/>
      <w:divBdr>
        <w:top w:val="none" w:sz="0" w:space="0" w:color="auto"/>
        <w:left w:val="none" w:sz="0" w:space="0" w:color="auto"/>
        <w:bottom w:val="none" w:sz="0" w:space="0" w:color="auto"/>
        <w:right w:val="none" w:sz="0" w:space="0" w:color="auto"/>
      </w:divBdr>
    </w:div>
    <w:div w:id="790904203">
      <w:bodyDiv w:val="1"/>
      <w:marLeft w:val="0"/>
      <w:marRight w:val="0"/>
      <w:marTop w:val="0"/>
      <w:marBottom w:val="0"/>
      <w:divBdr>
        <w:top w:val="none" w:sz="0" w:space="0" w:color="auto"/>
        <w:left w:val="none" w:sz="0" w:space="0" w:color="auto"/>
        <w:bottom w:val="none" w:sz="0" w:space="0" w:color="auto"/>
        <w:right w:val="none" w:sz="0" w:space="0" w:color="auto"/>
      </w:divBdr>
    </w:div>
    <w:div w:id="797796991">
      <w:bodyDiv w:val="1"/>
      <w:marLeft w:val="0"/>
      <w:marRight w:val="0"/>
      <w:marTop w:val="0"/>
      <w:marBottom w:val="0"/>
      <w:divBdr>
        <w:top w:val="none" w:sz="0" w:space="0" w:color="auto"/>
        <w:left w:val="none" w:sz="0" w:space="0" w:color="auto"/>
        <w:bottom w:val="none" w:sz="0" w:space="0" w:color="auto"/>
        <w:right w:val="none" w:sz="0" w:space="0" w:color="auto"/>
      </w:divBdr>
    </w:div>
    <w:div w:id="801192597">
      <w:bodyDiv w:val="1"/>
      <w:marLeft w:val="0"/>
      <w:marRight w:val="0"/>
      <w:marTop w:val="0"/>
      <w:marBottom w:val="0"/>
      <w:divBdr>
        <w:top w:val="none" w:sz="0" w:space="0" w:color="auto"/>
        <w:left w:val="none" w:sz="0" w:space="0" w:color="auto"/>
        <w:bottom w:val="none" w:sz="0" w:space="0" w:color="auto"/>
        <w:right w:val="none" w:sz="0" w:space="0" w:color="auto"/>
      </w:divBdr>
    </w:div>
    <w:div w:id="812985149">
      <w:bodyDiv w:val="1"/>
      <w:marLeft w:val="0"/>
      <w:marRight w:val="0"/>
      <w:marTop w:val="0"/>
      <w:marBottom w:val="0"/>
      <w:divBdr>
        <w:top w:val="none" w:sz="0" w:space="0" w:color="auto"/>
        <w:left w:val="none" w:sz="0" w:space="0" w:color="auto"/>
        <w:bottom w:val="none" w:sz="0" w:space="0" w:color="auto"/>
        <w:right w:val="none" w:sz="0" w:space="0" w:color="auto"/>
      </w:divBdr>
    </w:div>
    <w:div w:id="845562624">
      <w:bodyDiv w:val="1"/>
      <w:marLeft w:val="0"/>
      <w:marRight w:val="0"/>
      <w:marTop w:val="0"/>
      <w:marBottom w:val="0"/>
      <w:divBdr>
        <w:top w:val="none" w:sz="0" w:space="0" w:color="auto"/>
        <w:left w:val="none" w:sz="0" w:space="0" w:color="auto"/>
        <w:bottom w:val="none" w:sz="0" w:space="0" w:color="auto"/>
        <w:right w:val="none" w:sz="0" w:space="0" w:color="auto"/>
      </w:divBdr>
    </w:div>
    <w:div w:id="865800451">
      <w:bodyDiv w:val="1"/>
      <w:marLeft w:val="0"/>
      <w:marRight w:val="0"/>
      <w:marTop w:val="0"/>
      <w:marBottom w:val="0"/>
      <w:divBdr>
        <w:top w:val="none" w:sz="0" w:space="0" w:color="auto"/>
        <w:left w:val="none" w:sz="0" w:space="0" w:color="auto"/>
        <w:bottom w:val="none" w:sz="0" w:space="0" w:color="auto"/>
        <w:right w:val="none" w:sz="0" w:space="0" w:color="auto"/>
      </w:divBdr>
    </w:div>
    <w:div w:id="903217194">
      <w:bodyDiv w:val="1"/>
      <w:marLeft w:val="0"/>
      <w:marRight w:val="0"/>
      <w:marTop w:val="0"/>
      <w:marBottom w:val="0"/>
      <w:divBdr>
        <w:top w:val="none" w:sz="0" w:space="0" w:color="auto"/>
        <w:left w:val="none" w:sz="0" w:space="0" w:color="auto"/>
        <w:bottom w:val="none" w:sz="0" w:space="0" w:color="auto"/>
        <w:right w:val="none" w:sz="0" w:space="0" w:color="auto"/>
      </w:divBdr>
    </w:div>
    <w:div w:id="912159514">
      <w:bodyDiv w:val="1"/>
      <w:marLeft w:val="0"/>
      <w:marRight w:val="0"/>
      <w:marTop w:val="0"/>
      <w:marBottom w:val="0"/>
      <w:divBdr>
        <w:top w:val="none" w:sz="0" w:space="0" w:color="auto"/>
        <w:left w:val="none" w:sz="0" w:space="0" w:color="auto"/>
        <w:bottom w:val="none" w:sz="0" w:space="0" w:color="auto"/>
        <w:right w:val="none" w:sz="0" w:space="0" w:color="auto"/>
      </w:divBdr>
    </w:div>
    <w:div w:id="923338848">
      <w:bodyDiv w:val="1"/>
      <w:marLeft w:val="0"/>
      <w:marRight w:val="0"/>
      <w:marTop w:val="0"/>
      <w:marBottom w:val="0"/>
      <w:divBdr>
        <w:top w:val="none" w:sz="0" w:space="0" w:color="auto"/>
        <w:left w:val="none" w:sz="0" w:space="0" w:color="auto"/>
        <w:bottom w:val="none" w:sz="0" w:space="0" w:color="auto"/>
        <w:right w:val="none" w:sz="0" w:space="0" w:color="auto"/>
      </w:divBdr>
    </w:div>
    <w:div w:id="941180067">
      <w:bodyDiv w:val="1"/>
      <w:marLeft w:val="0"/>
      <w:marRight w:val="0"/>
      <w:marTop w:val="0"/>
      <w:marBottom w:val="0"/>
      <w:divBdr>
        <w:top w:val="none" w:sz="0" w:space="0" w:color="auto"/>
        <w:left w:val="none" w:sz="0" w:space="0" w:color="auto"/>
        <w:bottom w:val="none" w:sz="0" w:space="0" w:color="auto"/>
        <w:right w:val="none" w:sz="0" w:space="0" w:color="auto"/>
      </w:divBdr>
    </w:div>
    <w:div w:id="956834726">
      <w:bodyDiv w:val="1"/>
      <w:marLeft w:val="0"/>
      <w:marRight w:val="0"/>
      <w:marTop w:val="0"/>
      <w:marBottom w:val="0"/>
      <w:divBdr>
        <w:top w:val="none" w:sz="0" w:space="0" w:color="auto"/>
        <w:left w:val="none" w:sz="0" w:space="0" w:color="auto"/>
        <w:bottom w:val="none" w:sz="0" w:space="0" w:color="auto"/>
        <w:right w:val="none" w:sz="0" w:space="0" w:color="auto"/>
      </w:divBdr>
    </w:div>
    <w:div w:id="965545510">
      <w:bodyDiv w:val="1"/>
      <w:marLeft w:val="0"/>
      <w:marRight w:val="0"/>
      <w:marTop w:val="0"/>
      <w:marBottom w:val="0"/>
      <w:divBdr>
        <w:top w:val="none" w:sz="0" w:space="0" w:color="auto"/>
        <w:left w:val="none" w:sz="0" w:space="0" w:color="auto"/>
        <w:bottom w:val="none" w:sz="0" w:space="0" w:color="auto"/>
        <w:right w:val="none" w:sz="0" w:space="0" w:color="auto"/>
      </w:divBdr>
    </w:div>
    <w:div w:id="967510555">
      <w:bodyDiv w:val="1"/>
      <w:marLeft w:val="0"/>
      <w:marRight w:val="0"/>
      <w:marTop w:val="0"/>
      <w:marBottom w:val="0"/>
      <w:divBdr>
        <w:top w:val="none" w:sz="0" w:space="0" w:color="auto"/>
        <w:left w:val="none" w:sz="0" w:space="0" w:color="auto"/>
        <w:bottom w:val="none" w:sz="0" w:space="0" w:color="auto"/>
        <w:right w:val="none" w:sz="0" w:space="0" w:color="auto"/>
      </w:divBdr>
    </w:div>
    <w:div w:id="972178061">
      <w:bodyDiv w:val="1"/>
      <w:marLeft w:val="0"/>
      <w:marRight w:val="0"/>
      <w:marTop w:val="0"/>
      <w:marBottom w:val="0"/>
      <w:divBdr>
        <w:top w:val="none" w:sz="0" w:space="0" w:color="auto"/>
        <w:left w:val="none" w:sz="0" w:space="0" w:color="auto"/>
        <w:bottom w:val="none" w:sz="0" w:space="0" w:color="auto"/>
        <w:right w:val="none" w:sz="0" w:space="0" w:color="auto"/>
      </w:divBdr>
    </w:div>
    <w:div w:id="988049874">
      <w:bodyDiv w:val="1"/>
      <w:marLeft w:val="0"/>
      <w:marRight w:val="0"/>
      <w:marTop w:val="0"/>
      <w:marBottom w:val="0"/>
      <w:divBdr>
        <w:top w:val="none" w:sz="0" w:space="0" w:color="auto"/>
        <w:left w:val="none" w:sz="0" w:space="0" w:color="auto"/>
        <w:bottom w:val="none" w:sz="0" w:space="0" w:color="auto"/>
        <w:right w:val="none" w:sz="0" w:space="0" w:color="auto"/>
      </w:divBdr>
    </w:div>
    <w:div w:id="996962565">
      <w:bodyDiv w:val="1"/>
      <w:marLeft w:val="0"/>
      <w:marRight w:val="0"/>
      <w:marTop w:val="0"/>
      <w:marBottom w:val="0"/>
      <w:divBdr>
        <w:top w:val="none" w:sz="0" w:space="0" w:color="auto"/>
        <w:left w:val="none" w:sz="0" w:space="0" w:color="auto"/>
        <w:bottom w:val="none" w:sz="0" w:space="0" w:color="auto"/>
        <w:right w:val="none" w:sz="0" w:space="0" w:color="auto"/>
      </w:divBdr>
    </w:div>
    <w:div w:id="1001086958">
      <w:bodyDiv w:val="1"/>
      <w:marLeft w:val="0"/>
      <w:marRight w:val="0"/>
      <w:marTop w:val="0"/>
      <w:marBottom w:val="0"/>
      <w:divBdr>
        <w:top w:val="none" w:sz="0" w:space="0" w:color="auto"/>
        <w:left w:val="none" w:sz="0" w:space="0" w:color="auto"/>
        <w:bottom w:val="none" w:sz="0" w:space="0" w:color="auto"/>
        <w:right w:val="none" w:sz="0" w:space="0" w:color="auto"/>
      </w:divBdr>
    </w:div>
    <w:div w:id="1042754599">
      <w:bodyDiv w:val="1"/>
      <w:marLeft w:val="0"/>
      <w:marRight w:val="0"/>
      <w:marTop w:val="0"/>
      <w:marBottom w:val="0"/>
      <w:divBdr>
        <w:top w:val="none" w:sz="0" w:space="0" w:color="auto"/>
        <w:left w:val="none" w:sz="0" w:space="0" w:color="auto"/>
        <w:bottom w:val="none" w:sz="0" w:space="0" w:color="auto"/>
        <w:right w:val="none" w:sz="0" w:space="0" w:color="auto"/>
      </w:divBdr>
    </w:div>
    <w:div w:id="1043865970">
      <w:bodyDiv w:val="1"/>
      <w:marLeft w:val="0"/>
      <w:marRight w:val="0"/>
      <w:marTop w:val="0"/>
      <w:marBottom w:val="0"/>
      <w:divBdr>
        <w:top w:val="none" w:sz="0" w:space="0" w:color="auto"/>
        <w:left w:val="none" w:sz="0" w:space="0" w:color="auto"/>
        <w:bottom w:val="none" w:sz="0" w:space="0" w:color="auto"/>
        <w:right w:val="none" w:sz="0" w:space="0" w:color="auto"/>
      </w:divBdr>
    </w:div>
    <w:div w:id="1053582176">
      <w:bodyDiv w:val="1"/>
      <w:marLeft w:val="0"/>
      <w:marRight w:val="0"/>
      <w:marTop w:val="0"/>
      <w:marBottom w:val="0"/>
      <w:divBdr>
        <w:top w:val="none" w:sz="0" w:space="0" w:color="auto"/>
        <w:left w:val="none" w:sz="0" w:space="0" w:color="auto"/>
        <w:bottom w:val="none" w:sz="0" w:space="0" w:color="auto"/>
        <w:right w:val="none" w:sz="0" w:space="0" w:color="auto"/>
      </w:divBdr>
    </w:div>
    <w:div w:id="1067144072">
      <w:bodyDiv w:val="1"/>
      <w:marLeft w:val="0"/>
      <w:marRight w:val="0"/>
      <w:marTop w:val="0"/>
      <w:marBottom w:val="0"/>
      <w:divBdr>
        <w:top w:val="none" w:sz="0" w:space="0" w:color="auto"/>
        <w:left w:val="none" w:sz="0" w:space="0" w:color="auto"/>
        <w:bottom w:val="none" w:sz="0" w:space="0" w:color="auto"/>
        <w:right w:val="none" w:sz="0" w:space="0" w:color="auto"/>
      </w:divBdr>
    </w:div>
    <w:div w:id="1074429147">
      <w:bodyDiv w:val="1"/>
      <w:marLeft w:val="0"/>
      <w:marRight w:val="0"/>
      <w:marTop w:val="0"/>
      <w:marBottom w:val="0"/>
      <w:divBdr>
        <w:top w:val="none" w:sz="0" w:space="0" w:color="auto"/>
        <w:left w:val="none" w:sz="0" w:space="0" w:color="auto"/>
        <w:bottom w:val="none" w:sz="0" w:space="0" w:color="auto"/>
        <w:right w:val="none" w:sz="0" w:space="0" w:color="auto"/>
      </w:divBdr>
    </w:div>
    <w:div w:id="1117913748">
      <w:bodyDiv w:val="1"/>
      <w:marLeft w:val="0"/>
      <w:marRight w:val="0"/>
      <w:marTop w:val="0"/>
      <w:marBottom w:val="0"/>
      <w:divBdr>
        <w:top w:val="none" w:sz="0" w:space="0" w:color="auto"/>
        <w:left w:val="none" w:sz="0" w:space="0" w:color="auto"/>
        <w:bottom w:val="none" w:sz="0" w:space="0" w:color="auto"/>
        <w:right w:val="none" w:sz="0" w:space="0" w:color="auto"/>
      </w:divBdr>
      <w:divsChild>
        <w:div w:id="94206032">
          <w:marLeft w:val="1714"/>
          <w:marRight w:val="0"/>
          <w:marTop w:val="0"/>
          <w:marBottom w:val="0"/>
          <w:divBdr>
            <w:top w:val="none" w:sz="0" w:space="0" w:color="auto"/>
            <w:left w:val="none" w:sz="0" w:space="0" w:color="auto"/>
            <w:bottom w:val="none" w:sz="0" w:space="0" w:color="auto"/>
            <w:right w:val="none" w:sz="0" w:space="0" w:color="auto"/>
          </w:divBdr>
        </w:div>
        <w:div w:id="688485005">
          <w:marLeft w:val="1714"/>
          <w:marRight w:val="0"/>
          <w:marTop w:val="0"/>
          <w:marBottom w:val="0"/>
          <w:divBdr>
            <w:top w:val="none" w:sz="0" w:space="0" w:color="auto"/>
            <w:left w:val="none" w:sz="0" w:space="0" w:color="auto"/>
            <w:bottom w:val="none" w:sz="0" w:space="0" w:color="auto"/>
            <w:right w:val="none" w:sz="0" w:space="0" w:color="auto"/>
          </w:divBdr>
        </w:div>
        <w:div w:id="927542926">
          <w:marLeft w:val="1714"/>
          <w:marRight w:val="0"/>
          <w:marTop w:val="0"/>
          <w:marBottom w:val="0"/>
          <w:divBdr>
            <w:top w:val="none" w:sz="0" w:space="0" w:color="auto"/>
            <w:left w:val="none" w:sz="0" w:space="0" w:color="auto"/>
            <w:bottom w:val="none" w:sz="0" w:space="0" w:color="auto"/>
            <w:right w:val="none" w:sz="0" w:space="0" w:color="auto"/>
          </w:divBdr>
        </w:div>
        <w:div w:id="1109544873">
          <w:marLeft w:val="1714"/>
          <w:marRight w:val="0"/>
          <w:marTop w:val="0"/>
          <w:marBottom w:val="0"/>
          <w:divBdr>
            <w:top w:val="none" w:sz="0" w:space="0" w:color="auto"/>
            <w:left w:val="none" w:sz="0" w:space="0" w:color="auto"/>
            <w:bottom w:val="none" w:sz="0" w:space="0" w:color="auto"/>
            <w:right w:val="none" w:sz="0" w:space="0" w:color="auto"/>
          </w:divBdr>
        </w:div>
        <w:div w:id="2048140476">
          <w:marLeft w:val="1714"/>
          <w:marRight w:val="0"/>
          <w:marTop w:val="0"/>
          <w:marBottom w:val="0"/>
          <w:divBdr>
            <w:top w:val="none" w:sz="0" w:space="0" w:color="auto"/>
            <w:left w:val="none" w:sz="0" w:space="0" w:color="auto"/>
            <w:bottom w:val="none" w:sz="0" w:space="0" w:color="auto"/>
            <w:right w:val="none" w:sz="0" w:space="0" w:color="auto"/>
          </w:divBdr>
        </w:div>
        <w:div w:id="2074770832">
          <w:marLeft w:val="1714"/>
          <w:marRight w:val="0"/>
          <w:marTop w:val="0"/>
          <w:marBottom w:val="0"/>
          <w:divBdr>
            <w:top w:val="none" w:sz="0" w:space="0" w:color="auto"/>
            <w:left w:val="none" w:sz="0" w:space="0" w:color="auto"/>
            <w:bottom w:val="none" w:sz="0" w:space="0" w:color="auto"/>
            <w:right w:val="none" w:sz="0" w:space="0" w:color="auto"/>
          </w:divBdr>
        </w:div>
      </w:divsChild>
    </w:div>
    <w:div w:id="1136685650">
      <w:bodyDiv w:val="1"/>
      <w:marLeft w:val="0"/>
      <w:marRight w:val="0"/>
      <w:marTop w:val="0"/>
      <w:marBottom w:val="0"/>
      <w:divBdr>
        <w:top w:val="none" w:sz="0" w:space="0" w:color="auto"/>
        <w:left w:val="none" w:sz="0" w:space="0" w:color="auto"/>
        <w:bottom w:val="none" w:sz="0" w:space="0" w:color="auto"/>
        <w:right w:val="none" w:sz="0" w:space="0" w:color="auto"/>
      </w:divBdr>
    </w:div>
    <w:div w:id="1140196784">
      <w:bodyDiv w:val="1"/>
      <w:marLeft w:val="0"/>
      <w:marRight w:val="0"/>
      <w:marTop w:val="0"/>
      <w:marBottom w:val="0"/>
      <w:divBdr>
        <w:top w:val="none" w:sz="0" w:space="0" w:color="auto"/>
        <w:left w:val="none" w:sz="0" w:space="0" w:color="auto"/>
        <w:bottom w:val="none" w:sz="0" w:space="0" w:color="auto"/>
        <w:right w:val="none" w:sz="0" w:space="0" w:color="auto"/>
      </w:divBdr>
    </w:div>
    <w:div w:id="1140541042">
      <w:bodyDiv w:val="1"/>
      <w:marLeft w:val="0"/>
      <w:marRight w:val="0"/>
      <w:marTop w:val="0"/>
      <w:marBottom w:val="0"/>
      <w:divBdr>
        <w:top w:val="none" w:sz="0" w:space="0" w:color="auto"/>
        <w:left w:val="none" w:sz="0" w:space="0" w:color="auto"/>
        <w:bottom w:val="none" w:sz="0" w:space="0" w:color="auto"/>
        <w:right w:val="none" w:sz="0" w:space="0" w:color="auto"/>
      </w:divBdr>
    </w:div>
    <w:div w:id="1144006200">
      <w:bodyDiv w:val="1"/>
      <w:marLeft w:val="0"/>
      <w:marRight w:val="0"/>
      <w:marTop w:val="0"/>
      <w:marBottom w:val="0"/>
      <w:divBdr>
        <w:top w:val="none" w:sz="0" w:space="0" w:color="auto"/>
        <w:left w:val="none" w:sz="0" w:space="0" w:color="auto"/>
        <w:bottom w:val="none" w:sz="0" w:space="0" w:color="auto"/>
        <w:right w:val="none" w:sz="0" w:space="0" w:color="auto"/>
      </w:divBdr>
    </w:div>
    <w:div w:id="1158231756">
      <w:bodyDiv w:val="1"/>
      <w:marLeft w:val="0"/>
      <w:marRight w:val="0"/>
      <w:marTop w:val="0"/>
      <w:marBottom w:val="0"/>
      <w:divBdr>
        <w:top w:val="none" w:sz="0" w:space="0" w:color="auto"/>
        <w:left w:val="none" w:sz="0" w:space="0" w:color="auto"/>
        <w:bottom w:val="none" w:sz="0" w:space="0" w:color="auto"/>
        <w:right w:val="none" w:sz="0" w:space="0" w:color="auto"/>
      </w:divBdr>
    </w:div>
    <w:div w:id="1167139149">
      <w:bodyDiv w:val="1"/>
      <w:marLeft w:val="0"/>
      <w:marRight w:val="0"/>
      <w:marTop w:val="0"/>
      <w:marBottom w:val="0"/>
      <w:divBdr>
        <w:top w:val="none" w:sz="0" w:space="0" w:color="auto"/>
        <w:left w:val="none" w:sz="0" w:space="0" w:color="auto"/>
        <w:bottom w:val="none" w:sz="0" w:space="0" w:color="auto"/>
        <w:right w:val="none" w:sz="0" w:space="0" w:color="auto"/>
      </w:divBdr>
    </w:div>
    <w:div w:id="1189876412">
      <w:bodyDiv w:val="1"/>
      <w:marLeft w:val="0"/>
      <w:marRight w:val="0"/>
      <w:marTop w:val="0"/>
      <w:marBottom w:val="0"/>
      <w:divBdr>
        <w:top w:val="none" w:sz="0" w:space="0" w:color="auto"/>
        <w:left w:val="none" w:sz="0" w:space="0" w:color="auto"/>
        <w:bottom w:val="none" w:sz="0" w:space="0" w:color="auto"/>
        <w:right w:val="none" w:sz="0" w:space="0" w:color="auto"/>
      </w:divBdr>
    </w:div>
    <w:div w:id="1205367649">
      <w:bodyDiv w:val="1"/>
      <w:marLeft w:val="0"/>
      <w:marRight w:val="0"/>
      <w:marTop w:val="0"/>
      <w:marBottom w:val="0"/>
      <w:divBdr>
        <w:top w:val="none" w:sz="0" w:space="0" w:color="auto"/>
        <w:left w:val="none" w:sz="0" w:space="0" w:color="auto"/>
        <w:bottom w:val="none" w:sz="0" w:space="0" w:color="auto"/>
        <w:right w:val="none" w:sz="0" w:space="0" w:color="auto"/>
      </w:divBdr>
    </w:div>
    <w:div w:id="1207989010">
      <w:bodyDiv w:val="1"/>
      <w:marLeft w:val="0"/>
      <w:marRight w:val="0"/>
      <w:marTop w:val="0"/>
      <w:marBottom w:val="0"/>
      <w:divBdr>
        <w:top w:val="none" w:sz="0" w:space="0" w:color="auto"/>
        <w:left w:val="none" w:sz="0" w:space="0" w:color="auto"/>
        <w:bottom w:val="none" w:sz="0" w:space="0" w:color="auto"/>
        <w:right w:val="none" w:sz="0" w:space="0" w:color="auto"/>
      </w:divBdr>
    </w:div>
    <w:div w:id="1222015690">
      <w:bodyDiv w:val="1"/>
      <w:marLeft w:val="0"/>
      <w:marRight w:val="0"/>
      <w:marTop w:val="0"/>
      <w:marBottom w:val="0"/>
      <w:divBdr>
        <w:top w:val="none" w:sz="0" w:space="0" w:color="auto"/>
        <w:left w:val="none" w:sz="0" w:space="0" w:color="auto"/>
        <w:bottom w:val="none" w:sz="0" w:space="0" w:color="auto"/>
        <w:right w:val="none" w:sz="0" w:space="0" w:color="auto"/>
      </w:divBdr>
    </w:div>
    <w:div w:id="1268658654">
      <w:bodyDiv w:val="1"/>
      <w:marLeft w:val="0"/>
      <w:marRight w:val="0"/>
      <w:marTop w:val="0"/>
      <w:marBottom w:val="0"/>
      <w:divBdr>
        <w:top w:val="none" w:sz="0" w:space="0" w:color="auto"/>
        <w:left w:val="none" w:sz="0" w:space="0" w:color="auto"/>
        <w:bottom w:val="none" w:sz="0" w:space="0" w:color="auto"/>
        <w:right w:val="none" w:sz="0" w:space="0" w:color="auto"/>
      </w:divBdr>
    </w:div>
    <w:div w:id="1270431194">
      <w:bodyDiv w:val="1"/>
      <w:marLeft w:val="0"/>
      <w:marRight w:val="0"/>
      <w:marTop w:val="0"/>
      <w:marBottom w:val="0"/>
      <w:divBdr>
        <w:top w:val="none" w:sz="0" w:space="0" w:color="auto"/>
        <w:left w:val="none" w:sz="0" w:space="0" w:color="auto"/>
        <w:bottom w:val="none" w:sz="0" w:space="0" w:color="auto"/>
        <w:right w:val="none" w:sz="0" w:space="0" w:color="auto"/>
      </w:divBdr>
    </w:div>
    <w:div w:id="1307323701">
      <w:bodyDiv w:val="1"/>
      <w:marLeft w:val="0"/>
      <w:marRight w:val="0"/>
      <w:marTop w:val="0"/>
      <w:marBottom w:val="0"/>
      <w:divBdr>
        <w:top w:val="none" w:sz="0" w:space="0" w:color="auto"/>
        <w:left w:val="none" w:sz="0" w:space="0" w:color="auto"/>
        <w:bottom w:val="none" w:sz="0" w:space="0" w:color="auto"/>
        <w:right w:val="none" w:sz="0" w:space="0" w:color="auto"/>
      </w:divBdr>
    </w:div>
    <w:div w:id="1356273718">
      <w:bodyDiv w:val="1"/>
      <w:marLeft w:val="0"/>
      <w:marRight w:val="0"/>
      <w:marTop w:val="0"/>
      <w:marBottom w:val="0"/>
      <w:divBdr>
        <w:top w:val="none" w:sz="0" w:space="0" w:color="auto"/>
        <w:left w:val="none" w:sz="0" w:space="0" w:color="auto"/>
        <w:bottom w:val="none" w:sz="0" w:space="0" w:color="auto"/>
        <w:right w:val="none" w:sz="0" w:space="0" w:color="auto"/>
      </w:divBdr>
      <w:divsChild>
        <w:div w:id="78216339">
          <w:marLeft w:val="274"/>
          <w:marRight w:val="0"/>
          <w:marTop w:val="0"/>
          <w:marBottom w:val="0"/>
          <w:divBdr>
            <w:top w:val="none" w:sz="0" w:space="0" w:color="auto"/>
            <w:left w:val="none" w:sz="0" w:space="0" w:color="auto"/>
            <w:bottom w:val="none" w:sz="0" w:space="0" w:color="auto"/>
            <w:right w:val="none" w:sz="0" w:space="0" w:color="auto"/>
          </w:divBdr>
        </w:div>
      </w:divsChild>
    </w:div>
    <w:div w:id="1373194355">
      <w:bodyDiv w:val="1"/>
      <w:marLeft w:val="0"/>
      <w:marRight w:val="0"/>
      <w:marTop w:val="0"/>
      <w:marBottom w:val="0"/>
      <w:divBdr>
        <w:top w:val="none" w:sz="0" w:space="0" w:color="auto"/>
        <w:left w:val="none" w:sz="0" w:space="0" w:color="auto"/>
        <w:bottom w:val="none" w:sz="0" w:space="0" w:color="auto"/>
        <w:right w:val="none" w:sz="0" w:space="0" w:color="auto"/>
      </w:divBdr>
    </w:div>
    <w:div w:id="1386444815">
      <w:bodyDiv w:val="1"/>
      <w:marLeft w:val="0"/>
      <w:marRight w:val="0"/>
      <w:marTop w:val="0"/>
      <w:marBottom w:val="0"/>
      <w:divBdr>
        <w:top w:val="none" w:sz="0" w:space="0" w:color="auto"/>
        <w:left w:val="none" w:sz="0" w:space="0" w:color="auto"/>
        <w:bottom w:val="none" w:sz="0" w:space="0" w:color="auto"/>
        <w:right w:val="none" w:sz="0" w:space="0" w:color="auto"/>
      </w:divBdr>
    </w:div>
    <w:div w:id="1395394004">
      <w:bodyDiv w:val="1"/>
      <w:marLeft w:val="0"/>
      <w:marRight w:val="0"/>
      <w:marTop w:val="0"/>
      <w:marBottom w:val="0"/>
      <w:divBdr>
        <w:top w:val="none" w:sz="0" w:space="0" w:color="auto"/>
        <w:left w:val="none" w:sz="0" w:space="0" w:color="auto"/>
        <w:bottom w:val="none" w:sz="0" w:space="0" w:color="auto"/>
        <w:right w:val="none" w:sz="0" w:space="0" w:color="auto"/>
      </w:divBdr>
    </w:div>
    <w:div w:id="1404646560">
      <w:bodyDiv w:val="1"/>
      <w:marLeft w:val="0"/>
      <w:marRight w:val="0"/>
      <w:marTop w:val="0"/>
      <w:marBottom w:val="0"/>
      <w:divBdr>
        <w:top w:val="none" w:sz="0" w:space="0" w:color="auto"/>
        <w:left w:val="none" w:sz="0" w:space="0" w:color="auto"/>
        <w:bottom w:val="none" w:sz="0" w:space="0" w:color="auto"/>
        <w:right w:val="none" w:sz="0" w:space="0" w:color="auto"/>
      </w:divBdr>
    </w:div>
    <w:div w:id="1412580550">
      <w:bodyDiv w:val="1"/>
      <w:marLeft w:val="0"/>
      <w:marRight w:val="0"/>
      <w:marTop w:val="0"/>
      <w:marBottom w:val="0"/>
      <w:divBdr>
        <w:top w:val="none" w:sz="0" w:space="0" w:color="auto"/>
        <w:left w:val="none" w:sz="0" w:space="0" w:color="auto"/>
        <w:bottom w:val="none" w:sz="0" w:space="0" w:color="auto"/>
        <w:right w:val="none" w:sz="0" w:space="0" w:color="auto"/>
      </w:divBdr>
    </w:div>
    <w:div w:id="1425614959">
      <w:bodyDiv w:val="1"/>
      <w:marLeft w:val="0"/>
      <w:marRight w:val="0"/>
      <w:marTop w:val="0"/>
      <w:marBottom w:val="0"/>
      <w:divBdr>
        <w:top w:val="none" w:sz="0" w:space="0" w:color="auto"/>
        <w:left w:val="none" w:sz="0" w:space="0" w:color="auto"/>
        <w:bottom w:val="none" w:sz="0" w:space="0" w:color="auto"/>
        <w:right w:val="none" w:sz="0" w:space="0" w:color="auto"/>
      </w:divBdr>
    </w:div>
    <w:div w:id="1443264219">
      <w:bodyDiv w:val="1"/>
      <w:marLeft w:val="0"/>
      <w:marRight w:val="0"/>
      <w:marTop w:val="0"/>
      <w:marBottom w:val="0"/>
      <w:divBdr>
        <w:top w:val="none" w:sz="0" w:space="0" w:color="auto"/>
        <w:left w:val="none" w:sz="0" w:space="0" w:color="auto"/>
        <w:bottom w:val="none" w:sz="0" w:space="0" w:color="auto"/>
        <w:right w:val="none" w:sz="0" w:space="0" w:color="auto"/>
      </w:divBdr>
    </w:div>
    <w:div w:id="1449660549">
      <w:bodyDiv w:val="1"/>
      <w:marLeft w:val="0"/>
      <w:marRight w:val="0"/>
      <w:marTop w:val="0"/>
      <w:marBottom w:val="0"/>
      <w:divBdr>
        <w:top w:val="none" w:sz="0" w:space="0" w:color="auto"/>
        <w:left w:val="none" w:sz="0" w:space="0" w:color="auto"/>
        <w:bottom w:val="none" w:sz="0" w:space="0" w:color="auto"/>
        <w:right w:val="none" w:sz="0" w:space="0" w:color="auto"/>
      </w:divBdr>
    </w:div>
    <w:div w:id="1459951449">
      <w:bodyDiv w:val="1"/>
      <w:marLeft w:val="0"/>
      <w:marRight w:val="0"/>
      <w:marTop w:val="0"/>
      <w:marBottom w:val="0"/>
      <w:divBdr>
        <w:top w:val="none" w:sz="0" w:space="0" w:color="auto"/>
        <w:left w:val="none" w:sz="0" w:space="0" w:color="auto"/>
        <w:bottom w:val="none" w:sz="0" w:space="0" w:color="auto"/>
        <w:right w:val="none" w:sz="0" w:space="0" w:color="auto"/>
      </w:divBdr>
    </w:div>
    <w:div w:id="1489319477">
      <w:bodyDiv w:val="1"/>
      <w:marLeft w:val="0"/>
      <w:marRight w:val="0"/>
      <w:marTop w:val="0"/>
      <w:marBottom w:val="0"/>
      <w:divBdr>
        <w:top w:val="none" w:sz="0" w:space="0" w:color="auto"/>
        <w:left w:val="none" w:sz="0" w:space="0" w:color="auto"/>
        <w:bottom w:val="none" w:sz="0" w:space="0" w:color="auto"/>
        <w:right w:val="none" w:sz="0" w:space="0" w:color="auto"/>
      </w:divBdr>
    </w:div>
    <w:div w:id="1514414401">
      <w:bodyDiv w:val="1"/>
      <w:marLeft w:val="0"/>
      <w:marRight w:val="0"/>
      <w:marTop w:val="0"/>
      <w:marBottom w:val="0"/>
      <w:divBdr>
        <w:top w:val="none" w:sz="0" w:space="0" w:color="auto"/>
        <w:left w:val="none" w:sz="0" w:space="0" w:color="auto"/>
        <w:bottom w:val="none" w:sz="0" w:space="0" w:color="auto"/>
        <w:right w:val="none" w:sz="0" w:space="0" w:color="auto"/>
      </w:divBdr>
    </w:div>
    <w:div w:id="1514417532">
      <w:bodyDiv w:val="1"/>
      <w:marLeft w:val="0"/>
      <w:marRight w:val="0"/>
      <w:marTop w:val="0"/>
      <w:marBottom w:val="0"/>
      <w:divBdr>
        <w:top w:val="none" w:sz="0" w:space="0" w:color="auto"/>
        <w:left w:val="none" w:sz="0" w:space="0" w:color="auto"/>
        <w:bottom w:val="none" w:sz="0" w:space="0" w:color="auto"/>
        <w:right w:val="none" w:sz="0" w:space="0" w:color="auto"/>
      </w:divBdr>
    </w:div>
    <w:div w:id="1515026594">
      <w:bodyDiv w:val="1"/>
      <w:marLeft w:val="0"/>
      <w:marRight w:val="0"/>
      <w:marTop w:val="0"/>
      <w:marBottom w:val="0"/>
      <w:divBdr>
        <w:top w:val="none" w:sz="0" w:space="0" w:color="auto"/>
        <w:left w:val="none" w:sz="0" w:space="0" w:color="auto"/>
        <w:bottom w:val="none" w:sz="0" w:space="0" w:color="auto"/>
        <w:right w:val="none" w:sz="0" w:space="0" w:color="auto"/>
      </w:divBdr>
    </w:div>
    <w:div w:id="1549301472">
      <w:bodyDiv w:val="1"/>
      <w:marLeft w:val="0"/>
      <w:marRight w:val="0"/>
      <w:marTop w:val="0"/>
      <w:marBottom w:val="0"/>
      <w:divBdr>
        <w:top w:val="none" w:sz="0" w:space="0" w:color="auto"/>
        <w:left w:val="none" w:sz="0" w:space="0" w:color="auto"/>
        <w:bottom w:val="none" w:sz="0" w:space="0" w:color="auto"/>
        <w:right w:val="none" w:sz="0" w:space="0" w:color="auto"/>
      </w:divBdr>
    </w:div>
    <w:div w:id="1565528876">
      <w:bodyDiv w:val="1"/>
      <w:marLeft w:val="0"/>
      <w:marRight w:val="0"/>
      <w:marTop w:val="0"/>
      <w:marBottom w:val="0"/>
      <w:divBdr>
        <w:top w:val="none" w:sz="0" w:space="0" w:color="auto"/>
        <w:left w:val="none" w:sz="0" w:space="0" w:color="auto"/>
        <w:bottom w:val="none" w:sz="0" w:space="0" w:color="auto"/>
        <w:right w:val="none" w:sz="0" w:space="0" w:color="auto"/>
      </w:divBdr>
    </w:div>
    <w:div w:id="1566447614">
      <w:bodyDiv w:val="1"/>
      <w:marLeft w:val="0"/>
      <w:marRight w:val="0"/>
      <w:marTop w:val="0"/>
      <w:marBottom w:val="0"/>
      <w:divBdr>
        <w:top w:val="none" w:sz="0" w:space="0" w:color="auto"/>
        <w:left w:val="none" w:sz="0" w:space="0" w:color="auto"/>
        <w:bottom w:val="none" w:sz="0" w:space="0" w:color="auto"/>
        <w:right w:val="none" w:sz="0" w:space="0" w:color="auto"/>
      </w:divBdr>
    </w:div>
    <w:div w:id="1575507448">
      <w:bodyDiv w:val="1"/>
      <w:marLeft w:val="0"/>
      <w:marRight w:val="0"/>
      <w:marTop w:val="0"/>
      <w:marBottom w:val="0"/>
      <w:divBdr>
        <w:top w:val="none" w:sz="0" w:space="0" w:color="auto"/>
        <w:left w:val="none" w:sz="0" w:space="0" w:color="auto"/>
        <w:bottom w:val="none" w:sz="0" w:space="0" w:color="auto"/>
        <w:right w:val="none" w:sz="0" w:space="0" w:color="auto"/>
      </w:divBdr>
      <w:divsChild>
        <w:div w:id="302926515">
          <w:marLeft w:val="144"/>
          <w:marRight w:val="0"/>
          <w:marTop w:val="0"/>
          <w:marBottom w:val="0"/>
          <w:divBdr>
            <w:top w:val="none" w:sz="0" w:space="0" w:color="auto"/>
            <w:left w:val="none" w:sz="0" w:space="0" w:color="auto"/>
            <w:bottom w:val="none" w:sz="0" w:space="0" w:color="auto"/>
            <w:right w:val="none" w:sz="0" w:space="0" w:color="auto"/>
          </w:divBdr>
        </w:div>
      </w:divsChild>
    </w:div>
    <w:div w:id="1601257676">
      <w:bodyDiv w:val="1"/>
      <w:marLeft w:val="0"/>
      <w:marRight w:val="0"/>
      <w:marTop w:val="0"/>
      <w:marBottom w:val="0"/>
      <w:divBdr>
        <w:top w:val="none" w:sz="0" w:space="0" w:color="auto"/>
        <w:left w:val="none" w:sz="0" w:space="0" w:color="auto"/>
        <w:bottom w:val="none" w:sz="0" w:space="0" w:color="auto"/>
        <w:right w:val="none" w:sz="0" w:space="0" w:color="auto"/>
      </w:divBdr>
    </w:div>
    <w:div w:id="1604150305">
      <w:bodyDiv w:val="1"/>
      <w:marLeft w:val="0"/>
      <w:marRight w:val="0"/>
      <w:marTop w:val="0"/>
      <w:marBottom w:val="0"/>
      <w:divBdr>
        <w:top w:val="none" w:sz="0" w:space="0" w:color="auto"/>
        <w:left w:val="none" w:sz="0" w:space="0" w:color="auto"/>
        <w:bottom w:val="none" w:sz="0" w:space="0" w:color="auto"/>
        <w:right w:val="none" w:sz="0" w:space="0" w:color="auto"/>
      </w:divBdr>
    </w:div>
    <w:div w:id="1610431004">
      <w:bodyDiv w:val="1"/>
      <w:marLeft w:val="0"/>
      <w:marRight w:val="0"/>
      <w:marTop w:val="0"/>
      <w:marBottom w:val="0"/>
      <w:divBdr>
        <w:top w:val="none" w:sz="0" w:space="0" w:color="auto"/>
        <w:left w:val="none" w:sz="0" w:space="0" w:color="auto"/>
        <w:bottom w:val="none" w:sz="0" w:space="0" w:color="auto"/>
        <w:right w:val="none" w:sz="0" w:space="0" w:color="auto"/>
      </w:divBdr>
    </w:div>
    <w:div w:id="1616405442">
      <w:bodyDiv w:val="1"/>
      <w:marLeft w:val="0"/>
      <w:marRight w:val="0"/>
      <w:marTop w:val="0"/>
      <w:marBottom w:val="0"/>
      <w:divBdr>
        <w:top w:val="none" w:sz="0" w:space="0" w:color="auto"/>
        <w:left w:val="none" w:sz="0" w:space="0" w:color="auto"/>
        <w:bottom w:val="none" w:sz="0" w:space="0" w:color="auto"/>
        <w:right w:val="none" w:sz="0" w:space="0" w:color="auto"/>
      </w:divBdr>
    </w:div>
    <w:div w:id="1617445052">
      <w:bodyDiv w:val="1"/>
      <w:marLeft w:val="0"/>
      <w:marRight w:val="0"/>
      <w:marTop w:val="0"/>
      <w:marBottom w:val="0"/>
      <w:divBdr>
        <w:top w:val="none" w:sz="0" w:space="0" w:color="auto"/>
        <w:left w:val="none" w:sz="0" w:space="0" w:color="auto"/>
        <w:bottom w:val="none" w:sz="0" w:space="0" w:color="auto"/>
        <w:right w:val="none" w:sz="0" w:space="0" w:color="auto"/>
      </w:divBdr>
    </w:div>
    <w:div w:id="1689870414">
      <w:bodyDiv w:val="1"/>
      <w:marLeft w:val="0"/>
      <w:marRight w:val="0"/>
      <w:marTop w:val="0"/>
      <w:marBottom w:val="0"/>
      <w:divBdr>
        <w:top w:val="none" w:sz="0" w:space="0" w:color="auto"/>
        <w:left w:val="none" w:sz="0" w:space="0" w:color="auto"/>
        <w:bottom w:val="none" w:sz="0" w:space="0" w:color="auto"/>
        <w:right w:val="none" w:sz="0" w:space="0" w:color="auto"/>
      </w:divBdr>
    </w:div>
    <w:div w:id="1701936222">
      <w:bodyDiv w:val="1"/>
      <w:marLeft w:val="0"/>
      <w:marRight w:val="0"/>
      <w:marTop w:val="0"/>
      <w:marBottom w:val="0"/>
      <w:divBdr>
        <w:top w:val="none" w:sz="0" w:space="0" w:color="auto"/>
        <w:left w:val="none" w:sz="0" w:space="0" w:color="auto"/>
        <w:bottom w:val="none" w:sz="0" w:space="0" w:color="auto"/>
        <w:right w:val="none" w:sz="0" w:space="0" w:color="auto"/>
      </w:divBdr>
    </w:div>
    <w:div w:id="1709987613">
      <w:bodyDiv w:val="1"/>
      <w:marLeft w:val="0"/>
      <w:marRight w:val="0"/>
      <w:marTop w:val="0"/>
      <w:marBottom w:val="0"/>
      <w:divBdr>
        <w:top w:val="none" w:sz="0" w:space="0" w:color="auto"/>
        <w:left w:val="none" w:sz="0" w:space="0" w:color="auto"/>
        <w:bottom w:val="none" w:sz="0" w:space="0" w:color="auto"/>
        <w:right w:val="none" w:sz="0" w:space="0" w:color="auto"/>
      </w:divBdr>
    </w:div>
    <w:div w:id="1719471750">
      <w:bodyDiv w:val="1"/>
      <w:marLeft w:val="0"/>
      <w:marRight w:val="0"/>
      <w:marTop w:val="0"/>
      <w:marBottom w:val="0"/>
      <w:divBdr>
        <w:top w:val="none" w:sz="0" w:space="0" w:color="auto"/>
        <w:left w:val="none" w:sz="0" w:space="0" w:color="auto"/>
        <w:bottom w:val="none" w:sz="0" w:space="0" w:color="auto"/>
        <w:right w:val="none" w:sz="0" w:space="0" w:color="auto"/>
      </w:divBdr>
    </w:div>
    <w:div w:id="1732075041">
      <w:bodyDiv w:val="1"/>
      <w:marLeft w:val="0"/>
      <w:marRight w:val="0"/>
      <w:marTop w:val="0"/>
      <w:marBottom w:val="0"/>
      <w:divBdr>
        <w:top w:val="none" w:sz="0" w:space="0" w:color="auto"/>
        <w:left w:val="none" w:sz="0" w:space="0" w:color="auto"/>
        <w:bottom w:val="none" w:sz="0" w:space="0" w:color="auto"/>
        <w:right w:val="none" w:sz="0" w:space="0" w:color="auto"/>
      </w:divBdr>
    </w:div>
    <w:div w:id="1748918107">
      <w:bodyDiv w:val="1"/>
      <w:marLeft w:val="0"/>
      <w:marRight w:val="0"/>
      <w:marTop w:val="0"/>
      <w:marBottom w:val="0"/>
      <w:divBdr>
        <w:top w:val="none" w:sz="0" w:space="0" w:color="auto"/>
        <w:left w:val="none" w:sz="0" w:space="0" w:color="auto"/>
        <w:bottom w:val="none" w:sz="0" w:space="0" w:color="auto"/>
        <w:right w:val="none" w:sz="0" w:space="0" w:color="auto"/>
      </w:divBdr>
    </w:div>
    <w:div w:id="1768236581">
      <w:bodyDiv w:val="1"/>
      <w:marLeft w:val="0"/>
      <w:marRight w:val="0"/>
      <w:marTop w:val="0"/>
      <w:marBottom w:val="0"/>
      <w:divBdr>
        <w:top w:val="none" w:sz="0" w:space="0" w:color="auto"/>
        <w:left w:val="none" w:sz="0" w:space="0" w:color="auto"/>
        <w:bottom w:val="none" w:sz="0" w:space="0" w:color="auto"/>
        <w:right w:val="none" w:sz="0" w:space="0" w:color="auto"/>
      </w:divBdr>
    </w:div>
    <w:div w:id="1768312129">
      <w:bodyDiv w:val="1"/>
      <w:marLeft w:val="0"/>
      <w:marRight w:val="0"/>
      <w:marTop w:val="0"/>
      <w:marBottom w:val="0"/>
      <w:divBdr>
        <w:top w:val="none" w:sz="0" w:space="0" w:color="auto"/>
        <w:left w:val="none" w:sz="0" w:space="0" w:color="auto"/>
        <w:bottom w:val="none" w:sz="0" w:space="0" w:color="auto"/>
        <w:right w:val="none" w:sz="0" w:space="0" w:color="auto"/>
      </w:divBdr>
    </w:div>
    <w:div w:id="1776289847">
      <w:bodyDiv w:val="1"/>
      <w:marLeft w:val="0"/>
      <w:marRight w:val="0"/>
      <w:marTop w:val="0"/>
      <w:marBottom w:val="0"/>
      <w:divBdr>
        <w:top w:val="none" w:sz="0" w:space="0" w:color="auto"/>
        <w:left w:val="none" w:sz="0" w:space="0" w:color="auto"/>
        <w:bottom w:val="none" w:sz="0" w:space="0" w:color="auto"/>
        <w:right w:val="none" w:sz="0" w:space="0" w:color="auto"/>
      </w:divBdr>
    </w:div>
    <w:div w:id="1786846439">
      <w:bodyDiv w:val="1"/>
      <w:marLeft w:val="0"/>
      <w:marRight w:val="0"/>
      <w:marTop w:val="0"/>
      <w:marBottom w:val="0"/>
      <w:divBdr>
        <w:top w:val="none" w:sz="0" w:space="0" w:color="auto"/>
        <w:left w:val="none" w:sz="0" w:space="0" w:color="auto"/>
        <w:bottom w:val="none" w:sz="0" w:space="0" w:color="auto"/>
        <w:right w:val="none" w:sz="0" w:space="0" w:color="auto"/>
      </w:divBdr>
    </w:div>
    <w:div w:id="1831409602">
      <w:bodyDiv w:val="1"/>
      <w:marLeft w:val="0"/>
      <w:marRight w:val="0"/>
      <w:marTop w:val="0"/>
      <w:marBottom w:val="0"/>
      <w:divBdr>
        <w:top w:val="none" w:sz="0" w:space="0" w:color="auto"/>
        <w:left w:val="none" w:sz="0" w:space="0" w:color="auto"/>
        <w:bottom w:val="none" w:sz="0" w:space="0" w:color="auto"/>
        <w:right w:val="none" w:sz="0" w:space="0" w:color="auto"/>
      </w:divBdr>
    </w:div>
    <w:div w:id="1853497163">
      <w:bodyDiv w:val="1"/>
      <w:marLeft w:val="0"/>
      <w:marRight w:val="0"/>
      <w:marTop w:val="0"/>
      <w:marBottom w:val="0"/>
      <w:divBdr>
        <w:top w:val="none" w:sz="0" w:space="0" w:color="auto"/>
        <w:left w:val="none" w:sz="0" w:space="0" w:color="auto"/>
        <w:bottom w:val="none" w:sz="0" w:space="0" w:color="auto"/>
        <w:right w:val="none" w:sz="0" w:space="0" w:color="auto"/>
      </w:divBdr>
    </w:div>
    <w:div w:id="1876575682">
      <w:bodyDiv w:val="1"/>
      <w:marLeft w:val="0"/>
      <w:marRight w:val="0"/>
      <w:marTop w:val="0"/>
      <w:marBottom w:val="0"/>
      <w:divBdr>
        <w:top w:val="none" w:sz="0" w:space="0" w:color="auto"/>
        <w:left w:val="none" w:sz="0" w:space="0" w:color="auto"/>
        <w:bottom w:val="none" w:sz="0" w:space="0" w:color="auto"/>
        <w:right w:val="none" w:sz="0" w:space="0" w:color="auto"/>
      </w:divBdr>
    </w:div>
    <w:div w:id="1880429536">
      <w:bodyDiv w:val="1"/>
      <w:marLeft w:val="0"/>
      <w:marRight w:val="0"/>
      <w:marTop w:val="0"/>
      <w:marBottom w:val="0"/>
      <w:divBdr>
        <w:top w:val="none" w:sz="0" w:space="0" w:color="auto"/>
        <w:left w:val="none" w:sz="0" w:space="0" w:color="auto"/>
        <w:bottom w:val="none" w:sz="0" w:space="0" w:color="auto"/>
        <w:right w:val="none" w:sz="0" w:space="0" w:color="auto"/>
      </w:divBdr>
    </w:div>
    <w:div w:id="1905984743">
      <w:bodyDiv w:val="1"/>
      <w:marLeft w:val="0"/>
      <w:marRight w:val="0"/>
      <w:marTop w:val="0"/>
      <w:marBottom w:val="0"/>
      <w:divBdr>
        <w:top w:val="none" w:sz="0" w:space="0" w:color="auto"/>
        <w:left w:val="none" w:sz="0" w:space="0" w:color="auto"/>
        <w:bottom w:val="none" w:sz="0" w:space="0" w:color="auto"/>
        <w:right w:val="none" w:sz="0" w:space="0" w:color="auto"/>
      </w:divBdr>
    </w:div>
    <w:div w:id="1959334494">
      <w:bodyDiv w:val="1"/>
      <w:marLeft w:val="0"/>
      <w:marRight w:val="0"/>
      <w:marTop w:val="0"/>
      <w:marBottom w:val="0"/>
      <w:divBdr>
        <w:top w:val="none" w:sz="0" w:space="0" w:color="auto"/>
        <w:left w:val="none" w:sz="0" w:space="0" w:color="auto"/>
        <w:bottom w:val="none" w:sz="0" w:space="0" w:color="auto"/>
        <w:right w:val="none" w:sz="0" w:space="0" w:color="auto"/>
      </w:divBdr>
    </w:div>
    <w:div w:id="1982928159">
      <w:bodyDiv w:val="1"/>
      <w:marLeft w:val="0"/>
      <w:marRight w:val="0"/>
      <w:marTop w:val="0"/>
      <w:marBottom w:val="0"/>
      <w:divBdr>
        <w:top w:val="none" w:sz="0" w:space="0" w:color="auto"/>
        <w:left w:val="none" w:sz="0" w:space="0" w:color="auto"/>
        <w:bottom w:val="none" w:sz="0" w:space="0" w:color="auto"/>
        <w:right w:val="none" w:sz="0" w:space="0" w:color="auto"/>
      </w:divBdr>
    </w:div>
    <w:div w:id="1985314308">
      <w:bodyDiv w:val="1"/>
      <w:marLeft w:val="0"/>
      <w:marRight w:val="0"/>
      <w:marTop w:val="0"/>
      <w:marBottom w:val="0"/>
      <w:divBdr>
        <w:top w:val="none" w:sz="0" w:space="0" w:color="auto"/>
        <w:left w:val="none" w:sz="0" w:space="0" w:color="auto"/>
        <w:bottom w:val="none" w:sz="0" w:space="0" w:color="auto"/>
        <w:right w:val="none" w:sz="0" w:space="0" w:color="auto"/>
      </w:divBdr>
    </w:div>
    <w:div w:id="2009167037">
      <w:bodyDiv w:val="1"/>
      <w:marLeft w:val="0"/>
      <w:marRight w:val="0"/>
      <w:marTop w:val="0"/>
      <w:marBottom w:val="0"/>
      <w:divBdr>
        <w:top w:val="none" w:sz="0" w:space="0" w:color="auto"/>
        <w:left w:val="none" w:sz="0" w:space="0" w:color="auto"/>
        <w:bottom w:val="none" w:sz="0" w:space="0" w:color="auto"/>
        <w:right w:val="none" w:sz="0" w:space="0" w:color="auto"/>
      </w:divBdr>
    </w:div>
    <w:div w:id="2013336357">
      <w:bodyDiv w:val="1"/>
      <w:marLeft w:val="0"/>
      <w:marRight w:val="0"/>
      <w:marTop w:val="0"/>
      <w:marBottom w:val="0"/>
      <w:divBdr>
        <w:top w:val="none" w:sz="0" w:space="0" w:color="auto"/>
        <w:left w:val="none" w:sz="0" w:space="0" w:color="auto"/>
        <w:bottom w:val="none" w:sz="0" w:space="0" w:color="auto"/>
        <w:right w:val="none" w:sz="0" w:space="0" w:color="auto"/>
      </w:divBdr>
    </w:div>
    <w:div w:id="2018918986">
      <w:bodyDiv w:val="1"/>
      <w:marLeft w:val="0"/>
      <w:marRight w:val="0"/>
      <w:marTop w:val="0"/>
      <w:marBottom w:val="0"/>
      <w:divBdr>
        <w:top w:val="none" w:sz="0" w:space="0" w:color="auto"/>
        <w:left w:val="none" w:sz="0" w:space="0" w:color="auto"/>
        <w:bottom w:val="none" w:sz="0" w:space="0" w:color="auto"/>
        <w:right w:val="none" w:sz="0" w:space="0" w:color="auto"/>
      </w:divBdr>
    </w:div>
    <w:div w:id="2020082373">
      <w:bodyDiv w:val="1"/>
      <w:marLeft w:val="0"/>
      <w:marRight w:val="0"/>
      <w:marTop w:val="0"/>
      <w:marBottom w:val="0"/>
      <w:divBdr>
        <w:top w:val="none" w:sz="0" w:space="0" w:color="auto"/>
        <w:left w:val="none" w:sz="0" w:space="0" w:color="auto"/>
        <w:bottom w:val="none" w:sz="0" w:space="0" w:color="auto"/>
        <w:right w:val="none" w:sz="0" w:space="0" w:color="auto"/>
      </w:divBdr>
    </w:div>
    <w:div w:id="2061245624">
      <w:bodyDiv w:val="1"/>
      <w:marLeft w:val="0"/>
      <w:marRight w:val="0"/>
      <w:marTop w:val="0"/>
      <w:marBottom w:val="0"/>
      <w:divBdr>
        <w:top w:val="none" w:sz="0" w:space="0" w:color="auto"/>
        <w:left w:val="none" w:sz="0" w:space="0" w:color="auto"/>
        <w:bottom w:val="none" w:sz="0" w:space="0" w:color="auto"/>
        <w:right w:val="none" w:sz="0" w:space="0" w:color="auto"/>
      </w:divBdr>
    </w:div>
    <w:div w:id="2073043197">
      <w:bodyDiv w:val="1"/>
      <w:marLeft w:val="0"/>
      <w:marRight w:val="0"/>
      <w:marTop w:val="0"/>
      <w:marBottom w:val="0"/>
      <w:divBdr>
        <w:top w:val="none" w:sz="0" w:space="0" w:color="auto"/>
        <w:left w:val="none" w:sz="0" w:space="0" w:color="auto"/>
        <w:bottom w:val="none" w:sz="0" w:space="0" w:color="auto"/>
        <w:right w:val="none" w:sz="0" w:space="0" w:color="auto"/>
      </w:divBdr>
    </w:div>
    <w:div w:id="2088724661">
      <w:bodyDiv w:val="1"/>
      <w:marLeft w:val="0"/>
      <w:marRight w:val="0"/>
      <w:marTop w:val="0"/>
      <w:marBottom w:val="0"/>
      <w:divBdr>
        <w:top w:val="none" w:sz="0" w:space="0" w:color="auto"/>
        <w:left w:val="none" w:sz="0" w:space="0" w:color="auto"/>
        <w:bottom w:val="none" w:sz="0" w:space="0" w:color="auto"/>
        <w:right w:val="none" w:sz="0" w:space="0" w:color="auto"/>
      </w:divBdr>
    </w:div>
    <w:div w:id="2089691875">
      <w:bodyDiv w:val="1"/>
      <w:marLeft w:val="0"/>
      <w:marRight w:val="0"/>
      <w:marTop w:val="0"/>
      <w:marBottom w:val="0"/>
      <w:divBdr>
        <w:top w:val="none" w:sz="0" w:space="0" w:color="auto"/>
        <w:left w:val="none" w:sz="0" w:space="0" w:color="auto"/>
        <w:bottom w:val="none" w:sz="0" w:space="0" w:color="auto"/>
        <w:right w:val="none" w:sz="0" w:space="0" w:color="auto"/>
      </w:divBdr>
    </w:div>
    <w:div w:id="2102287786">
      <w:bodyDiv w:val="1"/>
      <w:marLeft w:val="0"/>
      <w:marRight w:val="0"/>
      <w:marTop w:val="0"/>
      <w:marBottom w:val="0"/>
      <w:divBdr>
        <w:top w:val="none" w:sz="0" w:space="0" w:color="auto"/>
        <w:left w:val="none" w:sz="0" w:space="0" w:color="auto"/>
        <w:bottom w:val="none" w:sz="0" w:space="0" w:color="auto"/>
        <w:right w:val="none" w:sz="0" w:space="0" w:color="auto"/>
      </w:divBdr>
    </w:div>
    <w:div w:id="2105026105">
      <w:bodyDiv w:val="1"/>
      <w:marLeft w:val="0"/>
      <w:marRight w:val="0"/>
      <w:marTop w:val="0"/>
      <w:marBottom w:val="0"/>
      <w:divBdr>
        <w:top w:val="none" w:sz="0" w:space="0" w:color="auto"/>
        <w:left w:val="none" w:sz="0" w:space="0" w:color="auto"/>
        <w:bottom w:val="none" w:sz="0" w:space="0" w:color="auto"/>
        <w:right w:val="none" w:sz="0" w:space="0" w:color="auto"/>
      </w:divBdr>
    </w:div>
    <w:div w:id="2107383698">
      <w:bodyDiv w:val="1"/>
      <w:marLeft w:val="0"/>
      <w:marRight w:val="0"/>
      <w:marTop w:val="0"/>
      <w:marBottom w:val="0"/>
      <w:divBdr>
        <w:top w:val="none" w:sz="0" w:space="0" w:color="auto"/>
        <w:left w:val="none" w:sz="0" w:space="0" w:color="auto"/>
        <w:bottom w:val="none" w:sz="0" w:space="0" w:color="auto"/>
        <w:right w:val="none" w:sz="0" w:space="0" w:color="auto"/>
      </w:divBdr>
    </w:div>
    <w:div w:id="213301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6FEB9-0DAB-4E4A-B2BE-6822F97F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Elixir_2898690_Consumer Questionnaire_Questionnaire_v3</vt:lpstr>
    </vt:vector>
  </TitlesOfParts>
  <Company>ORG IMS Research Pvt. Ltd.</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Elixir_2898690_Consumer Questionnaire_Questionnaire_v3</dc:title>
  <dc:subject/>
  <dc:creator>mrane2@in.imshealth.com</dc:creator>
  <cp:keywords/>
  <dc:description/>
  <cp:lastModifiedBy>Deshraj, Avani</cp:lastModifiedBy>
  <cp:revision>13</cp:revision>
  <cp:lastPrinted>2017-05-15T05:07:00Z</cp:lastPrinted>
  <dcterms:created xsi:type="dcterms:W3CDTF">2023-02-01T12:05:00Z</dcterms:created>
  <dcterms:modified xsi:type="dcterms:W3CDTF">2023-03-06T06:51:00Z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6c141-ac86-40e5-abf2-c6f60e474cee_Enabled">
    <vt:lpwstr>true</vt:lpwstr>
  </property>
  <property fmtid="{D5CDD505-2E9C-101B-9397-08002B2CF9AE}" pid="3" name="MSIP_Label_2c76c141-ac86-40e5-abf2-c6f60e474cee_SetDate">
    <vt:lpwstr>2023-02-01T04:53:55Z</vt:lpwstr>
  </property>
  <property fmtid="{D5CDD505-2E9C-101B-9397-08002B2CF9AE}" pid="4" name="MSIP_Label_2c76c141-ac86-40e5-abf2-c6f60e474cee_Method">
    <vt:lpwstr>Standard</vt:lpwstr>
  </property>
  <property fmtid="{D5CDD505-2E9C-101B-9397-08002B2CF9AE}" pid="5" name="MSIP_Label_2c76c141-ac86-40e5-abf2-c6f60e474cee_Name">
    <vt:lpwstr>2c76c141-ac86-40e5-abf2-c6f60e474cee</vt:lpwstr>
  </property>
  <property fmtid="{D5CDD505-2E9C-101B-9397-08002B2CF9AE}" pid="6" name="MSIP_Label_2c76c141-ac86-40e5-abf2-c6f60e474cee_SiteId">
    <vt:lpwstr>fcb2b37b-5da0-466b-9b83-0014b67a7c78</vt:lpwstr>
  </property>
  <property fmtid="{D5CDD505-2E9C-101B-9397-08002B2CF9AE}" pid="7" name="MSIP_Label_2c76c141-ac86-40e5-abf2-c6f60e474cee_ActionId">
    <vt:lpwstr>6b97e4e8-7e7e-4738-8d4f-b2b4fc98e776</vt:lpwstr>
  </property>
  <property fmtid="{D5CDD505-2E9C-101B-9397-08002B2CF9AE}" pid="8" name="MSIP_Label_2c76c141-ac86-40e5-abf2-c6f60e474cee_ContentBits">
    <vt:lpwstr>2</vt:lpwstr>
  </property>
</Properties>
</file>